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04b718fb84f67" w:history="1">
              <w:r>
                <w:rPr>
                  <w:rStyle w:val="Hyperlink"/>
                </w:rPr>
                <w:t>2026-2032年全球与中国氟哌噻吨发展现状及市场前景分析报告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04b718fb84f67" w:history="1">
              <w:r>
                <w:rPr>
                  <w:rStyle w:val="Hyperlink"/>
                </w:rPr>
                <w:t>2026-2032年全球与中国氟哌噻吨发展现状及市场前景分析报告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04b718fb84f67" w:history="1">
                <w:r>
                  <w:rPr>
                    <w:rStyle w:val="Hyperlink"/>
                  </w:rPr>
                  <w:t>https://www.20087.com/6/57/FuPaiSaiDunFaZhanQianJing.html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哌噻吨是一种典型的硫杂蒽类抗精神病药物，主要通过阻断中枢多巴胺D2受体发挥抗精神病作用，临床上广泛用于治疗精神分裂症、躁狂症及伴有焦虑抑郁的精神障碍。目前，氟哌噻吨在精神科临床治疗中仍占据重要地位，尤其在长效针剂领域，其缓释制剂为患者提供了稳定的血药浓度与良好的用药依从性。在药理研究层面，氟哌噻吨的受体结合特性及代谢动力学特征已得到充分验证，临床医生对其疗效与不良反应谱系具备丰富经验。同时，随着精神卫生服务体系的完善，氟哌噻吨在社区精神康复及长期维持治疗中的应用日益广泛，成为精神障碍全病程管理的重要药物选择。在仿制药一致性评价推动下，氟哌噻吨制剂的质量标准与生物等效性持续提升，保障了临床用药的安全性与有效性。</w:t>
      </w:r>
      <w:r>
        <w:rPr>
          <w:rFonts w:hint="eastAsia"/>
        </w:rPr>
        <w:br/>
      </w:r>
      <w:r>
        <w:rPr>
          <w:rFonts w:hint="eastAsia"/>
        </w:rPr>
        <w:t>　　未来，氟哌噻吨将向精准化、长效化及联合用药方向演进。市场调研网认为，随着精神药理学研究的深入，基于药物基因组学的个体化用药方案将逐步应用于临床，通过基因检测指导氟哌噻吨的剂量调整，以降低不良反应风险并提升治疗应答率。在制剂技术方面，新型缓释技术与靶向递送系统的研发，将进一步延长药物作用时间并减少注射频率，提升患者生活质量。同时，氟哌噻吨与其他作用机制药物的联合应用研究将持续推进，探索其在难治性精神障碍及共病焦虑抑郁中的协同治疗价值。在全球精神卫生需求持续增长背景下，氟哌噻吨作为经典抗精神病药物，将在规范化治疗与个体化医疗的平衡中，继续发挥不可替代的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04b718fb84f67" w:history="1">
        <w:r>
          <w:rPr>
            <w:rStyle w:val="Hyperlink"/>
          </w:rPr>
          <w:t>2026-2032年全球与中国氟哌噻吨发展现状及市场前景分析报告</w:t>
        </w:r>
      </w:hyperlink>
      <w:r>
        <w:rPr>
          <w:rFonts w:hint="eastAsia"/>
        </w:rPr>
        <w:t>》，2025年氟哌噻吨行业市场规模达 亿元，预计2032年市场规模将达 亿元，期间年均复合增长率（CAGR）达 %。报告基于国家统计局及相关协会的权威数据，系统研究了氟哌噻吨行业的市场需求、市场规模及产业链现状，分析了氟哌噻吨价格波动、细分市场动态及重点企业的经营表现，科学预测了氟哌噻吨市场前景与发展趋势，揭示了潜在需求与投资机会，同时指出了氟哌噻吨行业可能面临的风险。通过对氟哌噻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按产品类型细分，全球氟哌噻吨市场规模2021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API原料药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滴剂/口服液</w:t>
      </w:r>
      <w:r>
        <w:rPr>
          <w:rFonts w:hint="eastAsia"/>
        </w:rPr>
        <w:br/>
      </w:r>
      <w:r>
        <w:rPr>
          <w:rFonts w:hint="eastAsia"/>
        </w:rPr>
        <w:t>　　　　1.3.5 长效肌肉注射剂</w:t>
      </w:r>
      <w:r>
        <w:rPr>
          <w:rFonts w:hint="eastAsia"/>
        </w:rPr>
        <w:br/>
      </w:r>
      <w:r>
        <w:rPr>
          <w:rFonts w:hint="eastAsia"/>
        </w:rPr>
        <w:t>　　1.4 产品分类，按化学形态</w:t>
      </w:r>
      <w:r>
        <w:rPr>
          <w:rFonts w:hint="eastAsia"/>
        </w:rPr>
        <w:br/>
      </w:r>
      <w:r>
        <w:rPr>
          <w:rFonts w:hint="eastAsia"/>
        </w:rPr>
        <w:t>　　　　1.4.1 按化学形态细分，全球氟哌噻吨市场规模2021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氟哌噻吨碱基</w:t>
      </w:r>
      <w:r>
        <w:rPr>
          <w:rFonts w:hint="eastAsia"/>
        </w:rPr>
        <w:br/>
      </w:r>
      <w:r>
        <w:rPr>
          <w:rFonts w:hint="eastAsia"/>
        </w:rPr>
        <w:t>　　　　1.4.3 二盐酸氟哌噻吨</w:t>
      </w:r>
      <w:r>
        <w:rPr>
          <w:rFonts w:hint="eastAsia"/>
        </w:rPr>
        <w:br/>
      </w:r>
      <w:r>
        <w:rPr>
          <w:rFonts w:hint="eastAsia"/>
        </w:rPr>
        <w:t>　　　　1.4.4 氟哌噻吨癸酸酯</w:t>
      </w:r>
      <w:r>
        <w:rPr>
          <w:rFonts w:hint="eastAsia"/>
        </w:rPr>
        <w:br/>
      </w:r>
      <w:r>
        <w:rPr>
          <w:rFonts w:hint="eastAsia"/>
        </w:rPr>
        <w:t>　　1.5 产品分类，按应用疾病</w:t>
      </w:r>
      <w:r>
        <w:rPr>
          <w:rFonts w:hint="eastAsia"/>
        </w:rPr>
        <w:br/>
      </w:r>
      <w:r>
        <w:rPr>
          <w:rFonts w:hint="eastAsia"/>
        </w:rPr>
        <w:t>　　　　1.5.1 按应用疾病细分，全球氟哌噻吨市场规模2021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精神分裂症</w:t>
      </w:r>
      <w:r>
        <w:rPr>
          <w:rFonts w:hint="eastAsia"/>
        </w:rPr>
        <w:br/>
      </w:r>
      <w:r>
        <w:rPr>
          <w:rFonts w:hint="eastAsia"/>
        </w:rPr>
        <w:t>　　　　1.5.3 慢性精神病</w:t>
      </w:r>
      <w:r>
        <w:rPr>
          <w:rFonts w:hint="eastAsia"/>
        </w:rPr>
        <w:br/>
      </w:r>
      <w:r>
        <w:rPr>
          <w:rFonts w:hint="eastAsia"/>
        </w:rPr>
        <w:t>　　　　1.5.4 焦虑/抑郁</w:t>
      </w:r>
      <w:r>
        <w:rPr>
          <w:rFonts w:hint="eastAsia"/>
        </w:rPr>
        <w:br/>
      </w:r>
      <w:r>
        <w:rPr>
          <w:rFonts w:hint="eastAsia"/>
        </w:rPr>
        <w:t>　　　　1.5.5 区域性精神病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按应用细分，全球氟哌噻吨市场规模2021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医院精神科</w:t>
      </w:r>
      <w:r>
        <w:rPr>
          <w:rFonts w:hint="eastAsia"/>
        </w:rPr>
        <w:br/>
      </w:r>
      <w:r>
        <w:rPr>
          <w:rFonts w:hint="eastAsia"/>
        </w:rPr>
        <w:t>　　　　1.6.3 专科诊所</w:t>
      </w:r>
      <w:r>
        <w:rPr>
          <w:rFonts w:hint="eastAsia"/>
        </w:rPr>
        <w:br/>
      </w:r>
      <w:r>
        <w:rPr>
          <w:rFonts w:hint="eastAsia"/>
        </w:rPr>
        <w:t>　　　　1.6.4 零售药房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氟哌噻吨行业发展总体概况</w:t>
      </w:r>
      <w:r>
        <w:rPr>
          <w:rFonts w:hint="eastAsia"/>
        </w:rPr>
        <w:br/>
      </w:r>
      <w:r>
        <w:rPr>
          <w:rFonts w:hint="eastAsia"/>
        </w:rPr>
        <w:t>　　　　1.7.2 氟哌噻吨行业发展主要特点</w:t>
      </w:r>
      <w:r>
        <w:rPr>
          <w:rFonts w:hint="eastAsia"/>
        </w:rPr>
        <w:br/>
      </w:r>
      <w:r>
        <w:rPr>
          <w:rFonts w:hint="eastAsia"/>
        </w:rPr>
        <w:t>　　　　1.7.3 氟哌噻吨行业发展影响因素</w:t>
      </w:r>
      <w:r>
        <w:rPr>
          <w:rFonts w:hint="eastAsia"/>
        </w:rPr>
        <w:br/>
      </w:r>
      <w:r>
        <w:rPr>
          <w:rFonts w:hint="eastAsia"/>
        </w:rPr>
        <w:t>　　　　1.7.3 .1 氟哌噻吨有利因素</w:t>
      </w:r>
      <w:r>
        <w:rPr>
          <w:rFonts w:hint="eastAsia"/>
        </w:rPr>
        <w:br/>
      </w:r>
      <w:r>
        <w:rPr>
          <w:rFonts w:hint="eastAsia"/>
        </w:rPr>
        <w:t>　　　　1.7.3 .2 氟哌噻吨不利因素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全球市场，近三年氟哌噻吨主要企业占有率及排名（按销量）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氟哌噻吨主要企业在国际市场占有率（按销量，2023-2026）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2025年氟哌噻吨主要企业在国际市场排名（按销量）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全球市场主要企业氟哌噻吨销量（2023-2026）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全球市场，近三年氟哌噻吨主要企业占有率及排名（按收入）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氟哌噻吨主要企业在国际市场占有率（按收入，2023-2026）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2025年氟哌噻吨主要企业在国际市场排名（按收入）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全球市场主要企业氟哌噻吨销售收入（2023-2026）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全球市场主要企业氟哌噻吨销售价格（2023-2026）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中国市场，近三年氟哌噻吨主要企业占有率及排名（按销量）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氟哌噻吨主要企业在中国市场占有率（按销量，2023-2026）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2025年氟哌噻吨主要企业在中国市场排名（按销量）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中国市场主要企业氟哌噻吨销量（2023-2026）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中国市场，近三年氟哌噻吨主要企业占有率及排名（按收入）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氟哌噻吨主要企业在中国市场占有率（按收入，2023-2026）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2025年氟哌噻吨主要企业在中国市场排名（按收入）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中国市场主要企业氟哌噻吨销售收入（2023-2026）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全球主要厂商氟哌噻吨总部及产地分布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全球主要厂商成立时间及氟哌噻吨商业化日期</w:t>
      </w:r>
      <w:r>
        <w:rPr>
          <w:rFonts w:hint="eastAsia"/>
        </w:rPr>
        <w:br/>
      </w:r>
      <w:r>
        <w:rPr>
          <w:rFonts w:hint="eastAsia"/>
        </w:rPr>
        <w:t>　　2.8 全球主要厂商氟哌噻吨产品类型及应用</w:t>
      </w:r>
      <w:r>
        <w:rPr>
          <w:rFonts w:hint="eastAsia"/>
        </w:rPr>
        <w:br/>
      </w:r>
      <w:r>
        <w:rPr>
          <w:rFonts w:hint="eastAsia"/>
        </w:rPr>
        <w:t>　　2.9 氟哌噻吨行业集中度、竞争程度分析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氟哌噻吨行业集中度分析：2025年全球Top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全球氟哌噻吨第一梯队、第二梯队和第三梯队生产商（品牌）及市场份额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全球氟哌噻吨总体规模分析</w:t>
      </w:r>
      <w:r>
        <w:rPr>
          <w:rFonts w:hint="eastAsia"/>
        </w:rPr>
        <w:br/>
      </w:r>
      <w:r>
        <w:rPr>
          <w:rFonts w:hint="eastAsia"/>
        </w:rPr>
        <w:t>　　3.1 全球氟哌噻吨供需现状及预测（2021-2032）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全球氟哌噻吨产能、产量、产能利用率及发展趋势（2021-2032）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全球氟哌噻吨产量、需求量及发展趋势（2021-2032）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全球主要地区氟哌噻吨产量及发展趋势（2021-2032）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全球主要地区氟哌噻吨产量（2021-2026）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全球主要地区氟哌噻吨产量（2027-2032）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全球主要地区氟哌噻吨产量市场份额（2021-2032）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中国氟哌噻吨供需现状及预测（2021-2032）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中国氟哌噻吨产能、产量、产能利用率及发展趋势（2021-2032）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中国氟哌噻吨产量、市场需求量及发展趋势（2021-2032）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中国市场氟哌噻吨进出口（2021-2032）</w:t>
      </w:r>
      <w:r>
        <w:rPr>
          <w:rFonts w:hint="eastAsia"/>
        </w:rPr>
        <w:br/>
      </w:r>
      <w:r>
        <w:rPr>
          <w:rFonts w:hint="eastAsia"/>
        </w:rPr>
        <w:t>　　3.4 全球氟哌噻吨销量及销售额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全球市场氟哌噻吨销售额（2021-2032）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全球市场氟哌噻吨销量（2021-2032）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全球市场氟哌噻吨价格趋势（2021-2032）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全球氟哌噻吨主要地区分析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全球主要地区氟哌噻吨市场规模分析：2021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全球主要地区氟哌噻吨销售收入及市场份额（2021-2026）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全球主要地区氟哌噻吨销售收入预测（2027-2032）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全球主要地区氟哌噻吨销量分析：2021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全球主要地区氟哌噻吨销量及市场份额（2021-2026）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全球主要地区氟哌噻吨销量及市场份额预测（2027-2032）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北美市场氟哌噻吨销量、收入及增长率（2021-2032）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欧洲市场氟哌噻吨销量、收入及增长率（2021-2032）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中国市场氟哌噻吨销量、收入及增长率（2021-2032）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日本市场氟哌噻吨销量、收入及增长率（2021-2032）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东南亚市场氟哌噻吨销量、收入及增长率（2021-2032）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印度市场氟哌噻吨销量、收入及增长率（2021-2032）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南美市场氟哌噻吨销量、收入及增长率（2021-2032）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中东市场氟哌噻吨销量、收入及增长率（2021-2032）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不同产品类型氟哌噻吨分析</w:t>
      </w:r>
      <w:r>
        <w:rPr>
          <w:rFonts w:hint="eastAsia"/>
        </w:rPr>
        <w:br/>
      </w:r>
      <w:r>
        <w:rPr>
          <w:rFonts w:hint="eastAsia"/>
        </w:rPr>
        <w:t>　　6.1 全球不同产品类型氟哌噻吨销量（2021-2032）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全球不同产品类型氟哌噻吨销量及市场份额（2021-2026）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全球不同产品类型氟哌噻吨销量预测（2027-2032）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全球不同产品类型氟哌噻吨收入（2021-2032）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全球不同产品类型氟哌噻吨收入及市场份额（2021-2026）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全球不同产品类型氟哌噻吨收入预测（2027-2032）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全球不同产品类型氟哌噻吨价格走势（2021-2032）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中国不同产品类型氟哌噻吨销量（2021-2032）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中国不同产品类型氟哌噻吨销量及市场份额（2021-2026）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中国不同产品类型氟哌噻吨销量预测（2027-2032）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中国不同产品类型氟哌噻吨收入（2021-2032）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中国不同产品类型氟哌噻吨收入及市场份额（2021-2026）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中国不同产品类型氟哌噻吨收入预测（2027-2032）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不同应用氟哌噻吨分析</w:t>
      </w:r>
      <w:r>
        <w:rPr>
          <w:rFonts w:hint="eastAsia"/>
        </w:rPr>
        <w:br/>
      </w:r>
      <w:r>
        <w:rPr>
          <w:rFonts w:hint="eastAsia"/>
        </w:rPr>
        <w:t>　　7.1 全球不同应用氟哌噻吨销量（2021-2032）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全球不同应用氟哌噻吨销量及市场份额（2021-2026）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全球不同应用氟哌噻吨销量预测（2027-2032）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全球不同应用氟哌噻吨收入（2021-2032）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全球不同应用氟哌噻吨收入及市场份额（2021-2026）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全球不同应用氟哌噻吨收入预测（2027-2032）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全球不同应用氟哌噻吨价格走势（2021-2032）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中国不同应用氟哌噻吨销量（2021-2032）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中国不同应用氟哌噻吨销量及市场份额（2021-2026）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中国不同应用氟哌噻吨销量预测（2027-2032）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中国不同应用氟哌噻吨收入（2021-2032）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中国不同应用氟哌噻吨收入及市场份额（2021-2026）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中国不同应用氟哌噻吨收入预测（2027-2032）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氟哌噻吨行业发展趋势</w:t>
      </w:r>
      <w:r>
        <w:rPr>
          <w:rFonts w:hint="eastAsia"/>
        </w:rPr>
        <w:br/>
      </w:r>
      <w:r>
        <w:rPr>
          <w:rFonts w:hint="eastAsia"/>
        </w:rPr>
        <w:t>　　8.2 氟哌噻吨行业主要驱动因素</w:t>
      </w:r>
      <w:r>
        <w:rPr>
          <w:rFonts w:hint="eastAsia"/>
        </w:rPr>
        <w:br/>
      </w:r>
      <w:r>
        <w:rPr>
          <w:rFonts w:hint="eastAsia"/>
        </w:rPr>
        <w:t>　　8.3 氟哌噻吨中国企业SWOT分析</w:t>
      </w:r>
      <w:r>
        <w:rPr>
          <w:rFonts w:hint="eastAsia"/>
        </w:rPr>
        <w:br/>
      </w:r>
      <w:r>
        <w:rPr>
          <w:rFonts w:hint="eastAsia"/>
        </w:rPr>
        <w:t>　　8.4 中国氟哌噻吨行业政策环境分析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氟哌噻吨行业产业链简介</w:t>
      </w:r>
      <w:r>
        <w:rPr>
          <w:rFonts w:hint="eastAsia"/>
        </w:rPr>
        <w:br/>
      </w:r>
      <w:r>
        <w:rPr>
          <w:rFonts w:hint="eastAsia"/>
        </w:rPr>
        <w:t>　　　　9.1.1 氟哌噻吨行业供应链分析</w:t>
      </w:r>
      <w:r>
        <w:rPr>
          <w:rFonts w:hint="eastAsia"/>
        </w:rPr>
        <w:br/>
      </w:r>
      <w:r>
        <w:rPr>
          <w:rFonts w:hint="eastAsia"/>
        </w:rPr>
        <w:t>　　　　9.1.2 氟哌噻吨主要原料及供应情况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氟哌噻吨行业采购模式</w:t>
      </w:r>
      <w:r>
        <w:rPr>
          <w:rFonts w:hint="eastAsia"/>
        </w:rPr>
        <w:br/>
      </w:r>
      <w:r>
        <w:rPr>
          <w:rFonts w:hint="eastAsia"/>
        </w:rPr>
        <w:t>　　9.3 氟哌噻吨行业生产模式</w:t>
      </w:r>
      <w:r>
        <w:rPr>
          <w:rFonts w:hint="eastAsia"/>
        </w:rPr>
        <w:br/>
      </w:r>
      <w:r>
        <w:rPr>
          <w:rFonts w:hint="eastAsia"/>
        </w:rPr>
        <w:t>　　9.4 氟哌噻吨行业销售模式及销售渠道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按产品类型细分，全球氟哌噻吨市场规模2021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按化学形态细分，全球氟哌噻吨市场规模2021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按应用疾病细分，全球氟哌噻吨市场规模2021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按应用细分，全球氟哌噻吨市场规模（CAGR）2021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氟哌噻吨行业发展主要特点</w:t>
      </w:r>
      <w:r>
        <w:rPr>
          <w:rFonts w:hint="eastAsia"/>
        </w:rPr>
        <w:br/>
      </w:r>
      <w:r>
        <w:rPr>
          <w:rFonts w:hint="eastAsia"/>
        </w:rPr>
        <w:t>　　表 6： 氟哌噻吨行业发展有利因素分析</w:t>
      </w:r>
      <w:r>
        <w:rPr>
          <w:rFonts w:hint="eastAsia"/>
        </w:rPr>
        <w:br/>
      </w:r>
      <w:r>
        <w:rPr>
          <w:rFonts w:hint="eastAsia"/>
        </w:rPr>
        <w:t>　　表 7： 氟哌噻吨行业发展不利因素分析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进入氟哌噻吨行业壁垒</w:t>
      </w:r>
      <w:r>
        <w:rPr>
          <w:rFonts w:hint="eastAsia"/>
        </w:rPr>
        <w:br/>
      </w:r>
      <w:r>
        <w:rPr>
          <w:rFonts w:hint="eastAsia"/>
        </w:rPr>
        <w:t>　　表 9： 氟哌噻吨主要企业在国际市场占有率（按销量，2023-2026）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2025年氟哌噻吨主要企业在国际市场排名（按销量）&amp;（吨）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全球市场主要企业氟哌噻吨销量（2023-2026）&amp;（吨）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氟哌噻吨主要企业在国际市场占有率（按收入，2023-2026）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2025年氟哌噻吨主要企业在国际市场排名（按收入）&amp;（万元）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全球市场主要企业氟哌噻吨销售收入（2023-2026）&amp;（万元）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全球市场主要企业氟哌噻吨销售价格（2023-2026）&amp;（元/千克）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氟哌噻吨主要企业在中国市场占有率（按销量，2023-2026）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2025年氟哌噻吨主要企业在中国市场排名（按销量）&amp;（吨）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中国市场主要企业氟哌噻吨销量（2023-2026）&amp;（吨）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氟哌噻吨主要企业在中国市场占有率（按收入，2023-2026）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2025年氟哌噻吨主要企业在中国市场排名（按收入）&amp;（万元）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中国市场主要企业氟哌噻吨销售收入（2023-2026）&amp;（万元）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全球主要厂商氟哌噻吨总部及产地分布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全球主要厂商成立时间及氟哌噻吨商业化日期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全球主要厂商氟哌噻吨产品类型及应用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2025年全球氟哌噻吨主要厂商市场地位（第一梯队、第二梯队和第三梯队）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全球氟哌噻吨市场投资、并购等现状分析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全球主要地区氟哌噻吨产量增速（CAGR）：（2021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全球主要地区氟哌噻吨产量（2021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全球主要地区氟哌噻吨产量（2021-2026）&amp;（吨）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全球主要地区氟哌噻吨产量（2027-2032）&amp;（吨）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全球主要地区氟哌噻吨产量市场份额（2021-2026）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全球主要地区氟哌噻吨产量市场份额（2027-2032）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中国市场氟哌噻吨产量、销量、进出口（2021-2026）&amp;（吨）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中国市场氟哌噻吨产量、销量、进出口预测（2027-2032）&amp;（吨）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全球主要地区氟哌噻吨销售收入增速：（2021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全球主要地区氟哌噻吨销售收入（2021-2026）&amp;（万元）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全球主要地区氟哌噻吨销售收入市场份额（2021-2026）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全球主要地区氟哌噻吨收入（2027-2032）&amp;（万元）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全球主要地区氟哌噻吨收入市场份额（2027-2032）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全球主要地区氟哌噻吨销量（吨）：2021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全球主要地区氟哌噻吨销量（2021-2026）&amp;（吨）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全球主要地区氟哌噻吨销量市场份额（2021-2026）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全球主要地区氟哌噻吨销量（2027-2032）&amp;（吨）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全球主要地区氟哌噻吨销量份额（2027-2032）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氟哌噻吨生产基地、销售区域、竞争对手及市场地位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全球不同产品类型氟哌噻吨销量（2021-2026）&amp;（吨）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全球不同产品类型氟哌噻吨销量市场份额（2021-2026）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全球不同产品类型氟哌噻吨销量预测（2027-2032）&amp;（吨）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全球市场不同产品类型氟哌噻吨销量市场份额预测（2027-2032）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全球不同产品类型氟哌噻吨收入（2021-2026）&amp;（万元）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全球不同产品类型氟哌噻吨收入市场份额（2021-2026）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全球不同产品类型氟哌噻吨收入预测（2027-2032）&amp;（万元）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全球不同产品类型氟哌噻吨收入市场份额预测（2027-2032）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中国不同产品类型氟哌噻吨销量（2021-2026）&amp;（吨）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中国不同产品类型氟哌噻吨销量市场份额（2021-2026）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中国不同产品类型氟哌噻吨销量预测（2027-2032）&amp;（吨）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全球市场不同产品类型氟哌噻吨销量市场份额预测（2027-2032）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中国不同产品类型氟哌噻吨收入（2021-2026）&amp;（万元）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中国不同产品类型氟哌噻吨收入市场份额（2021-2026）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中国不同产品类型氟哌噻吨收入预测（2027-2032）&amp;（万元）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中国不同产品类型氟哌噻吨收入市场份额预测（2027-2032）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全球不同应用氟哌噻吨销量（2021-2026）&amp;（吨）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全球不同应用氟哌噻吨销量市场份额（2021-2026）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全球不同应用氟哌噻吨销量预测（2027-2032）&amp;（吨）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全球市场不同应用氟哌噻吨销量市场份额预测（2027-2032）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全球不同应用氟哌噻吨收入（2021-2026）&amp;（万元）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全球不同应用氟哌噻吨收入市场份额（2021-2026）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全球不同应用氟哌噻吨收入预测（2027-2032）&amp;（万元）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全球不同应用氟哌噻吨收入市场份额预测（2027-2032）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中国不同应用氟哌噻吨销量（2021-2026）&amp;（吨）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中国不同应用氟哌噻吨销量市场份额（2021-2026）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中国不同应用氟哌噻吨销量预测（2027-2032）&amp;（吨）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中国市场不同应用氟哌噻吨销量市场份额预测（2027-2032）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中国不同应用氟哌噻吨收入（2021-2026）&amp;（万元）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中国不同应用氟哌噻吨收入市场份额（2021-2026）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中国不同应用氟哌噻吨收入预测（2027-2032）&amp;（万元）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中国不同应用氟哌噻吨收入市场份额预测（2027-2032）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氟哌噻吨行业发展趋势</w:t>
      </w:r>
      <w:r>
        <w:rPr>
          <w:rFonts w:hint="eastAsia"/>
        </w:rPr>
        <w:br/>
      </w:r>
      <w:r>
        <w:rPr>
          <w:rFonts w:hint="eastAsia"/>
        </w:rPr>
        <w:t>　　表 133： 氟哌噻吨行业主要驱动因素</w:t>
      </w:r>
      <w:r>
        <w:rPr>
          <w:rFonts w:hint="eastAsia"/>
        </w:rPr>
        <w:br/>
      </w:r>
      <w:r>
        <w:rPr>
          <w:rFonts w:hint="eastAsia"/>
        </w:rPr>
        <w:t>　　表 134： 氟哌噻吨行业供应链分析</w:t>
      </w:r>
      <w:r>
        <w:rPr>
          <w:rFonts w:hint="eastAsia"/>
        </w:rPr>
        <w:br/>
      </w:r>
      <w:r>
        <w:rPr>
          <w:rFonts w:hint="eastAsia"/>
        </w:rPr>
        <w:t>　　表 135： 氟哌噻吨上游原料供应商</w:t>
      </w:r>
      <w:r>
        <w:rPr>
          <w:rFonts w:hint="eastAsia"/>
        </w:rPr>
        <w:br/>
      </w:r>
      <w:r>
        <w:rPr>
          <w:rFonts w:hint="eastAsia"/>
        </w:rPr>
        <w:t>　　表 136： 氟哌噻吨主要地区不同应用客户分析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氟哌噻吨典型经销商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氟哌噻吨产品图片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全球不同产品类型氟哌噻吨销售额2021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全球不同产品类型氟哌噻吨市场份额2025 &amp; 2032</w:t>
      </w:r>
      <w:r>
        <w:rPr>
          <w:rFonts w:hint="eastAsia"/>
        </w:rPr>
        <w:br/>
      </w:r>
      <w:r>
        <w:rPr>
          <w:rFonts w:hint="eastAsia"/>
        </w:rPr>
        <w:t>　　图 4： API原料药产品图片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滴剂/口服液产品图片</w:t>
      </w:r>
      <w:r>
        <w:rPr>
          <w:rFonts w:hint="eastAsia"/>
        </w:rPr>
        <w:br/>
      </w:r>
      <w:r>
        <w:rPr>
          <w:rFonts w:hint="eastAsia"/>
        </w:rPr>
        <w:t>　　图 7： 长效肌肉注射剂产品图片</w:t>
      </w:r>
      <w:r>
        <w:rPr>
          <w:rFonts w:hint="eastAsia"/>
        </w:rPr>
        <w:br/>
      </w:r>
      <w:r>
        <w:rPr>
          <w:rFonts w:hint="eastAsia"/>
        </w:rPr>
        <w:t>　　图 8： 全球不同化学形态氟哌噻吨销售额2021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全球不同化学形态氟哌噻吨市场份额2025 &amp; 2032</w:t>
      </w:r>
      <w:r>
        <w:rPr>
          <w:rFonts w:hint="eastAsia"/>
        </w:rPr>
        <w:br/>
      </w:r>
      <w:r>
        <w:rPr>
          <w:rFonts w:hint="eastAsia"/>
        </w:rPr>
        <w:t>　　图 10： 氟哌噻吨碱基产品图片</w:t>
      </w:r>
      <w:r>
        <w:rPr>
          <w:rFonts w:hint="eastAsia"/>
        </w:rPr>
        <w:br/>
      </w:r>
      <w:r>
        <w:rPr>
          <w:rFonts w:hint="eastAsia"/>
        </w:rPr>
        <w:t>　　图 11： 二盐酸氟哌噻吨产品图片</w:t>
      </w:r>
      <w:r>
        <w:rPr>
          <w:rFonts w:hint="eastAsia"/>
        </w:rPr>
        <w:br/>
      </w:r>
      <w:r>
        <w:rPr>
          <w:rFonts w:hint="eastAsia"/>
        </w:rPr>
        <w:t>　　图 12： 氟哌噻吨癸酸酯产品图片</w:t>
      </w:r>
      <w:r>
        <w:rPr>
          <w:rFonts w:hint="eastAsia"/>
        </w:rPr>
        <w:br/>
      </w:r>
      <w:r>
        <w:rPr>
          <w:rFonts w:hint="eastAsia"/>
        </w:rPr>
        <w:t>　　图 13： 全球不同应用疾病氟哌噻吨销售额2021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全球不同应用疾病氟哌噻吨市场份额2025 &amp; 2032</w:t>
      </w:r>
      <w:r>
        <w:rPr>
          <w:rFonts w:hint="eastAsia"/>
        </w:rPr>
        <w:br/>
      </w:r>
      <w:r>
        <w:rPr>
          <w:rFonts w:hint="eastAsia"/>
        </w:rPr>
        <w:t>　　图 15： 精神分裂症产品图片</w:t>
      </w:r>
      <w:r>
        <w:rPr>
          <w:rFonts w:hint="eastAsia"/>
        </w:rPr>
        <w:br/>
      </w:r>
      <w:r>
        <w:rPr>
          <w:rFonts w:hint="eastAsia"/>
        </w:rPr>
        <w:t>　　图 16： 慢性精神病产品图片</w:t>
      </w:r>
      <w:r>
        <w:rPr>
          <w:rFonts w:hint="eastAsia"/>
        </w:rPr>
        <w:br/>
      </w:r>
      <w:r>
        <w:rPr>
          <w:rFonts w:hint="eastAsia"/>
        </w:rPr>
        <w:t>　　图 17： 焦虑/抑郁产品图片</w:t>
      </w:r>
      <w:r>
        <w:rPr>
          <w:rFonts w:hint="eastAsia"/>
        </w:rPr>
        <w:br/>
      </w:r>
      <w:r>
        <w:rPr>
          <w:rFonts w:hint="eastAsia"/>
        </w:rPr>
        <w:t>　　图 18： 区域性精神病产品图片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全球不同应用氟哌噻吨市场份额2025 &amp; 2032</w:t>
      </w:r>
      <w:r>
        <w:rPr>
          <w:rFonts w:hint="eastAsia"/>
        </w:rPr>
        <w:br/>
      </w:r>
      <w:r>
        <w:rPr>
          <w:rFonts w:hint="eastAsia"/>
        </w:rPr>
        <w:t>　　图 21： 医院精神科</w:t>
      </w:r>
      <w:r>
        <w:rPr>
          <w:rFonts w:hint="eastAsia"/>
        </w:rPr>
        <w:br/>
      </w:r>
      <w:r>
        <w:rPr>
          <w:rFonts w:hint="eastAsia"/>
        </w:rPr>
        <w:t>　　图 22： 专科诊所</w:t>
      </w:r>
      <w:r>
        <w:rPr>
          <w:rFonts w:hint="eastAsia"/>
        </w:rPr>
        <w:br/>
      </w:r>
      <w:r>
        <w:rPr>
          <w:rFonts w:hint="eastAsia"/>
        </w:rPr>
        <w:t>　　图 23： 零售药房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2025年全球前五大生产商氟哌噻吨市场份额</w:t>
      </w:r>
      <w:r>
        <w:rPr>
          <w:rFonts w:hint="eastAsia"/>
        </w:rPr>
        <w:br/>
      </w:r>
      <w:r>
        <w:rPr>
          <w:rFonts w:hint="eastAsia"/>
        </w:rPr>
        <w:t>　　图 26： 2025年全球氟哌噻吨第一梯队、第二梯队和第三梯队厂商及市场份额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全球氟哌噻吨产能、产量、产能利用率及发展趋势（2021-2032）&amp;（吨）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全球氟哌噻吨产量、需求量及发展趋势（2021-2032）&amp;（吨）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全球主要地区氟哌噻吨产量市场份额（2021-2032）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中国氟哌噻吨产能、产量、产能利用率及发展趋势（2021-2032）&amp;（吨）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中国氟哌噻吨产量、市场需求量及发展趋势（2021-2032）&amp;（吨）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全球氟哌噻吨市场销售额及增长率：（2021-2032）&amp;（万元）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全球市场氟哌噻吨市场规模：2021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全球市场氟哌噻吨销量及增长率（2021-2032）&amp;（吨）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全球市场氟哌噻吨价格趋势（2021-2032）&amp;（元/千克）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全球主要地区氟哌噻吨销售收入（2021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全球主要地区氟哌噻吨销售收入市场份额（2021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北美市场氟哌噻吨销量及增长率（2021-2032）&amp;（吨）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北美市场氟哌噻吨收入及增长率（2021-2032）&amp;（万元）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欧洲市场氟哌噻吨销量及增长率（2021-2032）&amp;（吨）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欧洲市场氟哌噻吨收入及增长率（2021-2032）&amp;（万元）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中国市场氟哌噻吨销量及增长率（2021-2032）&amp;（吨）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中国市场氟哌噻吨收入及增长率（2021-2032）&amp;（万元）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日本市场氟哌噻吨销量及增长率（2021-2032）&amp;（吨）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日本市场氟哌噻吨收入及增长率（2021-2032）&amp;（万元）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东南亚市场氟哌噻吨销量及增长率（2021-2032）&amp;（吨）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东南亚市场氟哌噻吨收入及增长率（2021-2032）&amp;（万元）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印度市场氟哌噻吨销量及增长率（2021-2032）&amp;（吨）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印度市场氟哌噻吨收入及增长率（2021-2032）&amp;（万元）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南美市场氟哌噻吨销量及增长率（2021-2032）&amp;（吨）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南美市场氟哌噻吨收入及增长率（2021-2032）&amp;（万元）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中东市场氟哌噻吨销量及增长率（2021-2032）&amp;（吨）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中东市场氟哌噻吨收入及增长率（2021-2032）&amp;（万元）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全球不同产品类型氟哌噻吨价格走势（2021-2032）&amp;（元/千克）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全球不同应用氟哌噻吨价格走势（2021-2032）&amp;（元/千克）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氟哌噻吨中国企业SWOT分析</w:t>
      </w:r>
      <w:r>
        <w:rPr>
          <w:rFonts w:hint="eastAsia"/>
        </w:rPr>
        <w:br/>
      </w:r>
      <w:r>
        <w:rPr>
          <w:rFonts w:hint="eastAsia"/>
        </w:rPr>
        <w:t>　　图 57： 氟哌噻吨产业链</w:t>
      </w:r>
      <w:r>
        <w:rPr>
          <w:rFonts w:hint="eastAsia"/>
        </w:rPr>
        <w:br/>
      </w:r>
      <w:r>
        <w:rPr>
          <w:rFonts w:hint="eastAsia"/>
        </w:rPr>
        <w:t>　　图 58： 氟哌噻吨行业采购模式分析</w:t>
      </w:r>
      <w:r>
        <w:rPr>
          <w:rFonts w:hint="eastAsia"/>
        </w:rPr>
        <w:br/>
      </w:r>
      <w:r>
        <w:rPr>
          <w:rFonts w:hint="eastAsia"/>
        </w:rPr>
        <w:t>　　图 59： 氟哌噻吨行业生产模式</w:t>
      </w:r>
      <w:r>
        <w:rPr>
          <w:rFonts w:hint="eastAsia"/>
        </w:rPr>
        <w:br/>
      </w:r>
      <w:r>
        <w:rPr>
          <w:rFonts w:hint="eastAsia"/>
        </w:rPr>
        <w:t>　　图 60： 氟哌噻吨行业销售模式分析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04b718fb84f67" w:history="1">
        <w:r>
          <w:rPr>
            <w:rStyle w:val="Hyperlink"/>
          </w:rPr>
          <w:t>2026-2032年全球与中国氟哌噻吨发展现状及市场前景分析报告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04b718fb84f67" w:history="1">
        <w:r>
          <w:rPr>
            <w:rStyle w:val="Hyperlink"/>
          </w:rPr>
          <w:t>https://www.20087.com/6/57/FuPaiSaiDunFaZhanQianJing.html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热点：氟哌噻吨美利曲辛片治什么病、氟哌噻吨美利曲辛片一般吃多久、氟哌噻吨美利曲辛片有依赖性吗、氟哌噻吨美利曲辛片什么时候吃最好、氟哌噻吨怎么读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6c1c344c54a4f" w:history="1">
      <w:r>
        <w:rPr>
          <w:rStyle w:val="Hyperlink"/>
        </w:rPr>
        <w:t>2026-2032年全球与中国氟哌噻吨发展现状及市场前景分析报告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uPaiSaiDunFaZhanQianJing.html" TargetMode="External" Id="Ra5a04b718fb8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uPaiSaiDunFaZhanQianJing.html" TargetMode="External" Id="Rda66c1c344c5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2026-06-11T02:03:44Z</dcterms:created>
  <dcterms:modified xsi:type="dcterms:W3CDTF">2026-06-11T03:03:44Z</dcterms:modified>
  <dc:subject>2026-2032年全球与中国氟哌噻吨发展现状及市场前景分析报告</dc:subject>
  <dc:title>2026-2032年全球与中国氟哌噻吨发展现状及市场前景分析报告</dc:title>
  <cp:keywords>2026-2032年全球与中国氟哌噻吨发展现状及市场前景分析报告</cp:keywords>
  <dc:description>2026-2032年全球与中国氟哌噻吨发展现状及市场前景分析报告</dc:description>
</cp:coreProperties>
</file>