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013f624464bac" w:history="1">
              <w:r>
                <w:rPr>
                  <w:rStyle w:val="Hyperlink"/>
                </w:rPr>
                <w:t>中国甲基多巴行业研究分析与发展趋势报告（2025年）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013f624464bac" w:history="1">
              <w:r>
                <w:rPr>
                  <w:rStyle w:val="Hyperlink"/>
                </w:rPr>
                <w:t>中国甲基多巴行业研究分析与发展趋势报告（2025年）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013f624464bac" w:history="1">
                <w:r>
                  <w:rPr>
                    <w:rStyle w:val="Hyperlink"/>
                  </w:rPr>
                  <w:t>https://www.20087.com/A/57/JiaJiDuoBaDiaoCha.html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多巴是一种用于治疗高血压的药物，广泛应用于临床医学领域。其主要功能是通过抑制肾上腺素的合成，降低血压水平，改善患者的健康状况。现代甲基多巴不仅具备优良的药理活性和良好的生物利用度，还采用了多种先进的生产工艺（如化学合成、纯化技术）和严格的质量控制标准，增强了产品的稳定性和适用性。近年来，随着制药技术和临床研究的进步，甲基多巴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甲基多巴的发展将更加注重高附加值应用和精准医疗。一方面，随着生物技术和制药工艺的进步，未来的甲基多巴将逐步实现更高的纯度和更好的生物相容性，减少副作用并提高疗效。例如，开发新型给药系统和靶向治疗技术，可以提高甲基多巴的治疗效果和患者依从性，拓展其在高端应用领域的潜力。另一方面，精准医疗将成为重要的发展方向，甲基多巴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013f624464bac" w:history="1">
        <w:r>
          <w:rPr>
            <w:rStyle w:val="Hyperlink"/>
          </w:rPr>
          <w:t>中国甲基多巴行业研究分析与发展趋势报告（2025年）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甲基多巴行业发展环境、产业链结构、市场供需状况及价格变化，重点研究了甲基多巴行业内主要企业的经营现状。报告对甲基多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甲基多巴行业概述</w:t>
      </w:r>
      <w:r>
        <w:rPr>
          <w:rFonts w:hint="eastAsia"/>
        </w:rPr>
        <w:br/>
      </w:r>
      <w:r>
        <w:rPr>
          <w:rFonts w:hint="eastAsia"/>
        </w:rPr>
        <w:t>　　第一节 甲基多巴行业界定</w:t>
      </w:r>
      <w:r>
        <w:rPr>
          <w:rFonts w:hint="eastAsia"/>
        </w:rPr>
        <w:br/>
      </w:r>
      <w:r>
        <w:rPr>
          <w:rFonts w:hint="eastAsia"/>
        </w:rPr>
        <w:t>　　第二节 甲基多巴行业发展历程</w:t>
      </w:r>
      <w:r>
        <w:rPr>
          <w:rFonts w:hint="eastAsia"/>
        </w:rPr>
        <w:br/>
      </w:r>
      <w:r>
        <w:rPr>
          <w:rFonts w:hint="eastAsia"/>
        </w:rPr>
        <w:t>　　第三节 甲基多巴产业链分析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二、甲基多巴产业链模型分析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2024-2025年中国甲基多巴行业发展环境分析</w:t>
      </w:r>
      <w:r>
        <w:rPr>
          <w:rFonts w:hint="eastAsia"/>
        </w:rPr>
        <w:br/>
      </w:r>
      <w:r>
        <w:rPr>
          <w:rFonts w:hint="eastAsia"/>
        </w:rPr>
        <w:t>　　第一节 甲基多巴行业经济环境分析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甲基多巴行业政策环境分析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一、甲基多巴行业政策影响分析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二、相关甲基多巴行业标准分析</w:t>
      </w:r>
      <w:r>
        <w:rPr>
          <w:rFonts w:hint="eastAsia"/>
        </w:rPr>
        <w:br/>
      </w:r>
      <w:r>
        <w:rPr>
          <w:rFonts w:hint="eastAsia"/>
        </w:rPr>
        <w:t>　　第三节 甲基多巴行业社会环境分析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2024-2025年全球甲基多巴行业市场运行形势分析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2024-2025年全球甲基多巴行业发展概况</w:t>
      </w:r>
      <w:r>
        <w:rPr>
          <w:rFonts w:hint="eastAsia"/>
        </w:rPr>
        <w:br/>
      </w:r>
      <w:r>
        <w:rPr>
          <w:rFonts w:hint="eastAsia"/>
        </w:rPr>
        <w:t>　　第二节 全球甲基多巴行业发展走势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一、全球甲基多巴行业市场分布情况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二、全球甲基多巴行业发展趋势分析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全球甲基多巴行业重点国家和区域分析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中国甲基多巴行业运行现状深度剖析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甲基多巴行业发展现状分析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一、中国甲基多巴产业发展现状分析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二、中国甲基多巴产品价格分析</w:t>
      </w:r>
      <w:r>
        <w:rPr>
          <w:rFonts w:hint="eastAsia"/>
        </w:rPr>
        <w:br/>
      </w:r>
      <w:r>
        <w:rPr>
          <w:rFonts w:hint="eastAsia"/>
        </w:rPr>
        <w:t>　　第二节 甲基多巴行业发展态势研究</w:t>
      </w:r>
      <w:r>
        <w:rPr>
          <w:rFonts w:hint="eastAsia"/>
        </w:rPr>
        <w:br/>
      </w:r>
      <w:r>
        <w:rPr>
          <w:rFonts w:hint="eastAsia"/>
        </w:rPr>
        <w:t>　　第三节 甲基多巴行业发展存在问题及解决方案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中国甲基多巴行业供给与需求情况分析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2019-2024年中国甲基多巴行业总体规模</w:t>
      </w:r>
      <w:r>
        <w:rPr>
          <w:rFonts w:hint="eastAsia"/>
        </w:rPr>
        <w:br/>
      </w:r>
      <w:r>
        <w:rPr>
          <w:rFonts w:hint="eastAsia"/>
        </w:rPr>
        <w:t>　　第二节 中国甲基多巴行业产量情况分析与预测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一、2019-2024年甲基多巴行业产量统计分析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二、甲基多巴行业产量特点分析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中国甲基多巴行业需求概况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一、2019-2024年中国甲基多巴行业需求情况分析</w:t>
      </w:r>
      <w:r>
        <w:rPr>
          <w:rFonts w:hint="eastAsia"/>
        </w:rPr>
        <w:br/>
      </w:r>
      <w:r>
        <w:rPr>
          <w:rFonts w:hint="eastAsia"/>
        </w:rPr>
        <w:t>　　　　二、甲基多巴行业市场需求特点分析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三、2025-2031年中国甲基多巴市场需求预测分析</w:t>
      </w:r>
      <w:r>
        <w:rPr>
          <w:rFonts w:hint="eastAsia"/>
        </w:rPr>
        <w:br/>
      </w:r>
      <w:r>
        <w:rPr>
          <w:rFonts w:hint="eastAsia"/>
        </w:rPr>
        <w:t>　　第四节 甲基多巴产业供需平衡状况分析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中国甲基多巴行业进出口情况分析预测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中国甲基多巴行业进口情况分析预测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二、2025年中国甲基多巴行业进口特点分析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三、2025-2031年中国甲基多巴行业进口情况预测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中国甲基多巴行业出口情况分析预测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一、2019-2024年中国甲基多巴行业出口情况分析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二、2025年中国甲基多巴行业出口特点分析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二、2025-2031年中国甲基多巴行业出口情况预测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影响中国甲基多巴行业进出口因素分析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2019-2024年中国甲基多巴行业总体发展状况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中国甲基多巴行业规模情况分析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一、甲基多巴行业单位规模情况分析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二、甲基多巴行业人员规模状况分析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三、甲基多巴行业资产规模状况分析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四、甲基多巴行业市场规模状况分析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五、甲基多巴行业敏感性分析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中国甲基多巴行业财务能力分析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一、甲基多巴行业盈利能力分析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二、甲基多巴行业偿债能力分析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三、甲基多巴行业营运能力分析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四、甲基多巴行业发展能力分析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甲基多巴行业细分产品市场调研分析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甲基多巴行业细分产品——**市场调研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甲基多巴行业细分产品——**市场调研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甲基多巴行业重点企业发展调研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甲基多巴重点企业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二、甲基多巴企业经营情况分析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三、甲基多巴企业发展规划及前景展望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中国甲基多巴行业营销策略分析</w:t>
      </w:r>
      <w:r>
        <w:rPr>
          <w:rFonts w:hint="eastAsia"/>
        </w:rPr>
        <w:br/>
      </w:r>
      <w:r>
        <w:rPr>
          <w:rFonts w:hint="eastAsia"/>
        </w:rPr>
        <w:t>　　第一节 甲基多巴市场推广策略研究分析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一、做好甲基多巴产品导入</w:t>
      </w:r>
      <w:r>
        <w:rPr>
          <w:rFonts w:hint="eastAsia"/>
        </w:rPr>
        <w:br/>
      </w:r>
      <w:r>
        <w:rPr>
          <w:rFonts w:hint="eastAsia"/>
        </w:rPr>
        <w:t>　　　　二、做好甲基多巴产品组合和产品线决策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三、甲基多巴行业城市市场推广策略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甲基多巴行业渠道营销研究分析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一、甲基多巴行业营销环境分析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二、甲基多巴行业现存的营销渠道分析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三、甲基多巴行业终端市场营销管理策略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甲基多巴行业营销战略研究分析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一、中国甲基多巴行业有效整合营销策略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二、建立甲基多巴行业厂商的双嬴模式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中国甲基多巴产业基本竞争战略探讨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甲基多巴产业成本领先战略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甲基多巴产业差异化竞争战略</w:t>
      </w:r>
      <w:r>
        <w:rPr>
          <w:rFonts w:hint="eastAsia"/>
        </w:rPr>
        <w:br/>
      </w:r>
      <w:r>
        <w:rPr>
          <w:rFonts w:hint="eastAsia"/>
        </w:rPr>
        <w:t>　　第三节 甲基多巴产业集中化竞争战略</w:t>
      </w:r>
      <w:r>
        <w:rPr>
          <w:rFonts w:hint="eastAsia"/>
        </w:rPr>
        <w:br/>
      </w:r>
      <w:r>
        <w:rPr>
          <w:rFonts w:hint="eastAsia"/>
        </w:rPr>
        <w:t>　　第四节 甲基多巴产业市场营销策略竞争分析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中国甲基多巴产业市场竞争策略专家探讨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甲基多巴产业市场五种竞争动力模式结构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甲基多巴产业市场核心竞争力的塑造要素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甲基多巴行业投资风险与控制策略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甲基多巴行业SWOT模型分析</w:t>
      </w:r>
      <w:r>
        <w:rPr>
          <w:rFonts w:hint="eastAsia"/>
        </w:rPr>
        <w:br/>
      </w:r>
      <w:r>
        <w:rPr>
          <w:rFonts w:hint="eastAsia"/>
        </w:rPr>
        <w:t>　　　　一、甲基多巴行业优势分析</w:t>
      </w:r>
      <w:r>
        <w:rPr>
          <w:rFonts w:hint="eastAsia"/>
        </w:rPr>
        <w:br/>
      </w:r>
      <w:r>
        <w:rPr>
          <w:rFonts w:hint="eastAsia"/>
        </w:rPr>
        <w:t>　　　　二、甲基多巴行业劣势分析</w:t>
      </w:r>
      <w:r>
        <w:rPr>
          <w:rFonts w:hint="eastAsia"/>
        </w:rPr>
        <w:br/>
      </w:r>
      <w:r>
        <w:rPr>
          <w:rFonts w:hint="eastAsia"/>
        </w:rPr>
        <w:t>　　　　三、甲基多巴行业机会分析</w:t>
      </w:r>
      <w:r>
        <w:rPr>
          <w:rFonts w:hint="eastAsia"/>
        </w:rPr>
        <w:br/>
      </w:r>
      <w:r>
        <w:rPr>
          <w:rFonts w:hint="eastAsia"/>
        </w:rPr>
        <w:t>　　　　四、甲基多巴行业风险分析</w:t>
      </w:r>
      <w:r>
        <w:rPr>
          <w:rFonts w:hint="eastAsia"/>
        </w:rPr>
        <w:br/>
      </w:r>
      <w:r>
        <w:rPr>
          <w:rFonts w:hint="eastAsia"/>
        </w:rPr>
        <w:t>　　第二节 甲基多巴行业风险分析</w:t>
      </w:r>
      <w:r>
        <w:rPr>
          <w:rFonts w:hint="eastAsia"/>
        </w:rPr>
        <w:br/>
      </w:r>
      <w:r>
        <w:rPr>
          <w:rFonts w:hint="eastAsia"/>
        </w:rPr>
        <w:t>　　　　一、甲基多巴市场竞争风险</w:t>
      </w:r>
      <w:r>
        <w:rPr>
          <w:rFonts w:hint="eastAsia"/>
        </w:rPr>
        <w:br/>
      </w:r>
      <w:r>
        <w:rPr>
          <w:rFonts w:hint="eastAsia"/>
        </w:rPr>
        <w:t>　　　　二、甲基多巴原材料压力风险分析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三、甲基多巴技术风险分析</w:t>
      </w:r>
      <w:r>
        <w:rPr>
          <w:rFonts w:hint="eastAsia"/>
        </w:rPr>
        <w:br/>
      </w:r>
      <w:r>
        <w:rPr>
          <w:rFonts w:hint="eastAsia"/>
        </w:rPr>
        <w:t>　　　　四、甲基多巴政策和体制风险</w:t>
      </w:r>
      <w:r>
        <w:rPr>
          <w:rFonts w:hint="eastAsia"/>
        </w:rPr>
        <w:br/>
      </w:r>
      <w:r>
        <w:rPr>
          <w:rFonts w:hint="eastAsia"/>
        </w:rPr>
        <w:t>　　　　五、甲基多巴行业进入退出风险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2025-2031年甲基多巴行业投资风险及控制策略分析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一、甲基多巴市场风险及控制策略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二、甲基多巴行业政策风险及控制策略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三、甲基多巴行业经营风险及控制策略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四、甲基多巴同业竞争风险及控制策略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五、甲基多巴行业其他风险及控制策略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2025-2025年甲基多巴投资机会分析分析与项目投资建议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甲基多巴投资机会分析</w:t>
      </w:r>
      <w:r>
        <w:rPr>
          <w:rFonts w:hint="eastAsia"/>
        </w:rPr>
        <w:br/>
      </w:r>
      <w:r>
        <w:rPr>
          <w:rFonts w:hint="eastAsia"/>
        </w:rPr>
        <w:t>　　第二节 甲基多巴投资趋势分析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一、甲基多巴行业投资环境考察</w:t>
      </w:r>
      <w:r>
        <w:rPr>
          <w:rFonts w:hint="eastAsia"/>
        </w:rPr>
        <w:br/>
      </w:r>
      <w:r>
        <w:rPr>
          <w:rFonts w:hint="eastAsia"/>
        </w:rPr>
        <w:t>　　　　二、甲基多巴投资风险及控制策略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三、甲基多巴产品投资方向建议</w:t>
      </w:r>
      <w:r>
        <w:rPr>
          <w:rFonts w:hint="eastAsia"/>
        </w:rPr>
        <w:br/>
      </w:r>
      <w:r>
        <w:rPr>
          <w:rFonts w:hint="eastAsia"/>
        </w:rPr>
        <w:t>　　　　四、甲基多巴项目投资建议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甲基多巴行业类别</w:t>
      </w:r>
      <w:r>
        <w:rPr>
          <w:rFonts w:hint="eastAsia"/>
        </w:rPr>
        <w:br/>
      </w:r>
      <w:r>
        <w:rPr>
          <w:rFonts w:hint="eastAsia"/>
        </w:rPr>
        <w:t>　　图表 甲基多巴行业产业链调研</w:t>
      </w:r>
      <w:r>
        <w:rPr>
          <w:rFonts w:hint="eastAsia"/>
        </w:rPr>
        <w:br/>
      </w:r>
      <w:r>
        <w:rPr>
          <w:rFonts w:hint="eastAsia"/>
        </w:rPr>
        <w:t>　　图表 甲基多巴行业现状</w:t>
      </w:r>
      <w:r>
        <w:rPr>
          <w:rFonts w:hint="eastAsia"/>
        </w:rPr>
        <w:br/>
      </w:r>
      <w:r>
        <w:rPr>
          <w:rFonts w:hint="eastAsia"/>
        </w:rPr>
        <w:t>　　图表 甲基多巴行业标准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2019-2024年中国甲基多巴市场规模</w:t>
      </w:r>
      <w:r>
        <w:rPr>
          <w:rFonts w:hint="eastAsia"/>
        </w:rPr>
        <w:br/>
      </w:r>
      <w:r>
        <w:rPr>
          <w:rFonts w:hint="eastAsia"/>
        </w:rPr>
        <w:t>　　图表 2025年中国甲基多巴行业产能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2019-2024年中国甲基多巴产量</w:t>
      </w:r>
      <w:r>
        <w:rPr>
          <w:rFonts w:hint="eastAsia"/>
        </w:rPr>
        <w:br/>
      </w:r>
      <w:r>
        <w:rPr>
          <w:rFonts w:hint="eastAsia"/>
        </w:rPr>
        <w:t>　　图表 甲基多巴行业动态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2019-2024年中国甲基多巴市场需求量</w:t>
      </w:r>
      <w:r>
        <w:rPr>
          <w:rFonts w:hint="eastAsia"/>
        </w:rPr>
        <w:br/>
      </w:r>
      <w:r>
        <w:rPr>
          <w:rFonts w:hint="eastAsia"/>
        </w:rPr>
        <w:t>　　图表 2025年中国甲基多巴行业需求区域调研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2019-2024年中国甲基多巴行情</w:t>
      </w:r>
      <w:r>
        <w:rPr>
          <w:rFonts w:hint="eastAsia"/>
        </w:rPr>
        <w:br/>
      </w:r>
      <w:r>
        <w:rPr>
          <w:rFonts w:hint="eastAsia"/>
        </w:rPr>
        <w:t>　　图表 2019-2024年中国甲基多巴价格走势图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2019-2024年中国甲基多巴进口数据</w:t>
      </w:r>
      <w:r>
        <w:rPr>
          <w:rFonts w:hint="eastAsia"/>
        </w:rPr>
        <w:br/>
      </w:r>
      <w:r>
        <w:rPr>
          <w:rFonts w:hint="eastAsia"/>
        </w:rPr>
        <w:t>　　图表 2019-2024年中国甲基多巴出口数据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2019-2024年中国甲基多巴行业企业数量统计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**地区甲基多巴市场规模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</w:t>
      </w:r>
      <w:r>
        <w:rPr>
          <w:rFonts w:hint="eastAsia"/>
        </w:rPr>
        <w:br/>
      </w:r>
      <w:r>
        <w:rPr>
          <w:rFonts w:hint="eastAsia"/>
        </w:rPr>
        <w:t>　　图表 **地区甲基多巴市场调研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甲基多巴行业竞争对手分析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2025-2031年中国甲基多巴市场规模预测</w:t>
      </w:r>
      <w:r>
        <w:rPr>
          <w:rFonts w:hint="eastAsia"/>
        </w:rPr>
        <w:br/>
      </w:r>
      <w:r>
        <w:rPr>
          <w:rFonts w:hint="eastAsia"/>
        </w:rPr>
        <w:t>　　图表 甲基多巴行业准入条件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2025-2031年中国甲基多巴行业信息化</w:t>
      </w:r>
      <w:r>
        <w:rPr>
          <w:rFonts w:hint="eastAsia"/>
        </w:rPr>
        <w:br/>
      </w:r>
      <w:r>
        <w:rPr>
          <w:rFonts w:hint="eastAsia"/>
        </w:rPr>
        <w:t>　　图表 2025年中国甲基多巴市场前景分析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2025-2031年中国甲基多巴行业发展趋势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013f624464bac" w:history="1">
        <w:r>
          <w:rPr>
            <w:rStyle w:val="Hyperlink"/>
          </w:rPr>
          <w:t>中国甲基多巴行业研究分析与发展趋势报告（2025年）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013f624464bac" w:history="1">
        <w:r>
          <w:rPr>
            <w:rStyle w:val="Hyperlink"/>
          </w:rPr>
          <w:t>https://www.20087.com/A/57/JiaJiDuoBaDiaoCha.html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热点：甲基多巴中国禁售原因、甲基多巴属于哪一类降压药、甲基多巴网上药店、甲基多巴的功效与作用、甲基多巴药被禁用了么、甲基多巴片功效与作用、降压药甲基多巴、甲基多巴片、甲基多巴为何尽量少吃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9208a49514098" w:history="1">
      <w:r>
        <w:rPr>
          <w:rStyle w:val="Hyperlink"/>
        </w:rPr>
        <w:t>中国甲基多巴行业研究分析与发展趋势报告（2025年）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aJiDuoBaDiaoCha.html" TargetMode="External" Id="Rdc9013f6244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aJiDuoBaDiaoCha.html" TargetMode="External" Id="R2249208a495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2025-02-09T06:36:00Z</dcterms:created>
  <dcterms:modified xsi:type="dcterms:W3CDTF">2025-02-09T07:36:00Z</dcterms:modified>
  <dc:subject>中国甲基多巴行业研究分析与发展趋势报告（2025年）</dc:subject>
  <dc:title>中国甲基多巴行业研究分析与发展趋势报告（2025年）</dc:title>
  <cp:keywords>中国甲基多巴行业研究分析与发展趋势报告（2025年）</cp:keywords>
  <dc:description>中国甲基多巴行业研究分析与发展趋势报告（2025年）</dc:description>
</cp:coreProperties>
</file>