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c2160e2f54557" w:history="1">
              <w:r>
                <w:rPr>
                  <w:rStyle w:val="Hyperlink"/>
                </w:rPr>
                <w:t>2025-2031年全球与中国镍钛克氏针行业研究分析及市场前景预测报告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c2160e2f54557" w:history="1">
              <w:r>
                <w:rPr>
                  <w:rStyle w:val="Hyperlink"/>
                </w:rPr>
                <w:t>2025-2031年全球与中国镍钛克氏针行业研究分析及市场前景预测报告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c2160e2f54557" w:history="1">
                <w:r>
                  <w:rPr>
                    <w:rStyle w:val="Hyperlink"/>
                  </w:rPr>
                  <w:t>https://www.20087.com/7/57/NieTaiKeShiZhenDeXianZhuangYuQianJing.html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克氏针市场在全球医疗和骨科领域中，近年来受益于微创手术和个性化治疗需求的增长，保持稳定增长。镍钛克氏针因其记忆合金特性，能够在体内恢复原形，为骨折固定和矫形手术提供了精确、可靠的解决方案。随着材料科学和生物相容性研究的进展，镍钛克氏针的性能和应用范围不断拓展，满足了更复杂手术的需要。然而，行业也面临着成本控制、技术创新和市场对更安全、更有效的骨科植入物的需求。</w:t>
      </w:r>
      <w:r>
        <w:rPr>
          <w:rFonts w:hint="eastAsia"/>
        </w:rPr>
        <w:br/>
      </w:r>
      <w:r>
        <w:rPr>
          <w:rFonts w:hint="eastAsia"/>
        </w:rPr>
        <w:t>　　未来，镍钛克氏针行业将更加注重材料创新和个性化医疗。一方面，通过优化合金成分和表面处理技术，开发具有更高生物相容性和力学性能的镍钛克氏针，以适应更多手术场景和患者需求。另一方面，结合3D打印和定制化服务，开发能够精确匹配患者解剖结构的镍钛克氏针，提高手术成功率和患者康复速度。此外，随着生物医学工程和再生医学的发展，镍钛克氏针将探索与生物活性材料的结合，促进骨骼愈合和再生，拓宽在骨科修复和再生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c2160e2f54557" w:history="1">
        <w:r>
          <w:rPr>
            <w:rStyle w:val="Hyperlink"/>
          </w:rPr>
          <w:t>2025-2031年全球与中国镍钛克氏针行业研究分析及市场前景预测报告</w:t>
        </w:r>
      </w:hyperlink>
      <w:r>
        <w:rPr>
          <w:rFonts w:hint="eastAsia"/>
        </w:rPr>
        <w:t>》系统分析了全球及我国镍钛克氏针行业的市场规模、市场需求及价格动态，深入探讨了镍钛克氏针产业链结构与发展特点。报告对镍钛克氏针细分市场进行了详细剖析，基于科学数据预测了市场前景及未来发展趋势，同时聚焦镍钛克氏针重点企业，评估了品牌影响力、市场竞争力及行业集中度变化。通过专业分析与客观洞察，报告为投资者、产业链相关企业及政府决策部门提供了重要参考，是把握镍钛克氏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镍钛克氏针行业概述及市场现状分析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镍钛克氏针行业介绍</w:t>
      </w:r>
      <w:r>
        <w:rPr>
          <w:rFonts w:hint="eastAsia"/>
        </w:rPr>
        <w:br/>
      </w:r>
      <w:r>
        <w:rPr>
          <w:rFonts w:hint="eastAsia"/>
        </w:rPr>
        <w:t>　　第二节 镍钛克氏针产品主要分类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一、不同种类镍钛克氏针产量占比（2024年）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二、不同种类镍钛克氏针价格走势（2020-2025年）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镍钛克氏针主要应用领域分析</w:t>
      </w:r>
      <w:r>
        <w:rPr>
          <w:rFonts w:hint="eastAsia"/>
        </w:rPr>
        <w:br/>
      </w:r>
      <w:r>
        <w:rPr>
          <w:rFonts w:hint="eastAsia"/>
        </w:rPr>
        <w:t>　　　　一、镍钛克氏针主要应用领域</w:t>
      </w:r>
      <w:r>
        <w:rPr>
          <w:rFonts w:hint="eastAsia"/>
        </w:rPr>
        <w:br/>
      </w:r>
      <w:r>
        <w:rPr>
          <w:rFonts w:hint="eastAsia"/>
        </w:rPr>
        <w:t>　　　　二、全球镍钛克氏针不同应用领域消费量占比（2024年）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全球与中国镍钛克氏针市场发展现状对比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一、全球镍钛克氏针市场现状及发展趋势（2020-2031年）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二、中国镍钛克氏针市场现状及发展趋势（2020-2031年）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全球镍钛克氏针供需现状及趋势预测（2020-2031年）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一、全球镍钛克氏针产能、产量、产能利用率情况及趋势（2020-2031年）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二、全球镍钛克氏针产量、表观消费量情况及趋势（2020-2031年）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中国镍钛克氏针供需现状及趋势预测（2020-2031年）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一、中国镍钛克氏针产能、产量、产能利用率情况及趋势（2020-2031年）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二、中国镍钛克氏针产量、表观消费量情况及趋势（2020-2031年）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三、中国镍钛克氏针产量、需求量、市场缺口情况及趋势（2020-2031年）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中国镍钛克氏针行业政策分析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全球与中国镍钛克氏针重点企业产量、产值、集中度分析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全球市场镍钛克氏针重点企业2024和2025年产量、产值统计分析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一、全球市场镍钛克氏针重点企业2024和2025年产量统计分析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二、全球市场镍钛克氏针重点企业2024和2025年产值统计分析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三、全球市场镍钛克氏针重点企业2024和2025年产品价格分析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中国市场镍钛克氏针重点企业2024和2025年产量、产值统计分析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一、中国市场镍钛克氏针重点企业2024和2025年产量统计分析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二、中国市场镍钛克氏针重点企业2024和2025年产值统计分析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镍钛克氏针重点厂商总部</w:t>
      </w:r>
      <w:r>
        <w:rPr>
          <w:rFonts w:hint="eastAsia"/>
        </w:rPr>
        <w:br/>
      </w:r>
      <w:r>
        <w:rPr>
          <w:rFonts w:hint="eastAsia"/>
        </w:rPr>
        <w:t>　　第四节 镍钛克氏针行业企业集中度分析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全球重点镍钛克氏针企业SWOT分析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中国重点镍钛克氏针企业SWOT分析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全球主要地区镍钛克氏针产量、产值、市场份额情况及趋势预测（2020-2031年）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全球主要地区镍钛克氏针产量、产值及市场份额情况及趋势（2020-2031年）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一、全球主要地区镍钛克氏针产量及市场份额情况及趋势（2020-2031年）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二、全球主要地区镍钛克氏针产值及市场份额情况及趋势（2020-2031年）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中国市场2020-2031年镍钛克氏针产量、产值情况及趋势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北美市场2020-2031年镍钛克氏针产量、产值情况及趋势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欧洲市场2020-2031年镍钛克氏针产量、产值情况及趋势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日本市场2020-2031年镍钛克氏针产量、产值情况及趋势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全球主要地区镍钛克氏针消费量、市场份额及发展趋势分析（2020-2031年）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全球主要地区镍钛克氏针消费量、市场份额及发展趋势（2020-2031年）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中国市场2020-2031年镍钛克氏针消费情况及发展趋势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北美市场2020-2031年镍钛克氏针消费情况及发展趋势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欧洲市场2020-2031年镍钛克氏针消费情况及发展趋势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日本市场2020-2031年镍钛克氏针消费情况及发展趋势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主要镍钛克氏针企业调研分析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二、企业镍钛克氏针产品</w:t>
      </w:r>
      <w:r>
        <w:rPr>
          <w:rFonts w:hint="eastAsia"/>
        </w:rPr>
        <w:br/>
      </w:r>
      <w:r>
        <w:rPr>
          <w:rFonts w:hint="eastAsia"/>
        </w:rPr>
        <w:t>　　　　三、企业镍钛克氏针产量、价格、收入、成本、毛利情况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不同种类镍钛克氏针产量、价格、产值及市场份额情况（2020-2031）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全球市场不同种类镍钛克氏针产量、产值及市场份额情况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一、全球市场不同种类镍钛克氏针产量、市场份额情况（2020-2031年）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二、全球市场不同种类镍钛克氏针产值、市场份额情况（2020-2031年）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三、全球市场不同种类镍钛克氏针价格走势分析（2020-2031年）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中国市场不同种类镍钛克氏针产量、产值及市场份额情况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一、中国市场不同种类镍钛克氏针产量、市场份额情况（2020-2031年）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二、中国市场不同种类镍钛克氏针产值、市场份额情况（2020-2031年）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三、中国市场不同种类镍钛克氏针价格走势分析（2020-2031年）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镍钛克氏针上游原料及下游主要应用领域分析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镍钛克氏针产业链分析</w:t>
      </w:r>
      <w:r>
        <w:rPr>
          <w:rFonts w:hint="eastAsia"/>
        </w:rPr>
        <w:br/>
      </w:r>
      <w:r>
        <w:rPr>
          <w:rFonts w:hint="eastAsia"/>
        </w:rPr>
        <w:t>　　第二节 镍钛克氏针产业上游供应分析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全球市场镍钛克氏针下游主要应用领域消费量、市场份额及增长情况（2020-2031年）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中国市场镍钛克氏针下游主要应用领域消费量、市场份额及增长情况（2020-2031年）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中国市场镍钛克氏针产量、消费量、进出口分析及发展趋势（2020-2031年）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中国市场镍钛克氏针产量、消费量、进出口分析及发展趋势（2020-2031年）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中国市场镍钛克氏针进出口贸易趋势（2020-2031年）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中国市场镍钛克氏针主要进口来源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中国市场镍钛克氏针主要出口目的地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中国市场镍钛克氏针主要地区分布（2025年）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中国镍钛克氏针生产地区分布</w:t>
      </w:r>
      <w:r>
        <w:rPr>
          <w:rFonts w:hint="eastAsia"/>
        </w:rPr>
        <w:br/>
      </w:r>
      <w:r>
        <w:rPr>
          <w:rFonts w:hint="eastAsia"/>
        </w:rPr>
        <w:t>　　第二节 中国镍钛克氏针消费地区分布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影响中国市场镍钛克氏针供需因素分析</w:t>
      </w:r>
      <w:r>
        <w:rPr>
          <w:rFonts w:hint="eastAsia"/>
        </w:rPr>
        <w:br/>
      </w:r>
      <w:r>
        <w:rPr>
          <w:rFonts w:hint="eastAsia"/>
        </w:rPr>
        <w:t>　　第一节 镍钛克氏针及相关行业技术发展概况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镍钛克氏针进出口贸易现状及趋势（2020-2031年）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镍钛克氏针产品技术趋势与价格走势预测（2020-2031年）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镍钛克氏针行业市场环境发展趋势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不同种类镍钛克氏针产品技术发展趋势（2020-2031年）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镍钛克氏针价格走势预测（2020-2031年）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镍钛克氏针销售渠道分析及建议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国内市场镍钛克氏针销售渠道分析</w:t>
      </w:r>
      <w:r>
        <w:rPr>
          <w:rFonts w:hint="eastAsia"/>
        </w:rPr>
        <w:br/>
      </w:r>
      <w:r>
        <w:rPr>
          <w:rFonts w:hint="eastAsia"/>
        </w:rPr>
        <w:t>　　　　一、当前镍钛克氏针主要销售模式及销售渠道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二、国内市场镍钛克氏针销售模式及销售渠道趋势（2020-2031年）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海外市场镍钛克氏针销售渠道分析</w:t>
      </w:r>
      <w:r>
        <w:rPr>
          <w:rFonts w:hint="eastAsia"/>
        </w:rPr>
        <w:br/>
      </w:r>
      <w:r>
        <w:rPr>
          <w:rFonts w:hint="eastAsia"/>
        </w:rPr>
        <w:t>　　第三节 中智林.　镍钛克氏针行业营销策略建议</w:t>
      </w:r>
      <w:r>
        <w:rPr>
          <w:rFonts w:hint="eastAsia"/>
        </w:rPr>
        <w:br/>
      </w:r>
      <w:r>
        <w:rPr>
          <w:rFonts w:hint="eastAsia"/>
        </w:rPr>
        <w:t>　　　　一、镍钛克氏针市场定位及目标消费者分析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二、镍钛克氏针行业营销模式及销售渠道建议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镍钛克氏针产品介绍</w:t>
      </w:r>
      <w:r>
        <w:rPr>
          <w:rFonts w:hint="eastAsia"/>
        </w:rPr>
        <w:br/>
      </w:r>
      <w:r>
        <w:rPr>
          <w:rFonts w:hint="eastAsia"/>
        </w:rPr>
        <w:t>　　表 镍钛克氏针产品分类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2024年全球不同种类镍钛克氏针产量份额</w:t>
      </w:r>
      <w:r>
        <w:rPr>
          <w:rFonts w:hint="eastAsia"/>
        </w:rPr>
        <w:br/>
      </w:r>
      <w:r>
        <w:rPr>
          <w:rFonts w:hint="eastAsia"/>
        </w:rPr>
        <w:t>　　表 不同种类镍钛克氏针价格及趋势（2020-2031年）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镍钛克氏针主要应用领域</w:t>
      </w:r>
      <w:r>
        <w:rPr>
          <w:rFonts w:hint="eastAsia"/>
        </w:rPr>
        <w:br/>
      </w:r>
      <w:r>
        <w:rPr>
          <w:rFonts w:hint="eastAsia"/>
        </w:rPr>
        <w:t>　　图 全球2024年镍钛克氏针不同应用领域消费量份额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全球市场镍钛克氏针产量及增长情况（2020-2031年）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全球市场镍钛克氏针产值及增长情况（2020-2031年）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中国市场镍钛克氏针产量、增长率及趋势（2020-2031年）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中国市场镍钛克氏针产值、增长率及趋势（2020-2031年）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全球镍钛克氏针产能、产量、产能利用率及趋势（2020-2031年）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全球镍钛克氏针产量、表观消费量及趋势（2020-2031年）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中国镍钛克氏针产能、产量、产能利用率及趋势（2020-2031年）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中国镍钛克氏针产量、表观消费量及趋势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中国镍钛克氏针产量、市场需求量及趋势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镍钛克氏针行业政策分析</w:t>
      </w:r>
      <w:r>
        <w:rPr>
          <w:rFonts w:hint="eastAsia"/>
        </w:rPr>
        <w:br/>
      </w:r>
      <w:r>
        <w:rPr>
          <w:rFonts w:hint="eastAsia"/>
        </w:rPr>
        <w:t>　　表 全球市场镍钛克氏针重点企业2024和2025年产量统计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全球市场镍钛克氏针重点企业2024和2025年产量、市场份额统计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全球市场镍钛克氏针重点企业2025年产量、市场份额统计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全球市场镍钛克氏针重点企业2024和2025年产值统计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全球市场镍钛克氏针重点企业2024和2025年产值市场份额统计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全球市场镍钛克氏针重点企业2025年产值、市场份额统计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全球市场镍钛克氏针重点企业2024和2025年产品价格统计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中国市场镍钛克氏针重点企业2024和2025年产量统计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中国市场镍钛克氏针重点企业2024和2025年产量市场份额统计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中国市场镍钛克氏针重点企业2025年产量、市场份额统计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中国市场镍钛克氏针重点企业2024和2025年产值统计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中国市场镍钛克氏针重点企业2024和2025年产值市场份额统计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中国市场镍钛克氏针重点企业2025年产值、市场份额统计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镍钛克氏针企业总部</w:t>
      </w:r>
      <w:r>
        <w:rPr>
          <w:rFonts w:hint="eastAsia"/>
        </w:rPr>
        <w:br/>
      </w:r>
      <w:r>
        <w:rPr>
          <w:rFonts w:hint="eastAsia"/>
        </w:rPr>
        <w:t>　　表 全球市场镍钛克氏针重点企业2024和2025年产值市场份额统计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全球镍钛克氏针重点企业SWOT分析</w:t>
      </w:r>
      <w:r>
        <w:rPr>
          <w:rFonts w:hint="eastAsia"/>
        </w:rPr>
        <w:br/>
      </w:r>
      <w:r>
        <w:rPr>
          <w:rFonts w:hint="eastAsia"/>
        </w:rPr>
        <w:t>　　表 中国镍钛克氏针重点企业SWOT分析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全球主要地区2020-2025年镍钛克氏针产量统计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全球主要地区2025-2031年镍钛克氏针产量预测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全球主要地区2020-2031年镍钛克氏针产量市场份额统计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全球主要地区2025年镍钛克氏针产量市场份额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全球主要地区2020-2025年镍钛克氏针产值统计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全球主要地区2025-2031年镍钛克氏针产值预测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全球主要地区2020-2031年镍钛克氏针产值市场份额统计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全球主要地区2025年镍钛克氏针产值市场份额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中国市场2020-2031年镍钛克氏针产量及增长情况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中国市场2020-2031年镍钛克氏针产值及增长情况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北美市场2020-2031年镍钛克氏针产量及增长情况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北美市场2020-2031年镍钛克氏针产值及增长情况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欧洲市场2020-2031年镍钛克氏针产量及增长情况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欧洲市场2020-2031年镍钛克氏针产值及增长情况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日本市场2020-2031年镍钛克氏针产量及增长情况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日本市场2020-2031年镍钛克氏针产值及增长情况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全球主要地区2020-2025年镍钛克氏针消费量统计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全球主要地区2025-2031年镍钛克氏针消费量预测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全球主要地区2020-2031年镍钛克氏针消费量市场份额统计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全球主要地区2025年镍钛克氏针消费量市场份额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中国市场2020-2031年镍钛克氏针消费量、增长率及趋势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北美市场2020-2031年镍钛克氏针消费量、增长率及趋势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欧洲市场2020-2031年镍钛克氏针消费量、增长率及趋势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日本市场2020-2031年镍钛克氏针消费量、增长率及趋势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企业（十）镍钛克氏针产品情况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企业（十）2020-2025年镍钛克氏针产量、价格、收入、成本、毛利情况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全球市场不同种类镍钛克氏针产量统计（2020-2025年）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全球市场不同种类镍钛克氏针产量预测（2025-2031年）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全球市场不同种类镍钛克氏针产量市场份额（2020-2031年）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全球市场不同种类镍钛克氏针产值统计（2020-2025年）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全球市场不同种类镍钛克氏针产值预测（2025-2031年）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全球市场不同种类镍钛克氏针产值市场份额（2020-2031年）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全球市场不同种类镍钛克氏针价格走势（2020-2031年）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中国市场不同种类镍钛克氏针产量统计（2020-2025年）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中国市场不同种类镍钛克氏针产量预测（2025-2031年）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中国市场不同种类镍钛克氏针产量市场份额（2020-2031年）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中国市场不同种类镍钛克氏针产值统计（2020-2025年）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中国市场不同种类镍钛克氏针产值预测（2025-2031年）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中国市场不同种类镍钛克氏针产值市场份额（2020-2031年）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中国市场不同种类镍钛克氏针价格走势（2020-2031年）</w:t>
      </w:r>
      <w:r>
        <w:rPr>
          <w:rFonts w:hint="eastAsia"/>
        </w:rPr>
        <w:br/>
      </w:r>
      <w:r>
        <w:rPr>
          <w:rFonts w:hint="eastAsia"/>
        </w:rPr>
        <w:t>　　图 镍钛克氏针产业链</w:t>
      </w:r>
      <w:r>
        <w:rPr>
          <w:rFonts w:hint="eastAsia"/>
        </w:rPr>
        <w:br/>
      </w:r>
      <w:r>
        <w:rPr>
          <w:rFonts w:hint="eastAsia"/>
        </w:rPr>
        <w:t>　　表 镍钛克氏针原材料</w:t>
      </w:r>
      <w:r>
        <w:rPr>
          <w:rFonts w:hint="eastAsia"/>
        </w:rPr>
        <w:br/>
      </w:r>
      <w:r>
        <w:rPr>
          <w:rFonts w:hint="eastAsia"/>
        </w:rPr>
        <w:t>　　表 镍钛克氏针上游原料供应商及联系方式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全球市场镍钛克氏针主要应用领域消费量统计（2020-2025年）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全球市场镍钛克氏针主要应用领域消费量预测（2025-2031年）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全球市场镍钛克氏针主要应用领域消费量市场份额（2020-2031年）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2025年全球市场镍钛克氏针主要应用领域消费量市场份额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全球市场镍钛克氏针主要应用领域消费量增长率（2020-2031年）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中国市场镍钛克氏针主要应用领域消费量统计（2020-2025年）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中国市场镍钛克氏针主要应用领域消费量预测（2025-2031年）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中国市场镍钛克氏针主要应用领域消费量市场份额（2020-2031年）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中国市场镍钛克氏针主要应用领域消费量增长率（2020-2031年）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中国市场镍钛克氏针产量、消费量、进出口情况分析（2020-2025年）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中国市场镍钛克氏针产量、消费量、进出口情况预测（2025-2031年）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2020-2031年中国市场镍钛克氏针进出口量</w:t>
      </w:r>
      <w:r>
        <w:rPr>
          <w:rFonts w:hint="eastAsia"/>
        </w:rPr>
        <w:br/>
      </w:r>
      <w:r>
        <w:rPr>
          <w:rFonts w:hint="eastAsia"/>
        </w:rPr>
        <w:t>　　图 2025年镍钛克氏针生产地区分布</w:t>
      </w:r>
      <w:r>
        <w:rPr>
          <w:rFonts w:hint="eastAsia"/>
        </w:rPr>
        <w:br/>
      </w:r>
      <w:r>
        <w:rPr>
          <w:rFonts w:hint="eastAsia"/>
        </w:rPr>
        <w:t>　　图 2025年镍钛克氏针消费地区分布</w:t>
      </w:r>
      <w:r>
        <w:rPr>
          <w:rFonts w:hint="eastAsia"/>
        </w:rPr>
        <w:br/>
      </w:r>
      <w:r>
        <w:rPr>
          <w:rFonts w:hint="eastAsia"/>
        </w:rPr>
        <w:t>　　图 中国镍钛克氏针进口量及趋势预测（2020-2031年）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中国镍钛克氏针出口量及趋势预测（2020-2031年）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不同种类镍钛克氏针产量占比（2025-2031年）</w:t>
      </w:r>
      <w:r>
        <w:rPr>
          <w:rFonts w:hint="eastAsia"/>
        </w:rPr>
        <w:br/>
      </w:r>
      <w:r>
        <w:rPr>
          <w:rFonts w:hint="eastAsia"/>
        </w:rPr>
        <w:t>　　图 镍钛克氏针价格走势预测（2025-2031年）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国内市场镍钛克氏针未来销售渠道趋势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c2160e2f54557" w:history="1">
        <w:r>
          <w:rPr>
            <w:rStyle w:val="Hyperlink"/>
          </w:rPr>
          <w:t>2025-2031年全球与中国镍钛克氏针行业研究分析及市场前景预测报告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c2160e2f54557" w:history="1">
        <w:r>
          <w:rPr>
            <w:rStyle w:val="Hyperlink"/>
          </w:rPr>
          <w:t>https://www.20087.com/7/57/NieTaiKeShiZhenDeXianZhuangYuQianJing.html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热点：金属骨针与克氏针区别、镍钛针型号、克氏针是什么材质的、镍钛挫断针怎么取出、钛针和克氏针哪个好、钛针与克氏针的区别、钛合金克氏针一般多少钱一枚、钛克氏针与克氏针的区别、钛针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2ff9791d4ecc" w:history="1">
      <w:r>
        <w:rPr>
          <w:rStyle w:val="Hyperlink"/>
        </w:rPr>
        <w:t>2025-2031年全球与中国镍钛克氏针行业研究分析及市场前景预测报告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eTaiKeShiZhenDeXianZhuangYuQianJing.html" TargetMode="External" Id="R91ac2160e2f5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eTaiKeShiZhenDeXianZhuangYuQianJing.html" TargetMode="External" Id="Rd5ed2ff9791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2025-02-11T03:34:00Z</dcterms:created>
  <dcterms:modified xsi:type="dcterms:W3CDTF">2025-02-11T04:34:00Z</dcterms:modified>
  <dc:subject>2025-2031年全球与中国镍钛克氏针行业研究分析及市场前景预测报告</dc:subject>
  <dc:title>2025-2031年全球与中国镍钛克氏针行业研究分析及市场前景预测报告</dc:title>
  <cp:keywords>2025-2031年全球与中国镍钛克氏针行业研究分析及市场前景预测报告</cp:keywords>
  <dc:description>2025-2031年全球与中国镍钛克氏针行业研究分析及市场前景预测报告</dc:description>
</cp:coreProperties>
</file>