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226f15d604de5" w:history="1">
              <w:r>
                <w:rPr>
                  <w:rStyle w:val="Hyperlink"/>
                </w:rPr>
                <w:t>2025-2031年全球与中国婴儿保温箱行业现状调研及发展趋势报告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226f15d604de5" w:history="1">
              <w:r>
                <w:rPr>
                  <w:rStyle w:val="Hyperlink"/>
                </w:rPr>
                <w:t>2025-2031年全球与中国婴儿保温箱行业现状调研及发展趋势报告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226f15d604de5" w:history="1">
                <w:r>
                  <w:rPr>
                    <w:rStyle w:val="Hyperlink"/>
                  </w:rPr>
                  <w:t>https://www.20087.com/8/77/YingErBaoWenXiangHangYeQuShi.html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保温箱是一种专为早产儿和低体重新生儿设计的医疗设备，旨在为其提供一个温暖、稳定且受控的环境，帮助他们更好地成长发育。现代婴儿保温箱通常配备有温湿度控制系统、氧气供给装置以及生命体征监测功能，能够全面保障新生儿的生命安全。随着生育观念的变化和医疗技术的进步，越来越多的早产儿得以存活并健康成长，对婴儿保温箱的需求也随之增加。然而，高昂的价格和复杂的技术要求使得部分医疗机构难以承担。</w:t>
      </w:r>
      <w:r>
        <w:rPr>
          <w:rFonts w:hint="eastAsia"/>
        </w:rPr>
        <w:br/>
      </w:r>
      <w:r>
        <w:rPr>
          <w:rFonts w:hint="eastAsia"/>
        </w:rPr>
        <w:t>　　未来，随着物联网和大数据分析技术的发展，婴儿保温箱将更加智能化，通过集成远程监控与智能预警系统，实现实时数据传输和紧急情况报警，提高护理效率并降低风险。此外，随着新材料的应用，如抗菌表面处理和轻量化设计，将进一步提升设备的安全性和便携性，使其适用于更多的应用场景。长远来看，婴儿保温箱将在改善新生儿生存率、提升儿科医疗服务质量方面发挥更大作用，推动相关领域的技术创新与发展。同时，加强国际合作和技术交流有助于建立统一的质量标准体系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226f15d604de5" w:history="1">
        <w:r>
          <w:rPr>
            <w:rStyle w:val="Hyperlink"/>
          </w:rPr>
          <w:t>2025-2031年全球与中国婴儿保温箱行业现状调研及发展趋势报告</w:t>
        </w:r>
      </w:hyperlink>
      <w:r>
        <w:rPr>
          <w:rFonts w:hint="eastAsia"/>
        </w:rPr>
        <w:t>》以专业视角，从宏观至微观深入剖析了婴儿保温箱行业的现状。婴儿保温箱报告基于详实数据，细致分析了婴儿保温箱市场需求、市场规模及价格动态，同时探讨了产业链上下游的影响因素。进一步细分市场，揭示了婴儿保温箱各细分领域的具体状况。此外，报告还科学预测了婴儿保温箱市场前景与发展趋势，对重点企业的经营状况、品牌影响力、市场集中度及竞争格局进行了阐述，并就婴儿保温箱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婴儿保温箱市场概述</w:t>
      </w:r>
      <w:r>
        <w:rPr>
          <w:rFonts w:hint="eastAsia"/>
        </w:rPr>
        <w:br/>
      </w:r>
      <w:r>
        <w:rPr>
          <w:rFonts w:hint="eastAsia"/>
        </w:rPr>
        <w:t>　　1.1 婴儿保温箱行业概述及统计范围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按照不同产品类型，婴儿保温箱主要可以分为如下几个类别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全球不同产品类型婴儿保温箱规模增长趋势2020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运输保温箱</w:t>
      </w:r>
      <w:r>
        <w:rPr>
          <w:rFonts w:hint="eastAsia"/>
        </w:rPr>
        <w:br/>
      </w:r>
      <w:r>
        <w:rPr>
          <w:rFonts w:hint="eastAsia"/>
        </w:rPr>
        <w:t>　　　　1.2.3 普通保温箱</w:t>
      </w:r>
      <w:r>
        <w:rPr>
          <w:rFonts w:hint="eastAsia"/>
        </w:rPr>
        <w:br/>
      </w:r>
      <w:r>
        <w:rPr>
          <w:rFonts w:hint="eastAsia"/>
        </w:rPr>
        <w:t>　　1.3 从不同应用，婴儿保温箱主要包括如下几个方面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全球不同应用婴儿保温箱规模增长趋势2020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婴儿保温箱行业发展总体概况</w:t>
      </w:r>
      <w:r>
        <w:rPr>
          <w:rFonts w:hint="eastAsia"/>
        </w:rPr>
        <w:br/>
      </w:r>
      <w:r>
        <w:rPr>
          <w:rFonts w:hint="eastAsia"/>
        </w:rPr>
        <w:t>　　　　1.4.2 婴儿保温箱行业发展主要特点</w:t>
      </w:r>
      <w:r>
        <w:rPr>
          <w:rFonts w:hint="eastAsia"/>
        </w:rPr>
        <w:br/>
      </w:r>
      <w:r>
        <w:rPr>
          <w:rFonts w:hint="eastAsia"/>
        </w:rPr>
        <w:t>　　　　1.4.3 婴儿保温箱行业发展影响因素</w:t>
      </w:r>
      <w:r>
        <w:rPr>
          <w:rFonts w:hint="eastAsia"/>
        </w:rPr>
        <w:br/>
      </w:r>
      <w:r>
        <w:rPr>
          <w:rFonts w:hint="eastAsia"/>
        </w:rPr>
        <w:t>　　　　1.4.3 .1 婴儿保温箱有利因素</w:t>
      </w:r>
      <w:r>
        <w:rPr>
          <w:rFonts w:hint="eastAsia"/>
        </w:rPr>
        <w:br/>
      </w:r>
      <w:r>
        <w:rPr>
          <w:rFonts w:hint="eastAsia"/>
        </w:rPr>
        <w:t>　　　　1.4.3 .2 婴儿保温箱不利因素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全球婴儿保温箱供需现状及预测（2020-2031）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全球婴儿保温箱产能、产量、产能利用率及发展趋势（2020-2031）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全球婴儿保温箱产量、需求量及发展趋势（2020-2031）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全球主要地区婴儿保温箱产量及发展趋势（2020-2031）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中国婴儿保温箱供需现状及预测（2020-2031）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中国婴儿保温箱产能、产量、产能利用率及发展趋势（2020-2031）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中国婴儿保温箱产量、市场需求量及发展趋势（2020-2031）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中国婴儿保温箱产能和产量占全球的比重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全球婴儿保温箱销量及收入</w:t>
      </w:r>
      <w:r>
        <w:rPr>
          <w:rFonts w:hint="eastAsia"/>
        </w:rPr>
        <w:br/>
      </w:r>
      <w:r>
        <w:rPr>
          <w:rFonts w:hint="eastAsia"/>
        </w:rPr>
        <w:t>　　　　2.3.1 全球市场婴儿保温箱收入（2020-2031）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全球市场婴儿保温箱销量（2020-2031）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全球市场婴儿保温箱价格趋势（2020-2031）</w:t>
      </w:r>
      <w:r>
        <w:rPr>
          <w:rFonts w:hint="eastAsia"/>
        </w:rPr>
        <w:br/>
      </w:r>
      <w:r>
        <w:rPr>
          <w:rFonts w:hint="eastAsia"/>
        </w:rPr>
        <w:t>　　2.4 中国婴儿保温箱销量及收入</w:t>
      </w:r>
      <w:r>
        <w:rPr>
          <w:rFonts w:hint="eastAsia"/>
        </w:rPr>
        <w:br/>
      </w:r>
      <w:r>
        <w:rPr>
          <w:rFonts w:hint="eastAsia"/>
        </w:rPr>
        <w:t>　　　　2.4.1 中国市场婴儿保温箱收入（2020-2031）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中国市场婴儿保温箱销量（2020-2031）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中国市场婴儿保温箱销量和收入占全球的比重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全球婴儿保温箱主要地区分析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全球主要地区婴儿保温箱市场规模分析：2020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全球主要地区婴儿保温箱销售收入及市场份额（2020-2025年）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全球主要地区婴儿保温箱销售收入预测（2026-2031）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全球主要地区婴儿保温箱销量分析：2020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全球主要地区婴儿保温箱销量及市场份额（2020-2025年）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全球主要地区婴儿保温箱销量及市场份额预测（2026-2031）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北美（美国和加拿大）婴儿保温箱销量（2020-2031）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北美（美国和加拿大）婴儿保温箱收入（2020-2031）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欧洲（德国、英国、法国和意大利等国家）婴儿保温箱销量（2020-2031）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欧洲（德国、英国、法国和意大利等国家）婴儿保温箱收入（2020-2031）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亚太（中国、日本、韩国、中国台湾、印度和东南亚等）婴儿保温箱销量（2020-2031）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亚太（中国、日本、韩国、中国台湾、印度和东南亚等）婴儿保温箱收入（2020-2031）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拉美地区（墨西哥、巴西等国家）婴儿保温箱销量（2020-2031）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拉美地区（墨西哥、巴西等国家）婴儿保温箱收入（2020-2031）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中东及非洲（土耳其、沙特等国家）婴儿保温箱销量（2020-2031）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中东及非洲（土耳其、沙特等国家）婴儿保温箱收入（2020-2031）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全球市场主要厂商婴儿保温箱产能市场份额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全球市场主要厂商婴儿保温箱销量（2020-2025）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全球市场主要厂商婴儿保温箱销售收入（2020-2025）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全球市场主要厂商婴儿保温箱销售价格（2020-2025）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2024年全球主要生产商婴儿保温箱收入排名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中国市场主要厂商婴儿保温箱销量（2020-2025）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中国市场主要厂商婴儿保温箱销售收入（2020-2025）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中国市场主要厂商婴儿保温箱销售价格（2020-2025）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2024年中国主要生产商婴儿保温箱收入排名</w:t>
      </w:r>
      <w:r>
        <w:rPr>
          <w:rFonts w:hint="eastAsia"/>
        </w:rPr>
        <w:br/>
      </w:r>
      <w:r>
        <w:rPr>
          <w:rFonts w:hint="eastAsia"/>
        </w:rPr>
        <w:t>　　4.3 全球主要厂商婴儿保温箱总部及产地分布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全球主要厂商婴儿保温箱商业化日期</w:t>
      </w:r>
      <w:r>
        <w:rPr>
          <w:rFonts w:hint="eastAsia"/>
        </w:rPr>
        <w:br/>
      </w:r>
      <w:r>
        <w:rPr>
          <w:rFonts w:hint="eastAsia"/>
        </w:rPr>
        <w:t>　　4.5 全球主要厂商婴儿保温箱产品类型及应用</w:t>
      </w:r>
      <w:r>
        <w:rPr>
          <w:rFonts w:hint="eastAsia"/>
        </w:rPr>
        <w:br/>
      </w:r>
      <w:r>
        <w:rPr>
          <w:rFonts w:hint="eastAsia"/>
        </w:rPr>
        <w:t>　　4.6 婴儿保温箱行业集中度、竞争程度分析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婴儿保温箱行业集中度分析：全球头部厂商份额（Top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全球婴儿保温箱第一梯队、第二梯队和第三梯队生产商（品牌）及市场份额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不同产品类型婴儿保温箱分析</w:t>
      </w:r>
      <w:r>
        <w:rPr>
          <w:rFonts w:hint="eastAsia"/>
        </w:rPr>
        <w:br/>
      </w:r>
      <w:r>
        <w:rPr>
          <w:rFonts w:hint="eastAsia"/>
        </w:rPr>
        <w:t>　　5.1 全球不同产品类型婴儿保温箱销量（2020-2031）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全球不同产品类型婴儿保温箱销量及市场份额（2020-2025）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全球不同产品类型婴儿保温箱销量预测（2026-2031）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全球不同产品类型婴儿保温箱收入（2020-2031）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全球不同产品类型婴儿保温箱收入及市场份额（2020-2025）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全球不同产品类型婴儿保温箱收入预测（2026-2031）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全球不同产品类型婴儿保温箱价格走势（2020-2031）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中国不同产品类型婴儿保温箱销量（2020-2031）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中国不同产品类型婴儿保温箱销量及市场份额（2020-2025）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中国不同产品类型婴儿保温箱销量预测（2026-2031）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中国不同产品类型婴儿保温箱收入（2020-2031）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中国不同产品类型婴儿保温箱收入及市场份额（2020-2025）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中国不同产品类型婴儿保温箱收入预测（2026-2031）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不同应用婴儿保温箱分析</w:t>
      </w:r>
      <w:r>
        <w:rPr>
          <w:rFonts w:hint="eastAsia"/>
        </w:rPr>
        <w:br/>
      </w:r>
      <w:r>
        <w:rPr>
          <w:rFonts w:hint="eastAsia"/>
        </w:rPr>
        <w:t>　　6.1 全球不同应用婴儿保温箱销量（2020-2031）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全球不同应用婴儿保温箱销量及市场份额（2020-2025）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全球不同应用婴儿保温箱销量预测（2026-2031）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全球不同应用婴儿保温箱收入（2020-2031）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全球不同应用婴儿保温箱收入及市场份额（2020-2025）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全球不同应用婴儿保温箱收入预测（2026-2031）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全球不同应用婴儿保温箱价格走势（2020-2031）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中国不同应用婴儿保温箱销量（2020-2031）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中国不同应用婴儿保温箱销量及市场份额（2020-2025）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中国不同应用婴儿保温箱销量预测（2026-2031）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中国不同应用婴儿保温箱收入（2020-2031）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中国不同应用婴儿保温箱收入及市场份额（2020-2025）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中国不同应用婴儿保温箱收入预测（2026-2031）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婴儿保温箱行业发展趋势</w:t>
      </w:r>
      <w:r>
        <w:rPr>
          <w:rFonts w:hint="eastAsia"/>
        </w:rPr>
        <w:br/>
      </w:r>
      <w:r>
        <w:rPr>
          <w:rFonts w:hint="eastAsia"/>
        </w:rPr>
        <w:t>　　7.2 婴儿保温箱行业主要驱动因素</w:t>
      </w:r>
      <w:r>
        <w:rPr>
          <w:rFonts w:hint="eastAsia"/>
        </w:rPr>
        <w:br/>
      </w:r>
      <w:r>
        <w:rPr>
          <w:rFonts w:hint="eastAsia"/>
        </w:rPr>
        <w:t>　　7.3 婴儿保温箱中国企业SWOT分析</w:t>
      </w:r>
      <w:r>
        <w:rPr>
          <w:rFonts w:hint="eastAsia"/>
        </w:rPr>
        <w:br/>
      </w:r>
      <w:r>
        <w:rPr>
          <w:rFonts w:hint="eastAsia"/>
        </w:rPr>
        <w:t>　　7.4 中国婴儿保温箱行业政策环境分析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婴儿保温箱行业产业链简介</w:t>
      </w:r>
      <w:r>
        <w:rPr>
          <w:rFonts w:hint="eastAsia"/>
        </w:rPr>
        <w:br/>
      </w:r>
      <w:r>
        <w:rPr>
          <w:rFonts w:hint="eastAsia"/>
        </w:rPr>
        <w:t>　　　　8.1.1 婴儿保温箱行业供应链分析</w:t>
      </w:r>
      <w:r>
        <w:rPr>
          <w:rFonts w:hint="eastAsia"/>
        </w:rPr>
        <w:br/>
      </w:r>
      <w:r>
        <w:rPr>
          <w:rFonts w:hint="eastAsia"/>
        </w:rPr>
        <w:t>　　　　8.1.2 婴儿保温箱主要原料及供应情况</w:t>
      </w:r>
      <w:r>
        <w:rPr>
          <w:rFonts w:hint="eastAsia"/>
        </w:rPr>
        <w:br/>
      </w:r>
      <w:r>
        <w:rPr>
          <w:rFonts w:hint="eastAsia"/>
        </w:rPr>
        <w:t>　　　　8.1.3 婴儿保温箱行业主要下游客户</w:t>
      </w:r>
      <w:r>
        <w:rPr>
          <w:rFonts w:hint="eastAsia"/>
        </w:rPr>
        <w:br/>
      </w:r>
      <w:r>
        <w:rPr>
          <w:rFonts w:hint="eastAsia"/>
        </w:rPr>
        <w:t>　　8.2 婴儿保温箱行业采购模式</w:t>
      </w:r>
      <w:r>
        <w:rPr>
          <w:rFonts w:hint="eastAsia"/>
        </w:rPr>
        <w:br/>
      </w:r>
      <w:r>
        <w:rPr>
          <w:rFonts w:hint="eastAsia"/>
        </w:rPr>
        <w:t>　　8.3 婴儿保温箱行业生产模式</w:t>
      </w:r>
      <w:r>
        <w:rPr>
          <w:rFonts w:hint="eastAsia"/>
        </w:rPr>
        <w:br/>
      </w:r>
      <w:r>
        <w:rPr>
          <w:rFonts w:hint="eastAsia"/>
        </w:rPr>
        <w:t>　　8.4 婴儿保温箱行业销售模式及销售渠道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全球市场主要婴儿保温箱厂商简介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婴儿保温箱销量、收入、价格及毛利率（2020-2025）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婴儿保温箱销量、收入、价格及毛利率（2020-2025）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婴儿保温箱销量、收入、价格及毛利率（2020-2025）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婴儿保温箱销量、收入、价格及毛利率（2020-2025）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婴儿保温箱销量、收入、价格及毛利率（2020-2025）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婴儿保温箱销量、收入、价格及毛利率（2020-2025）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婴儿保温箱销量、收入、价格及毛利率（2020-2025）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婴儿保温箱销量、收入、价格及毛利率（2020-2025）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婴儿保温箱销量、收入、价格及毛利率（2020-2025）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婴儿保温箱销量、收入、价格及毛利率（2020-2025）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婴儿保温箱销量、收入、价格及毛利率（2020-2025）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婴儿保温箱销量、收入、价格及毛利率（2020-2025）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婴儿保温箱销量、收入、价格及毛利率（2020-2025）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婴儿保温箱销量、收入、价格及毛利率（2020-2025）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婴儿保温箱销量、收入、价格及毛利率（2020-2025）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中国市场婴儿保温箱产量、销量、进出口分析及未来趋势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中国市场婴儿保温箱产量、销量、进出口分析及未来趋势（2020-2031）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中国市场婴儿保温箱进出口贸易趋势</w:t>
      </w:r>
      <w:r>
        <w:rPr>
          <w:rFonts w:hint="eastAsia"/>
        </w:rPr>
        <w:br/>
      </w:r>
      <w:r>
        <w:rPr>
          <w:rFonts w:hint="eastAsia"/>
        </w:rPr>
        <w:t>　　10.3 中国市场婴儿保温箱主要进口来源</w:t>
      </w:r>
      <w:r>
        <w:rPr>
          <w:rFonts w:hint="eastAsia"/>
        </w:rPr>
        <w:br/>
      </w:r>
      <w:r>
        <w:rPr>
          <w:rFonts w:hint="eastAsia"/>
        </w:rPr>
        <w:t>　　10.4 中国市场婴儿保温箱主要出口目的地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中国市场婴儿保温箱主要地区分布</w:t>
      </w:r>
      <w:r>
        <w:rPr>
          <w:rFonts w:hint="eastAsia"/>
        </w:rPr>
        <w:br/>
      </w:r>
      <w:r>
        <w:rPr>
          <w:rFonts w:hint="eastAsia"/>
        </w:rPr>
        <w:t>　　11.1 中国婴儿保温箱生产地区分布</w:t>
      </w:r>
      <w:r>
        <w:rPr>
          <w:rFonts w:hint="eastAsia"/>
        </w:rPr>
        <w:br/>
      </w:r>
      <w:r>
        <w:rPr>
          <w:rFonts w:hint="eastAsia"/>
        </w:rPr>
        <w:t>　　11.2 中国婴儿保温箱消费地区分布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全球不同产品类型婴儿保温箱规模规模增长趋势2020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婴儿保温箱行业发展主要特点</w:t>
      </w:r>
      <w:r>
        <w:rPr>
          <w:rFonts w:hint="eastAsia"/>
        </w:rPr>
        <w:br/>
      </w:r>
      <w:r>
        <w:rPr>
          <w:rFonts w:hint="eastAsia"/>
        </w:rPr>
        <w:t>　　表 4： 婴儿保温箱行业发展有利因素分析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婴儿保温箱行业发展不利因素分析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进入婴儿保温箱行业壁垒</w:t>
      </w:r>
      <w:r>
        <w:rPr>
          <w:rFonts w:hint="eastAsia"/>
        </w:rPr>
        <w:br/>
      </w:r>
      <w:r>
        <w:rPr>
          <w:rFonts w:hint="eastAsia"/>
        </w:rPr>
        <w:t>　　表 7： 全球主要地区婴儿保温箱产量（台）：2020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全球主要地区婴儿保温箱产量（2020-2025）&amp;（台）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全球主要地区婴儿保温箱产量（2026-2031）&amp;（台）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全球主要地区婴儿保温箱销售收入（百万美元）：2020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全球主要地区婴儿保温箱销售收入（2020-2025）&amp;（百万美元）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全球主要地区婴儿保温箱销售收入市场份额（2020-2025）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全球主要地区婴儿保温箱收入（2026-2031）&amp;（百万美元）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全球主要地区婴儿保温箱收入市场份额（2026-2031）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全球主要地区婴儿保温箱销量（台）：2020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全球主要地区婴儿保温箱销量（2020-2025）&amp;（台）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全球主要地区婴儿保温箱销量市场份额（2020-2025）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全球主要地区婴儿保温箱销量（2026-2031）&amp;（台）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全球主要地区婴儿保温箱销量份额（2026-2031）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北美婴儿保温箱基本情况分析</w:t>
      </w:r>
      <w:r>
        <w:rPr>
          <w:rFonts w:hint="eastAsia"/>
        </w:rPr>
        <w:br/>
      </w:r>
      <w:r>
        <w:rPr>
          <w:rFonts w:hint="eastAsia"/>
        </w:rPr>
        <w:t>　　表 21： 欧洲婴儿保温箱基本情况分析</w:t>
      </w:r>
      <w:r>
        <w:rPr>
          <w:rFonts w:hint="eastAsia"/>
        </w:rPr>
        <w:br/>
      </w:r>
      <w:r>
        <w:rPr>
          <w:rFonts w:hint="eastAsia"/>
        </w:rPr>
        <w:t>　　表 22： 亚太地区婴儿保温箱基本情况分析</w:t>
      </w:r>
      <w:r>
        <w:rPr>
          <w:rFonts w:hint="eastAsia"/>
        </w:rPr>
        <w:br/>
      </w:r>
      <w:r>
        <w:rPr>
          <w:rFonts w:hint="eastAsia"/>
        </w:rPr>
        <w:t>　　表 23： 拉美地区婴儿保温箱基本情况分析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中东及非洲婴儿保温箱基本情况分析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全球市场主要厂商婴儿保温箱产能（2024-2025）&amp;（台）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全球市场主要厂商婴儿保温箱销量（2020-2025）&amp;（台）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全球市场主要厂商婴儿保温箱销量市场份额（2020-2025）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全球市场主要厂商婴儿保温箱销售收入（2020-2025）&amp;（百万美元）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全球市场主要厂商婴儿保温箱销售收入市场份额（2020-2025）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全球市场主要厂商婴儿保温箱销售价格（2020-2025）&amp;（千美元/台）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2024年全球主要生产商婴儿保温箱收入排名（百万美元）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中国市场主要厂商婴儿保温箱销量（2020-2025）&amp;（台）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中国市场主要厂商婴儿保温箱销量市场份额（2020-2025）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中国市场主要厂商婴儿保温箱销售收入（2020-2025）&amp;（百万美元）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中国市场主要厂商婴儿保温箱销售收入市场份额（2020-2025）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中国市场主要厂商婴儿保温箱销售价格（2020-2025）&amp;（千美元/台）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2024年中国主要生产商婴儿保温箱收入排名（百万美元）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全球主要厂商婴儿保温箱总部及产地分布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全球主要厂商婴儿保温箱商业化日期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全球主要厂商婴儿保温箱产品类型及应用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2024年全球婴儿保温箱主要厂商市场地位（第一梯队、第二梯队和第三梯队）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全球不同产品类型婴儿保温箱销量（2020-2025年）&amp;（台）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全球不同产品类型婴儿保温箱销量市场份额（2020-2025）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全球不同产品类型婴儿保温箱销量预测（2026-2031）&amp;（台）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全球市场不同产品类型婴儿保温箱销量市场份额预测（2026-2031）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全球不同产品类型婴儿保温箱收入（2020-2025年）&amp;（百万美元）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全球不同产品类型婴儿保温箱收入市场份额（2020-2025）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全球不同产品类型婴儿保温箱收入预测（2026-2031）&amp;（百万美元）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全球不同产品类型婴儿保温箱收入市场份额预测（2026-2031）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中国不同产品类型婴儿保温箱销量（2020-2025年）&amp;（台）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中国不同产品类型婴儿保温箱销量市场份额（2020-2025）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中国不同产品类型婴儿保温箱销量预测（2026-2031）&amp;（台）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中国不同产品类型婴儿保温箱销量市场份额预测（2026-2031）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中国不同产品类型婴儿保温箱收入（2020-2025年）&amp;（百万美元）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中国不同产品类型婴儿保温箱收入市场份额（2020-2025）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中国不同产品类型婴儿保温箱收入预测（2026-2031）&amp;（百万美元）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中国不同产品类型婴儿保温箱收入市场份额预测（2026-2031）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全球不同应用婴儿保温箱销量（2020-2025年）&amp;（台）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全球不同应用婴儿保温箱销量市场份额（2020-2025）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全球不同应用婴儿保温箱销量预测（2026-2031）&amp;（台）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全球市场不同应用婴儿保温箱销量市场份额预测（2026-2031）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全球不同应用婴儿保温箱收入（2020-2025年）&amp;（百万美元）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全球不同应用婴儿保温箱收入市场份额（2020-2025）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全球不同应用婴儿保温箱收入预测（2026-2031）&amp;（百万美元）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全球不同应用婴儿保温箱收入市场份额预测（2026-2031）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中国不同应用婴儿保温箱销量（2020-2025年）&amp;（台）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中国不同应用婴儿保温箱销量市场份额（2020-2025）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中国不同应用婴儿保温箱销量预测（2026-2031）&amp;（台）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中国不同应用婴儿保温箱销量市场份额预测（2026-2031）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中国不同应用婴儿保温箱收入（2020-2025年）&amp;（百万美元）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中国不同应用婴儿保温箱收入市场份额（2020-2025）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中国不同应用婴儿保温箱收入预测（2026-2031）&amp;（百万美元）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中国不同应用婴儿保温箱收入市场份额预测（2026-2031）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婴儿保温箱行业发展趋势</w:t>
      </w:r>
      <w:r>
        <w:rPr>
          <w:rFonts w:hint="eastAsia"/>
        </w:rPr>
        <w:br/>
      </w:r>
      <w:r>
        <w:rPr>
          <w:rFonts w:hint="eastAsia"/>
        </w:rPr>
        <w:t>　　表 75： 婴儿保温箱行业主要驱动因素</w:t>
      </w:r>
      <w:r>
        <w:rPr>
          <w:rFonts w:hint="eastAsia"/>
        </w:rPr>
        <w:br/>
      </w:r>
      <w:r>
        <w:rPr>
          <w:rFonts w:hint="eastAsia"/>
        </w:rPr>
        <w:t>　　表 76： 婴儿保温箱行业供应链分析</w:t>
      </w:r>
      <w:r>
        <w:rPr>
          <w:rFonts w:hint="eastAsia"/>
        </w:rPr>
        <w:br/>
      </w:r>
      <w:r>
        <w:rPr>
          <w:rFonts w:hint="eastAsia"/>
        </w:rPr>
        <w:t>　　表 77： 婴儿保温箱上游原料供应商</w:t>
      </w:r>
      <w:r>
        <w:rPr>
          <w:rFonts w:hint="eastAsia"/>
        </w:rPr>
        <w:br/>
      </w:r>
      <w:r>
        <w:rPr>
          <w:rFonts w:hint="eastAsia"/>
        </w:rPr>
        <w:t>　　表 78： 婴儿保温箱行业主要下游客户</w:t>
      </w:r>
      <w:r>
        <w:rPr>
          <w:rFonts w:hint="eastAsia"/>
        </w:rPr>
        <w:br/>
      </w:r>
      <w:r>
        <w:rPr>
          <w:rFonts w:hint="eastAsia"/>
        </w:rPr>
        <w:t>　　表 79： 婴儿保温箱典型经销商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婴儿保温箱销量（台）、收入（百万美元）、价格（千美元/台）及毛利率（2020-2025）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婴儿保温箱销量（台）、收入（百万美元）、价格（千美元/台）及毛利率（2020-2025）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婴儿保温箱销量（台）、收入（百万美元）、价格（千美元/台）及毛利率（2020-2025）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婴儿保温箱销量（台）、收入（百万美元）、价格（千美元/台）及毛利率（2020-2025）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婴儿保温箱销量（台）、收入（百万美元）、价格（千美元/台）及毛利率（2020-2025）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婴儿保温箱销量（台）、收入（百万美元）、价格（千美元/台）及毛利率（2020-2025）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婴儿保温箱销量（台）、收入（百万美元）、价格（千美元/台）及毛利率（2020-2025）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婴儿保温箱销量（台）、收入（百万美元）、价格（千美元/台）及毛利率（2020-2025）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婴儿保温箱销量（台）、收入（百万美元）、价格（千美元/台）及毛利率（2020-2025）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婴儿保温箱销量（台）、收入（百万美元）、价格（千美元/台）及毛利率（2020-2025）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婴儿保温箱销量（台）、收入（百万美元）、价格（千美元/台）及毛利率（2020-2025）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婴儿保温箱销量（台）、收入（百万美元）、价格（千美元/台）及毛利率（2020-2025）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婴儿保温箱销量（台）、收入（百万美元）、价格（千美元/台）及毛利率（2020-2025）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婴儿保温箱销量（台）、收入（百万美元）、价格（千美元/台）及毛利率（2020-2025）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婴儿保温箱销量（台）、收入（百万美元）、价格（千美元/台）及毛利率（2020-2025）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中国市场婴儿保温箱产量、销量、进出口（2020-2025年）&amp;（台）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156： 中国市场婴儿保温箱产量、销量、进出口预测（2026-2031）&amp;（台）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157： 中国市场婴儿保温箱进出口贸易趋势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中国市场婴儿保温箱主要进口来源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中国市场婴儿保温箱主要出口目的地</w:t>
      </w:r>
      <w:r>
        <w:rPr>
          <w:rFonts w:hint="eastAsia"/>
        </w:rPr>
        <w:br/>
      </w:r>
      <w:r>
        <w:rPr>
          <w:rFonts w:hint="eastAsia"/>
        </w:rPr>
        <w:t>　　表 160： 中国婴儿保温箱生产地区分布</w:t>
      </w:r>
      <w:r>
        <w:rPr>
          <w:rFonts w:hint="eastAsia"/>
        </w:rPr>
        <w:br/>
      </w:r>
      <w:r>
        <w:rPr>
          <w:rFonts w:hint="eastAsia"/>
        </w:rPr>
        <w:t>　　表 161： 中国婴儿保温箱消费地区分布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婴儿保温箱产品图片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全球不同产品类型婴儿保温箱规模2020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全球不同产品类型婴儿保温箱市场份额2024 &amp; 2031</w:t>
      </w:r>
      <w:r>
        <w:rPr>
          <w:rFonts w:hint="eastAsia"/>
        </w:rPr>
        <w:br/>
      </w:r>
      <w:r>
        <w:rPr>
          <w:rFonts w:hint="eastAsia"/>
        </w:rPr>
        <w:t>　　图 4： 运输保温箱产品图片</w:t>
      </w:r>
      <w:r>
        <w:rPr>
          <w:rFonts w:hint="eastAsia"/>
        </w:rPr>
        <w:br/>
      </w:r>
      <w:r>
        <w:rPr>
          <w:rFonts w:hint="eastAsia"/>
        </w:rPr>
        <w:t>　　图 5： 普通保温箱产品图片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全球不同应用婴儿保温箱市场份额2024 VS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全球婴儿保温箱产能、产量、产能利用率及发展趋势（2020-2031）&amp;（台）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全球婴儿保温箱产量、需求量及发展趋势（2020-2031）&amp;（台）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全球主要地区婴儿保温箱产量规模：2020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13： 全球主要地区婴儿保温箱产量市场份额（2020-2031）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中国婴儿保温箱产能、产量、产能利用率及发展趋势（2020-2031）&amp;（台）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中国婴儿保温箱产量、市场需求量及发展趋势（2020-2031）&amp;（台）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中国婴儿保温箱总产能占全球比重（2020-2031）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中国婴儿保温箱总产量占全球比重（2020-2031）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全球婴儿保温箱市场收入及增长率：（2020-2031）&amp;（百万美元）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全球市场婴儿保温箱市场规模：2020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全球市场婴儿保温箱销量及增长率（2020-2031）&amp;（台）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全球市场婴儿保温箱价格趋势（2020-2031）&amp;（千美元/台）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中国婴儿保温箱市场收入及增长率：（2020-2031）&amp;（百万美元）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中国市场婴儿保温箱市场规模：2020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中国市场婴儿保温箱销量及增长率（2020-2031）&amp;（台）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中国市场婴儿保温箱销量占全球比重（2020-2031）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中国婴儿保温箱收入占全球比重（2020-2031）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全球主要地区婴儿保温箱销售收入规模：2020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全球主要地区婴儿保温箱销售收入市场份额（2020-2025）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全球主要地区婴儿保温箱销售收入市场份额（2020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全球主要地区婴儿保温箱收入市场份额（2026-2031）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北美（美国和加拿大）婴儿保温箱销量（2020-2031）&amp;（台）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北美（美国和加拿大）婴儿保温箱销量份额（2020-2031）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北美（美国和加拿大）婴儿保温箱收入（2020-2031）&amp;（百万美元）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北美（美国和加拿大）婴儿保温箱收入份额（2020-2031）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欧洲（德国、英国、法国和意大利等国家）婴儿保温箱销量（2020-2031）&amp;（台）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欧洲（德国、英国、法国和意大利等国家）婴儿保温箱销量份额（2020-2031）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欧洲（德国、英国、法国和意大利等国家）婴儿保温箱收入（2020-2031）&amp;（百万美元）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欧洲（德国、英国、法国和意大利等国家）婴儿保温箱收入份额（2020-2031）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亚太（中国、日本、韩国、中国台湾、印度和东南亚等）婴儿保温箱销量（2020-2031）&amp;（台）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亚太（中国、日本、韩国、中国台湾、印度和东南亚等）婴儿保温箱销量份额（2020-2031）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亚太（中国、日本、韩国、中国台湾、印度和东南亚等）婴儿保温箱收入（2020-2031）&amp;（百万美元）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亚太（中国、日本、韩国、中国台湾、印度和东南亚等）婴儿保温箱收入份额（2020-2031）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拉美地区（墨西哥、巴西等国家）婴儿保温箱销量（2020-2031）&amp;（台）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拉美地区（墨西哥、巴西等国家）婴儿保温箱销量份额（2020-2031）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拉美地区（墨西哥、巴西等国家）婴儿保温箱收入（2020-2031）&amp;（百万美元）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拉美地区（墨西哥、巴西等国家）婴儿保温箱收入份额（2020-2031）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中东及非洲（土耳其、沙特等国家）婴儿保温箱销量（2020-2031）&amp;（台）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中东及非洲（土耳其、沙特等国家）婴儿保温箱销量份额（2020-2031）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中东及非洲（土耳其、沙特等国家）婴儿保温箱收入（2020-2031）&amp;（百万美元）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中东及非洲（土耳其、沙特等国家）婴儿保温箱收入份额（2020-2031）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2023年全球市场主要厂商婴儿保温箱销量市场份额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2023年全球市场主要厂商婴儿保温箱收入市场份额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2024年中国市场主要厂商婴儿保温箱销量市场份额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2024年中国市场主要厂商婴儿保温箱收入市场份额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2024年全球前五大生产商婴儿保温箱市场份额</w:t>
      </w:r>
      <w:r>
        <w:rPr>
          <w:rFonts w:hint="eastAsia"/>
        </w:rPr>
        <w:br/>
      </w:r>
      <w:r>
        <w:rPr>
          <w:rFonts w:hint="eastAsia"/>
        </w:rPr>
        <w:t>　　图 56： 全球婴儿保温箱第一梯队、第二梯队和第三梯队生产商（品牌）及市场份额（2024）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全球不同产品类型婴儿保温箱价格走势（2020-2031）&amp;（千美元/台）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58： 全球不同应用婴儿保温箱价格走势（2020-2031）&amp;（千美元/台）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59： 婴儿保温箱中国企业SWOT分析</w:t>
      </w:r>
      <w:r>
        <w:rPr>
          <w:rFonts w:hint="eastAsia"/>
        </w:rPr>
        <w:br/>
      </w:r>
      <w:r>
        <w:rPr>
          <w:rFonts w:hint="eastAsia"/>
        </w:rPr>
        <w:t>　　图 60： 婴儿保温箱产业链</w:t>
      </w:r>
      <w:r>
        <w:rPr>
          <w:rFonts w:hint="eastAsia"/>
        </w:rPr>
        <w:br/>
      </w:r>
      <w:r>
        <w:rPr>
          <w:rFonts w:hint="eastAsia"/>
        </w:rPr>
        <w:t>　　图 61： 婴儿保温箱行业采购模式分析</w:t>
      </w:r>
      <w:r>
        <w:rPr>
          <w:rFonts w:hint="eastAsia"/>
        </w:rPr>
        <w:br/>
      </w:r>
      <w:r>
        <w:rPr>
          <w:rFonts w:hint="eastAsia"/>
        </w:rPr>
        <w:t>　　图 62： 婴儿保温箱行业生产模式</w:t>
      </w:r>
      <w:r>
        <w:rPr>
          <w:rFonts w:hint="eastAsia"/>
        </w:rPr>
        <w:br/>
      </w:r>
      <w:r>
        <w:rPr>
          <w:rFonts w:hint="eastAsia"/>
        </w:rPr>
        <w:t>　　图 63： 婴儿保温箱行业销售模式分析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226f15d604de5" w:history="1">
        <w:r>
          <w:rPr>
            <w:rStyle w:val="Hyperlink"/>
          </w:rPr>
          <w:t>2025-2031年全球与中国婴儿保温箱行业现状调研及发展趋势报告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226f15d604de5" w:history="1">
        <w:r>
          <w:rPr>
            <w:rStyle w:val="Hyperlink"/>
          </w:rPr>
          <w:t>https://www.20087.com/8/77/YingErBaoWenXiangHangYeQuShi.html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热点：婴儿保温箱是什么样子的、婴儿保温箱功能介绍、恒温箱多少钱一个、婴儿保温箱费用可以报销吗、36周早产儿要过6关、婴儿保温箱的作用、温箱、婴儿保温箱多少钱、早产儿是母亲造成的吗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3f00f88c447a5" w:history="1">
      <w:r>
        <w:rPr>
          <w:rStyle w:val="Hyperlink"/>
        </w:rPr>
        <w:t>2025-2031年全球与中国婴儿保温箱行业现状调研及发展趋势报告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YingErBaoWenXiangHangYeQuShi.html" TargetMode="External" Id="R500226f15d60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YingErBaoWenXiangHangYeQuShi.html" TargetMode="External" Id="R7fe3f00f88c4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2025-03-14T23:48:25Z</dcterms:created>
  <dcterms:modified xsi:type="dcterms:W3CDTF">2025-03-15T00:48:25Z</dcterms:modified>
  <dc:subject>2025-2031年全球与中国婴儿保温箱行业现状调研及发展趋势报告</dc:subject>
  <dc:title>2025-2031年全球与中国婴儿保温箱行业现状调研及发展趋势报告</dc:title>
  <cp:keywords>2025-2031年全球与中国婴儿保温箱行业现状调研及发展趋势报告</cp:keywords>
  <dc:description>2025-2031年全球与中国婴儿保温箱行业现状调研及发展趋势报告</dc:description>
</cp:coreProperties>
</file>