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1536b432f4a17" w:history="1">
              <w:r>
                <w:rPr>
                  <w:rStyle w:val="Hyperlink"/>
                </w:rPr>
                <w:t>2025-2031年全球与中国注射泵行业调研及市场前景预测报告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1536b432f4a17" w:history="1">
              <w:r>
                <w:rPr>
                  <w:rStyle w:val="Hyperlink"/>
                </w:rPr>
                <w:t>2025-2031年全球与中国注射泵行业调研及市场前景预测报告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1536b432f4a17" w:history="1">
                <w:r>
                  <w:rPr>
                    <w:rStyle w:val="Hyperlink"/>
                  </w:rPr>
                  <w:t>https://www.20087.com/8/57/ZhuSheBengShiChangQianJing.html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注射泵是医疗设备的重要组成部分，在医院、诊所和家庭护理中发挥着关键作用。现代注射泵不仅能够精确控制药物剂量和输注速率，还集成了报警系统和数据记录功能，提高了用药安全性和患者监护水平。</w:t>
      </w:r>
      <w:r>
        <w:rPr>
          <w:rFonts w:hint="eastAsia"/>
        </w:rPr>
        <w:br/>
      </w:r>
      <w:r>
        <w:rPr>
          <w:rFonts w:hint="eastAsia"/>
        </w:rPr>
        <w:t>　　未来，注射泵将更加注重智能化和互联性。通过无线通信技术，注射泵可以实时上传患者数据至云端，便于医生远程监控和调整治疗方案。同时，随着个性化医疗的发展，注射泵将支持更灵活的药物组合和剂量调整，以适应个体化治疗需求。此外，用户界面和人机交互的优化将使注射泵更加易于使用，尤其对于老年患者和非专业护理人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1536b432f4a17" w:history="1">
        <w:r>
          <w:rPr>
            <w:rStyle w:val="Hyperlink"/>
          </w:rPr>
          <w:t>2025-2031年全球与中国注射泵行业调研及市场前景预测报告</w:t>
        </w:r>
      </w:hyperlink>
      <w:r>
        <w:rPr>
          <w:rFonts w:hint="eastAsia"/>
        </w:rPr>
        <w:t>》基于统计局、相关行业协会及科研机构的详实数据，系统梳理了注射泵产业链结构和供需现状，客观分析了注射泵市场规模、价格变动及需求特征。报告从注射泵技术发展现状与创新方向切入，结合政策环境与消费趋势变化，对注射泵行业未来前景和增长空间进行了合理预测。通过对注射泵重点企业的市场表现分析，呈现了行业竞争格局。同时，报告评估了不同注射泵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按照不同产品类型，注射泵主要可以分为如下几个类别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全球不同产品类型注射泵销售额增长趋势2020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从不同应用，注射泵主要包括如下几个方面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全球不同应用注射泵销售额增长趋势2020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注射泵行业背景、发展历史、现状及趋势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注射泵行业目前现状分析</w:t>
      </w:r>
      <w:r>
        <w:rPr>
          <w:rFonts w:hint="eastAsia"/>
        </w:rPr>
        <w:br/>
      </w:r>
      <w:r>
        <w:rPr>
          <w:rFonts w:hint="eastAsia"/>
        </w:rPr>
        <w:t>　　　　1.4.2 注射泵发展趋势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全球注射泵总体规模分析</w:t>
      </w:r>
      <w:r>
        <w:rPr>
          <w:rFonts w:hint="eastAsia"/>
        </w:rPr>
        <w:br/>
      </w:r>
      <w:r>
        <w:rPr>
          <w:rFonts w:hint="eastAsia"/>
        </w:rPr>
        <w:t>　　2.1 全球注射泵供需现状及预测（2020-2031）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全球注射泵产能、产量、产能利用率及发展趋势（2020-2031）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全球注射泵产量、需求量及发展趋势（2020-2031）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全球主要地区注射泵产量及发展趋势（2020-2031）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全球主要地区注射泵产量（2020-2025）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全球主要地区注射泵产量（2025-2031）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全球主要地区注射泵产量市场份额（2020-2031）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中国注射泵供需现状及预测（2020-2031）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中国注射泵产能、产量、产能利用率及发展趋势（2020-2031）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中国注射泵产量、市场需求量及发展趋势（2020-2031）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全球注射泵销量及销售额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全球市场注射泵销售额（2020-2031）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全球市场注射泵销量（2020-2031）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全球市场注射泵价格趋势（2020-2031）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全球市场主要厂家注射泵产能市场份额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全球市场主要厂家注射泵销量（2020-2025）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全球市场主要厂家注射泵销量（2020-2025）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全球市场主要厂家注射泵销售收入（2020-2025）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全球市场主要厂家注射泵销售价格（2020-2025）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2025年全球主要厂家注射泵收入排名</w:t>
      </w:r>
      <w:r>
        <w:rPr>
          <w:rFonts w:hint="eastAsia"/>
        </w:rPr>
        <w:br/>
      </w:r>
      <w:r>
        <w:rPr>
          <w:rFonts w:hint="eastAsia"/>
        </w:rPr>
        <w:t>　　3.3 中国市场主要厂家注射泵销量（2020-2025）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中国市场主要厂家注射泵销量（2020-2025）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中国市场主要厂家注射泵销售收入（2020-2025）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2025年中国主要厂家注射泵收入排名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中国市场主要厂家注射泵销售价格（2020-2025）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全球主要厂家注射泵总部及产地分布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全球主要厂家成立时间及注射泵商业化日期</w:t>
      </w:r>
      <w:r>
        <w:rPr>
          <w:rFonts w:hint="eastAsia"/>
        </w:rPr>
        <w:br/>
      </w:r>
      <w:r>
        <w:rPr>
          <w:rFonts w:hint="eastAsia"/>
        </w:rPr>
        <w:t>　　3.6 全球主要厂家注射泵产品类型及应用</w:t>
      </w:r>
      <w:r>
        <w:rPr>
          <w:rFonts w:hint="eastAsia"/>
        </w:rPr>
        <w:br/>
      </w:r>
      <w:r>
        <w:rPr>
          <w:rFonts w:hint="eastAsia"/>
        </w:rPr>
        <w:t>　　3.7 注射泵行业集中度、竞争程度分析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注射泵行业集中度分析：2025年全球Top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全球注射泵第一梯队、第二梯队和第三梯队厂家（品牌）及市场份额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全球注射泵主要地区分析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全球主要地区注射泵市场规模分析：2020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全球主要地区注射泵销售收入及市场份额（2020-2025年）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全球主要地区注射泵销售收入预测（2025-2031年）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全球主要地区注射泵销量分析：2020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全球主要地区注射泵销量及市场份额（2020-2025年）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全球主要地区注射泵销量及市场份额预测（2025-2031）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北美市场注射泵销量、收入及增长率（2020-2031）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欧洲市场注射泵销量、收入及增长率（2020-2031）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中国市场注射泵销量、收入及增长率（2020-2031）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日本市场注射泵销量、收入及增长率（2020-2031）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韩国市场注射泵销量、收入及增长率（2020-2031）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全球注射泵主要厂家分析</w:t>
      </w:r>
      <w:r>
        <w:rPr>
          <w:rFonts w:hint="eastAsia"/>
        </w:rPr>
        <w:br/>
      </w:r>
      <w:r>
        <w:rPr>
          <w:rFonts w:hint="eastAsia"/>
        </w:rPr>
        <w:t>　　5.1 注射泵厂家（一）</w:t>
      </w:r>
      <w:r>
        <w:rPr>
          <w:rFonts w:hint="eastAsia"/>
        </w:rPr>
        <w:br/>
      </w:r>
      <w:r>
        <w:rPr>
          <w:rFonts w:hint="eastAsia"/>
        </w:rPr>
        <w:t>　　　　5.1.1 注射泵厂家（一）基本信息、注射泵生产基地、销售区域、竞争对手及市场地位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注射泵厂家（一） 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注射泵厂家（一） 注射泵销量、收入、价格及毛利率（2020-2025）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注射泵厂家（一）公司简介及主要业务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注射泵厂家（一）企业最新动态</w:t>
      </w:r>
      <w:r>
        <w:rPr>
          <w:rFonts w:hint="eastAsia"/>
        </w:rPr>
        <w:br/>
      </w:r>
      <w:r>
        <w:rPr>
          <w:rFonts w:hint="eastAsia"/>
        </w:rPr>
        <w:t>　　5.2 注射泵厂家（二）</w:t>
      </w:r>
      <w:r>
        <w:rPr>
          <w:rFonts w:hint="eastAsia"/>
        </w:rPr>
        <w:br/>
      </w:r>
      <w:r>
        <w:rPr>
          <w:rFonts w:hint="eastAsia"/>
        </w:rPr>
        <w:t>　　　　5.2.1 注射泵厂家（二）基本信息、注射泵生产基地、销售区域、竞争对手及市场地位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注射泵厂家（二） 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注射泵厂家（二） 注射泵销量、收入、价格及毛利率（2020-2025）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注射泵厂家（二）公司简介及主要业务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注射泵厂家（二）企业最新动态</w:t>
      </w:r>
      <w:r>
        <w:rPr>
          <w:rFonts w:hint="eastAsia"/>
        </w:rPr>
        <w:br/>
      </w:r>
      <w:r>
        <w:rPr>
          <w:rFonts w:hint="eastAsia"/>
        </w:rPr>
        <w:t>　　5.3 注射泵厂家（三）</w:t>
      </w:r>
      <w:r>
        <w:rPr>
          <w:rFonts w:hint="eastAsia"/>
        </w:rPr>
        <w:br/>
      </w:r>
      <w:r>
        <w:rPr>
          <w:rFonts w:hint="eastAsia"/>
        </w:rPr>
        <w:t>　　　　5.3.1 注射泵厂家（三）基本信息、注射泵生产基地、销售区域、竞争对手及市场地位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注射泵厂家（三） 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注射泵厂家（三） 注射泵销量、收入、价格及毛利率（2020-2025）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注射泵厂家（三）公司简介及主要业务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注射泵厂家（三）企业最新动态</w:t>
      </w:r>
      <w:r>
        <w:rPr>
          <w:rFonts w:hint="eastAsia"/>
        </w:rPr>
        <w:br/>
      </w:r>
      <w:r>
        <w:rPr>
          <w:rFonts w:hint="eastAsia"/>
        </w:rPr>
        <w:t>　　5.4 注射泵厂家（四）</w:t>
      </w:r>
      <w:r>
        <w:rPr>
          <w:rFonts w:hint="eastAsia"/>
        </w:rPr>
        <w:br/>
      </w:r>
      <w:r>
        <w:rPr>
          <w:rFonts w:hint="eastAsia"/>
        </w:rPr>
        <w:t>　　　　5.4.1 注射泵厂家（四）基本信息、注射泵生产基地、销售区域、竞争对手及市场地位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注射泵厂家（四） 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注射泵厂家（四） 注射泵销量、收入、价格及毛利率（2020-2025）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注射泵厂家（四）公司简介及主要业务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注射泵厂家（四）企业最新动态</w:t>
      </w:r>
      <w:r>
        <w:rPr>
          <w:rFonts w:hint="eastAsia"/>
        </w:rPr>
        <w:br/>
      </w:r>
      <w:r>
        <w:rPr>
          <w:rFonts w:hint="eastAsia"/>
        </w:rPr>
        <w:t>　　5.5 注射泵厂家（五）</w:t>
      </w:r>
      <w:r>
        <w:rPr>
          <w:rFonts w:hint="eastAsia"/>
        </w:rPr>
        <w:br/>
      </w:r>
      <w:r>
        <w:rPr>
          <w:rFonts w:hint="eastAsia"/>
        </w:rPr>
        <w:t>　　　　5.5.1 注射泵厂家（五）基本信息、注射泵生产基地、销售区域、竞争对手及市场地位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注射泵厂家（五） 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注射泵厂家（五） 注射泵销量、收入、价格及毛利率（2020-2025）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注射泵厂家（五）公司简介及主要业务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注射泵厂家（五）企业最新动态</w:t>
      </w:r>
      <w:r>
        <w:rPr>
          <w:rFonts w:hint="eastAsia"/>
        </w:rPr>
        <w:br/>
      </w:r>
      <w:r>
        <w:rPr>
          <w:rFonts w:hint="eastAsia"/>
        </w:rPr>
        <w:t>　　5.6 注射泵厂家（六）</w:t>
      </w:r>
      <w:r>
        <w:rPr>
          <w:rFonts w:hint="eastAsia"/>
        </w:rPr>
        <w:br/>
      </w:r>
      <w:r>
        <w:rPr>
          <w:rFonts w:hint="eastAsia"/>
        </w:rPr>
        <w:t>　　　　5.6.1 注射泵厂家（六）基本信息、注射泵生产基地、销售区域、竞争对手及市场地位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注射泵厂家（六） 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注射泵厂家（六） 注射泵销量、收入、价格及毛利率（2020-2025）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注射泵厂家（六）公司简介及主要业务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注射泵厂家（六）企业最新动态</w:t>
      </w:r>
      <w:r>
        <w:rPr>
          <w:rFonts w:hint="eastAsia"/>
        </w:rPr>
        <w:br/>
      </w:r>
      <w:r>
        <w:rPr>
          <w:rFonts w:hint="eastAsia"/>
        </w:rPr>
        <w:t>　　5.7 注射泵厂家（七）</w:t>
      </w:r>
      <w:r>
        <w:rPr>
          <w:rFonts w:hint="eastAsia"/>
        </w:rPr>
        <w:br/>
      </w:r>
      <w:r>
        <w:rPr>
          <w:rFonts w:hint="eastAsia"/>
        </w:rPr>
        <w:t>　　　　5.7.1 注射泵厂家（七）基本信息、注射泵生产基地、销售区域、竞争对手及市场地位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注射泵厂家（七） 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注射泵厂家（七） 注射泵销量、收入、价格及毛利率（2020-2025）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注射泵厂家（七）公司简介及主要业务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注射泵厂家（七）企业最新动态</w:t>
      </w:r>
      <w:r>
        <w:rPr>
          <w:rFonts w:hint="eastAsia"/>
        </w:rPr>
        <w:br/>
      </w:r>
      <w:r>
        <w:rPr>
          <w:rFonts w:hint="eastAsia"/>
        </w:rPr>
        <w:t>　　5.8 注射泵厂家（八）</w:t>
      </w:r>
      <w:r>
        <w:rPr>
          <w:rFonts w:hint="eastAsia"/>
        </w:rPr>
        <w:br/>
      </w:r>
      <w:r>
        <w:rPr>
          <w:rFonts w:hint="eastAsia"/>
        </w:rPr>
        <w:t>　　　　5.8.1 注射泵厂家（八）基本信息、注射泵生产基地、销售区域、竞争对手及市场地位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注射泵厂家（八） 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注射泵厂家（八） 注射泵销量、收入、价格及毛利率（2020-2025）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注射泵厂家（八）公司简介及主要业务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注射泵厂家（八）企业最新动态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不同产品类型注射泵分析</w:t>
      </w:r>
      <w:r>
        <w:rPr>
          <w:rFonts w:hint="eastAsia"/>
        </w:rPr>
        <w:br/>
      </w:r>
      <w:r>
        <w:rPr>
          <w:rFonts w:hint="eastAsia"/>
        </w:rPr>
        <w:t>　　6.1 全球不同产品类型注射泵销量（2020-2031）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全球不同产品类型注射泵销量及市场份额（2020-2025）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全球不同产品类型注射泵销量预测（2025-2031）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全球不同产品类型注射泵收入（2020-2031）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全球不同产品类型注射泵收入及市场份额（2020-2025）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全球不同产品类型注射泵收入预测（2025-2031）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全球不同产品类型注射泵价格走势（2020-2031）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不同应用注射泵分析</w:t>
      </w:r>
      <w:r>
        <w:rPr>
          <w:rFonts w:hint="eastAsia"/>
        </w:rPr>
        <w:br/>
      </w:r>
      <w:r>
        <w:rPr>
          <w:rFonts w:hint="eastAsia"/>
        </w:rPr>
        <w:t>　　7.1 全球不同应用注射泵销量（2020-2031）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全球不同应用注射泵销量及市场份额（2020-2025）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全球不同应用注射泵销量预测（2025-2031）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全球不同应用注射泵收入（2020-2031）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全球不同应用注射泵收入及市场份额（2020-2025）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全球不同应用注射泵收入预测（2025-2031）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全球不同应用注射泵价格走势（2020-2031）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注射泵产业链分析</w:t>
      </w:r>
      <w:r>
        <w:rPr>
          <w:rFonts w:hint="eastAsia"/>
        </w:rPr>
        <w:br/>
      </w:r>
      <w:r>
        <w:rPr>
          <w:rFonts w:hint="eastAsia"/>
        </w:rPr>
        <w:t>　　8.2 注射泵产业上游供应分析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注射泵下游典型客户</w:t>
      </w:r>
      <w:r>
        <w:rPr>
          <w:rFonts w:hint="eastAsia"/>
        </w:rPr>
        <w:br/>
      </w:r>
      <w:r>
        <w:rPr>
          <w:rFonts w:hint="eastAsia"/>
        </w:rPr>
        <w:t>　　8.4 注射泵销售渠道分析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注射泵行业发展机遇及主要驱动因素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注射泵行业发展面临的风险</w:t>
      </w:r>
      <w:r>
        <w:rPr>
          <w:rFonts w:hint="eastAsia"/>
        </w:rPr>
        <w:br/>
      </w:r>
      <w:r>
        <w:rPr>
          <w:rFonts w:hint="eastAsia"/>
        </w:rPr>
        <w:t>　　9.3 注射泵行业政策分析</w:t>
      </w:r>
      <w:r>
        <w:rPr>
          <w:rFonts w:hint="eastAsia"/>
        </w:rPr>
        <w:br/>
      </w:r>
      <w:r>
        <w:rPr>
          <w:rFonts w:hint="eastAsia"/>
        </w:rPr>
        <w:t>　　9.4 注射泵中国企业SWOT分析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注射泵产品图片</w:t>
      </w:r>
      <w:r>
        <w:rPr>
          <w:rFonts w:hint="eastAsia"/>
        </w:rPr>
        <w:br/>
      </w:r>
      <w:r>
        <w:rPr>
          <w:rFonts w:hint="eastAsia"/>
        </w:rPr>
        <w:t>　　图 全球不同产品类型注射泵销售额2020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全球不同产品类型注射泵市场份额2024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全球不同应用注射泵销售额2020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全球不同应用注射泵市场份额2024 VS 2025</w:t>
      </w:r>
      <w:r>
        <w:rPr>
          <w:rFonts w:hint="eastAsia"/>
        </w:rPr>
        <w:br/>
      </w:r>
      <w:r>
        <w:rPr>
          <w:rFonts w:hint="eastAsia"/>
        </w:rPr>
        <w:t>　　图 全球注射泵产能、产量、产能利用率及发展趋势（2020-2031）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全球注射泵产量、需求量及发展趋势（2020-2031）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全球主要地区注射泵产量市场份额（2020-2031）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中国注射泵产能、产量、产能利用率及发展趋势（2020-2031）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中国注射泵产量、市场需求量及发展趋势（2020-2031）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全球注射泵市场销售额及增长率:（2020-2031）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全球市场注射泵市场规模：2020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全球市场注射泵销量及增长率（2020-2031）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全球市场注射泵价格趋势（2020-2031）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2025年全球市场主要厂家注射泵销量市场份额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2025年全球市场主要厂家注射泵收入市场份额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2025年中国市场主要厂家注射泵销量市场份额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2025年中国市场主要厂家注射泵收入市场份额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2025年全球前五大厂家注射泵市场份额</w:t>
      </w:r>
      <w:r>
        <w:rPr>
          <w:rFonts w:hint="eastAsia"/>
        </w:rPr>
        <w:br/>
      </w:r>
      <w:r>
        <w:rPr>
          <w:rFonts w:hint="eastAsia"/>
        </w:rPr>
        <w:t>　　图 2025年全球注射泵第一梯队、第二梯队和第三梯队厂家（品牌）及市场份额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全球主要地区注射泵销售收入（2020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全球主要地区注射泵销售收入市场份额（2024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北美市场注射泵销量及增长率（2020-2031）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北美市场注射泵收入及增长率（2020-2031）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欧洲市场注射泵销量及增长率（2020-2031）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欧洲市场注射泵收入及增长率（2020-2031）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中国市场注射泵销量及增长率（2020-2031）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中国市场注射泵收入及增长率（2020-2031）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日本市场注射泵销量及增长率（2020-2031）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日本市场注射泵收入及增长率（2020-2031）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韩国市场注射泵销量及增长率（2020-2031）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韩国市场注射泵收入及增长率（2020-2031）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全球不同产品类型注射泵价格走势（2020-2031）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全球不同应用注射泵价格走势（2020-2031）</w:t>
      </w:r>
      <w:r>
        <w:rPr>
          <w:rFonts w:hint="eastAsia"/>
        </w:rPr>
        <w:br/>
      </w:r>
      <w:r>
        <w:rPr>
          <w:rFonts w:hint="eastAsia"/>
        </w:rPr>
        <w:t>　　图 注射泵产业链</w:t>
      </w:r>
      <w:r>
        <w:rPr>
          <w:rFonts w:hint="eastAsia"/>
        </w:rPr>
        <w:br/>
      </w:r>
      <w:r>
        <w:rPr>
          <w:rFonts w:hint="eastAsia"/>
        </w:rPr>
        <w:t>　　图 注射泵中国企业SWOT分析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全球不同产品类型注射泵销售额增长（CAGR）趋势2020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注射泵行业目前发展现状</w:t>
      </w:r>
      <w:r>
        <w:rPr>
          <w:rFonts w:hint="eastAsia"/>
        </w:rPr>
        <w:br/>
      </w:r>
      <w:r>
        <w:rPr>
          <w:rFonts w:hint="eastAsia"/>
        </w:rPr>
        <w:t>　　表 注射泵发展趋势</w:t>
      </w:r>
      <w:r>
        <w:rPr>
          <w:rFonts w:hint="eastAsia"/>
        </w:rPr>
        <w:br/>
      </w:r>
      <w:r>
        <w:rPr>
          <w:rFonts w:hint="eastAsia"/>
        </w:rPr>
        <w:t>　　表 全球主要地区注射泵产量增速（CAGR）：2020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全球主要地区注射泵产量（2020-2025）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全球主要地区注射泵产量（2025-2031）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全球主要地区注射泵产量市场份额（2020-2025）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全球主要地区注射泵产量市场份额（2025-2031）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全球市场主要厂家注射泵产能（2024-2025）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全球市场主要厂家注射泵销量（2020-2025）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全球市场主要厂家注射泵销量市场份额（2020-2025）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全球市场主要厂家注射泵销售收入（2020-2025）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全球市场主要厂家注射泵销售收入市场份额（2020-2025）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全球市场主要厂家注射泵销售价格（2020-2025）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2025年全球主要厂家注射泵收入排名</w:t>
      </w:r>
      <w:r>
        <w:rPr>
          <w:rFonts w:hint="eastAsia"/>
        </w:rPr>
        <w:br/>
      </w:r>
      <w:r>
        <w:rPr>
          <w:rFonts w:hint="eastAsia"/>
        </w:rPr>
        <w:t>　　表 中国市场主要厂家注射泵销量（2020-2025）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中国市场主要厂家注射泵销量市场份额（2020-2025）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中国市场主要厂家注射泵销售收入（2020-2025）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中国市场主要厂家注射泵销售收入市场份额（2020-2025）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2025年中国主要厂家注射泵收入排名</w:t>
      </w:r>
      <w:r>
        <w:rPr>
          <w:rFonts w:hint="eastAsia"/>
        </w:rPr>
        <w:br/>
      </w:r>
      <w:r>
        <w:rPr>
          <w:rFonts w:hint="eastAsia"/>
        </w:rPr>
        <w:t>　　表 中国市场主要厂家注射泵销售价格（2020-2025）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全球主要厂家注射泵总部及产地分布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全球主要厂家成立时间及注射泵商业化日期</w:t>
      </w:r>
      <w:r>
        <w:rPr>
          <w:rFonts w:hint="eastAsia"/>
        </w:rPr>
        <w:br/>
      </w:r>
      <w:r>
        <w:rPr>
          <w:rFonts w:hint="eastAsia"/>
        </w:rPr>
        <w:t>　　表 全球主要厂家注射泵产品类型及应用</w:t>
      </w:r>
      <w:r>
        <w:rPr>
          <w:rFonts w:hint="eastAsia"/>
        </w:rPr>
        <w:br/>
      </w:r>
      <w:r>
        <w:rPr>
          <w:rFonts w:hint="eastAsia"/>
        </w:rPr>
        <w:t>　　表 2025年全球注射泵主要厂家市场地位（第一梯队、第二梯队和第三梯队）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全球注射泵市场投资、并购等现状分析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全球主要地区注射泵销售收入增速：（2020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全球主要地区注射泵销售收入（2020-2025）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全球主要地区注射泵销售收入市场份额（2020-2025）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全球主要地区注射泵收入（2025-2031）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全球主要地区注射泵收入市场份额（2025-2031）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全球主要地区注射泵销量：2020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全球主要地区注射泵销量（2020-2025）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全球主要地区注射泵销量市场份额（2020-2025）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全球主要地区注射泵销量（2025-2031）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全球主要地区注射泵销量份额（2025-2031）</w:t>
      </w:r>
      <w:r>
        <w:rPr>
          <w:rFonts w:hint="eastAsia"/>
        </w:rPr>
        <w:br/>
      </w:r>
      <w:r>
        <w:rPr>
          <w:rFonts w:hint="eastAsia"/>
        </w:rPr>
        <w:t>　　表 注射泵厂家（一） 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注射泵厂家（一） 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注射泵厂家（一） 注射泵销量、收入、价格（美元/件）及毛利率（2020-2025）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注射泵厂家（一）公司简介及主要业务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注射泵厂家（一）企业最新动态</w:t>
      </w:r>
      <w:r>
        <w:rPr>
          <w:rFonts w:hint="eastAsia"/>
        </w:rPr>
        <w:br/>
      </w:r>
      <w:r>
        <w:rPr>
          <w:rFonts w:hint="eastAsia"/>
        </w:rPr>
        <w:t>　　表 注射泵厂家（二） 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注射泵厂家（二） 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注射泵厂家（二） 注射泵销量、收入、价格（美元/件）及毛利率（2020-2025）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注射泵厂家（二）公司简介及主要业务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注射泵厂家（二）企业最新动态</w:t>
      </w:r>
      <w:r>
        <w:rPr>
          <w:rFonts w:hint="eastAsia"/>
        </w:rPr>
        <w:br/>
      </w:r>
      <w:r>
        <w:rPr>
          <w:rFonts w:hint="eastAsia"/>
        </w:rPr>
        <w:t>　　表 注射泵厂家（三） 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注射泵厂家（三） 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注射泵厂家（三） 注射泵销量、收入、价格（美元/件）及毛利率（2020-2025）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注射泵厂家（三）公司简介及主要业务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注射泵厂家（三）公司最新动态</w:t>
      </w:r>
      <w:r>
        <w:rPr>
          <w:rFonts w:hint="eastAsia"/>
        </w:rPr>
        <w:br/>
      </w:r>
      <w:r>
        <w:rPr>
          <w:rFonts w:hint="eastAsia"/>
        </w:rPr>
        <w:t>　　表 注射泵厂家（四） 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注射泵厂家（四） 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注射泵厂家（四） 注射泵销量、收入、价格（美元/件）及毛利率（2020-2025）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注射泵厂家（四）公司简介及主要业务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注射泵厂家（四）企业最新动态</w:t>
      </w:r>
      <w:r>
        <w:rPr>
          <w:rFonts w:hint="eastAsia"/>
        </w:rPr>
        <w:br/>
      </w:r>
      <w:r>
        <w:rPr>
          <w:rFonts w:hint="eastAsia"/>
        </w:rPr>
        <w:t>　　表 注射泵厂家（五） 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注射泵厂家（五） 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注射泵厂家（五） 注射泵销量、收入、价格（美元/件）及毛利率（2020-2025）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注射泵厂家（五）公司简介及主要业务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注射泵厂家（五）企业最新动态</w:t>
      </w:r>
      <w:r>
        <w:rPr>
          <w:rFonts w:hint="eastAsia"/>
        </w:rPr>
        <w:br/>
      </w:r>
      <w:r>
        <w:rPr>
          <w:rFonts w:hint="eastAsia"/>
        </w:rPr>
        <w:t>　　表 注射泵厂家（六） 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注射泵厂家（六） 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注射泵厂家（六） 注射泵销量、收入、价格（美元/件）及毛利率（2020-2025）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注射泵厂家（六）公司简介及主要业务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注射泵厂家（六）企业最新动态</w:t>
      </w:r>
      <w:r>
        <w:rPr>
          <w:rFonts w:hint="eastAsia"/>
        </w:rPr>
        <w:br/>
      </w:r>
      <w:r>
        <w:rPr>
          <w:rFonts w:hint="eastAsia"/>
        </w:rPr>
        <w:t>　　表 注射泵厂家（七） 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注射泵厂家（七） 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注射泵厂家（七） 注射泵销量、收入、价格（美元/件）及毛利率（2020-2025）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注射泵厂家（七）公司简介及主要业务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注射泵厂家（七）企业最新动态</w:t>
      </w:r>
      <w:r>
        <w:rPr>
          <w:rFonts w:hint="eastAsia"/>
        </w:rPr>
        <w:br/>
      </w:r>
      <w:r>
        <w:rPr>
          <w:rFonts w:hint="eastAsia"/>
        </w:rPr>
        <w:t>　　表 注射泵厂家（八） 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注射泵厂家（八） 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注射泵厂家（八） 注射泵销量、收入、价格（美元/件）及毛利率（2020-2025）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注射泵厂家（八）公司简介及主要业务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注射泵厂家（八）企业最新动态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全球不同产品类型注射泵销量（2020-2025）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全球不同产品类型注射泵销量市场份额（2020-2025）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全球不同产品类型注射泵销量预测（2025-2031）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全球不同产品类型注射泵销量市场份额预测（2025-2031）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全球不同产品类型注射泵收入（2020-2025）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全球不同产品类型注射泵收入市场份额（2020-2025）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全球不同产品类型注射泵收入预测（2025-2031）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全球不同类型注射泵收入市场份额预测（2025-2031）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全球不同应用注射泵销量（2020-2025年）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全球不同应用注射泵销量市场份额（2020-2025）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全球不同应用注射泵销量预测（2025-2031）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全球不同应用注射泵销量市场份额预测（2025-2031）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全球不同应用注射泵收入（2020-2025年）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全球不同应用注射泵收入市场份额（2020-2025）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全球不同应用注射泵收入预测（2025-2031）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全球不同应用注射泵收入市场份额预测（2025-2031）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注射泵上游原料供应商及联系方式列表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注射泵典型客户列表</w:t>
      </w:r>
      <w:r>
        <w:rPr>
          <w:rFonts w:hint="eastAsia"/>
        </w:rPr>
        <w:br/>
      </w:r>
      <w:r>
        <w:rPr>
          <w:rFonts w:hint="eastAsia"/>
        </w:rPr>
        <w:t>　　表 注射泵主要销售模式及销售渠道</w:t>
      </w:r>
      <w:r>
        <w:rPr>
          <w:rFonts w:hint="eastAsia"/>
        </w:rPr>
        <w:br/>
      </w:r>
      <w:r>
        <w:rPr>
          <w:rFonts w:hint="eastAsia"/>
        </w:rPr>
        <w:t>　　表 注射泵行业发展机遇及主要驱动因素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注射泵行业发展面临的风险</w:t>
      </w:r>
      <w:r>
        <w:rPr>
          <w:rFonts w:hint="eastAsia"/>
        </w:rPr>
        <w:br/>
      </w:r>
      <w:r>
        <w:rPr>
          <w:rFonts w:hint="eastAsia"/>
        </w:rPr>
        <w:t>　　表 注射泵行业政策分析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1536b432f4a17" w:history="1">
        <w:r>
          <w:rPr>
            <w:rStyle w:val="Hyperlink"/>
          </w:rPr>
          <w:t>2025-2031年全球与中国注射泵行业调研及市场前景预测报告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1536b432f4a17" w:history="1">
        <w:r>
          <w:rPr>
            <w:rStyle w:val="Hyperlink"/>
          </w:rPr>
          <w:t>https://www.20087.com/8/57/ZhuSheBengShiChangQianJing.html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热点：医用注射泵是什么病人用的、注射泵品牌、液体灌注泵、注射泵的作用和使用方法、注射泵价格、注射泵和输液泵的区别、注射泵图片、注射泵注意事项、注射泵使用方法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022bde313410f" w:history="1">
      <w:r>
        <w:rPr>
          <w:rStyle w:val="Hyperlink"/>
        </w:rPr>
        <w:t>2025-2031年全球与中国注射泵行业调研及市场前景预测报告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ZhuSheBengShiChangQianJing.html" TargetMode="External" Id="Rdfd1536b432f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ZhuSheBengShiChangQianJing.html" TargetMode="External" Id="R0bd022bde313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2025-02-03T04:08:00Z</dcterms:created>
  <dcterms:modified xsi:type="dcterms:W3CDTF">2025-02-03T05:08:00Z</dcterms:modified>
  <dc:subject>2025-2031年全球与中国注射泵行业调研及市场前景预测报告</dc:subject>
  <dc:title>2025-2031年全球与中国注射泵行业调研及市场前景预测报告</dc:title>
  <cp:keywords>2025-2031年全球与中国注射泵行业调研及市场前景预测报告</cp:keywords>
  <dc:description>2025-2031年全球与中国注射泵行业调研及市场前景预测报告</dc:description>
</cp:coreProperties>
</file>