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1a09e0b0c4458" w:history="1">
              <w:r>
                <w:rPr>
                  <w:rStyle w:val="Hyperlink"/>
                </w:rPr>
                <w:t>2025-2031年全球与中国电子触觉测试仪发展现状分析及市场前景预测报告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1a09e0b0c4458" w:history="1">
              <w:r>
                <w:rPr>
                  <w:rStyle w:val="Hyperlink"/>
                </w:rPr>
                <w:t>2025-2031年全球与中国电子触觉测试仪发展现状分析及市场前景预测报告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c1a09e0b0c4458" w:history="1">
                <w:r>
                  <w:rPr>
                    <w:rStyle w:val="Hyperlink"/>
                  </w:rPr>
                  <w:t>https://www.20087.com/8/17/DianZiChuJueCeShiYiHangYeFaZhanQianJing.html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触觉测试仪是一种用于测量材料表面摩擦系数、滑动阻力、粗糙度、弹性模量等物理特性参数的专业仪器，广泛应用于纺织、塑料、橡胶、汽车内饰、消费电子产品等行业中的质量控制与研发测试环节。电子触觉测试仪通常结合力传感器、位移控制模块和数据分析软件，能够模拟人手触摸过程并量化感知反馈。目前，市场上主流设备已具备较高精度与重复性，部分高端型号还可进行温度、湿度等环境变量调控。然而，由于不同材料对触感的感知机制存在差异，如何建立统一的评价体系仍是行业面临的挑战之一。</w:t>
      </w:r>
      <w:r>
        <w:rPr>
          <w:rFonts w:hint="eastAsia"/>
        </w:rPr>
        <w:br/>
      </w:r>
      <w:r>
        <w:rPr>
          <w:rFonts w:hint="eastAsia"/>
        </w:rPr>
        <w:t>　　未来，电子触觉测试仪将向多功能集成、微型化、智能化方向发展。柔性传感材料与纳米压阻技术的应用将推动设备向便携化、可穿戴化演进，拓展其在消费品现场检测中的适用性。同时，借助机器学习算法，设备将具备对复杂材质的自动分类与等级评定能力，提升测试结果的客观性与一致性。此外，随着个性化定制与感官营销策略的兴起，该类产品在产品研发、消费者偏好研究等领域的应用将进一步深化。国内企业可通过加强跨学科合作、完善数据库建设、优化人机交互界面等方式提升产品价值与市场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c1a09e0b0c4458" w:history="1">
        <w:r>
          <w:rPr>
            <w:rStyle w:val="Hyperlink"/>
          </w:rPr>
          <w:t>2025-2031年全球与中国电子触觉测试仪发展现状分析及市场前景预测报告</w:t>
        </w:r>
      </w:hyperlink>
      <w:r>
        <w:rPr>
          <w:rFonts w:hint="eastAsia"/>
        </w:rPr>
        <w:t>》基于国家统计局及相关协会的权威数据，系统研究了电子触觉测试仪行业的市场需求、市场规模及产业链现状，分析了电子触觉测试仪价格波动、细分市场动态及重点企业的经营表现，科学预测了电子触觉测试仪市场前景与发展趋势，揭示了潜在需求与投资机会，同时指出了电子触觉测试仪行业可能面临的风险。通过对电子触觉测试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电子触觉测试仪市场概述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按照不同产品类型，电子触觉测试仪主要可以分为如下几个类别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全球不同产品类型电子触觉测试仪销售额增长趋势2020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低力度型（90g范围）</w:t>
      </w:r>
      <w:r>
        <w:rPr>
          <w:rFonts w:hint="eastAsia"/>
        </w:rPr>
        <w:br/>
      </w:r>
      <w:r>
        <w:rPr>
          <w:rFonts w:hint="eastAsia"/>
        </w:rPr>
        <w:t>　　　　1.2.3 中力度型（800g范围）</w:t>
      </w:r>
      <w:r>
        <w:rPr>
          <w:rFonts w:hint="eastAsia"/>
        </w:rPr>
        <w:br/>
      </w:r>
      <w:r>
        <w:rPr>
          <w:rFonts w:hint="eastAsia"/>
        </w:rPr>
        <w:t>　　　　1.2.4 高力度型（1000g范围）</w:t>
      </w:r>
      <w:r>
        <w:rPr>
          <w:rFonts w:hint="eastAsia"/>
        </w:rPr>
        <w:br/>
      </w:r>
      <w:r>
        <w:rPr>
          <w:rFonts w:hint="eastAsia"/>
        </w:rPr>
        <w:t>　　1.3 从不同应用，电子触觉测试仪主要包括如下几个方面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全球不同应用电子触觉测试仪销售额增长趋势2020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行为学研究</w:t>
      </w:r>
      <w:r>
        <w:rPr>
          <w:rFonts w:hint="eastAsia"/>
        </w:rPr>
        <w:br/>
      </w:r>
      <w:r>
        <w:rPr>
          <w:rFonts w:hint="eastAsia"/>
        </w:rPr>
        <w:t>　　　　1.3.3 神经科学研究</w:t>
      </w:r>
      <w:r>
        <w:rPr>
          <w:rFonts w:hint="eastAsia"/>
        </w:rPr>
        <w:br/>
      </w:r>
      <w:r>
        <w:rPr>
          <w:rFonts w:hint="eastAsia"/>
        </w:rPr>
        <w:t>　　　　1.3.4 药物研发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电子触觉测试仪行业背景、发展历史、现状及趋势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电子触觉测试仪行业目前现状分析</w:t>
      </w:r>
      <w:r>
        <w:rPr>
          <w:rFonts w:hint="eastAsia"/>
        </w:rPr>
        <w:br/>
      </w:r>
      <w:r>
        <w:rPr>
          <w:rFonts w:hint="eastAsia"/>
        </w:rPr>
        <w:t>　　　　1.4.2 电子触觉测试仪发展趋势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全球电子触觉测试仪总体规模分析</w:t>
      </w:r>
      <w:r>
        <w:rPr>
          <w:rFonts w:hint="eastAsia"/>
        </w:rPr>
        <w:br/>
      </w:r>
      <w:r>
        <w:rPr>
          <w:rFonts w:hint="eastAsia"/>
        </w:rPr>
        <w:t>　　2.1 全球电子触觉测试仪供需现状及预测（2020-2031）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全球电子触觉测试仪产能、产量、产能利用率及发展趋势（2020-2031）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全球电子触觉测试仪产量、需求量及发展趋势（2020-2031）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全球主要地区电子触觉测试仪产量及发展趋势（2020-2031）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全球主要地区电子触觉测试仪产量（2020-2025）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全球主要地区电子触觉测试仪产量（2026-2031）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全球主要地区电子触觉测试仪产量市场份额（2020-2031）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中国电子触觉测试仪供需现状及预测（2020-2031）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中国电子触觉测试仪产能、产量、产能利用率及发展趋势（2020-2031）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中国电子触觉测试仪产量、市场需求量及发展趋势（2020-2031）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全球电子触觉测试仪销量及销售额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全球市场电子触觉测试仪销售额（2020-2031）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全球市场电子触觉测试仪销量（2020-2031）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全球市场电子触觉测试仪价格趋势（2020-2031）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全球电子触觉测试仪主要地区分析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全球主要地区电子触觉测试仪市场规模分析：2020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全球主要地区电子触觉测试仪销售收入及市场份额（2020-2025年）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全球主要地区电子触觉测试仪销售收入预测（2026-2031年）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全球主要地区电子触觉测试仪销量分析：2020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全球主要地区电子触觉测试仪销量及市场份额（2020-2025年）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全球主要地区电子触觉测试仪销量及市场份额预测（2026-2031）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北美市场电子触觉测试仪销量、收入及增长率（2020-2031）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欧洲市场电子触觉测试仪销量、收入及增长率（2020-2031）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中国市场电子触觉测试仪销量、收入及增长率（2020-2031）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日本市场电子触觉测试仪销量、收入及增长率（2020-2031）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东南亚市场电子触觉测试仪销量、收入及增长率（2020-2031）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印度市场电子触觉测试仪销量、收入及增长率（2020-2031）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全球市场主要厂商电子触觉测试仪产能市场份额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全球市场主要厂商电子触觉测试仪销量（2020-2025）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全球市场主要厂商电子触觉测试仪销量（2020-2025）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全球市场主要厂商电子触觉测试仪销售收入（2020-2025）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全球市场主要厂商电子触觉测试仪销售价格（2020-2025）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2024年全球主要生产商电子触觉测试仪收入排名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中国市场主要厂商电子触觉测试仪销量（2020-2025）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中国市场主要厂商电子触觉测试仪销量（2020-2025）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中国市场主要厂商电子触觉测试仪销售收入（2020-2025）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2024年中国主要生产商电子触觉测试仪收入排名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中国市场主要厂商电子触觉测试仪销售价格（2020-2025）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全球主要厂商电子触觉测试仪总部及产地分布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全球主要厂商成立时间及电子触觉测试仪商业化日期</w:t>
      </w:r>
      <w:r>
        <w:rPr>
          <w:rFonts w:hint="eastAsia"/>
        </w:rPr>
        <w:br/>
      </w:r>
      <w:r>
        <w:rPr>
          <w:rFonts w:hint="eastAsia"/>
        </w:rPr>
        <w:t>　　4.6 全球主要厂商电子触觉测试仪产品类型及应用</w:t>
      </w:r>
      <w:r>
        <w:rPr>
          <w:rFonts w:hint="eastAsia"/>
        </w:rPr>
        <w:br/>
      </w:r>
      <w:r>
        <w:rPr>
          <w:rFonts w:hint="eastAsia"/>
        </w:rPr>
        <w:t>　　4.7 电子触觉测试仪行业集中度、竞争程度分析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电子触觉测试仪行业集中度分析：2024年全球Top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全球电子触觉测试仪第一梯队、第二梯队和第三梯队生产商（品牌）及市场份额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重点企业（1）基本信息、电子触觉测试仪生产基地、销售区域、竞争对手及市场地位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电子触觉测试仪产品规格、参数及市场应用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电子触觉测试仪销量、收入、价格及毛利率（2020-2025）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重点企业（2）基本信息、电子触觉测试仪生产基地、销售区域、竞争对手及市场地位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电子触觉测试仪产品规格、参数及市场应用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电子触觉测试仪销量、收入、价格及毛利率（2020-2025）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重点企业（3）基本信息、电子触觉测试仪生产基地、销售区域、竞争对手及市场地位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电子触觉测试仪产品规格、参数及市场应用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电子触觉测试仪销量、收入、价格及毛利率（2020-2025）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重点企业（4）基本信息、电子触觉测试仪生产基地、销售区域、竞争对手及市场地位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电子触觉测试仪产品规格、参数及市场应用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电子触觉测试仪销量、收入、价格及毛利率（2020-2025）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重点企业（5）基本信息、电子触觉测试仪生产基地、销售区域、竞争对手及市场地位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电子触觉测试仪产品规格、参数及市场应用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电子触觉测试仪销量、收入、价格及毛利率（2020-2025）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重点企业（6）基本信息、电子触觉测试仪生产基地、销售区域、竞争对手及市场地位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电子触觉测试仪产品规格、参数及市场应用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电子触觉测试仪销量、收入、价格及毛利率（2020-2025）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重点企业（7）基本信息、电子触觉测试仪生产基地、销售区域、竞争对手及市场地位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电子触觉测试仪产品规格、参数及市场应用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电子触觉测试仪销量、收入、价格及毛利率（2020-2025）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重点企业（8）基本信息、电子触觉测试仪生产基地、销售区域、竞争对手及市场地位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电子触觉测试仪产品规格、参数及市场应用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电子触觉测试仪销量、收入、价格及毛利率（2020-2025）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不同产品类型电子触觉测试仪分析</w:t>
      </w:r>
      <w:r>
        <w:rPr>
          <w:rFonts w:hint="eastAsia"/>
        </w:rPr>
        <w:br/>
      </w:r>
      <w:r>
        <w:rPr>
          <w:rFonts w:hint="eastAsia"/>
        </w:rPr>
        <w:t>　　6.1 全球不同产品类型电子触觉测试仪销量（2020-2031）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全球不同产品类型电子触觉测试仪销量及市场份额（2020-2025）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全球不同产品类型电子触觉测试仪销量预测（2026-2031）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全球不同产品类型电子触觉测试仪收入（2020-2031）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全球不同产品类型电子触觉测试仪收入及市场份额（2020-2025）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全球不同产品类型电子触觉测试仪收入预测（2026-2031）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全球不同产品类型电子触觉测试仪价格走势（2020-2031）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不同应用电子触觉测试仪分析</w:t>
      </w:r>
      <w:r>
        <w:rPr>
          <w:rFonts w:hint="eastAsia"/>
        </w:rPr>
        <w:br/>
      </w:r>
      <w:r>
        <w:rPr>
          <w:rFonts w:hint="eastAsia"/>
        </w:rPr>
        <w:t>　　7.1 全球不同应用电子触觉测试仪销量（2020-2031）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全球不同应用电子触觉测试仪销量及市场份额（2020-2025）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全球不同应用电子触觉测试仪销量预测（2026-2031）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全球不同应用电子触觉测试仪收入（2020-2031）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全球不同应用电子触觉测试仪收入及市场份额（2020-2025）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全球不同应用电子触觉测试仪收入预测（2026-2031）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全球不同应用电子触觉测试仪价格走势（2020-2031）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电子触觉测试仪产业链分析</w:t>
      </w:r>
      <w:r>
        <w:rPr>
          <w:rFonts w:hint="eastAsia"/>
        </w:rPr>
        <w:br/>
      </w:r>
      <w:r>
        <w:rPr>
          <w:rFonts w:hint="eastAsia"/>
        </w:rPr>
        <w:t>　　8.2 电子触觉测试仪工艺制造技术分析</w:t>
      </w:r>
      <w:r>
        <w:rPr>
          <w:rFonts w:hint="eastAsia"/>
        </w:rPr>
        <w:br/>
      </w:r>
      <w:r>
        <w:rPr>
          <w:rFonts w:hint="eastAsia"/>
        </w:rPr>
        <w:t>　　8.3 电子触觉测试仪产业上游供应分析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电子触觉测试仪下游客户分析</w:t>
      </w:r>
      <w:r>
        <w:rPr>
          <w:rFonts w:hint="eastAsia"/>
        </w:rPr>
        <w:br/>
      </w:r>
      <w:r>
        <w:rPr>
          <w:rFonts w:hint="eastAsia"/>
        </w:rPr>
        <w:t>　　8.5 电子触觉测试仪销售渠道分析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电子触觉测试仪行业发展机遇及主要驱动因素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电子触觉测试仪行业发展面临的风险</w:t>
      </w:r>
      <w:r>
        <w:rPr>
          <w:rFonts w:hint="eastAsia"/>
        </w:rPr>
        <w:br/>
      </w:r>
      <w:r>
        <w:rPr>
          <w:rFonts w:hint="eastAsia"/>
        </w:rPr>
        <w:t>　　9.3 电子触觉测试仪行业政策分析</w:t>
      </w:r>
      <w:r>
        <w:rPr>
          <w:rFonts w:hint="eastAsia"/>
        </w:rPr>
        <w:br/>
      </w:r>
      <w:r>
        <w:rPr>
          <w:rFonts w:hint="eastAsia"/>
        </w:rPr>
        <w:t>　　9.4 电子触觉测试仪中国企业SWOT分析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全球不同产品类型电子触觉测试仪销售额增长（CAGR）趋势2020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电子触觉测试仪行业目前发展现状</w:t>
      </w:r>
      <w:r>
        <w:rPr>
          <w:rFonts w:hint="eastAsia"/>
        </w:rPr>
        <w:br/>
      </w:r>
      <w:r>
        <w:rPr>
          <w:rFonts w:hint="eastAsia"/>
        </w:rPr>
        <w:t>　　表 4： 电子触觉测试仪发展趋势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全球主要地区电子触觉测试仪产量增速（CAGR）：（2020 VS 2024 VS 2031）&amp;（套）</w:t>
      </w:r>
      <w:r>
        <w:rPr>
          <w:rFonts w:hint="eastAsia"/>
        </w:rPr>
        <w:br/>
      </w:r>
      <w:r>
        <w:rPr>
          <w:rFonts w:hint="eastAsia"/>
        </w:rPr>
        <w:t>　　表 6： 全球主要地区电子触觉测试仪产量（2020-2025）&amp;（套）</w:t>
      </w:r>
      <w:r>
        <w:rPr>
          <w:rFonts w:hint="eastAsia"/>
        </w:rPr>
        <w:br/>
      </w:r>
      <w:r>
        <w:rPr>
          <w:rFonts w:hint="eastAsia"/>
        </w:rPr>
        <w:t>　　表 7： 全球主要地区电子触觉测试仪产量（2026-2031）&amp;（套）</w:t>
      </w:r>
      <w:r>
        <w:rPr>
          <w:rFonts w:hint="eastAsia"/>
        </w:rPr>
        <w:br/>
      </w:r>
      <w:r>
        <w:rPr>
          <w:rFonts w:hint="eastAsia"/>
        </w:rPr>
        <w:t>　　表 8： 全球主要地区电子触觉测试仪产量市场份额（2020-2025）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全球主要地区电子触觉测试仪产量（2026-2031）&amp;（套）</w:t>
      </w:r>
      <w:r>
        <w:rPr>
          <w:rFonts w:hint="eastAsia"/>
        </w:rPr>
        <w:br/>
      </w:r>
      <w:r>
        <w:rPr>
          <w:rFonts w:hint="eastAsia"/>
        </w:rPr>
        <w:t>　　表 10： 全球主要地区电子触觉测试仪销售收入增速：（2020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全球主要地区电子触觉测试仪销售收入（2020-2025）&amp;（百万美元）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全球主要地区电子触觉测试仪销售收入市场份额（2020-2025）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全球主要地区电子触觉测试仪收入（2026-2031）&amp;（百万美元）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全球主要地区电子触觉测试仪收入市场份额（2026-2031）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全球主要地区电子触觉测试仪销量（套）：2020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全球主要地区电子触觉测试仪销量（2020-2025）&amp;（套）</w:t>
      </w:r>
      <w:r>
        <w:rPr>
          <w:rFonts w:hint="eastAsia"/>
        </w:rPr>
        <w:br/>
      </w:r>
      <w:r>
        <w:rPr>
          <w:rFonts w:hint="eastAsia"/>
        </w:rPr>
        <w:t>　　表 17： 全球主要地区电子触觉测试仪销量市场份额（2020-2025）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全球主要地区电子触觉测试仪销量（2026-2031）&amp;（套）</w:t>
      </w:r>
      <w:r>
        <w:rPr>
          <w:rFonts w:hint="eastAsia"/>
        </w:rPr>
        <w:br/>
      </w:r>
      <w:r>
        <w:rPr>
          <w:rFonts w:hint="eastAsia"/>
        </w:rPr>
        <w:t>　　表 19： 全球主要地区电子触觉测试仪销量份额（2026-2031）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全球市场主要厂商电子触觉测试仪产能（2024-2025）&amp;（套）</w:t>
      </w:r>
      <w:r>
        <w:rPr>
          <w:rFonts w:hint="eastAsia"/>
        </w:rPr>
        <w:br/>
      </w:r>
      <w:r>
        <w:rPr>
          <w:rFonts w:hint="eastAsia"/>
        </w:rPr>
        <w:t>　　表 21： 全球市场主要厂商电子触觉测试仪销量（2020-2025）&amp;（套）</w:t>
      </w:r>
      <w:r>
        <w:rPr>
          <w:rFonts w:hint="eastAsia"/>
        </w:rPr>
        <w:br/>
      </w:r>
      <w:r>
        <w:rPr>
          <w:rFonts w:hint="eastAsia"/>
        </w:rPr>
        <w:t>　　表 22： 全球市场主要厂商电子触觉测试仪销量市场份额（2020-2025）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全球市场主要厂商电子触觉测试仪销售收入（2020-2025）&amp;（百万美元）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全球市场主要厂商电子触觉测试仪销售收入市场份额（2020-2025）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全球市场主要厂商电子触觉测试仪销售价格（2020-2025）&amp;（千美元/套）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2024年全球主要生产商电子触觉测试仪收入排名（百万美元）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中国市场主要厂商电子触觉测试仪销量（2020-2025）&amp;（套）</w:t>
      </w:r>
      <w:r>
        <w:rPr>
          <w:rFonts w:hint="eastAsia"/>
        </w:rPr>
        <w:br/>
      </w:r>
      <w:r>
        <w:rPr>
          <w:rFonts w:hint="eastAsia"/>
        </w:rPr>
        <w:t>　　表 28： 中国市场主要厂商电子触觉测试仪销量市场份额（2020-2025）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中国市场主要厂商电子触觉测试仪销售收入（2020-2025）&amp;（百万美元）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中国市场主要厂商电子触觉测试仪销售收入市场份额（2020-2025）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2024年中国主要生产商电子触觉测试仪收入排名（百万美元）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中国市场主要厂商电子触觉测试仪销售价格（2020-2025）&amp;（千美元/套）</w:t>
      </w:r>
      <w:r>
        <w:rPr>
          <w:rFonts w:hint="eastAsia"/>
        </w:rPr>
        <w:br/>
      </w:r>
      <w:r>
        <w:rPr>
          <w:rFonts w:hint="eastAsia"/>
        </w:rPr>
        <w:t>　　表 33： 全球主要厂商电子触觉测试仪总部及产地分布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全球主要厂商成立时间及电子触觉测试仪商业化日期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全球主要厂商电子触觉测试仪产品类型及应用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2024年全球电子触觉测试仪主要厂商市场地位（第一梯队、第二梯队和第三梯队）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全球电子触觉测试仪市场投资、并购等现状分析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电子触觉测试仪生产基地、销售区域、竞争对手及市场地位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电子触觉测试仪产品规格、参数及市场应用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电子触觉测试仪销量（套）、收入（百万美元）、价格（千美元/套）及毛利率（2020-2025）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电子触觉测试仪生产基地、销售区域、竞争对手及市场地位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电子触觉测试仪产品规格、参数及市场应用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电子触觉测试仪销量（套）、收入（百万美元）、价格（千美元/套）及毛利率（2020-2025）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电子触觉测试仪生产基地、销售区域、竞争对手及市场地位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电子触觉测试仪产品规格、参数及市场应用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电子触觉测试仪销量（套）、收入（百万美元）、价格（千美元/套）及毛利率（2020-2025）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电子触觉测试仪生产基地、销售区域、竞争对手及市场地位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电子触觉测试仪产品规格、参数及市场应用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电子触觉测试仪销量（套）、收入（百万美元）、价格（千美元/套）及毛利率（2020-2025）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电子触觉测试仪生产基地、销售区域、竞争对手及市场地位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电子触觉测试仪产品规格、参数及市场应用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电子触觉测试仪销量（套）、收入（百万美元）、价格（千美元/套）及毛利率（2020-2025）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电子触觉测试仪生产基地、销售区域、竞争对手及市场地位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电子触觉测试仪产品规格、参数及市场应用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电子触觉测试仪销量（套）、收入（百万美元）、价格（千美元/套）及毛利率（2020-2025）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电子触觉测试仪生产基地、销售区域、竞争对手及市场地位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电子触觉测试仪产品规格、参数及市场应用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电子触觉测试仪销量（套）、收入（百万美元）、价格（千美元/套）及毛利率（2020-2025）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电子触觉测试仪生产基地、销售区域、竞争对手及市场地位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电子触觉测试仪产品规格、参数及市场应用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电子触觉测试仪销量（套）、收入（百万美元）、价格（千美元/套）及毛利率（2020-2025）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全球不同产品类型电子触觉测试仪销量（2020-2025年）&amp;（套）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79： 全球不同产品类型电子触觉测试仪销量市场份额（2020-2025）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全球不同产品类型电子触觉测试仪销量预测（2026-2031）&amp;（套）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全球市场不同产品类型电子触觉测试仪销量市场份额预测（2026-2031）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全球不同产品类型电子触觉测试仪收入（2020-2025年）&amp;（百万美元）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全球不同产品类型电子触觉测试仪收入市场份额（2020-2025）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全球不同产品类型电子触觉测试仪收入预测（2026-2031）&amp;（百万美元）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全球不同产品类型电子触觉测试仪收入市场份额预测（2026-2031）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全球不同应用电子触觉测试仪销量（2020-2025年）&amp;（套）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87： 全球不同应用电子触觉测试仪销量市场份额（2020-2025）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全球不同应用电子触觉测试仪销量预测（2026-2031）&amp;（套）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89： 全球市场不同应用电子触觉测试仪销量市场份额预测（2026-2031）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全球不同应用电子触觉测试仪收入（2020-2025年）&amp;（百万美元）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全球不同应用电子触觉测试仪收入市场份额（2020-2025）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全球不同应用电子触觉测试仪收入预测（2026-2031）&amp;（百万美元）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全球不同应用电子触觉测试仪收入市场份额预测（2026-2031）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电子触觉测试仪上游原料供应商及联系方式列表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电子触觉测试仪典型客户列表</w:t>
      </w:r>
      <w:r>
        <w:rPr>
          <w:rFonts w:hint="eastAsia"/>
        </w:rPr>
        <w:br/>
      </w:r>
      <w:r>
        <w:rPr>
          <w:rFonts w:hint="eastAsia"/>
        </w:rPr>
        <w:t>　　表 96： 电子触觉测试仪主要销售模式及销售渠道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电子触觉测试仪行业发展机遇及主要驱动因素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电子触觉测试仪行业发展面临的风险</w:t>
      </w:r>
      <w:r>
        <w:rPr>
          <w:rFonts w:hint="eastAsia"/>
        </w:rPr>
        <w:br/>
      </w:r>
      <w:r>
        <w:rPr>
          <w:rFonts w:hint="eastAsia"/>
        </w:rPr>
        <w:t>　　表 99： 电子触觉测试仪行业政策分析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电子触觉测试仪产品图片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全球不同产品类型电子触觉测试仪销售额2020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全球不同产品类型电子触觉测试仪市场份额2024 &amp; 2031</w:t>
      </w:r>
      <w:r>
        <w:rPr>
          <w:rFonts w:hint="eastAsia"/>
        </w:rPr>
        <w:br/>
      </w:r>
      <w:r>
        <w:rPr>
          <w:rFonts w:hint="eastAsia"/>
        </w:rPr>
        <w:t>　　图 4： 低力度型（90g范围）产品图片</w:t>
      </w:r>
      <w:r>
        <w:rPr>
          <w:rFonts w:hint="eastAsia"/>
        </w:rPr>
        <w:br/>
      </w:r>
      <w:r>
        <w:rPr>
          <w:rFonts w:hint="eastAsia"/>
        </w:rPr>
        <w:t>　　图 5： 中力度型（800g范围）产品图片</w:t>
      </w:r>
      <w:r>
        <w:rPr>
          <w:rFonts w:hint="eastAsia"/>
        </w:rPr>
        <w:br/>
      </w:r>
      <w:r>
        <w:rPr>
          <w:rFonts w:hint="eastAsia"/>
        </w:rPr>
        <w:t>　　图 6： 高力度型（1000g范围）产品图片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全球不同应用电子触觉测试仪市场份额2024 &amp; 2031</w:t>
      </w:r>
      <w:r>
        <w:rPr>
          <w:rFonts w:hint="eastAsia"/>
        </w:rPr>
        <w:br/>
      </w:r>
      <w:r>
        <w:rPr>
          <w:rFonts w:hint="eastAsia"/>
        </w:rPr>
        <w:t>　　图 9： 行为学研究</w:t>
      </w:r>
      <w:r>
        <w:rPr>
          <w:rFonts w:hint="eastAsia"/>
        </w:rPr>
        <w:br/>
      </w:r>
      <w:r>
        <w:rPr>
          <w:rFonts w:hint="eastAsia"/>
        </w:rPr>
        <w:t>　　图 10： 神经科学研究</w:t>
      </w:r>
      <w:r>
        <w:rPr>
          <w:rFonts w:hint="eastAsia"/>
        </w:rPr>
        <w:br/>
      </w:r>
      <w:r>
        <w:rPr>
          <w:rFonts w:hint="eastAsia"/>
        </w:rPr>
        <w:t>　　图 11： 药物研发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全球电子触觉测试仪产能、产量、产能利用率及发展趋势（2020-2031）&amp;（套）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14： 全球电子触觉测试仪产量、需求量及发展趋势（2020-2031）&amp;（套）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15： 全球主要地区电子触觉测试仪产量（2020 VS 2024 VS 2031）&amp;（套）</w:t>
      </w:r>
      <w:r>
        <w:rPr>
          <w:rFonts w:hint="eastAsia"/>
        </w:rPr>
        <w:br/>
      </w:r>
      <w:r>
        <w:rPr>
          <w:rFonts w:hint="eastAsia"/>
        </w:rPr>
        <w:t>　　图 16： 全球主要地区电子触觉测试仪产量市场份额（2020-2031）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中国电子触觉测试仪产能、产量、产能利用率及发展趋势（2020-2031）&amp;（套）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18： 中国电子触觉测试仪产量、市场需求量及发展趋势（2020-2031）&amp;（套）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19： 全球电子触觉测试仪市场销售额及增长率：（2020-2031）&amp;（百万美元）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全球市场电子触觉测试仪市场规模：2020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全球市场电子触觉测试仪销量及增长率（2020-2031）&amp;（套）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22： 全球市场电子触觉测试仪价格趋势（2020-2031）&amp;（千美元/套）</w:t>
      </w:r>
      <w:r>
        <w:rPr>
          <w:rFonts w:hint="eastAsia"/>
        </w:rPr>
        <w:br/>
      </w:r>
      <w:r>
        <w:rPr>
          <w:rFonts w:hint="eastAsia"/>
        </w:rPr>
        <w:t>　　图 23： 全球主要地区电子触觉测试仪销售收入（2020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全球主要地区电子触觉测试仪销售收入市场份额（2020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北美市场电子触觉测试仪销量及增长率（2020-2031）&amp;（套）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26： 北美市场电子触觉测试仪收入及增长率（2020-2031）&amp;（百万美元）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欧洲市场电子触觉测试仪销量及增长率（2020-2031）&amp;（套）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28： 欧洲市场电子触觉测试仪收入及增长率（2020-2031）&amp;（百万美元）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中国市场电子触觉测试仪销量及增长率（2020-2031）&amp;（套）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30： 中国市场电子触觉测试仪收入及增长率（2020-2031）&amp;（百万美元）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日本市场电子触觉测试仪销量及增长率（2020-2031）&amp;（套）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32： 日本市场电子触觉测试仪收入及增长率（2020-2031）&amp;（百万美元）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东南亚市场电子触觉测试仪销量及增长率（2020-2031）&amp;（套）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34： 东南亚市场电子触觉测试仪收入及增长率（2020-2031）&amp;（百万美元）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印度市场电子触觉测试仪销量及增长率（2020-2031）&amp;（套）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36： 印度市场电子触觉测试仪收入及增长率（2020-2031）&amp;（百万美元）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2024年全球市场主要厂商电子触觉测试仪销量市场份额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2024年全球市场主要厂商电子触觉测试仪收入市场份额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2024年中国市场主要厂商电子触觉测试仪销量市场份额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2024年中国市场主要厂商电子触觉测试仪收入市场份额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2024年全球前五大生产商电子触觉测试仪市场份额</w:t>
      </w:r>
      <w:r>
        <w:rPr>
          <w:rFonts w:hint="eastAsia"/>
        </w:rPr>
        <w:br/>
      </w:r>
      <w:r>
        <w:rPr>
          <w:rFonts w:hint="eastAsia"/>
        </w:rPr>
        <w:t>　　图 42： 2024年全球电子触觉测试仪第一梯队、第二梯队和第三梯队厂商及市场份额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全球不同产品类型电子触觉测试仪价格走势（2020-2031）&amp;（千美元/套）</w:t>
      </w:r>
      <w:r>
        <w:rPr>
          <w:rFonts w:hint="eastAsia"/>
        </w:rPr>
        <w:br/>
      </w:r>
      <w:r>
        <w:rPr>
          <w:rFonts w:hint="eastAsia"/>
        </w:rPr>
        <w:t>　　图 44： 全球不同应用电子触觉测试仪价格走势（2020-2031）&amp;（千美元/套）</w:t>
      </w:r>
      <w:r>
        <w:rPr>
          <w:rFonts w:hint="eastAsia"/>
        </w:rPr>
        <w:br/>
      </w:r>
      <w:r>
        <w:rPr>
          <w:rFonts w:hint="eastAsia"/>
        </w:rPr>
        <w:t>　　图 45： 电子触觉测试仪产业链</w:t>
      </w:r>
      <w:r>
        <w:rPr>
          <w:rFonts w:hint="eastAsia"/>
        </w:rPr>
        <w:br/>
      </w:r>
      <w:r>
        <w:rPr>
          <w:rFonts w:hint="eastAsia"/>
        </w:rPr>
        <w:t>　　图 46： 电子触觉测试仪中国企业SWOT分析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1a09e0b0c4458" w:history="1">
        <w:r>
          <w:rPr>
            <w:rStyle w:val="Hyperlink"/>
          </w:rPr>
          <w:t>2025-2031年全球与中国电子触觉测试仪发展现状分析及市场前景预测报告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c1a09e0b0c4458" w:history="1">
        <w:r>
          <w:rPr>
            <w:rStyle w:val="Hyperlink"/>
          </w:rPr>
          <w:t>https://www.20087.com/8/17/DianZiChuJueCeShiYiHangYeFaZhanQianJing.html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67f0f6c7b49a0" w:history="1">
      <w:r>
        <w:rPr>
          <w:rStyle w:val="Hyperlink"/>
        </w:rPr>
        <w:t>2025-2031年全球与中国电子触觉测试仪发展现状分析及市场前景预测报告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DianZiChuJueCeShiYiHangYeFaZhanQianJing.html" TargetMode="External" Id="Rb9c1a09e0b0c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DianZiChuJueCeShiYiHangYeFaZhanQianJing.html" TargetMode="External" Id="R06a67f0f6c7b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2025-05-19T02:30:35Z</dcterms:created>
  <dcterms:modified xsi:type="dcterms:W3CDTF">2025-05-19T03:30:35Z</dcterms:modified>
  <dc:subject>2025-2031年全球与中国电子触觉测试仪发展现状分析及市场前景预测报告</dc:subject>
  <dc:title>2025-2031年全球与中国电子触觉测试仪发展现状分析及市场前景预测报告</dc:title>
  <cp:keywords>2025-2031年全球与中国电子触觉测试仪发展现状分析及市场前景预测报告</cp:keywords>
  <dc:description>2025-2031年全球与中国电子触觉测试仪发展现状分析及市场前景预测报告</dc:description>
</cp:coreProperties>
</file>