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f157e7f804c78" w:history="1">
              <w:r>
                <w:rPr>
                  <w:rStyle w:val="Hyperlink"/>
                </w:rPr>
                <w:t>2024-2030年中国新冠病毒核酸检测试剂盒行业现状与发展趋势预测报告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f157e7f804c78" w:history="1">
              <w:r>
                <w:rPr>
                  <w:rStyle w:val="Hyperlink"/>
                </w:rPr>
                <w:t>2024-2030年中国新冠病毒核酸检测试剂盒行业现状与发展趋势预测报告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f157e7f804c78" w:history="1">
                <w:r>
                  <w:rPr>
                    <w:rStyle w:val="Hyperlink"/>
                  </w:rPr>
                  <w:t>https://www.20087.com/9/07/XinGuanBingDuHeSuanJianCeShiJiHeHangYeQuShi.html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冠病毒核酸检测试剂盒是一种用于检测新型冠状病毒RNA的试剂盒，广泛应用于公共卫生、医院和科研机构等领域。自新冠疫情爆发以来，新冠病毒核酸检测试剂盒的市场需求急剧增加。目前，全球新冠病毒核酸检测试剂盒市场呈现出快速增长的态势，主要得益于全球疫情防控的需要和医疗技术的进步。生产企业通过不断优化试剂盒的设计和生产流程，提高检测的准确性和速度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新冠病毒核酸检测试剂盒将朝着更加快速化、精准化和智能化的方向发展。快速化方面，试剂盒将通过改进检测技术和工艺，进一步提升检测速度，满足快速筛查的需求。精准化方面，试剂盒将通过优化引物设计和检测方法，提高检测的准确性和特异性，减少假阳性和假阴性的发生。智能化方面，试剂盒将配备传感器和数据分析系统，实现自动监测和智能分析，提升检测的效率和可靠性。企业将通过持续的研发和创新，推动新冠病毒核酸检测试剂盒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f157e7f804c78" w:history="1">
        <w:r>
          <w:rPr>
            <w:rStyle w:val="Hyperlink"/>
          </w:rPr>
          <w:t>2024-2030年中国新冠病毒核酸检测试剂盒行业现状与发展趋势预测报告</w:t>
        </w:r>
      </w:hyperlink>
      <w:r>
        <w:rPr>
          <w:rFonts w:hint="eastAsia"/>
        </w:rPr>
        <w:t>》专业、系统地分析了新冠病毒核酸检测试剂盒行业现状，包括市场需求、市场规模及价格动态，全面梳理了新冠病毒核酸检测试剂盒产业链结构，并对新冠病毒核酸检测试剂盒细分市场进行了探究。新冠病毒核酸检测试剂盒报告基于详实数据，科学预测了新冠病毒核酸检测试剂盒市场发展前景和发展趋势，同时剖析了新冠病毒核酸检测试剂盒品牌竞争、市场集中度以及重点企业的市场地位。在识别风险与机遇的基础上，新冠病毒核酸检测试剂盒报告提出了针对性的发展策略和建议。新冠病毒核酸检测试剂盒报告为新冠病毒核酸检测试剂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新冠病毒核酸检测试剂盒市场概述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按照不同产品类型，新冠病毒核酸检测试剂盒主要可以分为如下几个类别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不同类型新冠病毒核酸检测试剂盒增长趋势2022 vs 2023</w:t>
      </w:r>
      <w:r>
        <w:rPr>
          <w:rFonts w:hint="eastAsia"/>
        </w:rPr>
        <w:br/>
      </w:r>
      <w:r>
        <w:rPr>
          <w:rFonts w:hint="eastAsia"/>
        </w:rPr>
        <w:t>　　　　1.2.2 核酸检测试剂盒</w:t>
      </w:r>
      <w:r>
        <w:rPr>
          <w:rFonts w:hint="eastAsia"/>
        </w:rPr>
        <w:br/>
      </w:r>
      <w:r>
        <w:rPr>
          <w:rFonts w:hint="eastAsia"/>
        </w:rPr>
        <w:t>　　　　1.2.3 抗体检测试剂盒</w:t>
      </w:r>
      <w:r>
        <w:rPr>
          <w:rFonts w:hint="eastAsia"/>
        </w:rPr>
        <w:br/>
      </w:r>
      <w:r>
        <w:rPr>
          <w:rFonts w:hint="eastAsia"/>
        </w:rPr>
        <w:t>　　1.3 从不同应用，新冠病毒核酸检测试剂盒主要包括如下几个方面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科学研究</w:t>
      </w:r>
      <w:r>
        <w:rPr>
          <w:rFonts w:hint="eastAsia"/>
        </w:rPr>
        <w:br/>
      </w:r>
      <w:r>
        <w:rPr>
          <w:rFonts w:hint="eastAsia"/>
        </w:rPr>
        <w:t>　　　　1.3.3 诊断中心</w:t>
      </w:r>
      <w:r>
        <w:rPr>
          <w:rFonts w:hint="eastAsia"/>
        </w:rPr>
        <w:br/>
      </w:r>
      <w:r>
        <w:rPr>
          <w:rFonts w:hint="eastAsia"/>
        </w:rPr>
        <w:t>　　1.4 中国新冠病毒核酸检测试剂盒发展现状及未来趋势（2018-2023年）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中国市场新冠病毒核酸检测试剂盒销量规模及增长率（2018-2023年）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中国市场新冠病毒核酸检测试剂盒销量及增长率（2018-2023年）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中国市场主要新冠病毒核酸检测试剂盒厂商分析</w:t>
      </w:r>
      <w:r>
        <w:rPr>
          <w:rFonts w:hint="eastAsia"/>
        </w:rPr>
        <w:br/>
      </w:r>
      <w:r>
        <w:rPr>
          <w:rFonts w:hint="eastAsia"/>
        </w:rPr>
        <w:t>　　2.1 中国市场主要厂商新冠病毒核酸检测试剂盒销量、收入及市场份额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中国市场主要厂商新冠病毒核酸检测试剂盒销量（2018-2023年）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中国市场主要厂商新冠病毒核酸检测试剂盒收入（2018-2023年）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2024年中国市场主要厂商新冠病毒核酸检测试剂盒收入排名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中国市场主要厂商新冠病毒核酸检测试剂盒价格（2018-2023年）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中国市场主要厂商新冠病毒核酸检测试剂盒产地分布及商业化日期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2.3 新冠病毒核酸检测试剂盒行业集中度、竞争程度分析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新冠病毒核酸检测试剂盒行业集中度分析：中国Top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中国新冠病毒核酸检测试剂盒第一梯队、第二梯队和第三梯队厂商（品牌）及市场份额（2022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主要新冠病毒核酸检测试剂盒企业采访及观点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中国主要地区新冠病毒核酸检测试剂盒分析</w:t>
      </w:r>
      <w:r>
        <w:rPr>
          <w:rFonts w:hint="eastAsia"/>
        </w:rPr>
        <w:br/>
      </w:r>
      <w:r>
        <w:rPr>
          <w:rFonts w:hint="eastAsia"/>
        </w:rPr>
        <w:t>　　3.1 中国主要地区新冠病毒核酸检测试剂盒市场规模分析：2018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中国主要地区新冠病毒核酸检测试剂盒销量及市场份额（2018-2023年）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中国主要地区新冠病毒核酸检测试剂盒销量及市场份额预测（2018-2023年）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中国主要地区新冠病毒核酸检测试剂盒销量规模及市场份额（2018-2023年）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中国主要地区新冠病毒核酸检测试剂盒销量规模及市场份额预测（2018-2023年）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华东地区新冠病毒核酸检测试剂盒销量、销售规模及增长率（2018-2023年）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华南地区新冠病毒核酸检测试剂盒销量、销售规模及增长率（2018-2023年）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华中地区新冠病毒核酸检测试剂盒销量、销售规模及增长率（2018-2023年）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华北地区新冠病毒核酸检测试剂盒销量、销售规模及增长率（2018-2023年）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西南地区新冠病毒核酸检测试剂盒销量、销售规模及增长率（2018-2023年）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东北及西北地区新冠病毒核酸检测试剂盒销量、销售规模及增长率（2018-2023年）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中国市场新冠病毒核酸检测试剂盒主要企业分析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重点企业（20）在中国市场新冠病毒核酸检测试剂盒销量、收入、价格及毛利率（2018-2023年）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t>　　4.29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不同类型新冠病毒核酸检测试剂盒分析</w:t>
      </w:r>
      <w:r>
        <w:rPr>
          <w:rFonts w:hint="eastAsia"/>
        </w:rPr>
        <w:br/>
      </w:r>
      <w:r>
        <w:rPr>
          <w:rFonts w:hint="eastAsia"/>
        </w:rPr>
        <w:t>　　5.1 中国市场不同产品类型新冠病毒核酸检测试剂盒销量（2018-2023年）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中国市场不同产品类型新冠病毒核酸检测试剂盒销量及市场份额（2018-2023年）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中国市场不同产品类型新冠病毒核酸检测试剂盒销量预测（2018-2023年）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中国市场不同产品类型新冠病毒核酸检测试剂盒规模（2018-2023年）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中国市场不同产品类型新冠病毒核酸检测试剂盒规模及市场份额（2018-2023年）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中国市场不同产品类型新冠病毒核酸检测试剂盒规模预测（2018-2023年）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中国市场不同产品类型新冠病毒核酸检测试剂盒价格走势（2018-2023年）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不同应用新冠病毒核酸检测试剂盒分析</w:t>
      </w:r>
      <w:r>
        <w:rPr>
          <w:rFonts w:hint="eastAsia"/>
        </w:rPr>
        <w:br/>
      </w:r>
      <w:r>
        <w:rPr>
          <w:rFonts w:hint="eastAsia"/>
        </w:rPr>
        <w:t>　　6.1 中国市场不同应用新冠病毒核酸检测试剂盒销量（2018-2023年）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中国市场不同应用新冠病毒核酸检测试剂盒销量及市场份额（2018-2023年）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中国市场不同应用新冠病毒核酸检测试剂盒销量预测（2018-2023年）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中国市场不同应用新冠病毒核酸检测试剂盒规模（2018-2023年）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中国市场不同应用新冠病毒核酸检测试剂盒规模及市场份额（2018-2023年）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中国市场不同应用新冠病毒核酸检测试剂盒规模预测（2018-2023年）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中国市场不同应用新冠病毒核酸检测试剂盒价格走势（2018-2023年）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新冠病毒核酸检测试剂盒行业产业链简介</w:t>
      </w:r>
      <w:r>
        <w:rPr>
          <w:rFonts w:hint="eastAsia"/>
        </w:rPr>
        <w:br/>
      </w:r>
      <w:r>
        <w:rPr>
          <w:rFonts w:hint="eastAsia"/>
        </w:rPr>
        <w:t>　　7.3 新冠病毒核酸检测试剂盒行业供应链简介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上下游行业对新冠病毒核酸检测试剂盒行业的影响</w:t>
      </w:r>
      <w:r>
        <w:rPr>
          <w:rFonts w:hint="eastAsia"/>
        </w:rPr>
        <w:br/>
      </w:r>
      <w:r>
        <w:rPr>
          <w:rFonts w:hint="eastAsia"/>
        </w:rPr>
        <w:t>　　7.4 新冠病毒核酸检测试剂盒行业采购模式</w:t>
      </w:r>
      <w:r>
        <w:rPr>
          <w:rFonts w:hint="eastAsia"/>
        </w:rPr>
        <w:br/>
      </w:r>
      <w:r>
        <w:rPr>
          <w:rFonts w:hint="eastAsia"/>
        </w:rPr>
        <w:t>　　7.5 新冠病毒核酸检测试剂盒行业生产模式</w:t>
      </w:r>
      <w:r>
        <w:rPr>
          <w:rFonts w:hint="eastAsia"/>
        </w:rPr>
        <w:br/>
      </w:r>
      <w:r>
        <w:rPr>
          <w:rFonts w:hint="eastAsia"/>
        </w:rPr>
        <w:t>　　7.6 新冠病毒核酸检测试剂盒行业销售模式及销售渠道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中国本土新冠病毒核酸检测试剂盒产能、产量分析</w:t>
      </w:r>
      <w:r>
        <w:rPr>
          <w:rFonts w:hint="eastAsia"/>
        </w:rPr>
        <w:br/>
      </w:r>
      <w:r>
        <w:rPr>
          <w:rFonts w:hint="eastAsia"/>
        </w:rPr>
        <w:t>　　8.1 中国新冠病毒核酸检测试剂盒供需现状及预测（2018-2023年）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中国新冠病毒核酸检测试剂盒产能、产量、产能利用率及发展趋势（2018-2023年）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中国新冠病毒核酸检测试剂盒产量、表观消费量、供给现状及发展趋势（2018-2023年）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中国新冠病毒核酸检测试剂盒产量、市场需求量及发展趋势（2018-2023年）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中国新冠病毒核酸检测试剂盒产值及增长率（2018-2023年）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中国新冠病毒核酸检测试剂盒进出口分析（2018-2023年）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中国新冠病毒核酸检测试剂盒产量、表观消费量、进口量及出口量（2018-2023年）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中国新冠病毒核酸检测试剂盒进口量、进口额（万元）及进口均价（2018-2023年）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中国市场新冠病毒核酸检测试剂盒主要进口来源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中国市场新冠病毒核酸检测试剂盒主要出口目的地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中国本土生产商新冠病毒核酸检测试剂盒产能分析（2018-2023年）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中国本土生产商新冠病毒核酸检测试剂盒产量分析（2018-2023年）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中国本土生产商新冠病毒核酸检测试剂盒产值分析（2018-2023年）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双循环视角看新冠病毒核酸检测试剂盒行业投资机会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“一带一路”沿线国家新冠病毒核酸检测试剂盒发展机遇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“新基建”政策促进新冠病毒核酸检测试剂盒行业发展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国家区域性政策/规划对新冠病毒核酸检测试剂盒行业发展的影响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中国市场新冠病毒核酸检测试剂盒发展的有利因素、不利因素分析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中国市场新冠病毒核酸检测试剂盒发展机遇及挑战分析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中国市场新冠病毒核酸检测试剂盒未来几年发展趋势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按照不同产品类型，新冠病毒核酸检测试剂盒主要可以分为如下几个类别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不同产品类型新冠病毒核酸检测试剂盒增长趋势2022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从不同应用，新冠病毒核酸检测试剂盒主要包括如下几个方面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不同应用新冠病毒核酸检测试剂盒消费量增长趋势2022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中国市场主要厂商新冠病毒核酸检测试剂盒销量（2018-2023年）（千件）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中国市场主要厂商新冠病毒核酸检测试剂盒销量市场份额（2018-2023年）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中国市场主要厂商新冠病毒核酸检测试剂盒收入（2018-2023年）（万元）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中国市场主要厂商新冠病毒核酸检测试剂盒收入份额（万元）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2024年中国主要生产商新冠病毒核酸检测试剂盒收入排名（万元）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中国市场主要厂商新冠病毒核酸检测试剂盒价格（2018-2023年）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中国市场主要厂商新冠病毒核酸检测试剂盒产地分布及商业化日期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主要新冠病毒核酸检测试剂盒企业采访及观点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中国主要地区新冠病毒核酸检测试剂盒销售规模（万元）：2018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中国主要地区新冠病毒核酸检测试剂盒销量（2018-2023年）（千件）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中国主要地区新冠病毒核酸检测试剂盒销量市场份额（2018-2023年）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中国主要地区新冠病毒核酸检测试剂盒销量（2018-2023年）（千件）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中国主要地区新冠病毒核酸检测试剂盒销量份额（2018-2023年）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中国主要地区新冠病毒核酸检测试剂盒销售规模（万元）（2018-2023年）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中国主要地区新冠病毒核酸检测试剂盒销售规模份额（2018-2023年）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中国主要地区新冠病毒核酸检测试剂盒销售规模（万元）（2018-2023年）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中国主要地区新冠病毒核酸检测试剂盒销售规模份额（2018-2023年）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重点企业（19）新冠病毒核酸检测试剂盒生产基地、总部、竞争对手及市场地位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重点企业（19）新冠病毒核酸检测试剂盒产品规格、参数及市场应用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重点企业（19）新冠病毒核酸检测试剂盒销量（千件）、收入（万元）、价格及毛利率（2018-2023年）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表115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表116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重点企业（20）新冠病毒核酸检测试剂盒生产基地、总部、竞争对手及市场地位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重点企业（20）新冠病毒核酸检测试剂盒产品规格、参数及市场应用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重点企业（20）新冠病毒核酸检测试剂盒销量（千件）、收入（万元）、价格及毛利率（2018-2023年）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表120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表121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重点企业（21）新冠病毒核酸检测试剂盒公生产基地、总部、竞争对手及市场地位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重点企业（21）新冠病毒核酸检测试剂盒产品规格、参数及市场应用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重点企业（21）新冠病毒核酸检测试剂盒销量（千件）、收入（万元）、价格及毛利率（2018-2023年）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表125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表126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重点企业（22）新冠病毒核酸检测试剂盒生产基地、总部、竞争对手及市场地位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重点企业（22）新冠病毒核酸检测试剂盒产品规格、参数及市场应用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重点企业（22）新冠病毒核酸检测试剂盒销量（千件）、收入（万元）、价格及毛利率（2018-2023年）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表130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表131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重点企业（23）新冠病毒核酸检测试剂盒生产基地、总部、竞争对手及市场地位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重点企业（23）新冠病毒核酸检测试剂盒产品规格、参数及市场应用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重点企业（23）新冠病毒核酸检测试剂盒销量（千件）、收入（万元）、价格及毛利率（2018-2023年）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表135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表136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重点企业（24）新冠病毒核酸检测试剂盒生产基地、总部、竞争对手及市场地位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重点企业（24）新冠病毒核酸检测试剂盒产品规格、参数及市场应用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重点企业（24）新冠病毒核酸检测试剂盒销量（千件）、收入（万元）、价格及毛利率（2018-2023年）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表140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表141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重点企业（25）新冠病毒核酸检测试剂盒生产基地、总部、竞争对手及市场地位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重点企业（25）新冠病毒核酸检测试剂盒产品规格、参数及市场应用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重点企业（25）新冠病毒核酸检测试剂盒销量（千件）、收入（万元）、价格及毛利率（2018-2023年）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表145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表146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重点企业（26）新冠病毒核酸检测试剂盒生产基地、总部、竞争对手及市场地位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重点企业（26）新冠病毒核酸检测试剂盒产品规格、参数及市场应用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表149 重点企业（26）新冠病毒核酸检测试剂盒销量（千件）、收入（万元）、价格及毛利率（2018-2023年）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表150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表151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重点企业（27）新冠病毒核酸检测试剂盒生产基地、总部、竞争对手及市场地位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重点企业（27）新冠病毒核酸检测试剂盒产品规格、参数及市场应用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表154 重点企业（27）新冠病毒核酸检测试剂盒销量（千件）、收入（万元）、价格及毛利率（2018-2023年）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表155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表156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重点企业（28）新冠病毒核酸检测试剂盒生产基地、总部、竞争对手及市场地位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重点企业（28）新冠病毒核酸检测试剂盒产品规格、参数及市场应用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表159 重点企业（28）新冠病毒核酸检测试剂盒销量（千件）、收入（万元）、价格及毛利率（2018-2023年）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表160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表161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重点企业（29）新冠病毒核酸检测试剂盒生产基地、总部、竞争对手及市场地位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重点企业（29）新冠病毒核酸检测试剂盒产品规格、参数及市场应用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表164 重点企业（29）新冠病毒核酸检测试剂盒销量（千件）、收入（万元）、价格及毛利率（2018-2023年）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表165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表166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表167 中国市场不同类型新冠病毒核酸检测试剂盒销量（2018-2023年）（千件）</w:t>
      </w:r>
      <w:r>
        <w:rPr>
          <w:rFonts w:hint="eastAsia"/>
        </w:rPr>
        <w:br/>
      </w:r>
      <w:r>
        <w:rPr>
          <w:rFonts w:hint="eastAsia"/>
        </w:rPr>
        <w:t>　　表168 中国市场不同类型新冠病毒核酸检测试剂盒销量市场份额（2018-2023年）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表169 中国市场不同类型新冠病毒核酸检测试剂盒销量预测（2018-2023年）（千件）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表170 中国市场不同类型新冠病毒核酸检测试剂盒销量市场份额预测（2018-2023年）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表171 中国市场不同类型新冠病毒核酸检测试剂盒规模（2018-2023年）（万元）</w:t>
      </w:r>
      <w:r>
        <w:rPr>
          <w:rFonts w:hint="eastAsia"/>
        </w:rPr>
        <w:br/>
      </w:r>
      <w:r>
        <w:rPr>
          <w:rFonts w:hint="eastAsia"/>
        </w:rPr>
        <w:t>　　表172 中国市场不同类型新冠病毒核酸检测试剂盒规模市场份额（2018-2023年）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表173 中国市场不同类型新冠病毒核酸检测试剂盒规模预测（2018-2023年）（万元）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表174 中国市场不同类型新冠病毒核酸检测试剂盒规模市场份额预测（2018-2023年）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表175 中国市场不同类型新冠病毒核酸检测试剂盒价格走势（2018-2023年）</w:t>
      </w:r>
      <w:r>
        <w:rPr>
          <w:rFonts w:hint="eastAsia"/>
        </w:rPr>
        <w:br/>
      </w:r>
      <w:r>
        <w:rPr>
          <w:rFonts w:hint="eastAsia"/>
        </w:rPr>
        <w:t>　　表176 中国市场不同应用新冠病毒核酸检测试剂盒销量（2018-2023年）（千件）</w:t>
      </w:r>
      <w:r>
        <w:rPr>
          <w:rFonts w:hint="eastAsia"/>
        </w:rPr>
        <w:br/>
      </w:r>
      <w:r>
        <w:rPr>
          <w:rFonts w:hint="eastAsia"/>
        </w:rPr>
        <w:t>　　表177 中国市场不同应用新冠病毒核酸检测试剂盒销量份额（2018-2023年）</w:t>
      </w:r>
      <w:r>
        <w:rPr>
          <w:rFonts w:hint="eastAsia"/>
        </w:rPr>
        <w:br/>
      </w:r>
      <w:r>
        <w:rPr>
          <w:rFonts w:hint="eastAsia"/>
        </w:rPr>
        <w:t>　　表178 中国市场不同应用新冠病毒核酸检测试剂盒销量预测（2018-2023年）（千件）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表179 中国市场不同应用新冠病毒核酸检测试剂盒销量市场份额（2018-2023年）</w:t>
      </w:r>
      <w:r>
        <w:rPr>
          <w:rFonts w:hint="eastAsia"/>
        </w:rPr>
        <w:br/>
      </w:r>
      <w:r>
        <w:rPr>
          <w:rFonts w:hint="eastAsia"/>
        </w:rPr>
        <w:t>　　表180 中国市场不同应用新冠病毒核酸检测试剂盒规模（2018-2023年）（万元）</w:t>
      </w:r>
      <w:r>
        <w:rPr>
          <w:rFonts w:hint="eastAsia"/>
        </w:rPr>
        <w:br/>
      </w:r>
      <w:r>
        <w:rPr>
          <w:rFonts w:hint="eastAsia"/>
        </w:rPr>
        <w:t>　　表181 中国市场不同应用新冠病毒核酸检测试剂盒规模市场份额（2018-2023年）</w:t>
      </w:r>
      <w:r>
        <w:rPr>
          <w:rFonts w:hint="eastAsia"/>
        </w:rPr>
        <w:br/>
      </w:r>
      <w:r>
        <w:rPr>
          <w:rFonts w:hint="eastAsia"/>
        </w:rPr>
        <w:t>　　表182 中国市场不同应用新冠病毒核酸检测试剂盒规模预测（2018-2023年）（万元）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表183 中国市场不同应用新冠病毒核酸检测试剂盒规模市场份额预测（2018-2023年）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表184 中国市场不同应用新冠病毒核酸检测试剂盒价格走势（2018-2023年）</w:t>
      </w:r>
      <w:r>
        <w:rPr>
          <w:rFonts w:hint="eastAsia"/>
        </w:rPr>
        <w:br/>
      </w:r>
      <w:r>
        <w:rPr>
          <w:rFonts w:hint="eastAsia"/>
        </w:rPr>
        <w:t>　　表185 新冠病毒核酸检测试剂盒行业供应链</w:t>
      </w:r>
      <w:r>
        <w:rPr>
          <w:rFonts w:hint="eastAsia"/>
        </w:rPr>
        <w:br/>
      </w:r>
      <w:r>
        <w:rPr>
          <w:rFonts w:hint="eastAsia"/>
        </w:rPr>
        <w:t>　　表186 新冠病毒核酸检测试剂盒上游原料供应商</w:t>
      </w:r>
      <w:r>
        <w:rPr>
          <w:rFonts w:hint="eastAsia"/>
        </w:rPr>
        <w:br/>
      </w:r>
      <w:r>
        <w:rPr>
          <w:rFonts w:hint="eastAsia"/>
        </w:rPr>
        <w:t>　　表187 新冠病毒核酸检测试剂盒行业下游客户分析</w:t>
      </w:r>
      <w:r>
        <w:rPr>
          <w:rFonts w:hint="eastAsia"/>
        </w:rPr>
        <w:br/>
      </w:r>
      <w:r>
        <w:rPr>
          <w:rFonts w:hint="eastAsia"/>
        </w:rPr>
        <w:t>　　表188 新冠病毒核酸检测试剂盒行业主要下游代表性客户</w:t>
      </w:r>
      <w:r>
        <w:rPr>
          <w:rFonts w:hint="eastAsia"/>
        </w:rPr>
        <w:br/>
      </w:r>
      <w:r>
        <w:rPr>
          <w:rFonts w:hint="eastAsia"/>
        </w:rPr>
        <w:t>　　表189 上下游行业对新冠病毒核酸检测试剂盒行业的影响</w:t>
      </w:r>
      <w:r>
        <w:rPr>
          <w:rFonts w:hint="eastAsia"/>
        </w:rPr>
        <w:br/>
      </w:r>
      <w:r>
        <w:rPr>
          <w:rFonts w:hint="eastAsia"/>
        </w:rPr>
        <w:t>　　表190 新冠病毒核酸检测试剂盒行业典型经销商</w:t>
      </w:r>
      <w:r>
        <w:rPr>
          <w:rFonts w:hint="eastAsia"/>
        </w:rPr>
        <w:br/>
      </w:r>
      <w:r>
        <w:rPr>
          <w:rFonts w:hint="eastAsia"/>
        </w:rPr>
        <w:t>　　表191 中国新冠病毒核酸检测试剂盒产量、表观消费量、进口量及出口量（2018-2023年）（千件）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表192 中国新冠病毒核酸检测试剂盒产量、表观消费量、进口量及出口量预测（2018-2023年）（千件）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表193 中国新冠病毒核酸检测试剂盒进口量（千件）、进口额（万元）及进口均价（2018-2023年）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表194 中国新冠病毒核酸检测试剂盒进口量（千件）、进口额（万元）及进口均价（2018-2023年）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表195 中国市场新冠病毒核酸检测试剂盒主要进口来源</w:t>
      </w:r>
      <w:r>
        <w:rPr>
          <w:rFonts w:hint="eastAsia"/>
        </w:rPr>
        <w:br/>
      </w:r>
      <w:r>
        <w:rPr>
          <w:rFonts w:hint="eastAsia"/>
        </w:rPr>
        <w:t>　　表196 中国市场新冠病毒核酸检测试剂盒主要出口目的地</w:t>
      </w:r>
      <w:r>
        <w:rPr>
          <w:rFonts w:hint="eastAsia"/>
        </w:rPr>
        <w:br/>
      </w:r>
      <w:r>
        <w:rPr>
          <w:rFonts w:hint="eastAsia"/>
        </w:rPr>
        <w:t>　　表197 中国本土主要生产商新冠病毒核酸检测试剂盒产能（2018-2023年）（千件）</w:t>
      </w:r>
      <w:r>
        <w:rPr>
          <w:rFonts w:hint="eastAsia"/>
        </w:rPr>
        <w:br/>
      </w:r>
      <w:r>
        <w:rPr>
          <w:rFonts w:hint="eastAsia"/>
        </w:rPr>
        <w:t>　　表198 中国本土主要生产商新冠病毒核酸检测试剂盒产能份额（2018-2023年）</w:t>
      </w:r>
      <w:r>
        <w:rPr>
          <w:rFonts w:hint="eastAsia"/>
        </w:rPr>
        <w:br/>
      </w:r>
      <w:r>
        <w:rPr>
          <w:rFonts w:hint="eastAsia"/>
        </w:rPr>
        <w:t>　　表199 中国本土主要生产商新冠病毒核酸检测试剂盒产量（2018-2023年）（千件）</w:t>
      </w:r>
      <w:r>
        <w:rPr>
          <w:rFonts w:hint="eastAsia"/>
        </w:rPr>
        <w:br/>
      </w:r>
      <w:r>
        <w:rPr>
          <w:rFonts w:hint="eastAsia"/>
        </w:rPr>
        <w:t>　　表200 中国本土主要生产商新冠病毒核酸检测试剂盒产量份额（2018-2023年）</w:t>
      </w:r>
      <w:r>
        <w:rPr>
          <w:rFonts w:hint="eastAsia"/>
        </w:rPr>
        <w:br/>
      </w:r>
      <w:r>
        <w:rPr>
          <w:rFonts w:hint="eastAsia"/>
        </w:rPr>
        <w:t>　　表201 中国本土主要生产商新冠病毒核酸检测试剂盒产值（2018-2023年）（万元）</w:t>
      </w:r>
      <w:r>
        <w:rPr>
          <w:rFonts w:hint="eastAsia"/>
        </w:rPr>
        <w:br/>
      </w:r>
      <w:r>
        <w:rPr>
          <w:rFonts w:hint="eastAsia"/>
        </w:rPr>
        <w:t>　　表202 中国本土主要生产商新冠病毒核酸检测试剂盒产值份额（2018-2023年）</w:t>
      </w:r>
      <w:r>
        <w:rPr>
          <w:rFonts w:hint="eastAsia"/>
        </w:rPr>
        <w:br/>
      </w:r>
      <w:r>
        <w:rPr>
          <w:rFonts w:hint="eastAsia"/>
        </w:rPr>
        <w:t>　　表203 双循环格局下，中国市场新冠病毒核酸检测试剂盒发展的空间和机遇主要体现在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表204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表205 新冠病毒核酸检测试剂盒在粤港澳大湾区发展现状及趋势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表206 新冠病毒核酸检测试剂盒在长三角地区的发展现状及趋势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表207 新冠病毒核酸检测试剂盒在京津冀地区的发展现状及趋势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表208 新冠病毒核酸检测试剂盒在中国其他区域的发展现状及趋势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表209 中国市场新冠病毒核酸检测试剂盒发展的有利因素、不利因素分析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表210 中国市场新冠病毒核酸检测试剂盒发展的机遇分析</w:t>
      </w:r>
      <w:r>
        <w:rPr>
          <w:rFonts w:hint="eastAsia"/>
        </w:rPr>
        <w:br/>
      </w:r>
      <w:r>
        <w:rPr>
          <w:rFonts w:hint="eastAsia"/>
        </w:rPr>
        <w:t>　　表211 新冠病毒核酸检测试剂盒在中国市场发展的挑战分析</w:t>
      </w:r>
      <w:r>
        <w:rPr>
          <w:rFonts w:hint="eastAsia"/>
        </w:rPr>
        <w:br/>
      </w:r>
      <w:r>
        <w:rPr>
          <w:rFonts w:hint="eastAsia"/>
        </w:rPr>
        <w:t>　　表212 中国市场新冠病毒核酸检测试剂盒未来几年发展趋势</w:t>
      </w:r>
      <w:r>
        <w:rPr>
          <w:rFonts w:hint="eastAsia"/>
        </w:rPr>
        <w:br/>
      </w:r>
      <w:r>
        <w:rPr>
          <w:rFonts w:hint="eastAsia"/>
        </w:rPr>
        <w:t>　　表213研究范围</w:t>
      </w:r>
      <w:r>
        <w:rPr>
          <w:rFonts w:hint="eastAsia"/>
        </w:rPr>
        <w:br/>
      </w:r>
      <w:r>
        <w:rPr>
          <w:rFonts w:hint="eastAsia"/>
        </w:rPr>
        <w:t>　　表214分析师列表</w:t>
      </w:r>
      <w:r>
        <w:rPr>
          <w:rFonts w:hint="eastAsia"/>
        </w:rPr>
        <w:br/>
      </w:r>
      <w:r>
        <w:rPr>
          <w:rFonts w:hint="eastAsia"/>
        </w:rPr>
        <w:t>　　图1 新冠病毒核酸检测试剂盒产品图片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中国不同产品类型新冠病毒核酸检测试剂盒产量市场份额2022 &amp; 2023</w:t>
      </w:r>
      <w:r>
        <w:rPr>
          <w:rFonts w:hint="eastAsia"/>
        </w:rPr>
        <w:br/>
      </w:r>
      <w:r>
        <w:rPr>
          <w:rFonts w:hint="eastAsia"/>
        </w:rPr>
        <w:t>　　图3 核酸检测试剂盒产品图片</w:t>
      </w:r>
      <w:r>
        <w:rPr>
          <w:rFonts w:hint="eastAsia"/>
        </w:rPr>
        <w:br/>
      </w:r>
      <w:r>
        <w:rPr>
          <w:rFonts w:hint="eastAsia"/>
        </w:rPr>
        <w:t>　　图4 抗体检测试剂盒产品图片</w:t>
      </w:r>
      <w:r>
        <w:rPr>
          <w:rFonts w:hint="eastAsia"/>
        </w:rPr>
        <w:br/>
      </w:r>
      <w:r>
        <w:rPr>
          <w:rFonts w:hint="eastAsia"/>
        </w:rPr>
        <w:t>　　图5 中国不同应用新冠病毒核酸检测试剂盒消费量市场份额2022 vs 2023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科学研究产品图片</w:t>
      </w:r>
      <w:r>
        <w:rPr>
          <w:rFonts w:hint="eastAsia"/>
        </w:rPr>
        <w:br/>
      </w:r>
      <w:r>
        <w:rPr>
          <w:rFonts w:hint="eastAsia"/>
        </w:rPr>
        <w:t>　　图8 诊断中心产品图片</w:t>
      </w:r>
      <w:r>
        <w:rPr>
          <w:rFonts w:hint="eastAsia"/>
        </w:rPr>
        <w:br/>
      </w:r>
      <w:r>
        <w:rPr>
          <w:rFonts w:hint="eastAsia"/>
        </w:rPr>
        <w:t>　　图9 中国市场新冠病毒核酸检测试剂盒市场规模，2018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图10 中国新冠病毒核酸检测试剂盒市场规模预测：（万元）（2018-2023年）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图11 中国市场新冠病毒核酸检测试剂盒销量及增长率（2018-2023年）（千件）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中国市场主要厂商新冠病毒核酸检测试剂盒销量市场份额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中国市场主要厂商2023年新冠病毒核酸检测试剂盒收入市场份额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2024年中国市场前五及前十大厂商新冠病毒核酸检测试剂盒市场份额</w:t>
      </w:r>
      <w:r>
        <w:rPr>
          <w:rFonts w:hint="eastAsia"/>
        </w:rPr>
        <w:br/>
      </w:r>
      <w:r>
        <w:rPr>
          <w:rFonts w:hint="eastAsia"/>
        </w:rPr>
        <w:t>　　图15 中国市场新冠病毒核酸检测试剂盒第一梯队、第二梯队和第三梯队厂商（品牌）及市场份额（2022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中国主要地区新冠病毒核酸检测试剂盒销量市场份额（2022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中国主要地区新冠病毒核酸检测试剂盒销售规模份额（2022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华东地区新冠病毒核酸检测试剂盒销量及增长率（2018-2023年）（千件）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图19 华东地区新冠病毒核酸检测试剂盒2018-2023年销售规模及增长率（万元）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图20 华南地区新冠病毒核酸检测试剂盒销量及增长率（2018-2023年）（千件）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图21 华南地区新冠病毒核酸检测试剂盒2018-2023年销售规模及增长率（万元）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华中地区新冠病毒核酸检测试剂盒销量及增长率（2018-2023年）（千件）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图23 华中地区新冠病毒核酸检测试剂盒2018-2023年销售规模及增长率（万元）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华北地区新冠病毒核酸检测试剂盒销量及增长率（2018-2023年）（千件）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图25 华北地区新冠病毒核酸检测试剂盒2018-2023年销售规模及增长率（万元）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西南地区新冠病毒核酸检测试剂盒销量及增长率（2018-2023年）（千件）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图27 西南地区新冠病毒核酸检测试剂盒2018-2023年销售规模及增长率（万元）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东北及西北地区新冠病毒核酸检测试剂盒销量及增长率（2018-2023年）（千件）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图29 东北及西北地区新冠病毒核酸检测试剂盒2018-2023年销售规模及增长率（万元）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产业链现代化四大发力点</w:t>
      </w:r>
      <w:r>
        <w:rPr>
          <w:rFonts w:hint="eastAsia"/>
        </w:rPr>
        <w:br/>
      </w:r>
      <w:r>
        <w:rPr>
          <w:rFonts w:hint="eastAsia"/>
        </w:rPr>
        <w:t>　　图31 新冠病毒核酸检测试剂盒产业链</w:t>
      </w:r>
      <w:r>
        <w:rPr>
          <w:rFonts w:hint="eastAsia"/>
        </w:rPr>
        <w:br/>
      </w:r>
      <w:r>
        <w:rPr>
          <w:rFonts w:hint="eastAsia"/>
        </w:rPr>
        <w:t>　　图32 新冠病毒核酸检测试剂盒行业采购模式分析</w:t>
      </w:r>
      <w:r>
        <w:rPr>
          <w:rFonts w:hint="eastAsia"/>
        </w:rPr>
        <w:br/>
      </w:r>
      <w:r>
        <w:rPr>
          <w:rFonts w:hint="eastAsia"/>
        </w:rPr>
        <w:t>　　图33 新冠病毒核酸检测试剂盒行业生产模式</w:t>
      </w:r>
      <w:r>
        <w:rPr>
          <w:rFonts w:hint="eastAsia"/>
        </w:rPr>
        <w:br/>
      </w:r>
      <w:r>
        <w:rPr>
          <w:rFonts w:hint="eastAsia"/>
        </w:rPr>
        <w:t>　　图34 新冠病毒核酸检测试剂盒行业销售模式分析</w:t>
      </w:r>
      <w:r>
        <w:rPr>
          <w:rFonts w:hint="eastAsia"/>
        </w:rPr>
        <w:br/>
      </w:r>
      <w:r>
        <w:rPr>
          <w:rFonts w:hint="eastAsia"/>
        </w:rPr>
        <w:t>　　图35 中国新冠病毒核酸检测试剂盒产能、产量、产能利用率及发展趋势（2018-2023年）（千件）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图36 中国新冠病毒核酸检测试剂盒产量、表观消费量及发展趋势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图37 中国新冠病毒核酸检测试剂盒产量、市场需求量及发展趋势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图38 中国新冠病毒核酸检测试剂盒产值及增长率（2018-2023年）（万元）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f157e7f804c78" w:history="1">
        <w:r>
          <w:rPr>
            <w:rStyle w:val="Hyperlink"/>
          </w:rPr>
          <w:t>2024-2030年中国新冠病毒核酸检测试剂盒行业现状与发展趋势预测报告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f157e7f804c78" w:history="1">
        <w:r>
          <w:rPr>
            <w:rStyle w:val="Hyperlink"/>
          </w:rPr>
          <w:t>https://www.20087.com/9/07/XinGuanBingDuHeSuanJianCeShiJiHeHangYeQuShi.html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ed1df9a614498" w:history="1">
      <w:r>
        <w:rPr>
          <w:rStyle w:val="Hyperlink"/>
        </w:rPr>
        <w:t>2024-2030年中国新冠病毒核酸检测试剂盒行业现状与发展趋势预测报告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XinGuanBingDuHeSuanJianCeShiJiHeHangYeQuShi.html" TargetMode="External" Id="R0f4f157e7f80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XinGuanBingDuHeSuanJianCeShiJiHeHangYeQuShi.html" TargetMode="External" Id="R19bed1df9a61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2023-12-10T07:25:00Z</dcterms:created>
  <dcterms:modified xsi:type="dcterms:W3CDTF">2023-12-10T08:25:00Z</dcterms:modified>
  <dc:subject>2024-2030年中国新冠病毒核酸检测试剂盒行业现状与发展趋势预测报告</dc:subject>
  <dc:title>2024-2030年中国新冠病毒核酸检测试剂盒行业现状与发展趋势预测报告</dc:title>
  <cp:keywords>2024-2030年中国新冠病毒核酸检测试剂盒行业现状与发展趋势预测报告</cp:keywords>
  <dc:description>2024-2030年中国新冠病毒核酸检测试剂盒行业现状与发展趋势预测报告</dc:description>
</cp:coreProperties>
</file>