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66a117978c4914" w:history="1">
              <w:r>
                <w:rPr>
                  <w:rStyle w:val="Hyperlink"/>
                </w:rPr>
                <w:t>2026-2032年全球与中国机械移液器市场现状及前景趋势分析报告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66a117978c4914" w:history="1">
              <w:r>
                <w:rPr>
                  <w:rStyle w:val="Hyperlink"/>
                </w:rPr>
                <w:t>2026-2032年全球与中国机械移液器市场现状及前景趋势分析报告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5955180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66a117978c4914" w:history="1">
                <w:r>
                  <w:rPr>
                    <w:rStyle w:val="Hyperlink"/>
                  </w:rPr>
                  <w:t>https://www.20087.com/0/18/JiXieYiYeQiQianJing.html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械移液器是实验室液体处理的基础核心工具，主要依靠活塞或空气置换机制实现微量液体的精准吸取与分配。凭借高准确度、优异的重现性及操作简便性，机械移液器广泛应用于生命科学研究、临床诊断及质量控制等领域。尽管自动化液体处理系统发展迅速，但机械移液器因其极高的灵活性、低购置成本及无需复杂维护等优势，在定制化实验与小规模操作中仍具有不可替代的地位。目前，机械移液器行业研发高度聚焦于人体工程学设计，通过轻量化结构、低移液力度及可调握把等创新，有效降低研究人员在长时间操作中的手部疲劳与重复性劳损风险。</w:t>
      </w:r>
      <w:r>
        <w:rPr>
          <w:rFonts w:hint="eastAsia"/>
        </w:rPr>
        <w:br/>
      </w:r>
      <w:r>
        <w:rPr>
          <w:rFonts w:hint="eastAsia"/>
        </w:rPr>
        <w:t>　　未来，机械移液器将向智能化、自动化兼容及可持续设计方向全面升级。市场调研网认为，在保持手动操作灵活性的同时，机械移液器将逐步集成数字传感器与无线通信模块，实现移液体积、速度及操作规范的实时记录与追溯，无缝对接实验室信息管理系统（LIMS）。为适应高通量筛选需求，多通道及间距可调的机械移液器将更加普及，并与自动化工作站实现深度兼容，作为柔性补充提升整体实验效率。此外，在绿色实验室理念的推动下，采用可回收环保材料制造、易于拆卸维修及支持翻新校准的移液器，将成为市场采购的重要考量标准，推动行业向低碳循环模式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66a117978c4914" w:history="1">
        <w:r>
          <w:rPr>
            <w:rStyle w:val="Hyperlink"/>
          </w:rPr>
          <w:t>2026-2032年全球与中国机械移液器市场现状及前景趋势分析报告</w:t>
        </w:r>
      </w:hyperlink>
      <w:r>
        <w:rPr>
          <w:rFonts w:hint="eastAsia"/>
        </w:rPr>
        <w:t>》，2025年机械移液器行业市场规模达 亿元，预计2032年市场规模将达 亿元，期间年均复合增长率（CAGR）达 %。报告系统分析了机械移液器行业的产业链结构、市场规模及需求特征，详细解读了价格体系与行业现状。基于严谨的数据分析与市场洞察，报告科学预测了机械移液器行业前景与发展趋势。同时，重点剖析了机械移液器重点企业的竞争格局、市场集中度及品牌影响力，并对机械移液器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按产品类型细分，全球机械移液器市场规模2021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单通道仪器</w:t>
      </w:r>
      <w:r>
        <w:rPr>
          <w:rFonts w:hint="eastAsia"/>
        </w:rPr>
        <w:br/>
      </w:r>
      <w:r>
        <w:rPr>
          <w:rFonts w:hint="eastAsia"/>
        </w:rPr>
        <w:t>　　　　1.3.3 多通道仪器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按应用细分，全球机械移液器市场规模2021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生物</w:t>
      </w:r>
      <w:r>
        <w:rPr>
          <w:rFonts w:hint="eastAsia"/>
        </w:rPr>
        <w:br/>
      </w:r>
      <w:r>
        <w:rPr>
          <w:rFonts w:hint="eastAsia"/>
        </w:rPr>
        <w:t>　　　　1.4.3 化学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机械移液器行业发展总体概况</w:t>
      </w:r>
      <w:r>
        <w:rPr>
          <w:rFonts w:hint="eastAsia"/>
        </w:rPr>
        <w:br/>
      </w:r>
      <w:r>
        <w:rPr>
          <w:rFonts w:hint="eastAsia"/>
        </w:rPr>
        <w:t>　　　　1.5.2 机械移液器行业发展主要特点</w:t>
      </w:r>
      <w:r>
        <w:rPr>
          <w:rFonts w:hint="eastAsia"/>
        </w:rPr>
        <w:br/>
      </w:r>
      <w:r>
        <w:rPr>
          <w:rFonts w:hint="eastAsia"/>
        </w:rPr>
        <w:t>　　　　1.5.3 机械移液器行业发展影响因素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机械移液器有利因素</w:t>
      </w:r>
      <w:r>
        <w:rPr>
          <w:rFonts w:hint="eastAsia"/>
        </w:rPr>
        <w:br/>
      </w:r>
      <w:r>
        <w:rPr>
          <w:rFonts w:hint="eastAsia"/>
        </w:rPr>
        <w:t>　　　　1.5.3 .2 机械移液器不利因素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全球市场，近三年机械移液器主要企业占有率及排名（按销量）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机械移液器主要企业在国际市场占有率（按销量，2023-2026）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2025年机械移液器主要企业在国际市场排名（按销量）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全球市场主要企业机械移液器销量（2023-2026）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全球市场，近三年机械移液器主要企业占有率及排名（按收入）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机械移液器主要企业在国际市场占有率（按收入，2023-2026）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2025年机械移液器主要企业在国际市场排名（按收入）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全球市场主要企业机械移液器销售收入（2023-2026）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全球市场主要企业机械移液器销售价格（2023-2026）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中国市场，近三年机械移液器主要企业占有率及排名（按销量）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机械移液器主要企业在中国市场占有率（按销量，2023-2026）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2025年机械移液器主要企业在中国市场排名（按销量）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中国市场主要企业机械移液器销量（2023-2026）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中国市场，近三年机械移液器主要企业占有率及排名（按收入）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机械移液器主要企业在中国市场占有率（按收入，2023-2026）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2025年机械移液器主要企业在中国市场排名（按收入）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中国市场主要企业机械移液器销售收入（2023-2026）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全球主要厂商机械移液器总部及产地分布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全球主要厂商成立时间及机械移液器商业化日期</w:t>
      </w:r>
      <w:r>
        <w:rPr>
          <w:rFonts w:hint="eastAsia"/>
        </w:rPr>
        <w:br/>
      </w:r>
      <w:r>
        <w:rPr>
          <w:rFonts w:hint="eastAsia"/>
        </w:rPr>
        <w:t>　　2.8 全球主要厂商机械移液器产品类型及应用</w:t>
      </w:r>
      <w:r>
        <w:rPr>
          <w:rFonts w:hint="eastAsia"/>
        </w:rPr>
        <w:br/>
      </w:r>
      <w:r>
        <w:rPr>
          <w:rFonts w:hint="eastAsia"/>
        </w:rPr>
        <w:t>　　2.9 机械移液器行业集中度、竞争程度分析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机械移液器行业集中度分析：2025年全球Top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全球机械移液器第一梯队、第二梯队和第三梯队生产商（品牌）及市场份额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全球机械移液器总体规模分析</w:t>
      </w:r>
      <w:r>
        <w:rPr>
          <w:rFonts w:hint="eastAsia"/>
        </w:rPr>
        <w:br/>
      </w:r>
      <w:r>
        <w:rPr>
          <w:rFonts w:hint="eastAsia"/>
        </w:rPr>
        <w:t>　　3.1 全球机械移液器供需现状及预测（2021-2032）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全球机械移液器产能、产量、产能利用率及发展趋势（2021-2032）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全球机械移液器产量、需求量及发展趋势（2021-2032）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全球主要地区机械移液器产量及发展趋势（2021-2032）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全球主要地区机械移液器产量（2021-2026）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全球主要地区机械移液器产量（2027-2032）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全球主要地区机械移液器产量市场份额（2021-2032）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中国机械移液器供需现状及预测（2021-2032）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中国机械移液器产能、产量、产能利用率及发展趋势（2021-2032）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中国机械移液器产量、市场需求量及发展趋势（2021-2032）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中国市场机械移液器进出口（2021-2032）</w:t>
      </w:r>
      <w:r>
        <w:rPr>
          <w:rFonts w:hint="eastAsia"/>
        </w:rPr>
        <w:br/>
      </w:r>
      <w:r>
        <w:rPr>
          <w:rFonts w:hint="eastAsia"/>
        </w:rPr>
        <w:t>　　3.4 全球机械移液器销量及销售额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全球市场机械移液器销售额（2021-2032）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全球市场机械移液器销量（2021-2032）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全球市场机械移液器价格趋势（2021-2032）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全球机械移液器主要地区分析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全球主要地区机械移液器市场规模分析：2021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全球主要地区机械移液器销售收入及市场份额（2021-2026）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全球主要地区机械移液器销售收入预测（2027-2032）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全球主要地区机械移液器销量分析：2021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全球主要地区机械移液器销量及市场份额（2021-2026）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全球主要地区机械移液器销量及市场份额预测（2027-2032）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北美市场机械移液器销量、收入及增长率（2021-2032）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欧洲市场机械移液器销量、收入及增长率（2021-2032）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中国市场机械移液器销量、收入及增长率（2021-2032）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日本市场机械移液器销量、收入及增长率（2021-2032）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东南亚市场机械移液器销量、收入及增长率（2021-2032）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印度市场机械移液器销量、收入及增长率（2021-2032）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南美市场机械移液器销量、收入及增长率（2021-2032）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中东市场机械移液器销量、收入及增长率（2021-2032）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重点企业（1）基本信息、机械移液器生产基地、销售区域、竞争对手及市场地位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机械移液器产品规格、参数及市场应用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机械移液器销量、收入、价格及毛利率（2021-2026）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重点企业（2）基本信息、机械移液器生产基地、销售区域、竞争对手及市场地位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机械移液器产品规格、参数及市场应用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机械移液器销量、收入、价格及毛利率（2021-2026）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重点企业（3）基本信息、机械移液器生产基地、销售区域、竞争对手及市场地位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机械移液器产品规格、参数及市场应用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机械移液器销量、收入、价格及毛利率（2021-2026）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重点企业（4）基本信息、机械移液器生产基地、销售区域、竞争对手及市场地位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机械移液器产品规格、参数及市场应用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机械移液器销量、收入、价格及毛利率（2021-2026）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重点企业（5）基本信息、机械移液器生产基地、销售区域、竞争对手及市场地位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机械移液器产品规格、参数及市场应用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机械移液器销量、收入、价格及毛利率（2021-2026）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不同产品类型机械移液器分析</w:t>
      </w:r>
      <w:r>
        <w:rPr>
          <w:rFonts w:hint="eastAsia"/>
        </w:rPr>
        <w:br/>
      </w:r>
      <w:r>
        <w:rPr>
          <w:rFonts w:hint="eastAsia"/>
        </w:rPr>
        <w:t>　　6.1 全球不同产品类型机械移液器销量（2021-2032）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全球不同产品类型机械移液器销量及市场份额（2021-2026）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全球不同产品类型机械移液器销量预测（2027-2032）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全球不同产品类型机械移液器收入（2021-2032）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全球不同产品类型机械移液器收入及市场份额（2021-2026）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全球不同产品类型机械移液器收入预测（2027-2032）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全球不同产品类型机械移液器价格走势（2021-2032）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中国不同产品类型机械移液器销量（2021-2032）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中国不同产品类型机械移液器销量及市场份额（2021-2026）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中国不同产品类型机械移液器销量预测（2027-2032）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中国不同产品类型机械移液器收入（2021-2032）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中国不同产品类型机械移液器收入及市场份额（2021-2026）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中国不同产品类型机械移液器收入预测（2027-2032）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不同应用机械移液器分析</w:t>
      </w:r>
      <w:r>
        <w:rPr>
          <w:rFonts w:hint="eastAsia"/>
        </w:rPr>
        <w:br/>
      </w:r>
      <w:r>
        <w:rPr>
          <w:rFonts w:hint="eastAsia"/>
        </w:rPr>
        <w:t>　　7.1 全球不同应用机械移液器销量（2021-2032）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全球不同应用机械移液器销量及市场份额（2021-2026）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全球不同应用机械移液器销量预测（2027-2032）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全球不同应用机械移液器收入（2021-2032）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全球不同应用机械移液器收入及市场份额（2021-2026）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全球不同应用机械移液器收入预测（2027-2032）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全球不同应用机械移液器价格走势（2021-2032）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中国不同应用机械移液器销量（2021-2032）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中国不同应用机械移液器销量及市场份额（2021-2026）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中国不同应用机械移液器销量预测（2027-2032）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中国不同应用机械移液器收入（2021-2032）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中国不同应用机械移液器收入及市场份额（2021-2026）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中国不同应用机械移液器收入预测（2027-2032）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机械移液器行业发展趋势</w:t>
      </w:r>
      <w:r>
        <w:rPr>
          <w:rFonts w:hint="eastAsia"/>
        </w:rPr>
        <w:br/>
      </w:r>
      <w:r>
        <w:rPr>
          <w:rFonts w:hint="eastAsia"/>
        </w:rPr>
        <w:t>　　8.2 机械移液器行业主要驱动因素</w:t>
      </w:r>
      <w:r>
        <w:rPr>
          <w:rFonts w:hint="eastAsia"/>
        </w:rPr>
        <w:br/>
      </w:r>
      <w:r>
        <w:rPr>
          <w:rFonts w:hint="eastAsia"/>
        </w:rPr>
        <w:t>　　8.3 机械移液器中国企业SWOT分析</w:t>
      </w:r>
      <w:r>
        <w:rPr>
          <w:rFonts w:hint="eastAsia"/>
        </w:rPr>
        <w:br/>
      </w:r>
      <w:r>
        <w:rPr>
          <w:rFonts w:hint="eastAsia"/>
        </w:rPr>
        <w:t>　　8.4 中国机械移液器行业政策环境分析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机械移液器行业产业链简介</w:t>
      </w:r>
      <w:r>
        <w:rPr>
          <w:rFonts w:hint="eastAsia"/>
        </w:rPr>
        <w:br/>
      </w:r>
      <w:r>
        <w:rPr>
          <w:rFonts w:hint="eastAsia"/>
        </w:rPr>
        <w:t>　　　　9.1.1 机械移液器行业供应链分析</w:t>
      </w:r>
      <w:r>
        <w:rPr>
          <w:rFonts w:hint="eastAsia"/>
        </w:rPr>
        <w:br/>
      </w:r>
      <w:r>
        <w:rPr>
          <w:rFonts w:hint="eastAsia"/>
        </w:rPr>
        <w:t>　　　　9.1.2 机械移液器主要原料及供应情况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机械移液器行业采购模式</w:t>
      </w:r>
      <w:r>
        <w:rPr>
          <w:rFonts w:hint="eastAsia"/>
        </w:rPr>
        <w:br/>
      </w:r>
      <w:r>
        <w:rPr>
          <w:rFonts w:hint="eastAsia"/>
        </w:rPr>
        <w:t>　　9.3 机械移液器行业生产模式</w:t>
      </w:r>
      <w:r>
        <w:rPr>
          <w:rFonts w:hint="eastAsia"/>
        </w:rPr>
        <w:br/>
      </w:r>
      <w:r>
        <w:rPr>
          <w:rFonts w:hint="eastAsia"/>
        </w:rPr>
        <w:t>　　9.4 机械移液器行业销售模式及销售渠道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按产品类型细分，全球机械移液器市场规模2021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按应用细分，全球机械移液器市场规模（CAGR）2021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机械移液器行业发展主要特点</w:t>
      </w:r>
      <w:r>
        <w:rPr>
          <w:rFonts w:hint="eastAsia"/>
        </w:rPr>
        <w:br/>
      </w:r>
      <w:r>
        <w:rPr>
          <w:rFonts w:hint="eastAsia"/>
        </w:rPr>
        <w:t>　　表 4： 机械移液器行业发展有利因素分析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机械移液器行业发展不利因素分析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进入机械移液器行业壁垒</w:t>
      </w:r>
      <w:r>
        <w:rPr>
          <w:rFonts w:hint="eastAsia"/>
        </w:rPr>
        <w:br/>
      </w:r>
      <w:r>
        <w:rPr>
          <w:rFonts w:hint="eastAsia"/>
        </w:rPr>
        <w:t>　　表 7： 机械移液器主要企业在国际市场占有率（按销量，2023-2026）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2025年机械移液器主要企业在国际市场排名（按销量）&amp;（千台）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9： 全球市场主要企业机械移液器销量（2023-2026）&amp;（千台）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10： 机械移液器主要企业在国际市场占有率（按收入，2023-2026）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2025年机械移液器主要企业在国际市场排名（按收入）&amp;（万元）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全球市场主要企业机械移液器销售收入（2023-2026）&amp;（万元）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全球市场主要企业机械移液器销售价格（2023-2026）&amp;（元/台）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机械移液器主要企业在中国市场占有率（按销量，2023-2026）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2025年机械移液器主要企业在中国市场排名（按销量）&amp;（千台）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16： 中国市场主要企业机械移液器销量（2023-2026）&amp;（千台）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17： 机械移液器主要企业在中国市场占有率（按收入，2023-2026）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2025年机械移液器主要企业在中国市场排名（按收入）&amp;（万元）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中国市场主要企业机械移液器销售收入（2023-2026）&amp;（万元）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全球主要厂商机械移液器总部及产地分布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全球主要厂商成立时间及机械移液器商业化日期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全球主要厂商机械移液器产品类型及应用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2025年全球机械移液器主要厂商市场地位（第一梯队、第二梯队和第三梯队）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全球机械移液器市场投资、并购等现状分析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全球主要地区机械移液器产量增速（CAGR）：（2021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26： 全球主要地区机械移液器产量（2021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全球主要地区机械移液器产量（2021-2026）&amp;（千台）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全球主要地区机械移液器产量（2027-2032）&amp;（千台）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全球主要地区机械移液器产量市场份额（2021-2026）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全球主要地区机械移液器产量市场份额（2027-2032）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中国市场机械移液器产量、销量、进出口（2021-2026）&amp;（千台）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32： 中国市场机械移液器产量、销量、进出口预测（2027-2032）&amp;（千台）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33： 全球主要地区机械移液器销售收入增速：（2021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全球主要地区机械移液器销售收入（2021-2026）&amp;（万元）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全球主要地区机械移液器销售收入市场份额（2021-2026）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全球主要地区机械移液器收入（2027-2032）&amp;（万元）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全球主要地区机械移液器收入市场份额（2027-2032）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全球主要地区机械移液器销量（千台）：2021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全球主要地区机械移液器销量（2021-2026）&amp;（千台）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40： 全球主要地区机械移液器销量市场份额（2021-2026）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全球主要地区机械移液器销量（2027-2032）&amp;（千台）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全球主要地区机械移液器销量份额（2027-2032）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机械移液器生产基地、销售区域、竞争对手及市场地位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机械移液器产品规格、参数及市场应用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机械移液器销量（千台）、收入（万元）、价格（元/台）及毛利率（2021-2026）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机械移液器生产基地、销售区域、竞争对手及市场地位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机械移液器产品规格、参数及市场应用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机械移液器销量（千台）、收入（万元）、价格（元/台）及毛利率（2021-2026）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机械移液器生产基地、销售区域、竞争对手及市场地位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机械移液器产品规格、参数及市场应用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机械移液器销量（千台）、收入（万元）、价格（元/台）及毛利率（2021-2026）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机械移液器生产基地、销售区域、竞争对手及市场地位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机械移液器产品规格、参数及市场应用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机械移液器销量（千台）、收入（万元）、价格（元/台）及毛利率（2021-2026）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机械移液器生产基地、销售区域、竞争对手及市场地位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机械移液器产品规格、参数及市场应用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机械移液器销量（千台）、收入（万元）、价格（元/台）及毛利率（2021-2026）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全球不同产品类型机械移液器销量（2021-2026）&amp;（千台）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全球不同产品类型机械移液器销量市场份额（2021-2026）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全球不同产品类型机械移液器销量预测（2027-2032）&amp;（千台）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全球市场不同产品类型机械移液器销量市场份额预测（2027-2032）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全球不同产品类型机械移液器收入（2021-2026）&amp;（万元）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全球不同产品类型机械移液器收入市场份额（2021-2026）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全球不同产品类型机械移液器收入预测（2027-2032）&amp;（万元）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75： 全球不同产品类型机械移液器收入市场份额预测（2027-2032）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中国不同产品类型机械移液器销量（2021-2026）&amp;（千台）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77： 中国不同产品类型机械移液器销量市场份额（2021-2026）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中国不同产品类型机械移液器销量预测（2027-2032）&amp;（千台）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79： 全球市场不同产品类型机械移液器销量市场份额预测（2027-2032）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中国不同产品类型机械移液器收入（2021-2026）&amp;（万元）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中国不同产品类型机械移液器收入市场份额（2021-2026）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中国不同产品类型机械移液器收入预测（2027-2032）&amp;（万元）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83： 中国不同产品类型机械移液器收入市场份额预测（2027-2032）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全球不同应用机械移液器销量（2021-2026）&amp;（千台）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85： 全球不同应用机械移液器销量市场份额（2021-2026）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全球不同应用机械移液器销量预测（2027-2032）&amp;（千台）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87： 全球市场不同应用机械移液器销量市场份额预测（2027-2032）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全球不同应用机械移液器收入（2021-2026）&amp;（万元）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全球不同应用机械移液器收入市场份额（2021-2026）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全球不同应用机械移液器收入预测（2027-2032）&amp;（万元）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全球不同应用机械移液器收入市场份额预测（2027-2032）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中国不同应用机械移液器销量（2021-2026）&amp;（千台）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93： 中国不同应用机械移液器销量市场份额（2021-2026）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中国不同应用机械移液器销量预测（2027-2032）&amp;（千台）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95： 中国市场不同应用机械移液器销量市场份额预测（2027-2032）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中国不同应用机械移液器收入（2021-2026）&amp;（万元）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中国不同应用机械移液器收入市场份额（2021-2026）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中国不同应用机械移液器收入预测（2027-2032）&amp;（万元）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中国不同应用机械移液器收入市场份额预测（2027-2032）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机械移液器行业发展趋势</w:t>
      </w:r>
      <w:r>
        <w:rPr>
          <w:rFonts w:hint="eastAsia"/>
        </w:rPr>
        <w:br/>
      </w:r>
      <w:r>
        <w:rPr>
          <w:rFonts w:hint="eastAsia"/>
        </w:rPr>
        <w:t>　　表 101： 机械移液器行业主要驱动因素</w:t>
      </w:r>
      <w:r>
        <w:rPr>
          <w:rFonts w:hint="eastAsia"/>
        </w:rPr>
        <w:br/>
      </w:r>
      <w:r>
        <w:rPr>
          <w:rFonts w:hint="eastAsia"/>
        </w:rPr>
        <w:t>　　表 102： 机械移液器行业供应链分析</w:t>
      </w:r>
      <w:r>
        <w:rPr>
          <w:rFonts w:hint="eastAsia"/>
        </w:rPr>
        <w:br/>
      </w:r>
      <w:r>
        <w:rPr>
          <w:rFonts w:hint="eastAsia"/>
        </w:rPr>
        <w:t>　　表 103： 机械移液器上游原料供应商</w:t>
      </w:r>
      <w:r>
        <w:rPr>
          <w:rFonts w:hint="eastAsia"/>
        </w:rPr>
        <w:br/>
      </w:r>
      <w:r>
        <w:rPr>
          <w:rFonts w:hint="eastAsia"/>
        </w:rPr>
        <w:t>　　表 104： 机械移液器主要地区不同应用客户分析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105： 机械移液器典型经销商</w:t>
      </w:r>
      <w:r>
        <w:rPr>
          <w:rFonts w:hint="eastAsia"/>
        </w:rPr>
        <w:br/>
      </w:r>
      <w:r>
        <w:rPr>
          <w:rFonts w:hint="eastAsia"/>
        </w:rPr>
        <w:t>　　表 106： 研究范围</w:t>
      </w:r>
      <w:r>
        <w:rPr>
          <w:rFonts w:hint="eastAsia"/>
        </w:rPr>
        <w:br/>
      </w:r>
      <w:r>
        <w:rPr>
          <w:rFonts w:hint="eastAsia"/>
        </w:rPr>
        <w:t>　　表 107：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机械移液器产品图片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全球不同产品类型机械移液器销售额2021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全球不同产品类型机械移液器市场份额2025 &amp; 2032</w:t>
      </w:r>
      <w:r>
        <w:rPr>
          <w:rFonts w:hint="eastAsia"/>
        </w:rPr>
        <w:br/>
      </w:r>
      <w:r>
        <w:rPr>
          <w:rFonts w:hint="eastAsia"/>
        </w:rPr>
        <w:t>　　图 4： 单通道仪器产品图片</w:t>
      </w:r>
      <w:r>
        <w:rPr>
          <w:rFonts w:hint="eastAsia"/>
        </w:rPr>
        <w:br/>
      </w:r>
      <w:r>
        <w:rPr>
          <w:rFonts w:hint="eastAsia"/>
        </w:rPr>
        <w:t>　　图 5： 多通道仪器产品图片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全球不同应用机械移液器市场份额2025 &amp; 2032</w:t>
      </w:r>
      <w:r>
        <w:rPr>
          <w:rFonts w:hint="eastAsia"/>
        </w:rPr>
        <w:br/>
      </w:r>
      <w:r>
        <w:rPr>
          <w:rFonts w:hint="eastAsia"/>
        </w:rPr>
        <w:t>　　图 8： 生物</w:t>
      </w:r>
      <w:r>
        <w:rPr>
          <w:rFonts w:hint="eastAsia"/>
        </w:rPr>
        <w:br/>
      </w:r>
      <w:r>
        <w:rPr>
          <w:rFonts w:hint="eastAsia"/>
        </w:rPr>
        <w:t>　　图 9： 化学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2025年全球前五大生产商机械移液器市场份额</w:t>
      </w:r>
      <w:r>
        <w:rPr>
          <w:rFonts w:hint="eastAsia"/>
        </w:rPr>
        <w:br/>
      </w:r>
      <w:r>
        <w:rPr>
          <w:rFonts w:hint="eastAsia"/>
        </w:rPr>
        <w:t>　　图 12： 2025年全球机械移液器第一梯队、第二梯队和第三梯队厂商及市场份额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全球机械移液器产能、产量、产能利用率及发展趋势（2021-2032）&amp;（千台）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全球机械移液器产量、需求量及发展趋势（2021-2032）&amp;（千台）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全球主要地区机械移液器产量市场份额（2021-2032）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中国机械移液器产能、产量、产能利用率及发展趋势（2021-2032）&amp;（千台）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中国机械移液器产量、市场需求量及发展趋势（2021-2032）&amp;（千台）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全球机械移液器市场销售额及增长率：（2021-2032）&amp;（万元）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全球市场机械移液器市场规模：2021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全球市场机械移液器销量及增长率（2021-2032）&amp;（千台）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全球市场机械移液器价格趋势（2021-2032）&amp;（元/台）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全球主要地区机械移液器销售收入（2021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全球主要地区机械移液器销售收入市场份额（2021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北美市场机械移液器销量及增长率（2021-2032）&amp;（千台）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北美市场机械移液器收入及增长率（2021-2032）&amp;（万元）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欧洲市场机械移液器销量及增长率（2021-2032）&amp;（千台）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欧洲市场机械移液器收入及增长率（2021-2032）&amp;（万元）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中国市场机械移液器销量及增长率（2021-2032）&amp;（千台）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中国市场机械移液器收入及增长率（2021-2032）&amp;（万元）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日本市场机械移液器销量及增长率（2021-2032）&amp;（千台）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日本市场机械移液器收入及增长率（2021-2032）&amp;（万元）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东南亚市场机械移液器销量及增长率（2021-2032）&amp;（千台）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东南亚市场机械移液器收入及增长率（2021-2032）&amp;（万元）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印度市场机械移液器销量及增长率（2021-2032）&amp;（千台）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印度市场机械移液器收入及增长率（2021-2032）&amp;（万元）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南美市场机械移液器销量及增长率（2021-2032）&amp;（千台）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南美市场机械移液器收入及增长率（2021-2032）&amp;（万元）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中东市场机械移液器销量及增长率（2021-2032）&amp;（千台）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中东市场机械移液器收入及增长率（2021-2032）&amp;（万元）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全球不同产品类型机械移液器价格走势（2021-2032）&amp;（元/台）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41： 全球不同应用机械移液器价格走势（2021-2032）&amp;（元/台）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42： 机械移液器中国企业SWOT分析</w:t>
      </w:r>
      <w:r>
        <w:rPr>
          <w:rFonts w:hint="eastAsia"/>
        </w:rPr>
        <w:br/>
      </w:r>
      <w:r>
        <w:rPr>
          <w:rFonts w:hint="eastAsia"/>
        </w:rPr>
        <w:t>　　图 43： 机械移液器产业链</w:t>
      </w:r>
      <w:r>
        <w:rPr>
          <w:rFonts w:hint="eastAsia"/>
        </w:rPr>
        <w:br/>
      </w:r>
      <w:r>
        <w:rPr>
          <w:rFonts w:hint="eastAsia"/>
        </w:rPr>
        <w:t>　　图 44： 机械移液器行业采购模式分析</w:t>
      </w:r>
      <w:r>
        <w:rPr>
          <w:rFonts w:hint="eastAsia"/>
        </w:rPr>
        <w:br/>
      </w:r>
      <w:r>
        <w:rPr>
          <w:rFonts w:hint="eastAsia"/>
        </w:rPr>
        <w:t>　　图 45： 机械移液器行业生产模式</w:t>
      </w:r>
      <w:r>
        <w:rPr>
          <w:rFonts w:hint="eastAsia"/>
        </w:rPr>
        <w:br/>
      </w:r>
      <w:r>
        <w:rPr>
          <w:rFonts w:hint="eastAsia"/>
        </w:rPr>
        <w:t>　　图 46： 机械移液器行业销售模式分析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66a117978c4914" w:history="1">
        <w:r>
          <w:rPr>
            <w:rStyle w:val="Hyperlink"/>
          </w:rPr>
          <w:t>2026-2032年全球与中国机械移液器市场现状及前景趋势分析报告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5955180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66a117978c4914" w:history="1">
        <w:r>
          <w:rPr>
            <w:rStyle w:val="Hyperlink"/>
          </w:rPr>
          <w:t>https://www.20087.com/0/18/JiXieYiYeQiQianJing.html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热点：移液器操作、移液器的规范使用、移液器使用标准操作规程、移液器的使用技巧、移液器的使用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05d9d2bcef4db7" w:history="1">
      <w:r>
        <w:rPr>
          <w:rStyle w:val="Hyperlink"/>
        </w:rPr>
        <w:t>2026-2032年全球与中国机械移液器市场现状及前景趋势分析报告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8/JiXieYiYeQiQianJing.html" TargetMode="External" Id="Rd566a117978c49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8/JiXieYiYeQiQianJing.html" TargetMode="External" Id="R7605d9d2bcef4d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2026-08-25T02:54:18Z</dcterms:created>
  <dcterms:modified xsi:type="dcterms:W3CDTF">2026-08-25T03:54:18Z</dcterms:modified>
  <dc:subject>2026-2032年全球与中国机械移液器市场现状及前景趋势分析报告</dc:subject>
  <dc:title>2026-2032年全球与中国机械移液器市场现状及前景趋势分析报告</dc:title>
  <cp:keywords>2026-2032年全球与中国机械移液器市场现状及前景趋势分析报告</cp:keywords>
  <dc:description>2026-2032年全球与中国机械移液器市场现状及前景趋势分析报告</dc:description>
</cp:coreProperties>
</file>