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0d6cb9cb34937" w:history="1">
              <w:r>
                <w:rPr>
                  <w:rStyle w:val="Hyperlink"/>
                </w:rPr>
                <w:t>2026-2032年中国医用检查手套行业研究分析及市场前景预测报告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0d6cb9cb34937" w:history="1">
              <w:r>
                <w:rPr>
                  <w:rStyle w:val="Hyperlink"/>
                </w:rPr>
                <w:t>2026-2032年中国医用检查手套行业研究分析及市场前景预测报告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0d6cb9cb34937" w:history="1">
                <w:r>
                  <w:rPr>
                    <w:rStyle w:val="Hyperlink"/>
                  </w:rPr>
                  <w:t>https://www.20087.com/1/68/YiYongJianChaShouTaoDeQianJing.html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检查手套是医疗机构基础防护耗材，以乳胶、丁腈及乙烯基（PVC）三大材质为主，广泛用于诊疗、护理及实验室操作等场景，核心功能在于阻隔病原体传播并保障手部卫生。近年来，丁腈手套因无致敏风险、耐化学性好及物理强度高，市场份额持续扩大；乳胶手套则凭借优异贴合性与触感保留在部分精细操作领域。行业普遍推行无粉化、低蛋白残留及符合ASTM/ISO标准的质量控制体系，并加强灭菌与洁净包装工艺。然而，全球供应链波动曾导致阶段性短缺，暴露出产能集中与原料依赖问题。此外，一次性使用模式带来大量塑料废弃物，引发环保争议；部分低价产品存在针孔缺陷或厚度不均，影响防护可靠性。</w:t>
      </w:r>
      <w:r>
        <w:rPr>
          <w:rFonts w:hint="eastAsia"/>
        </w:rPr>
        <w:br/>
      </w:r>
      <w:r>
        <w:rPr>
          <w:rFonts w:hint="eastAsia"/>
        </w:rPr>
        <w:t>　　未来，医用检查手套将朝着生物可降解、高性能复合与智能功能集成方向演进。一方面，以生物基丁腈、改性天然橡胶或聚乳酸（PLA）为原料的环保型手套将加速研发，以降低环境负担并满足ESG采购要求。另一方面，纳米涂层技术可赋予手套抗菌、抗病毒或自清洁表面特性，提升主动防护能力。针对长时间佩戴舒适性痛点，超薄高弹性材料与人体工学剪裁将成为设计重点。此外，智能传感手套虽尚处早期，但已探索集成压力反馈或接触记录功能，用于手术培训或感染控制审计。在法规趋严与医疗安全意识提升背景下，医用检查手套将从“通用防护”向“精准防护+可持续”双重价值转型，推动行业技术门槛与品牌集中度同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0d6cb9cb34937" w:history="1">
        <w:r>
          <w:rPr>
            <w:rStyle w:val="Hyperlink"/>
          </w:rPr>
          <w:t>2026-2032年中国医用检查手套行业研究分析及市场前景预测报告</w:t>
        </w:r>
      </w:hyperlink>
      <w:r>
        <w:rPr>
          <w:rFonts w:hint="eastAsia"/>
        </w:rPr>
        <w:t>》基于对医用检查手套行业的长期监测研究，结合医用检查手套行业供需关系变化规律、产品消费结构、应用领域拓展、市场发展环境及政策支持等多维度分析，采用定量与定性相结合的科学方法，对行业内重点企业进行了系统研究。报告全面呈现了医用检查手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医用检查手套市场概述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按照不同产品类型，医用检查手套主要可以分为如下几个类别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中国不同产品类型医用检查手套增长趋势2021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乳胶手套</w:t>
      </w:r>
      <w:r>
        <w:rPr>
          <w:rFonts w:hint="eastAsia"/>
        </w:rPr>
        <w:br/>
      </w:r>
      <w:r>
        <w:rPr>
          <w:rFonts w:hint="eastAsia"/>
        </w:rPr>
        <w:t>　　　　1.2.3 PVC手套</w:t>
      </w:r>
      <w:r>
        <w:rPr>
          <w:rFonts w:hint="eastAsia"/>
        </w:rPr>
        <w:br/>
      </w:r>
      <w:r>
        <w:rPr>
          <w:rFonts w:hint="eastAsia"/>
        </w:rPr>
        <w:t>　　　　1.2.4 丁腈手套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从不同应用，医用检查手套主要包括如下几个方面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中国不同应用医用检查手套增长趋势2021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中国医用检查手套发展现状及未来趋势（2021-2032）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中国市场医用检查手套收入及增长率（2021-2032）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中国市场医用检查手套销量及增长率（2021-2032）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中国市场主要医用检查手套厂商分析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中国市场主要厂商医用检查手套销量及市场占有率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中国市场主要厂商医用检查手套销量（2021-2026）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中国市场主要厂商医用检查手套销量市场份额（2021-2026）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中国市场主要厂商医用检查手套收入及市场占有率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中国市场主要厂商医用检查手套收入（2021-2026）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中国市场主要厂商医用检查手套收入市场份额（2021-2026）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2025年中国市场主要厂商医用检查手套收入排名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中国市场主要厂商医用检查手套价格（2021-2026）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中国市场主要厂商医用检查手套总部及产地分布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中国市场主要厂商成立时间及医用检查手套商业化日期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中国市场主要厂商医用检查手套产品类型及应用</w:t>
      </w:r>
      <w:r>
        <w:rPr>
          <w:rFonts w:hint="eastAsia"/>
        </w:rPr>
        <w:br/>
      </w:r>
      <w:r>
        <w:rPr>
          <w:rFonts w:hint="eastAsia"/>
        </w:rPr>
        <w:t>　　2.7 医用检查手套行业集中度、竞争程度分析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医用检查手套行业集中度分析：2025年中国Top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中国市场医用检查手套第一梯队、第二梯队和第三梯队厂商（品牌）及2025年市场份额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不同产品类型医用检查手套分析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中国市场不同产品类型医用检查手套销量（2021-2032）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中国市场不同产品类型医用检查手套销量及市场份额（2021-2026）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中国市场不同产品类型医用检查手套销量预测（2027-2032）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中国市场不同产品类型医用检查手套规模（2021-2032）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中国市场不同产品类型医用检查手套规模及市场份额（2021-2026）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中国市场不同产品类型医用检查手套规模预测（2027-2032）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中国市场不同产品类型医用检查手套价格走势（2021-2032）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不同应用医用检查手套分析</w:t>
      </w:r>
      <w:r>
        <w:rPr>
          <w:rFonts w:hint="eastAsia"/>
        </w:rPr>
        <w:br/>
      </w:r>
      <w:r>
        <w:rPr>
          <w:rFonts w:hint="eastAsia"/>
        </w:rPr>
        <w:t>　　5.1 中国市场不同应用医用检查手套销量（2021-2032）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中国市场不同应用医用检查手套销量及市场份额（2021-2026）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中国市场不同应用医用检查手套销量预测（2027-2032）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中国市场不同应用医用检查手套规模（2021-2032）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中国市场不同应用医用检查手套规模及市场份额（2021-2026）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中国市场不同应用医用检查手套规模预测（2027-2032）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中国市场不同应用医用检查手套价格走势（2021-2032）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医用检查手套行业发展分析---发展趋势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医用检查手套行业发展分析---厂商壁垒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医用检查手套行业发展分析---驱动因素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医用检查手套行业发展分析---制约因素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医用检查手套中国企业SWOT分析</w:t>
      </w:r>
      <w:r>
        <w:rPr>
          <w:rFonts w:hint="eastAsia"/>
        </w:rPr>
        <w:br/>
      </w:r>
      <w:r>
        <w:rPr>
          <w:rFonts w:hint="eastAsia"/>
        </w:rPr>
        <w:t>　　6.6 医用检查手套行业发展分析---行业政策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医用检查手套行业产业链简介</w:t>
      </w:r>
      <w:r>
        <w:rPr>
          <w:rFonts w:hint="eastAsia"/>
        </w:rPr>
        <w:br/>
      </w:r>
      <w:r>
        <w:rPr>
          <w:rFonts w:hint="eastAsia"/>
        </w:rPr>
        <w:t>　　7.2 医用检查手套产业链分析-上游</w:t>
      </w:r>
      <w:r>
        <w:rPr>
          <w:rFonts w:hint="eastAsia"/>
        </w:rPr>
        <w:br/>
      </w:r>
      <w:r>
        <w:rPr>
          <w:rFonts w:hint="eastAsia"/>
        </w:rPr>
        <w:t>　　7.3 医用检查手套产业链分析-中游</w:t>
      </w:r>
      <w:r>
        <w:rPr>
          <w:rFonts w:hint="eastAsia"/>
        </w:rPr>
        <w:br/>
      </w:r>
      <w:r>
        <w:rPr>
          <w:rFonts w:hint="eastAsia"/>
        </w:rPr>
        <w:t>　　7.4 医用检查手套产业链分析-下游</w:t>
      </w:r>
      <w:r>
        <w:rPr>
          <w:rFonts w:hint="eastAsia"/>
        </w:rPr>
        <w:br/>
      </w:r>
      <w:r>
        <w:rPr>
          <w:rFonts w:hint="eastAsia"/>
        </w:rPr>
        <w:t>　　7.5 医用检查手套行业采购模式</w:t>
      </w:r>
      <w:r>
        <w:rPr>
          <w:rFonts w:hint="eastAsia"/>
        </w:rPr>
        <w:br/>
      </w:r>
      <w:r>
        <w:rPr>
          <w:rFonts w:hint="eastAsia"/>
        </w:rPr>
        <w:t>　　7.6 医用检查手套行业生产模式</w:t>
      </w:r>
      <w:r>
        <w:rPr>
          <w:rFonts w:hint="eastAsia"/>
        </w:rPr>
        <w:br/>
      </w:r>
      <w:r>
        <w:rPr>
          <w:rFonts w:hint="eastAsia"/>
        </w:rPr>
        <w:t>　　7.7 医用检查手套行业销售模式及销售渠道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中国本土医用检查手套产能、产量分析</w:t>
      </w:r>
      <w:r>
        <w:rPr>
          <w:rFonts w:hint="eastAsia"/>
        </w:rPr>
        <w:br/>
      </w:r>
      <w:r>
        <w:rPr>
          <w:rFonts w:hint="eastAsia"/>
        </w:rPr>
        <w:t>　　8.1 中国医用检查手套供需现状及预测（2021-2032）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中国医用检查手套产能、产量、产能利用率及发展趋势（2021-2032）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中国医用检查手套产量、市场需求量及发展趋势（2021-2032）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中国医用检查手套进出口分析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中国市场医用检查手套主要进口来源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中国市场医用检查手套主要出口目的地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不同产品类型医用检查手套市场规模2021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不同应用医用检查手套市场规模2021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中国市场主要厂商医用检查手套销量（2021-2026）&amp;（百万只）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中国市场主要厂商医用检查手套销量市场份额（2021-2026）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中国市场主要厂商医用检查手套收入（2021-2026）&amp;（万元）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中国市场主要厂商医用检查手套收入份额（2021-2026）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2025年中国主要生产商医用检查手套收入排名（万元）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中国市场主要厂商医用检查手套价格（2021-2026）&amp;（元/千只）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中国市场主要厂商医用检查手套总部及产地分布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中国市场主要厂商成立时间及医用检查手套商业化日期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中国市场主要厂商医用检查手套产品类型及应用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2025年中国市场医用检查手套主要厂商市场地位（第一梯队、第二梯队和第三梯队）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医用检查手套市场投资、并购等现状分析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医用检查手套生产基地、总部、竞争对手及市场地位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中国市场不同产品类型医用检查手套销量（2021-2026）&amp;（百万只）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中国市场不同产品类型医用检查手套销量市场份额（2021-2026）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中国市场不同产品类型医用检查手套销量预测（2027-2032）&amp;（百万只）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中国市场不同产品类型医用检查手套销量市场份额预测（2027-2032）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中国市场不同产品类型医用检查手套规模（2021-2026）&amp;（万元）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中国市场不同产品类型医用检查手套规模市场份额（2021-2026）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中国市场不同产品类型医用检查手套规模预测（2027-2032）&amp;（万元）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中国市场不同产品类型医用检查手套规模市场份额预测（2027-2032）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中国市场不同应用医用检查手套销量（2021-2026）&amp;（百万只）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93： 中国市场不同应用医用检查手套销量市场份额（2021-2026）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中国市场不同应用医用检查手套销量预测（2027-2032）&amp;（百万只）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95： 中国市场不同应用医用检查手套销量市场份额预测（2027-2032）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中国市场不同应用医用检查手套规模（2021-2026）&amp;（万元）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中国市场不同应用医用检查手套规模市场份额（2021-2026）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中国市场不同应用医用检查手套规模预测（2027-2032）&amp;（万元）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中国市场不同应用医用检查手套规模市场份额预测（2027-2032）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医用检查手套行业发展分析---发展趋势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医用检查手套行业发展分析---厂商壁垒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医用检查手套行业发展分析---驱动因素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医用检查手套行业发展分析---制约因素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医用检查手套行业相关重点政策一览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医用检查手套行业供应链分析</w:t>
      </w:r>
      <w:r>
        <w:rPr>
          <w:rFonts w:hint="eastAsia"/>
        </w:rPr>
        <w:br/>
      </w:r>
      <w:r>
        <w:rPr>
          <w:rFonts w:hint="eastAsia"/>
        </w:rPr>
        <w:t>　　表 106： 医用检查手套上游原料供应商</w:t>
      </w:r>
      <w:r>
        <w:rPr>
          <w:rFonts w:hint="eastAsia"/>
        </w:rPr>
        <w:br/>
      </w:r>
      <w:r>
        <w:rPr>
          <w:rFonts w:hint="eastAsia"/>
        </w:rPr>
        <w:t>　　表 107： 医用检查手套行业主要下游客户</w:t>
      </w:r>
      <w:r>
        <w:rPr>
          <w:rFonts w:hint="eastAsia"/>
        </w:rPr>
        <w:br/>
      </w:r>
      <w:r>
        <w:rPr>
          <w:rFonts w:hint="eastAsia"/>
        </w:rPr>
        <w:t>　　表 108： 医用检查手套典型经销商</w:t>
      </w:r>
      <w:r>
        <w:rPr>
          <w:rFonts w:hint="eastAsia"/>
        </w:rPr>
        <w:br/>
      </w:r>
      <w:r>
        <w:rPr>
          <w:rFonts w:hint="eastAsia"/>
        </w:rPr>
        <w:t>　　表 109： 中国医用检查手套产量、销量、进口量及出口量（2021-2026）&amp;（百万只）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110： 中国医用检查手套产量、销量、进口量及出口量预测（2027-2032）&amp;（百万只）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111： 中国市场医用检查手套主要进口来源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中国市场医用检查手套主要出口目的地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医用检查手套产品图片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中国不同产品类型医用检查手套市场规模市场份额2025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乳胶手套产品图片</w:t>
      </w:r>
      <w:r>
        <w:rPr>
          <w:rFonts w:hint="eastAsia"/>
        </w:rPr>
        <w:br/>
      </w:r>
      <w:r>
        <w:rPr>
          <w:rFonts w:hint="eastAsia"/>
        </w:rPr>
        <w:t>　　图 4： PVC手套产品图片</w:t>
      </w:r>
      <w:r>
        <w:rPr>
          <w:rFonts w:hint="eastAsia"/>
        </w:rPr>
        <w:br/>
      </w:r>
      <w:r>
        <w:rPr>
          <w:rFonts w:hint="eastAsia"/>
        </w:rPr>
        <w:t>　　图 5： 丁腈手套产品图片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中国不同应用医用检查手套市场份额2025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中国市场医用检查手套市场规模，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中国市场医用检查手套收入及增长率（2021-2032）&amp;（万元）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中国市场医用检查手套销量及增长率（2021-2032）&amp;（百万只）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2025年中国市场主要厂商医用检查手套销量市场份额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2025年中国市场主要厂商医用检查手套收入市场份额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2025年中国市场前五大厂商医用检查手套市场份额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2025年中国市场医用检查手套第一梯队、第二梯队和第三梯队厂商（品牌）及市场份额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中国市场不同产品类型医用检查手套价格走势（2021-2032）&amp;（元/千只）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18： 中国市场不同应用医用检查手套价格走势（2021-2032）&amp;（元/千只）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19： 医用检查手套中国企业SWOT分析</w:t>
      </w:r>
      <w:r>
        <w:rPr>
          <w:rFonts w:hint="eastAsia"/>
        </w:rPr>
        <w:br/>
      </w:r>
      <w:r>
        <w:rPr>
          <w:rFonts w:hint="eastAsia"/>
        </w:rPr>
        <w:t>　　图 20： 医用检查手套产业链</w:t>
      </w:r>
      <w:r>
        <w:rPr>
          <w:rFonts w:hint="eastAsia"/>
        </w:rPr>
        <w:br/>
      </w:r>
      <w:r>
        <w:rPr>
          <w:rFonts w:hint="eastAsia"/>
        </w:rPr>
        <w:t>　　图 21： 医用检查手套行业采购模式分析</w:t>
      </w:r>
      <w:r>
        <w:rPr>
          <w:rFonts w:hint="eastAsia"/>
        </w:rPr>
        <w:br/>
      </w:r>
      <w:r>
        <w:rPr>
          <w:rFonts w:hint="eastAsia"/>
        </w:rPr>
        <w:t>　　图 22： 医用检查手套行业生产模式分析</w:t>
      </w:r>
      <w:r>
        <w:rPr>
          <w:rFonts w:hint="eastAsia"/>
        </w:rPr>
        <w:br/>
      </w:r>
      <w:r>
        <w:rPr>
          <w:rFonts w:hint="eastAsia"/>
        </w:rPr>
        <w:t>　　图 23： 医用检查手套行业销售模式分析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中国医用检查手套产能、产量、产能利用率及发展趋势（2021-2032）&amp;（百万只）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中国医用检查手套产量、市场需求量及发展趋势（2021-2032）&amp;（百万只）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0d6cb9cb34937" w:history="1">
        <w:r>
          <w:rPr>
            <w:rStyle w:val="Hyperlink"/>
          </w:rPr>
          <w:t>2026-2032年中国医用检查手套行业研究分析及市场前景预测报告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0d6cb9cb34937" w:history="1">
        <w:r>
          <w:rPr>
            <w:rStyle w:val="Hyperlink"/>
          </w:rPr>
          <w:t>https://www.20087.com/1/68/YiYongJianChaShouTaoDeQianJing.html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一次性手套、医用检查手套是无菌的吗、医用手套分类、医用检查手套有粉无粉区别、医用手套、医用检查手套属于几类医疗器械、一次性医院检查手套、医用检查手套和食品用手套的区别、医用外科手套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3e59d26144581" w:history="1">
      <w:r>
        <w:rPr>
          <w:rStyle w:val="Hyperlink"/>
        </w:rPr>
        <w:t>2026-2032年中国医用检查手套行业研究分析及市场前景预测报告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iYongJianChaShouTaoDeQianJing.html" TargetMode="External" Id="R3d40d6cb9cb3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iYongJianChaShouTaoDeQianJing.html" TargetMode="External" Id="Reb93e59d2614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2025-11-25T02:48:49Z</dcterms:created>
  <dcterms:modified xsi:type="dcterms:W3CDTF">2025-11-25T03:48:49Z</dcterms:modified>
  <dc:subject>2026-2032年中国医用检查手套行业研究分析及市场前景预测报告</dc:subject>
  <dc:title>2026-2032年中国医用检查手套行业研究分析及市场前景预测报告</dc:title>
  <cp:keywords>2026-2032年中国医用检查手套行业研究分析及市场前景预测报告</cp:keywords>
  <dc:description>2026-2032年中国医用检查手套行业研究分析及市场前景预测报告</dc:description>
</cp:coreProperties>
</file>