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57f672f044ff" w:history="1">
              <w:r>
                <w:rPr>
                  <w:rStyle w:val="Hyperlink"/>
                </w:rPr>
                <w:t>2025-2031年中国病人监护仪市场调查研究与前景趋势分析报告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57f672f044ff" w:history="1">
              <w:r>
                <w:rPr>
                  <w:rStyle w:val="Hyperlink"/>
                </w:rPr>
                <w:t>2025-2031年中国病人监护仪市场调查研究与前景趋势分析报告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857f672f044ff" w:history="1">
                <w:r>
                  <w:rPr>
                    <w:rStyle w:val="Hyperlink"/>
                  </w:rPr>
                  <w:t>https://www.20087.com/1/08/BingRenJianHuYiFaZhanQianJing.html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监护仪是医院和诊所中必不可少的医疗设备，用于监测患者的生理参数，如心率、血压、血氧饱和度等。近年来，随着医疗技术的进步，病人监护仪的精度和功能都有了显著提升。目前，病人监护仪不仅具备基础的生命体征监测功能，还集成了先进的数据处理和分析技术，能够及时发现异常情况并预警。此外，随着移动医疗的发展，一些便携式和远程监测的监护仪也开始出现，使得患者可以在家中或外出时也能得到持续的健康监测。</w:t>
      </w:r>
      <w:r>
        <w:rPr>
          <w:rFonts w:hint="eastAsia"/>
        </w:rPr>
        <w:br/>
      </w:r>
      <w:r>
        <w:rPr>
          <w:rFonts w:hint="eastAsia"/>
        </w:rPr>
        <w:t>　　未来，病人监护仪的发展将更加注重智能化和远程医疗的应用。随着物联网技术的发展，病人监护仪将更加注重与移动设备和云端平台的互联互通，实现数据的实时传输和远程监控。此外，通过人工智能算法对收集到的数据进行分析，可以提供更加个性化的健康建议和早期干预措施。同时，随着可穿戴技术的进步，病人监护仪将更加小巧便携，使得长期监测成为可能，进一步提高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57f672f044ff" w:history="1">
        <w:r>
          <w:rPr>
            <w:rStyle w:val="Hyperlink"/>
          </w:rPr>
          <w:t>2025-2031年中国病人监护仪市场调查研究与前景趋势分析报告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病人监护仪行业的发展现状、市场规模、供需动态及进出口情况。报告详细解读了病人监护仪产业链上下游、重点区域市场、竞争格局及领先企业的表现，同时评估了病人监护仪行业风险与投资机会。通过对病人监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病人监护仪市场概述</w:t>
      </w:r>
      <w:r>
        <w:rPr>
          <w:rFonts w:hint="eastAsia"/>
        </w:rPr>
        <w:br/>
      </w:r>
      <w:r>
        <w:rPr>
          <w:rFonts w:hint="eastAsia"/>
        </w:rPr>
        <w:t>　　第一节 病人监护仪产品定义及统计范围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按照不同产品类型，病人监护仪主要可以分为如下几个类别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一、不同产品类型病人监护仪增长趋势2024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从不同应用，病人监护仪主要包括如下几个方面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全球与中国病人监护仪发展现状对比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一、2020-2031年全球病人监护仪发展现状及未来趋势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二、2020-2031年中国病人监护仪生产发展现状及未来趋势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2020-2031年全球病人监护仪供需现状及预测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一、2020-2031年全球病人监护仪产能、产量、产能利用率及发展趋势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二、2020-2031年全球病人监护仪产量、表观消费量及发展趋势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2020-2031年中国病人监护仪供需现状及预测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一、2020-2031年中国病人监护仪产能、产量、产能利用率及发展趋势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二、2020-2031年中国病人监护仪产量、表观消费量及发展趋势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三、2020-2031年中国病人监护仪产量、市场需求量及发展趋势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全球与中国主要病人监护仪厂商影响分析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2020-2025年全球病人监护仪主要厂商列表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一、2020-2025年全球病人监护仪主要厂商产量列表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二、2020-2025年全球病人监护仪主要厂商产值列表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三、2025年全球主要生产商病人监护仪收入排名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四、2020-2025年全球病人监护仪主要厂商产品价格列表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中国市场病人监护仪主要厂商发展分析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一、2020-2025年中国病人监护仪主要厂商产量列表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二、2020-2025年中国病人监护仪主要厂商产值列表</w:t>
      </w:r>
      <w:r>
        <w:rPr>
          <w:rFonts w:hint="eastAsia"/>
        </w:rPr>
        <w:br/>
      </w:r>
      <w:r>
        <w:rPr>
          <w:rFonts w:hint="eastAsia"/>
        </w:rPr>
        <w:t>　　第三节 病人监护仪厂商产地分布及商业化日期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病人监护仪行业集中度、竞争程度分析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一、病人监护仪行业集中度分析：全球Top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二、全球病人监护仪第一梯队、第二梯队和第三梯队生产商（品牌）及市场份额（2024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病人监护仪全球领先企业SWOT分析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全球主要病人监护仪企业采访及观点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全球病人监护仪主要生产地区发展分析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全球主要地区病人监护仪市场规模分析：2020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一、2020-2025年全球主要地区病人监护仪产量及市场份额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二、2025-2031年全球主要地区病人监护仪产量及市场份额预测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三、2020-2025年全球主要地区病人监护仪产值及市场份额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四、2025-2031年全球主要地区病人监护仪产值及市场份额预测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2020-2025年北美市场病人监护仪产量、产值及增长率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2020-2025年欧洲市场病人监护仪产量、产值及增长率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2020-2025年中国市场病人监护仪产量、产值及增长率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2020-2025年日本市场病人监护仪产量、产值及增长率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2020-2025年东南亚市场病人监护仪产量、产值及增长率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2020-2025年印度市场病人监护仪产量、产值及增长率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全球病人监护仪消费主要地区发展分析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全球主要地区病人监护仪消费展望2020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2020-2025年全球主要地区病人监护仪消费量及增长率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2025-2031年全球主要地区病人监护仪消费量预测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全球病人监护仪重点厂商概况分析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一、重点企业（八）基本信息、病人监护仪生产基地、销售区域、竞争对手及市场地位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不同类型病人监护仪产品发展分析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2020-2031年全球不同类型病人监护仪产量</w:t>
      </w:r>
      <w:r>
        <w:rPr>
          <w:rFonts w:hint="eastAsia"/>
        </w:rPr>
        <w:br/>
      </w:r>
      <w:r>
        <w:rPr>
          <w:rFonts w:hint="eastAsia"/>
        </w:rPr>
        <w:t>　　　　一、2020-2025年全球病人监护仪不同类型病人监护仪产量及市场份额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二、2025-2031年全球不同类型病人监护仪产量预测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2020-2031年全球不同类型病人监护仪产值</w:t>
      </w:r>
      <w:r>
        <w:rPr>
          <w:rFonts w:hint="eastAsia"/>
        </w:rPr>
        <w:br/>
      </w:r>
      <w:r>
        <w:rPr>
          <w:rFonts w:hint="eastAsia"/>
        </w:rPr>
        <w:t>　　　　一、2020-2025年全球病人监护仪不同类型病人监护仪产值及市场份额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二、2025-2031年全球不同类型病人监护仪产值预测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2020-2025年全球不同类型病人监护仪价格走势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2020-2025年不同价格区间病人监护仪市场份额对比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2020-2031年中国不同类型病人监护仪产量</w:t>
      </w:r>
      <w:r>
        <w:rPr>
          <w:rFonts w:hint="eastAsia"/>
        </w:rPr>
        <w:br/>
      </w:r>
      <w:r>
        <w:rPr>
          <w:rFonts w:hint="eastAsia"/>
        </w:rPr>
        <w:t>　　　　一、2020-2025年中国病人监护仪不同类型病人监护仪产量及市场份额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二、2025-2031年中国不同类型病人监护仪产量预测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2020-2031年中国不同类型病人监护仪产值</w:t>
      </w:r>
      <w:r>
        <w:rPr>
          <w:rFonts w:hint="eastAsia"/>
        </w:rPr>
        <w:br/>
      </w:r>
      <w:r>
        <w:rPr>
          <w:rFonts w:hint="eastAsia"/>
        </w:rPr>
        <w:t>　　　　一、2020-2025年中国病人监护仪不同类型病人监护仪产值及市场份额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二、2025-2031年中国不同类型病人监护仪产值预测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病人监护仪上游原料及下游主要应用发展分析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病人监护仪产业链分析</w:t>
      </w:r>
      <w:r>
        <w:rPr>
          <w:rFonts w:hint="eastAsia"/>
        </w:rPr>
        <w:br/>
      </w:r>
      <w:r>
        <w:rPr>
          <w:rFonts w:hint="eastAsia"/>
        </w:rPr>
        <w:t>　　第二节 病人监护仪产业上游供应分析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2020-2031年全球不同应用病人监护仪消费量、市场份额及增长率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一、2020-2025年全球不同应用病人监护仪消费量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二、2025-2031年全球不同应用病人监护仪消费量预测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2020-2031年中国不同应用病人监护仪消费量、市场份额及增长率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一、2020-2025年中国不同应用病人监护仪消费量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二、2025-2031年中国不同应用病人监护仪消费量预测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2020-2031年中国病人监护仪产量、消费量、进出口分析及未来趋势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中国病人监护仪进出口贸易趋势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中国病人监护仪主要进口来源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中国病人监护仪主要出口目的地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中国病人监护仪行业未来发展的有利因素、不利因素分析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中国病人监护仪主要地区分布</w:t>
      </w:r>
      <w:r>
        <w:rPr>
          <w:rFonts w:hint="eastAsia"/>
        </w:rPr>
        <w:br/>
      </w:r>
      <w:r>
        <w:rPr>
          <w:rFonts w:hint="eastAsia"/>
        </w:rPr>
        <w:t>　　第一节 中国病人监护仪生产地区分布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中国病人监护仪消费地区分布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病人监护仪技术及相关行业技术发展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未来病人监护仪行业、产品及技术发展趋势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病人监护仪行业及市场环境发展趋势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病人监护仪产品及技术发展趋势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病人监护仪产品价格走势</w:t>
      </w:r>
      <w:r>
        <w:rPr>
          <w:rFonts w:hint="eastAsia"/>
        </w:rPr>
        <w:br/>
      </w:r>
      <w:r>
        <w:rPr>
          <w:rFonts w:hint="eastAsia"/>
        </w:rPr>
        <w:t>　　第四节 未来病人监护仪市场消费形态、消费者偏好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国内市场病人监护仪销售渠道</w:t>
      </w:r>
      <w:r>
        <w:rPr>
          <w:rFonts w:hint="eastAsia"/>
        </w:rPr>
        <w:br/>
      </w:r>
      <w:r>
        <w:rPr>
          <w:rFonts w:hint="eastAsia"/>
        </w:rPr>
        <w:t>　　第二节 企业海外病人监护仪销售渠道</w:t>
      </w:r>
      <w:r>
        <w:rPr>
          <w:rFonts w:hint="eastAsia"/>
        </w:rPr>
        <w:br/>
      </w:r>
      <w:r>
        <w:rPr>
          <w:rFonts w:hint="eastAsia"/>
        </w:rPr>
        <w:t>　　第三节 病人监护仪销售/营销策略建议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病人监护仪行业研究成果及结论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按照不同产品类型，病人监护仪主要可以分为如下几个类别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不同种类病人监护仪增长趋势2024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从不同应用，病人监护仪主要包括如下几个方面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不同应用病人监护仪消费量增长趋势2024 VS 2025</w:t>
      </w:r>
      <w:r>
        <w:rPr>
          <w:rFonts w:hint="eastAsia"/>
        </w:rPr>
        <w:br/>
      </w:r>
      <w:r>
        <w:rPr>
          <w:rFonts w:hint="eastAsia"/>
        </w:rPr>
        <w:t>　　表 病人监护仪中国及欧美日等地区政策分析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病人监护仪潜在市场机会、挑战及风险分析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2020-2025年全球病人监护仪主要厂商产量列表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2020-2025年全球病人监护仪主要厂商产量市场份额列表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2020-2025年全球病人监护仪主要厂商产值列表</w:t>
      </w:r>
      <w:r>
        <w:rPr>
          <w:rFonts w:hint="eastAsia"/>
        </w:rPr>
        <w:br/>
      </w:r>
      <w:r>
        <w:rPr>
          <w:rFonts w:hint="eastAsia"/>
        </w:rPr>
        <w:t>　　表 全球病人监护仪主要厂商产值市场份额列表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2025年全球主要生产商病人监护仪收入排名</w:t>
      </w:r>
      <w:r>
        <w:rPr>
          <w:rFonts w:hint="eastAsia"/>
        </w:rPr>
        <w:br/>
      </w:r>
      <w:r>
        <w:rPr>
          <w:rFonts w:hint="eastAsia"/>
        </w:rPr>
        <w:t>　　表 2020-2025年全球病人监护仪主要厂商产品价格列表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2020-2025年中国市场病人监护仪主要厂商产品产量列表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2020-2025年中国病人监护仪主要厂商产量市场份额列表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2020-2025年中国病人监护仪主要厂商产值列表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2020-2025年中国病人监护仪主要厂商产值市场份额列表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全球主要厂商病人监护仪厂商产地分布及商业化日期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全球主要病人监护仪企业采访及观点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全球主要地区病人监护仪产值：2020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2020-2025年全球主要地区病人监护仪产量市场份额列表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2024-2025年全球主要地区病人监护仪产量列表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2024-2025年全球主要地区病人监护仪产量份额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2020-2025年全球主要地区病人监护仪产值列表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2020-2025年全球主要地区病人监护仪产值份额列表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2020-2025年全球主要地区病人监护仪消费量列表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2020-2025年全球主要地区病人监护仪消费量市场份额列表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重点企业（八）病人监护仪产品规格、参数及市场应用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2020-2025年重点企业（八）病人监护仪产能、产量、产值、价格及毛利率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重点企业（八）病人监护仪产品规格及价格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2020-2025年全球不同产品类型病人监护仪产量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2020-2025年全球不同产品类型病人监护仪产量市场份额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全球不同产品类型病人监护仪产量预测（2025-2031）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2020-2031年全球不同产品类型病人监护仪产量市场份额预测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2020-2025年全球不同类型病人监护仪产值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2020-2025年全球不同类型病人监护仪产值市场份额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全球不同类型病人监护仪产值预测（2025-2031）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全球不同类型病人监护仪产值市场预测份额（2025-2031）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2020-2025年全球不同价格区间病人监护仪市场份额对比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2020-2025年中国不同产品类型病人监护仪产量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2020-2025年中国不同产品类型病人监护仪产量市场份额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中国不同产品类型病人监护仪产量预测（2025-2031）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中国不同产品类型病人监护仪产量市场份额预测（2025-2031）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2020-2025年中国不同产品类型病人监护仪产值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2020-2025年中国不同产品类型病人监护仪产值市场份额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中国不同产品类型病人监护仪产值预测（2025-2031）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中国不同产品类型病人监护仪产值市场份额预测（2025-2031）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病人监护仪上游原料供应商及联系方式列表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2020-2025年全球不同应用病人监护仪消费量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2020-2025年全球不同应用病人监护仪消费量市场份额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全球不同应用病人监护仪消费量预测（2025-2031）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全球不同应用病人监护仪消费量市场份额预测（2025-2031）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2020-2025年中国不同应用病人监护仪消费量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2020-2025年中国不同应用病人监护仪消费量市场份额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中国不同应用病人监护仪消费量预测（2025-2031）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中国不同应用病人监护仪消费量市场份额预测（2025-2031）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2020-2025年中国病人监护仪产量、消费量、进出口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中国病人监护仪产量、消费量、进出口预测（2025-2031）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中国市场病人监护仪进出口贸易趋势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中国市场病人监护仪主要进口来源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中国市场病人监护仪主要出口目的地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中国病人监护仪生产地区分布</w:t>
      </w:r>
      <w:r>
        <w:rPr>
          <w:rFonts w:hint="eastAsia"/>
        </w:rPr>
        <w:br/>
      </w:r>
      <w:r>
        <w:rPr>
          <w:rFonts w:hint="eastAsia"/>
        </w:rPr>
        <w:t>　　表 中国病人监护仪消费地区分布</w:t>
      </w:r>
      <w:r>
        <w:rPr>
          <w:rFonts w:hint="eastAsia"/>
        </w:rPr>
        <w:br/>
      </w:r>
      <w:r>
        <w:rPr>
          <w:rFonts w:hint="eastAsia"/>
        </w:rPr>
        <w:t>　　表 病人监护仪行业及市场环境发展趋势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病人监护仪产品及技术发展趋势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国内当前及未来病人监护仪主要销售模式及销售渠道趋势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欧美日等地区当前及未来病人监护仪主要销售模式及销售渠道趋势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病人监护仪产品市场定位及目标消费者分析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病人监护仪产品图片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2025年全球不同产品类型病人监护仪产量市场份额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全球产品类型病人监护仪消费量市场份额2024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2020-2031年中国病人监护仪产量及发展趋势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2020-2031年中国病人监护仪产值及未来发展趋势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2020-2031年全球病人监护仪产能、产量、产能利用率及发展趋势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2020-2031年全球病人监护仪产量、市场需求量及发展趋势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2020-2031年中国病人监护仪产能、产量、产能利用率及发展趋势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2020-2031年中国病人监护仪产量、市场需求量及发展趋势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全球病人监护仪主要厂商2025年产量市场份额列表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全球病人监护仪主要厂商2025年产值市场份额列表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2020-2025年中国市场病人监护仪主要厂商产量市场份额列表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中国病人监护仪主要厂商2025年产量市场份额列表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中国病人监护仪主要厂商2025年产值市场份额列表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2025年全球前五及前十大生产商病人监护仪市场份额</w:t>
      </w:r>
      <w:r>
        <w:rPr>
          <w:rFonts w:hint="eastAsia"/>
        </w:rPr>
        <w:br/>
      </w:r>
      <w:r>
        <w:rPr>
          <w:rFonts w:hint="eastAsia"/>
        </w:rPr>
        <w:t>　　图 全球病人监护仪第一梯队、第二梯队和第三梯队生产商（品牌）及市场份额（2024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病人监护仪全球领先企业SWOT分析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全球主要地区病人监护仪消费量市场份额（2024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2020-2025年印度市场病人监护仪产量及增长率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2020-2025年印度市场病人监护仪产值及增长率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全球主要地区病人监护仪消费量市场份额（2024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2020-2031年印度市场病人监护仪消费量、增长率及发展预测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病人监护仪产业链图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病人监护仪产品价格走势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57f672f044ff" w:history="1">
        <w:r>
          <w:rPr>
            <w:rStyle w:val="Hyperlink"/>
          </w:rPr>
          <w:t>2025-2031年中国病人监护仪市场调查研究与前景趋势分析报告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857f672f044ff" w:history="1">
        <w:r>
          <w:rPr>
            <w:rStyle w:val="Hyperlink"/>
          </w:rPr>
          <w:t>https://www.20087.com/1/08/BingRenJianHuYiFaZhanQianJing.html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六个常规参数、病人监护仪怎么看图解、病人在什么情况下需要用监护仪、病人监护仪价格、医院病房床头监护仪器、病人监护仪怎么操作、病人监护仪属于三类68、病人监护仪参数怎么看、病人监护仪和心电监护仪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6a428d33c418c" w:history="1">
      <w:r>
        <w:rPr>
          <w:rStyle w:val="Hyperlink"/>
        </w:rPr>
        <w:t>2025-2031年中国病人监护仪市场调查研究与前景趋势分析报告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ngRenJianHuYiFaZhanQianJing.html" TargetMode="External" Id="R62e857f672f0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ngRenJianHuYiFaZhanQianJing.html" TargetMode="External" Id="R0296a428d33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2025-04-24T05:46:00Z</dcterms:created>
  <dcterms:modified xsi:type="dcterms:W3CDTF">2025-04-24T06:46:00Z</dcterms:modified>
  <dc:subject>2025-2031年中国病人监护仪市场调查研究与前景趋势分析报告</dc:subject>
  <dc:title>2025-2031年中国病人监护仪市场调查研究与前景趋势分析报告</dc:title>
  <cp:keywords>2025-2031年中国病人监护仪市场调查研究与前景趋势分析报告</cp:keywords>
  <dc:description>2025-2031年中国病人监护仪市场调查研究与前景趋势分析报告</dc:description>
</cp:coreProperties>
</file>