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010019634427e" w:history="1">
              <w:r>
                <w:rPr>
                  <w:rStyle w:val="Hyperlink"/>
                </w:rPr>
                <w:t>2024年中国双嘧达莫片市场现状调查与未来发展前景趋势报告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010019634427e" w:history="1">
              <w:r>
                <w:rPr>
                  <w:rStyle w:val="Hyperlink"/>
                </w:rPr>
                <w:t>2024年中国双嘧达莫片市场现状调查与未来发展前景趋势报告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010019634427e" w:history="1">
                <w:r>
                  <w:rPr>
                    <w:rStyle w:val="Hyperlink"/>
                  </w:rPr>
                  <w:t>https://www.20087.com/2/08/ShuangMiDaMoPianFaZhanQuShiYuCeF.html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嘧达莫片是一种心血管疾病的常用药物，主要用于预防血栓形成和治疗缺血性心脏病。近年来，随着心血管疾病发病率的上升，双嘧达莫片市场需求稳步增长。当前市场上，双嘧达莫片的品牌众多，竞争激烈，但随着仿制药的普及，药品价格趋于合理，提高了药物的可及性。</w:t>
      </w:r>
      <w:r>
        <w:rPr>
          <w:rFonts w:hint="eastAsia"/>
        </w:rPr>
        <w:br/>
      </w:r>
      <w:r>
        <w:rPr>
          <w:rFonts w:hint="eastAsia"/>
        </w:rPr>
        <w:t>　　未来，双嘧达莫片的研发将更加注重提高药物的有效性和安全性。一方面，通过新的药物组合或改良剂型，双嘧达莫片将能够更好地满足患者的个体化治疗需求。另一方面，随着生物标志物研究的进步，双嘧达莫片的应用将更加精准，通过个性化医疗方案提高治疗效果。此外，随着药物经济学的考量，双嘧达莫片的长期用药安全性也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010019634427e" w:history="1">
        <w:r>
          <w:rPr>
            <w:rStyle w:val="Hyperlink"/>
          </w:rPr>
          <w:t>2024年中国双嘧达莫片市场现状调查与未来发展前景趋势报告</w:t>
        </w:r>
      </w:hyperlink>
      <w:r>
        <w:rPr>
          <w:rFonts w:hint="eastAsia"/>
        </w:rPr>
        <w:t>》系统分析了双嘧达莫片行业的市场规模、需求动态及价格趋势，并深入探讨了双嘧达莫片产业链结构的变化与发展。报告详细解读了双嘧达莫片行业现状，科学预测了未来市场前景与发展趋势，同时对双嘧达莫片细分市场的竞争格局进行了全面评估，重点关注领先企业的竞争实力、市场集中度及品牌影响力。结合双嘧达莫片技术现状与未来方向，报告揭示了双嘧达莫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双嘧达莫片行业概述</w:t>
      </w:r>
      <w:r>
        <w:rPr>
          <w:rFonts w:hint="eastAsia"/>
        </w:rPr>
        <w:br/>
      </w:r>
      <w:r>
        <w:rPr>
          <w:rFonts w:hint="eastAsia"/>
        </w:rPr>
        <w:t>　　第一节 双嘧达莫片行业概述</w:t>
      </w:r>
      <w:r>
        <w:rPr>
          <w:rFonts w:hint="eastAsia"/>
        </w:rPr>
        <w:br/>
      </w:r>
      <w:r>
        <w:rPr>
          <w:rFonts w:hint="eastAsia"/>
        </w:rPr>
        <w:t>　　　　一、双嘧达莫片概念</w:t>
      </w:r>
      <w:r>
        <w:rPr>
          <w:rFonts w:hint="eastAsia"/>
        </w:rPr>
        <w:br/>
      </w:r>
      <w:r>
        <w:rPr>
          <w:rFonts w:hint="eastAsia"/>
        </w:rPr>
        <w:t>　　　　二、双嘧达莫片类别分析</w:t>
      </w:r>
      <w:r>
        <w:rPr>
          <w:rFonts w:hint="eastAsia"/>
        </w:rPr>
        <w:br/>
      </w:r>
      <w:r>
        <w:rPr>
          <w:rFonts w:hint="eastAsia"/>
        </w:rPr>
        <w:t>　　　　三、产品功效与作用分析</w:t>
      </w:r>
      <w:r>
        <w:rPr>
          <w:rFonts w:hint="eastAsia"/>
        </w:rPr>
        <w:br/>
      </w:r>
      <w:r>
        <w:rPr>
          <w:rFonts w:hint="eastAsia"/>
        </w:rPr>
        <w:t>　　　　四、产品说明书解读</w:t>
      </w:r>
      <w:r>
        <w:rPr>
          <w:rFonts w:hint="eastAsia"/>
        </w:rPr>
        <w:br/>
      </w:r>
      <w:r>
        <w:rPr>
          <w:rFonts w:hint="eastAsia"/>
        </w:rPr>
        <w:t>　　　　五、产品副作用分析</w:t>
      </w:r>
      <w:r>
        <w:rPr>
          <w:rFonts w:hint="eastAsia"/>
        </w:rPr>
        <w:br/>
      </w:r>
      <w:r>
        <w:rPr>
          <w:rFonts w:hint="eastAsia"/>
        </w:rPr>
        <w:t>　　第二节 双嘧达莫片行业发展环境分析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1、2018-2023年国内生产总值增长分析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2、2018-2023年中国居民可支配收入增长分析</w:t>
      </w:r>
      <w:r>
        <w:rPr>
          <w:rFonts w:hint="eastAsia"/>
        </w:rPr>
        <w:br/>
      </w:r>
      <w:r>
        <w:rPr>
          <w:rFonts w:hint="eastAsia"/>
        </w:rPr>
        <w:t>　　　　　　3、宏观经济对行业的影响</w:t>
      </w:r>
      <w:r>
        <w:rPr>
          <w:rFonts w:hint="eastAsia"/>
        </w:rPr>
        <w:br/>
      </w:r>
      <w:r>
        <w:rPr>
          <w:rFonts w:hint="eastAsia"/>
        </w:rPr>
        <w:t>　　　　二、双嘧达莫片行业政策环境分析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1、行业相关标准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2018-2023年双嘧达莫片行业运行环境分析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2018-2023年双嘧达莫片市场环境分析</w:t>
      </w:r>
      <w:r>
        <w:rPr>
          <w:rFonts w:hint="eastAsia"/>
        </w:rPr>
        <w:br/>
      </w:r>
      <w:r>
        <w:rPr>
          <w:rFonts w:hint="eastAsia"/>
        </w:rPr>
        <w:t>　　　　一、2018-2023年全球医药行业市场调研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第二节 双嘧达莫片行业经济指标分析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一、产品质量安全问题</w:t>
      </w:r>
      <w:r>
        <w:rPr>
          <w:rFonts w:hint="eastAsia"/>
        </w:rPr>
        <w:br/>
      </w:r>
      <w:r>
        <w:rPr>
          <w:rFonts w:hint="eastAsia"/>
        </w:rPr>
        <w:t>　　　　二、地区发展不平衡问题</w:t>
      </w:r>
      <w:r>
        <w:rPr>
          <w:rFonts w:hint="eastAsia"/>
        </w:rPr>
        <w:br/>
      </w:r>
      <w:r>
        <w:rPr>
          <w:rFonts w:hint="eastAsia"/>
        </w:rPr>
        <w:t>　　　　三、人口老年化问题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一、行业专利申请数量</w:t>
      </w:r>
      <w:r>
        <w:rPr>
          <w:rFonts w:hint="eastAsia"/>
        </w:rPr>
        <w:br/>
      </w:r>
      <w:r>
        <w:rPr>
          <w:rFonts w:hint="eastAsia"/>
        </w:rPr>
        <w:t>　　　　二、行业专利公开数量</w:t>
      </w:r>
      <w:r>
        <w:rPr>
          <w:rFonts w:hint="eastAsia"/>
        </w:rPr>
        <w:br/>
      </w:r>
      <w:r>
        <w:rPr>
          <w:rFonts w:hint="eastAsia"/>
        </w:rPr>
        <w:t>　　　　三、行业专利类型分析</w:t>
      </w:r>
      <w:r>
        <w:rPr>
          <w:rFonts w:hint="eastAsia"/>
        </w:rPr>
        <w:br/>
      </w:r>
      <w:r>
        <w:rPr>
          <w:rFonts w:hint="eastAsia"/>
        </w:rPr>
        <w:t>　　　　四、技术领先企业分析</w:t>
      </w:r>
      <w:r>
        <w:rPr>
          <w:rFonts w:hint="eastAsia"/>
        </w:rPr>
        <w:br/>
      </w:r>
      <w:r>
        <w:rPr>
          <w:rFonts w:hint="eastAsia"/>
        </w:rPr>
        <w:t>　　　　五、行业热门技术分析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全球双嘧达莫片行业发展分析</w:t>
      </w:r>
      <w:r>
        <w:rPr>
          <w:rFonts w:hint="eastAsia"/>
        </w:rPr>
        <w:br/>
      </w:r>
      <w:r>
        <w:rPr>
          <w:rFonts w:hint="eastAsia"/>
        </w:rPr>
        <w:t>　　第一节 2018-2023年全球双嘧达莫片行业发展分析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一、2018-2023年全球双嘧达莫片需求分析</w:t>
      </w:r>
      <w:r>
        <w:rPr>
          <w:rFonts w:hint="eastAsia"/>
        </w:rPr>
        <w:br/>
      </w:r>
      <w:r>
        <w:rPr>
          <w:rFonts w:hint="eastAsia"/>
        </w:rPr>
        <w:t>　　　　　　1、2018-2023年全球双嘧达莫片或相关产品产量</w:t>
      </w:r>
      <w:r>
        <w:rPr>
          <w:rFonts w:hint="eastAsia"/>
        </w:rPr>
        <w:br/>
      </w:r>
      <w:r>
        <w:rPr>
          <w:rFonts w:hint="eastAsia"/>
        </w:rPr>
        <w:t>　　　　　　2、2018-2023年全球双嘧达莫片或相关产品销量</w:t>
      </w:r>
      <w:r>
        <w:rPr>
          <w:rFonts w:hint="eastAsia"/>
        </w:rPr>
        <w:br/>
      </w:r>
      <w:r>
        <w:rPr>
          <w:rFonts w:hint="eastAsia"/>
        </w:rPr>
        <w:t>　　　　二、2018-2023年全球双嘧达莫片行业市场规模分析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三、2024-2030年全球双嘧达莫片行业市场趋势分析与预测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1、2024-2030年全球双嘧达莫片行业市场规模预测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2、2024-2030年全球双嘧达莫片行业市场发展趋势分析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2018-2023年主要国家或地区双嘧达莫片行业发展分析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一、2018-2023年美国双嘧达莫片行业调研</w:t>
      </w:r>
      <w:r>
        <w:rPr>
          <w:rFonts w:hint="eastAsia"/>
        </w:rPr>
        <w:br/>
      </w:r>
      <w:r>
        <w:rPr>
          <w:rFonts w:hint="eastAsia"/>
        </w:rPr>
        <w:t>　　　　二、2018-2023年日本双嘧达莫片行业调研</w:t>
      </w:r>
      <w:r>
        <w:rPr>
          <w:rFonts w:hint="eastAsia"/>
        </w:rPr>
        <w:br/>
      </w:r>
      <w:r>
        <w:rPr>
          <w:rFonts w:hint="eastAsia"/>
        </w:rPr>
        <w:t>　　　　三、2018-2023年欧洲双嘧达莫片行业调研</w:t>
      </w:r>
      <w:r>
        <w:rPr>
          <w:rFonts w:hint="eastAsia"/>
        </w:rPr>
        <w:br/>
      </w:r>
      <w:r>
        <w:rPr>
          <w:rFonts w:hint="eastAsia"/>
        </w:rPr>
        <w:t>　　　　四、2018-2023年韩国双嘧达莫片行业调研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2018-2023年中国双嘧达莫片行业发展分析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2018-2023年中国双嘧达莫片行业发展状况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一、2018-2023年双嘧达莫片行业发展状况分析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二、2018-2023年中国双嘧达莫片行业发展动态</w:t>
      </w:r>
      <w:r>
        <w:rPr>
          <w:rFonts w:hint="eastAsia"/>
        </w:rPr>
        <w:br/>
      </w:r>
      <w:r>
        <w:rPr>
          <w:rFonts w:hint="eastAsia"/>
        </w:rPr>
        <w:t>　　　　三、2018-2023年双嘧达莫片行业经营业绩分析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四、2024年中国双嘧达莫片行业发展热点</w:t>
      </w:r>
      <w:r>
        <w:rPr>
          <w:rFonts w:hint="eastAsia"/>
        </w:rPr>
        <w:br/>
      </w:r>
      <w:r>
        <w:rPr>
          <w:rFonts w:hint="eastAsia"/>
        </w:rPr>
        <w:t>　　第二节 2018-2023年中国双嘧达莫片市场供需状况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一、2018-2023年中国双嘧达莫片市场供给分析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二、2018-2023年中国双嘧达莫片市场需求分析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三、2018-2023年中国双嘧达莫片产品价格分析</w:t>
      </w:r>
      <w:r>
        <w:rPr>
          <w:rFonts w:hint="eastAsia"/>
        </w:rPr>
        <w:br/>
      </w:r>
      <w:r>
        <w:rPr>
          <w:rFonts w:hint="eastAsia"/>
        </w:rPr>
        <w:t>　　第三节 2018-2023年中国双嘧达莫片行业市场容量分析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2018-2023年中国双嘧达莫片行业整体运行指标分析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2018-2023年中国双嘧达莫片行业总体规模分析</w:t>
      </w:r>
      <w:r>
        <w:rPr>
          <w:rFonts w:hint="eastAsia"/>
        </w:rPr>
        <w:br/>
      </w:r>
      <w:r>
        <w:rPr>
          <w:rFonts w:hint="eastAsia"/>
        </w:rPr>
        <w:t>　　　　一、2018-2023年企业数量结构分析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二、2018-2023年人员规模状况分析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四、2018-2023年行业市场规模分析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2018-2023年中国双嘧达莫片行业产销情况分析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一、2018-2023年中国双嘧达莫片行业工业总产值</w:t>
      </w:r>
      <w:r>
        <w:rPr>
          <w:rFonts w:hint="eastAsia"/>
        </w:rPr>
        <w:br/>
      </w:r>
      <w:r>
        <w:rPr>
          <w:rFonts w:hint="eastAsia"/>
        </w:rPr>
        <w:t>　　　　二、2018-2023年中国双嘧达莫片行业销售收入</w:t>
      </w:r>
      <w:r>
        <w:rPr>
          <w:rFonts w:hint="eastAsia"/>
        </w:rPr>
        <w:br/>
      </w:r>
      <w:r>
        <w:rPr>
          <w:rFonts w:hint="eastAsia"/>
        </w:rPr>
        <w:t>　　　　三、2018-2023年中国双嘧达莫片行业产销率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2018-2023年中国双嘧达莫片行业财务指标总体分析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一、2018-2023年双嘧达莫片行业盈利能力分析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二、2018-2023年双嘧达莫片行业偿债能力分析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三、2018-2023年双嘧达莫片行业营运能力分析</w:t>
      </w:r>
      <w:r>
        <w:rPr>
          <w:rFonts w:hint="eastAsia"/>
        </w:rPr>
        <w:br/>
      </w:r>
      <w:r>
        <w:rPr>
          <w:rFonts w:hint="eastAsia"/>
        </w:rPr>
        <w:t>　　　　四、2018-2023年双嘧达莫片行业发展能力分析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中国双嘧达莫片行业地区市场发展现状及预测分析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二、2018-2023年华北地区双嘧达莫片行业市场现状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三、2018-2023年华北地区双嘧达莫片行业市场规模分析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四、2024-2030年华北地区双嘧达莫片行业市场规模预测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二、2018-2023年东北地区双嘧达莫片行业市场现状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三、2018-2023年东北地区双嘧达莫片行业市场规模分析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四、2024-2030年东北地区双嘧达莫片行业市场规模预测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二、2018-2023年华东地区双嘧达莫片行业市场现状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三、2018-2023年华东地区双嘧达莫片行业市场规模分析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四、2024-2030年华东地区双嘧达莫片行业市场规模预测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二、2018-2023年华中地区双嘧达莫片行业市场现状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三、2018-2023年华中地区双嘧达莫片行业市场规模分析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四、2024-2030年华中地区双嘧达莫片行业市场规模预测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二、2018-2023年华南地区双嘧达莫片行业市场现状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三、2018-2023年华南地区双嘧达莫片行业市场规模分析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四、2024-2030年华南地区双嘧达莫片行业市场规模预测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二、2018-2023年西部地区双嘧达莫片行业市场现状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三、2018-2023年西部地区双嘧达莫片行业市场规模分析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四、2024-2030年西部地区双嘧达莫片行业市场规模预测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2018-2023年中国双嘧达莫片行业进出口市场调研</w:t>
      </w:r>
      <w:r>
        <w:rPr>
          <w:rFonts w:hint="eastAsia"/>
        </w:rPr>
        <w:br/>
      </w:r>
      <w:r>
        <w:rPr>
          <w:rFonts w:hint="eastAsia"/>
        </w:rPr>
        <w:t>　　第一节 2018-2023年中国双嘧达莫片行业进口市场调研</w:t>
      </w:r>
      <w:r>
        <w:rPr>
          <w:rFonts w:hint="eastAsia"/>
        </w:rPr>
        <w:br/>
      </w:r>
      <w:r>
        <w:rPr>
          <w:rFonts w:hint="eastAsia"/>
        </w:rPr>
        <w:t>　　　　一、2018-2023年中国双嘧达莫片行业相关产品进口金额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二、2018-2023年中国双嘧达莫片行业相关产品进口数量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三、2018-2023年中国双嘧达莫片行业相关产品进口国家或地区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2018-2023年中国双嘧达莫片行业出口市场调研</w:t>
      </w:r>
      <w:r>
        <w:rPr>
          <w:rFonts w:hint="eastAsia"/>
        </w:rPr>
        <w:br/>
      </w:r>
      <w:r>
        <w:rPr>
          <w:rFonts w:hint="eastAsia"/>
        </w:rPr>
        <w:t>　　　　一、2018-2023年中国双嘧达莫片行业相关产品出口金额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二、2018-2023年中国双嘧达莫片行业相关产品出口数量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三、2018-2023年中国双嘧达莫片行业相关产品出口国家或地区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2018-2023年中国双嘧达莫片行业竞争格局分析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2018-2023年中国双嘧达莫片行业竞争结构分析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2018-2023年中国双嘧达莫片行业集中度分析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主要双嘧达莫片企业或品牌竞争分析</w:t>
      </w:r>
      <w:r>
        <w:rPr>
          <w:rFonts w:hint="eastAsia"/>
        </w:rPr>
        <w:br/>
      </w:r>
      <w:r>
        <w:rPr>
          <w:rFonts w:hint="eastAsia"/>
        </w:rPr>
        <w:t>　　第一节 江苏平光制药有限责任公司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第二节 山西瑞丰制药集团有限公司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第三节 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第四节 山西云中制药有限责任公司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第五节 丽珠集团利民制药厂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第六节 北京曙光药业有限责任公司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第七节 广西南宁百会药业集团有限公司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第八节 湖南中南制药有限责任公司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第九节 山西宝芝林药业有限公司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第十节 赤峰蒙欣药业有限公司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第十一章 双嘧达莫片企业竞争策略分析</w:t>
      </w:r>
      <w:r>
        <w:rPr>
          <w:rFonts w:hint="eastAsia"/>
        </w:rPr>
        <w:br/>
      </w:r>
      <w:r>
        <w:rPr>
          <w:rFonts w:hint="eastAsia"/>
        </w:rPr>
        <w:t>　　第一节 双嘧达莫片市场竞争策略分析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一、2024-2030年中国双嘧达莫片市场增长潜力分析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二、2024-2030年中国双嘧达莫片主要潜力品种分析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三、现有双嘧达莫片产品竞争策略分析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四、潜力双嘧达莫片品种竞争策略选择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2024-2030年中国双嘧达莫片企业竞争策略分析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一、2024-2030年我国双嘧达莫片市场竞争趋势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二、2024-2030年双嘧达莫片行业竞争格局展望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三、2024-2030年双嘧达莫片行业竞争策略分析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四、2024-2030年双嘧达莫片企业竞争策略分析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2024-2030年中国双嘧达莫片行业发展趋势分析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一、2024-2030年中国双嘧达莫片技术发展趋势分析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二、2024-2030年中国双嘧达莫片产品发展趋势分析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三、2024-2030年中国双嘧达莫片行业竞争格局展望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2024-2030年我国双嘧达莫片市场趋势分析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一、2024-2030年我国双嘧达莫片发展趋势分析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二、2024-2030年我国双嘧达莫片市场发展空间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三、2024-2030年我国双嘧达莫片产业政策趋向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四、2024-2030年我国双嘧达莫片技术革新趋势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五、2024-2030年我国双嘧达莫片价格走势分析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双嘧达莫片行业发展趋势</w:t>
      </w:r>
      <w:r>
        <w:rPr>
          <w:rFonts w:hint="eastAsia"/>
        </w:rPr>
        <w:br/>
      </w:r>
      <w:r>
        <w:rPr>
          <w:rFonts w:hint="eastAsia"/>
        </w:rPr>
        <w:t>　　第一节 2024-2030年我国双嘧达莫片需求与消费预测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一、2024-2030年双嘧达莫片产品消费预测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二、2024-2030年双嘧达莫片市场规模预测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三、2024-2030年双嘧达莫片行业总产值预测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四、2024-2030年双嘧达莫片行业销售收入预测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五、2024-2030年双嘧达莫片行业总资产预测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2024-2030年我国双嘧达莫片行业供需预测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一、2024-2030年双嘧达莫片行业供给预测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二、2024-2030年双嘧达莫片行业产量预测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三、2024-2030年双嘧达莫片行业需求预测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四、2024-2030年双嘧达莫片行业供需平衡预测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五、2024-2030年双嘧达莫片行业产品价格预测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六、2024-2030年主要双嘧达莫片行业产品进出口预测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双嘧达莫片行业投资机会与风险</w:t>
      </w:r>
      <w:r>
        <w:rPr>
          <w:rFonts w:hint="eastAsia"/>
        </w:rPr>
        <w:br/>
      </w:r>
      <w:r>
        <w:rPr>
          <w:rFonts w:hint="eastAsia"/>
        </w:rPr>
        <w:t>　　第一节 2018-2023年双嘧达莫片行业总体投资结构</w:t>
      </w:r>
      <w:r>
        <w:rPr>
          <w:rFonts w:hint="eastAsia"/>
        </w:rPr>
        <w:br/>
      </w:r>
      <w:r>
        <w:rPr>
          <w:rFonts w:hint="eastAsia"/>
        </w:rPr>
        <w:t>　　第二节 2018-2023年双嘧达莫片行业投资规模情况</w:t>
      </w:r>
      <w:r>
        <w:rPr>
          <w:rFonts w:hint="eastAsia"/>
        </w:rPr>
        <w:br/>
      </w:r>
      <w:r>
        <w:rPr>
          <w:rFonts w:hint="eastAsia"/>
        </w:rPr>
        <w:t>　　第三节 2018-2023年双嘧达莫片行业分地区投资分析</w:t>
      </w:r>
      <w:r>
        <w:rPr>
          <w:rFonts w:hint="eastAsia"/>
        </w:rPr>
        <w:br/>
      </w:r>
      <w:r>
        <w:rPr>
          <w:rFonts w:hint="eastAsia"/>
        </w:rPr>
        <w:t>　　第四节 2018-2023年双嘧达莫片行业外商投资情况</w:t>
      </w:r>
      <w:r>
        <w:rPr>
          <w:rFonts w:hint="eastAsia"/>
        </w:rPr>
        <w:br/>
      </w:r>
      <w:r>
        <w:rPr>
          <w:rFonts w:hint="eastAsia"/>
        </w:rPr>
        <w:t>　　第五节 影响双嘧达莫片行业发展的主要因素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一、2024-2030年影响双嘧达莫片行业运行的有利因素分析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二、2024-2030年影响双嘧达莫片行业运行的稳定因素分析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三、2024-2030年影响双嘧达莫片行业运行的不利因素分析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四、2024-2030年我国双嘧达莫片行业发展面临的挑战分析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五、2024-2030年我国双嘧达莫片行业发展面临的机遇分析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双嘧达莫片行业投资前景及控制策略分析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一、2024-2030年双嘧达莫片行业市场风险及控制策略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二、2024-2030年双嘧达莫片行业政策风险及控制策略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三、2024-2030年双嘧达莫片行业经营风险及控制策略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四、2024-2030年双嘧达莫片行业技术风险及控制策略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五、2024-2030年双嘧达莫片同业竞争风险及控制策略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六、2024-2030年双嘧达莫片行业其他风险及控制策略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双嘧达莫片行业战略研究</w:t>
      </w:r>
      <w:r>
        <w:rPr>
          <w:rFonts w:hint="eastAsia"/>
        </w:rPr>
        <w:br/>
      </w:r>
      <w:r>
        <w:rPr>
          <w:rFonts w:hint="eastAsia"/>
        </w:rPr>
        <w:t>　　第一节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第二节 (中⋅智⋅林)2024-2030年双嘧达莫片行业投资规划建议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2018-2023年中国双嘧达莫片行业市场容量及增长率</w:t>
      </w:r>
      <w:r>
        <w:rPr>
          <w:rFonts w:hint="eastAsia"/>
        </w:rPr>
        <w:br/>
      </w:r>
      <w:r>
        <w:rPr>
          <w:rFonts w:hint="eastAsia"/>
        </w:rPr>
        <w:t>　　图表 2018-2023年全球双嘧达莫片或相关产品产量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2018-2023年中国双嘧达莫片行业企业数量结构</w:t>
      </w:r>
      <w:r>
        <w:rPr>
          <w:rFonts w:hint="eastAsia"/>
        </w:rPr>
        <w:br/>
      </w:r>
      <w:r>
        <w:rPr>
          <w:rFonts w:hint="eastAsia"/>
        </w:rPr>
        <w:t>　　图表 2018-2023年中国双嘧达莫片行业人员规模状况</w:t>
      </w:r>
      <w:r>
        <w:rPr>
          <w:rFonts w:hint="eastAsia"/>
        </w:rPr>
        <w:br/>
      </w:r>
      <w:r>
        <w:rPr>
          <w:rFonts w:hint="eastAsia"/>
        </w:rPr>
        <w:t>　　图表 2018-2023年中国双嘧达莫片资产规模分析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2018-2023年中国双嘧达莫片行业市场规模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2018-2023年中国双嘧达莫片行业工业总产值</w:t>
      </w:r>
      <w:r>
        <w:rPr>
          <w:rFonts w:hint="eastAsia"/>
        </w:rPr>
        <w:br/>
      </w:r>
      <w:r>
        <w:rPr>
          <w:rFonts w:hint="eastAsia"/>
        </w:rPr>
        <w:t>　　图表 2018-2023年中国双嘧达莫片行业销售收入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2018-2023年中国双嘧达莫片行业产销率</w:t>
      </w:r>
      <w:r>
        <w:rPr>
          <w:rFonts w:hint="eastAsia"/>
        </w:rPr>
        <w:br/>
      </w:r>
      <w:r>
        <w:rPr>
          <w:rFonts w:hint="eastAsia"/>
        </w:rPr>
        <w:t>　　图表 2018-2023年中国双嘧达莫片行业盈利能力</w:t>
      </w:r>
      <w:r>
        <w:rPr>
          <w:rFonts w:hint="eastAsia"/>
        </w:rPr>
        <w:br/>
      </w:r>
      <w:r>
        <w:rPr>
          <w:rFonts w:hint="eastAsia"/>
        </w:rPr>
        <w:t>　　图表 2018-2023年中国双嘧达莫片行业偿债能力</w:t>
      </w:r>
      <w:r>
        <w:rPr>
          <w:rFonts w:hint="eastAsia"/>
        </w:rPr>
        <w:br/>
      </w:r>
      <w:r>
        <w:rPr>
          <w:rFonts w:hint="eastAsia"/>
        </w:rPr>
        <w:t>　　图表 2018-2023年中国双嘧达莫片行业营运能力</w:t>
      </w:r>
      <w:r>
        <w:rPr>
          <w:rFonts w:hint="eastAsia"/>
        </w:rPr>
        <w:br/>
      </w:r>
      <w:r>
        <w:rPr>
          <w:rFonts w:hint="eastAsia"/>
        </w:rPr>
        <w:t>　　图表 2018-2023年中国双嘧达莫片行业发展能力</w:t>
      </w:r>
      <w:r>
        <w:rPr>
          <w:rFonts w:hint="eastAsia"/>
        </w:rPr>
        <w:br/>
      </w:r>
      <w:r>
        <w:rPr>
          <w:rFonts w:hint="eastAsia"/>
        </w:rPr>
        <w:t>　　图表 2018-2023年中国双嘧达莫片行业相关产品进口金额</w:t>
      </w:r>
      <w:r>
        <w:rPr>
          <w:rFonts w:hint="eastAsia"/>
        </w:rPr>
        <w:br/>
      </w:r>
      <w:r>
        <w:rPr>
          <w:rFonts w:hint="eastAsia"/>
        </w:rPr>
        <w:t>　　图表 2018-2023年中国双嘧达莫片行业相关产品进口数量</w:t>
      </w:r>
      <w:r>
        <w:rPr>
          <w:rFonts w:hint="eastAsia"/>
        </w:rPr>
        <w:br/>
      </w:r>
      <w:r>
        <w:rPr>
          <w:rFonts w:hint="eastAsia"/>
        </w:rPr>
        <w:t>　　图表 2018-2023年中国双嘧达莫片行业相关产品进口国家或地区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2018-2023年中国双嘧达莫片行业相关产品出口金额</w:t>
      </w:r>
      <w:r>
        <w:rPr>
          <w:rFonts w:hint="eastAsia"/>
        </w:rPr>
        <w:br/>
      </w:r>
      <w:r>
        <w:rPr>
          <w:rFonts w:hint="eastAsia"/>
        </w:rPr>
        <w:t>　　图表 2018-2023年中国双嘧达莫片行业相关产品出口数量</w:t>
      </w:r>
      <w:r>
        <w:rPr>
          <w:rFonts w:hint="eastAsia"/>
        </w:rPr>
        <w:br/>
      </w:r>
      <w:r>
        <w:rPr>
          <w:rFonts w:hint="eastAsia"/>
        </w:rPr>
        <w:t>　　图表 2018-2023年中国双嘧达莫片行业相关产品出口国家或地区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2024-2030年中国双嘧达莫片行业销售收入及增长率预测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2024-2030年中国双嘧达莫片行业产量及增长率预测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2024-2030年中国双嘧达莫片行业市场容量及增长率预测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010019634427e" w:history="1">
        <w:r>
          <w:rPr>
            <w:rStyle w:val="Hyperlink"/>
          </w:rPr>
          <w:t>2024年中国双嘧达莫片市场现状调查与未来发展前景趋势报告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010019634427e" w:history="1">
        <w:r>
          <w:rPr>
            <w:rStyle w:val="Hyperlink"/>
          </w:rPr>
          <w:t>https://www.20087.com/2/08/ShuangMiDaMoPianFaZhanQuShiYuCeF.html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肾病为什么用双嘧达莫片、双嘧达莫片儿童用量、双嘧达莫片对过敏性紫癜的作用、双嘧达莫片的作用与功效、双嘧达莫片主治什么病、双嘧达莫片又叫什么名字、双嘧达莫片又叫什么名字、双嘧达莫片能长期吃吗、双嘧达莫片治疗过敏性紫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f119dd3134abd" w:history="1">
      <w:r>
        <w:rPr>
          <w:rStyle w:val="Hyperlink"/>
        </w:rPr>
        <w:t>2024年中国双嘧达莫片市场现状调查与未来发展前景趋势报告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huangMiDaMoPianFaZhanQuShiYuCeF.html" TargetMode="External" Id="R787010019634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huangMiDaMoPianFaZhanQuShiYuCeF.html" TargetMode="External" Id="Rfd7f119dd313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2023-09-19T07:26:00Z</dcterms:created>
  <dcterms:modified xsi:type="dcterms:W3CDTF">2023-09-19T08:26:00Z</dcterms:modified>
  <dc:subject>2024年中国双嘧达莫片市场现状调查与未来发展前景趋势报告</dc:subject>
  <dc:title>2024年中国双嘧达莫片市场现状调查与未来发展前景趋势报告</dc:title>
  <cp:keywords>2024年中国双嘧达莫片市场现状调查与未来发展前景趋势报告</cp:keywords>
  <dc:description>2024年中国双嘧达莫片市场现状调查与未来发展前景趋势报告</dc:description>
</cp:coreProperties>
</file>