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50a0317794fe6" w:history="1">
              <w:r>
                <w:rPr>
                  <w:rStyle w:val="Hyperlink"/>
                </w:rPr>
                <w:t>中国多功能健康瘦身仪行业研究与前景趋势预测报告（2025-2031年）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50a0317794fe6" w:history="1">
              <w:r>
                <w:rPr>
                  <w:rStyle w:val="Hyperlink"/>
                </w:rPr>
                <w:t>中国多功能健康瘦身仪行业研究与前景趋势预测报告（2025-2031年）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50a0317794fe6" w:history="1">
                <w:r>
                  <w:rPr>
                    <w:rStyle w:val="Hyperlink"/>
                  </w:rPr>
                  <w:t>https://www.20087.com/2/18/DuoGongNengJianKangShouShenYiDeXianZhuangYuQianJing.html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健康瘦身仪是一种集电刺激、热疗、按摩、负压吸脂等多种功能于一体的家用或专业美容设备，广泛应用于身体塑形、局部减脂、改善血液循环、缓解肌肉疲劳等健康管理场景。该类产品具备操作简便、功能多样、使用灵活等优势，近年来随着消费者对健康体型与非侵入式美容方式的关注度提升，多功能健康瘦身仪在家庭、美容院、健身中心等场景中的使用率逐步上升。目前，主流产品在能量输出控制、皮肤接触舒适度、智能程序设定、数据反馈等方面持续优化，部分高端产品已实现APP远程控制、体脂监测联动、个性化塑形方案推荐等功能，提升产品的智能化水平与用户体验。然而，行业内仍存在产品功能夸大、部分厂商技术积累不足、市场宣传不规范等问题，影响消费者的使用体验与行业健康发展。</w:t>
      </w:r>
      <w:r>
        <w:rPr>
          <w:rFonts w:hint="eastAsia"/>
        </w:rPr>
        <w:br/>
      </w:r>
      <w:r>
        <w:rPr>
          <w:rFonts w:hint="eastAsia"/>
        </w:rPr>
        <w:t>　　未来，多功能健康瘦身仪将朝着智能化、个性化、科学化方向发展。随着AI健康管理、生物传感、远程医疗等技术的融合，产品将更多集成体脂分析、运动数据联动、健康建议推送等功能，实现对用户身体状态的动态评估与个性化干预，提升健康管理的科学性与有效性。同时，行业将推动瘦身仪向模块化方向演进，支持不同功能组件的灵活组合，适配不同人群与使用场景，提升产品的市场适应性与用户满意度。此外，随着绿色消费理念的普及，多功能健康瘦身仪将在能耗控制、材料环保性、包装减量化等方面加强绿色设计，推动行业向低碳、环保、高效方向发展。行业将加强技术研发、功能整合与市场规范，推动多功能健康瘦身仪从传统美容设备向智能、个性、科学化的健康管理工具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50a0317794fe6" w:history="1">
        <w:r>
          <w:rPr>
            <w:rStyle w:val="Hyperlink"/>
          </w:rPr>
          <w:t>中国多功能健康瘦身仪行业研究与前景趋势预测报告（2025-2031年）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多功能健康瘦身仪行业的市场规模、技术现状及未来发展方向。报告全面梳理了多功能健康瘦身仪行业运行态势，重点分析了多功能健康瘦身仪细分领域的动态变化，并对行业内的重点企业及竞争格局进行了解读。通过对多功能健康瘦身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多功能健康瘦身仪行业概述</w:t>
      </w:r>
      <w:r>
        <w:rPr>
          <w:rFonts w:hint="eastAsia"/>
        </w:rPr>
        <w:br/>
      </w:r>
      <w:r>
        <w:rPr>
          <w:rFonts w:hint="eastAsia"/>
        </w:rPr>
        <w:t>　　第一节 多功能健康瘦身仪定义与分类</w:t>
      </w:r>
      <w:r>
        <w:rPr>
          <w:rFonts w:hint="eastAsia"/>
        </w:rPr>
        <w:br/>
      </w:r>
      <w:r>
        <w:rPr>
          <w:rFonts w:hint="eastAsia"/>
        </w:rPr>
        <w:t>　　第二节 多功能健康瘦身仪应用领域</w:t>
      </w:r>
      <w:r>
        <w:rPr>
          <w:rFonts w:hint="eastAsia"/>
        </w:rPr>
        <w:br/>
      </w:r>
      <w:r>
        <w:rPr>
          <w:rFonts w:hint="eastAsia"/>
        </w:rPr>
        <w:t>　　第三节 多功能健康瘦身仪行业经济指标分析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一、多功能健康瘦身仪行业赢利性评估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二、多功能健康瘦身仪行业成长速度分析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三、多功能健康瘦身仪附加值提升空间探讨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四、多功能健康瘦身仪行业进入壁垒分析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五、多功能健康瘦身仪行业风险性评估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六、多功能健康瘦身仪行业周期性分析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七、多功能健康瘦身仪行业竞争程度指标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八、多功能健康瘦身仪行业成熟度综合分析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多功能健康瘦身仪产业链及经营模式分析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三、多功能健康瘦身仪销售模式与渠道策略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全球多功能健康瘦身仪市场发展分析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2024-2025年全球多功能健康瘦身仪行业发展分析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一、全球多功能健康瘦身仪行业市场规模与趋势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二、全球多功能健康瘦身仪行业发展特点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三、全球多功能健康瘦身仪行业竞争格局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主要国家与地区多功能健康瘦身仪市场分析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2025-2031年全球多功能健康瘦身仪行业发展趋势与前景预测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一、多功能健康瘦身仪行业发展趋势</w:t>
      </w:r>
      <w:r>
        <w:rPr>
          <w:rFonts w:hint="eastAsia"/>
        </w:rPr>
        <w:br/>
      </w:r>
      <w:r>
        <w:rPr>
          <w:rFonts w:hint="eastAsia"/>
        </w:rPr>
        <w:t>　　　　二、多功能健康瘦身仪行业发展潜力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中国多功能健康瘦身仪行业市场分析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2024-2025年多功能健康瘦身仪产能与投资动态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一、国内多功能健康瘦身仪产能现状与利用效率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二、多功能健康瘦身仪产能扩张与投资动态分析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2025-2031年多功能健康瘦身仪行业产量统计与趋势预测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一、2019-2024年多功能健康瘦身仪行业产量与增长趋势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1、2019-2024年多功能健康瘦身仪产量及增长趋势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2、2019-2024年多功能健康瘦身仪细分产品产量及份额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二、多功能健康瘦身仪产量影响因素分析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三、2025-2031年多功能健康瘦身仪产量预测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2025-2031年多功能健康瘦身仪市场需求与销售分析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一、2024-2025年多功能健康瘦身仪行业需求现状</w:t>
      </w:r>
      <w:r>
        <w:rPr>
          <w:rFonts w:hint="eastAsia"/>
        </w:rPr>
        <w:br/>
      </w:r>
      <w:r>
        <w:rPr>
          <w:rFonts w:hint="eastAsia"/>
        </w:rPr>
        <w:t>　　　　二、多功能健康瘦身仪客户群体与需求特点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三、2019-2024年多功能健康瘦身仪行业销售规模分析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四、2025-2031年多功能健康瘦身仪市场增长潜力与规模预测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2024-2025年多功能健康瘦身仪行业技术发展现状及趋势分析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多功能健康瘦身仪行业技术发展现状分析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国内外多功能健康瘦身仪行业技术差距分析及差距形成的主要原因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多功能健康瘦身仪行业技术发展方向、趋势预测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提升多功能健康瘦身仪行业技术能力策略建议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中国多功能健康瘦身仪细分市场分析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一、2024-2025年多功能健康瘦身仪主要细分产品市场现状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多功能健康瘦身仪价格机制与竞争策略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一、2019-2024年多功能健康瘦身仪市场价格走势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多功能健康瘦身仪定价策略与方法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2025-2031年多功能健康瘦身仪价格竞争态势与趋势预测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中国多功能健康瘦身仪行业重点区域市场研究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2024-2025年重点区域多功能健康瘦身仪市场发展概况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二、2019-2024年多功能健康瘦身仪市场需求规模情况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三、2025-2031年多功能健康瘦身仪行业发展潜力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二、2019-2024年多功能健康瘦身仪市场需求规模情况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三、2025-2031年多功能健康瘦身仪行业发展潜力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二、2019-2024年多功能健康瘦身仪市场需求规模情况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三、2025-2031年多功能健康瘦身仪行业发展潜力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二、2019-2024年多功能健康瘦身仪市场需求规模情况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三、2025-2031年多功能健康瘦身仪行业发展潜力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二、2019-2024年多功能健康瘦身仪市场需求规模情况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三、2025-2031年多功能健康瘦身仪行业发展潜力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2019-2024年中国多功能健康瘦身仪行业进出口情况分析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多功能健康瘦身仪行业进口规模与来源分析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一、2019-2024年多功能健康瘦身仪进口规模分析</w:t>
      </w:r>
      <w:r>
        <w:rPr>
          <w:rFonts w:hint="eastAsia"/>
        </w:rPr>
        <w:br/>
      </w:r>
      <w:r>
        <w:rPr>
          <w:rFonts w:hint="eastAsia"/>
        </w:rPr>
        <w:t>　　　　二、多功能健康瘦身仪主要进口来源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多功能健康瘦身仪行业出口规模与目的地分析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一、2019-2024年多功能健康瘦身仪出口规模分析</w:t>
      </w:r>
      <w:r>
        <w:rPr>
          <w:rFonts w:hint="eastAsia"/>
        </w:rPr>
        <w:br/>
      </w:r>
      <w:r>
        <w:rPr>
          <w:rFonts w:hint="eastAsia"/>
        </w:rPr>
        <w:t>　　　　二、多功能健康瘦身仪主要出口目的地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2019-2024年中国多功能健康瘦身仪总体规模与财务指标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中国多功能健康瘦身仪行业总体规模分析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一、多功能健康瘦身仪企业数量与结构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二、多功能健康瘦身仪从业人员规模</w:t>
      </w:r>
      <w:r>
        <w:rPr>
          <w:rFonts w:hint="eastAsia"/>
        </w:rPr>
        <w:br/>
      </w:r>
      <w:r>
        <w:rPr>
          <w:rFonts w:hint="eastAsia"/>
        </w:rPr>
        <w:t>　　　　三、多功能健康瘦身仪行业资产状况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中国多功能健康瘦身仪行业财务指标总体分析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多功能健康瘦身仪行业重点企业经营状况分析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多功能健康瘦身仪重点企业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多功能健康瘦身仪领先企业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多功能健康瘦身仪标杆企业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多功能健康瘦身仪代表企业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多功能健康瘦身仪龙头企业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多功能健康瘦身仪重点企业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中国多功能健康瘦身仪行业竞争格局分析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多功能健康瘦身仪行业竞争格局总览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2024-2025年多功能健康瘦身仪行业竞争力分析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一、多功能健康瘦身仪供应商议价能力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四、多功能健康瘦身仪替代品威胁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2019-2024年多功能健康瘦身仪行业企业并购活动分析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2024-2025年多功能健康瘦身仪行业会展与招投标活动分析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一、多功能健康瘦身仪行业会展活动及其市场影响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2025年中国多功能健康瘦身仪企业发展策略分析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多功能健康瘦身仪市场策略分析</w:t>
      </w:r>
      <w:r>
        <w:rPr>
          <w:rFonts w:hint="eastAsia"/>
        </w:rPr>
        <w:br/>
      </w:r>
      <w:r>
        <w:rPr>
          <w:rFonts w:hint="eastAsia"/>
        </w:rPr>
        <w:t>　　　　一、多功能健康瘦身仪市场定位与拓展策略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二、多功能健康瘦身仪市场细分与目标客户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多功能健康瘦身仪销售策略分析</w:t>
      </w:r>
      <w:r>
        <w:rPr>
          <w:rFonts w:hint="eastAsia"/>
        </w:rPr>
        <w:br/>
      </w:r>
      <w:r>
        <w:rPr>
          <w:rFonts w:hint="eastAsia"/>
        </w:rPr>
        <w:t>　　　　一、多功能健康瘦身仪销售渠道与网络建设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提高多功能健康瘦身仪企业竞争力建议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一、多功能健康瘦身仪技术创新与管理优化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多功能健康瘦身仪品牌战略思考</w:t>
      </w:r>
      <w:r>
        <w:rPr>
          <w:rFonts w:hint="eastAsia"/>
        </w:rPr>
        <w:br/>
      </w:r>
      <w:r>
        <w:rPr>
          <w:rFonts w:hint="eastAsia"/>
        </w:rPr>
        <w:t>　　　　一、多功能健康瘦身仪品牌建设与维护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二、多功能健康瘦身仪品牌影响力与市场竞争力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中国多功能健康瘦身仪行业风险与对策</w:t>
      </w:r>
      <w:r>
        <w:rPr>
          <w:rFonts w:hint="eastAsia"/>
        </w:rPr>
        <w:br/>
      </w:r>
      <w:r>
        <w:rPr>
          <w:rFonts w:hint="eastAsia"/>
        </w:rPr>
        <w:t>　　第一节 多功能健康瘦身仪行业SWOT分析</w:t>
      </w:r>
      <w:r>
        <w:rPr>
          <w:rFonts w:hint="eastAsia"/>
        </w:rPr>
        <w:br/>
      </w:r>
      <w:r>
        <w:rPr>
          <w:rFonts w:hint="eastAsia"/>
        </w:rPr>
        <w:t>　　　　一、多功能健康瘦身仪行业优势分析</w:t>
      </w:r>
      <w:r>
        <w:rPr>
          <w:rFonts w:hint="eastAsia"/>
        </w:rPr>
        <w:br/>
      </w:r>
      <w:r>
        <w:rPr>
          <w:rFonts w:hint="eastAsia"/>
        </w:rPr>
        <w:t>　　　　二、多功能健康瘦身仪行业劣势分析</w:t>
      </w:r>
      <w:r>
        <w:rPr>
          <w:rFonts w:hint="eastAsia"/>
        </w:rPr>
        <w:br/>
      </w:r>
      <w:r>
        <w:rPr>
          <w:rFonts w:hint="eastAsia"/>
        </w:rPr>
        <w:t>　　　　三、多功能健康瘦身仪市场机会探索</w:t>
      </w:r>
      <w:r>
        <w:rPr>
          <w:rFonts w:hint="eastAsia"/>
        </w:rPr>
        <w:br/>
      </w:r>
      <w:r>
        <w:rPr>
          <w:rFonts w:hint="eastAsia"/>
        </w:rPr>
        <w:t>　　　　四、多功能健康瘦身仪市场威胁评估</w:t>
      </w:r>
      <w:r>
        <w:rPr>
          <w:rFonts w:hint="eastAsia"/>
        </w:rPr>
        <w:br/>
      </w:r>
      <w:r>
        <w:rPr>
          <w:rFonts w:hint="eastAsia"/>
        </w:rPr>
        <w:t>　　第二节 多功能健康瘦身仪行业风险及对策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2025-2031年中国多功能健康瘦身仪行业前景与发展趋势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多功能健康瘦身仪行业发展环境分析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2025-2031年多功能健康瘦身仪行业发展趋势与方向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一、多功能健康瘦身仪行业发展方向预测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二、多功能健康瘦身仪发展趋势分析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2025-2031年多功能健康瘦身仪行业发展潜力与机遇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一、多功能健康瘦身仪市场发展潜力评估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二、多功能健康瘦身仪新兴市场与机遇探索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多功能健康瘦身仪行业研究结论与建议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[中智⋅林⋅]多功能健康瘦身仪行业发展建议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多功能健康瘦身仪行业历程</w:t>
      </w:r>
      <w:r>
        <w:rPr>
          <w:rFonts w:hint="eastAsia"/>
        </w:rPr>
        <w:br/>
      </w:r>
      <w:r>
        <w:rPr>
          <w:rFonts w:hint="eastAsia"/>
        </w:rPr>
        <w:t>　　图表 多功能健康瘦身仪行业生命周期</w:t>
      </w:r>
      <w:r>
        <w:rPr>
          <w:rFonts w:hint="eastAsia"/>
        </w:rPr>
        <w:br/>
      </w:r>
      <w:r>
        <w:rPr>
          <w:rFonts w:hint="eastAsia"/>
        </w:rPr>
        <w:t>　　图表 多功能健康瘦身仪行业产业链分析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2019-2024年多功能健康瘦身仪行业市场容量分析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2024年中国多功能健康瘦身仪行业需求领域分布格局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2024年中国多功能健康瘦身仪进口国家及地区分析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2024年中国多功能健康瘦身仪出口国家及地区分析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2019-2024年中国多功能健康瘦身仪行业企业平均规模情况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**地区多功能健康瘦身仪市场规模及增长情况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**地区多功能健康瘦身仪行业市场需求情况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**地区多功能健康瘦身仪市场规模及增长情况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**地区多功能健康瘦身仪行业市场需求情况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**地区多功能健康瘦身仪市场规模及增长情况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**地区多功能健康瘦身仪行业市场需求情况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**地区多功能健康瘦身仪市场规模及增长情况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**地区多功能健康瘦身仪行业市场需求情况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多功能健康瘦身仪重点企业（三）成长能力情况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2025-2031年中国多功能健康瘦身仪行业产能预测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2025-2031年中国多功能健康瘦身仪行业产量预测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2025-2031年中国多功能健康瘦身仪市场需求量预测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2025-2031年中国多功能健康瘦身仪行业供需平衡预测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2025-2031年中国多功能健康瘦身仪市场容量预测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2025-2031年中国多功能健康瘦身仪市场规模预测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2025-2031年中国多功能健康瘦身仪市场前景分析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2025-2031年中国多功能健康瘦身仪发展趋势预测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50a0317794fe6" w:history="1">
        <w:r>
          <w:rPr>
            <w:rStyle w:val="Hyperlink"/>
          </w:rPr>
          <w:t>中国多功能健康瘦身仪行业研究与前景趋势预测报告（2025-2031年）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50a0317794fe6" w:history="1">
        <w:r>
          <w:rPr>
            <w:rStyle w:val="Hyperlink"/>
          </w:rPr>
          <w:t>https://www.20087.com/2/18/DuoGongNengJianKangShouShenYiDeXianZhuangYuQianJing.html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热点：多功能治疗仪、多功能健康瘦身仪有效果吗、瘦身仪器真的能减肥吗、多功能减肥仪、美体仪按摩器能减肥吗、多功能减肥仪器品牌排行榜、仪器减肥有效果吗、瘦身仪多少钱一台、多功能微电脑治疗仪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e695314c143de" w:history="1">
      <w:r>
        <w:rPr>
          <w:rStyle w:val="Hyperlink"/>
        </w:rPr>
        <w:t>中国多功能健康瘦身仪行业研究与前景趋势预测报告（2025-2031年）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uoGongNengJianKangShouShenYiDeXianZhuangYuQianJing.html" TargetMode="External" Id="R95350a031779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uoGongNengJianKangShouShenYiDeXianZhuangYuQianJing.html" TargetMode="External" Id="R9fbe695314c1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2025-07-27T05:21:10Z</dcterms:created>
  <dcterms:modified xsi:type="dcterms:W3CDTF">2025-07-27T06:21:10Z</dcterms:modified>
  <dc:subject>中国多功能健康瘦身仪行业研究与前景趋势预测报告（2025-2031年）</dc:subject>
  <dc:title>中国多功能健康瘦身仪行业研究与前景趋势预测报告（2025-2031年）</dc:title>
  <cp:keywords>中国多功能健康瘦身仪行业研究与前景趋势预测报告（2025-2031年）</cp:keywords>
  <dc:description>中国多功能健康瘦身仪行业研究与前景趋势预测报告（2025-2031年）</dc:description>
</cp:coreProperties>
</file>