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5a1b6b7974b5f" w:history="1">
              <w:r>
                <w:rPr>
                  <w:rStyle w:val="Hyperlink"/>
                </w:rPr>
                <w:t>2025-2031年全球与中国尿道膀胱镜市场调查研究及前景分析报告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5a1b6b7974b5f" w:history="1">
              <w:r>
                <w:rPr>
                  <w:rStyle w:val="Hyperlink"/>
                </w:rPr>
                <w:t>2025-2031年全球与中国尿道膀胱镜市场调查研究及前景分析报告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5a1b6b7974b5f" w:history="1">
                <w:r>
                  <w:rPr>
                    <w:rStyle w:val="Hyperlink"/>
                  </w:rPr>
                  <w:t>https://www.20087.com/2/98/NiaoDaoBangGuangJingShiChangQianJingFenXi.html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道膀胱镜是一种用于检查和治疗尿道、膀胱疾病的医疗器械。近年来，随着全球医疗水平的提高和人们对健康的重视程度不断提升，尿道膀胱镜的市场需求持续增长。同时，行业内的技术创新和产业升级也在推动该行业的发展，如提高镜体的柔韧性、清晰度以及降低操作难度等。</w:t>
      </w:r>
      <w:r>
        <w:rPr>
          <w:rFonts w:hint="eastAsia"/>
        </w:rPr>
        <w:br/>
      </w:r>
      <w:r>
        <w:rPr>
          <w:rFonts w:hint="eastAsia"/>
        </w:rPr>
        <w:t>　　未来，尿道膀胱镜市场有望保持稳定增长。一方面，随着全球医疗技术的进步和人们对健康需求的增加，对尿道膀胱镜的需求将继续增加。另一方面，随着人工智能、机器人等新技术的应用，尿道膀胱镜的操作将更加便捷和精准，提高诊疗效果。在此背景下，尿道膀胱镜企业应加强技术研发和创新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5a1b6b7974b5f" w:history="1">
        <w:r>
          <w:rPr>
            <w:rStyle w:val="Hyperlink"/>
          </w:rPr>
          <w:t>2025-2031年全球与中国尿道膀胱镜市场调查研究及前景分析报告</w:t>
        </w:r>
      </w:hyperlink>
      <w:r>
        <w:rPr>
          <w:rFonts w:hint="eastAsia"/>
        </w:rPr>
        <w:t>》依托权威机构及行业协会数据，结合尿道膀胱镜行业的宏观环境与微观实践，从尿道膀胱镜市场规模、市场需求、技术现状及产业链结构等多维度进行了系统调研与分析。报告通过严谨的研究方法与翔实的数据支持，辅以直观图表，全面剖析了尿道膀胱镜行业发展趋势、重点企业表现及市场竞争格局，并通过SWOT分析揭示了行业机遇与潜在风险，为尿道膀胱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中国尿道膀胱镜概述</w:t>
      </w:r>
      <w:r>
        <w:rPr>
          <w:rFonts w:hint="eastAsia"/>
        </w:rPr>
        <w:br/>
      </w:r>
      <w:r>
        <w:rPr>
          <w:rFonts w:hint="eastAsia"/>
        </w:rPr>
        <w:t>　　第一节 尿道膀胱镜行业定义</w:t>
      </w:r>
      <w:r>
        <w:rPr>
          <w:rFonts w:hint="eastAsia"/>
        </w:rPr>
        <w:br/>
      </w:r>
      <w:r>
        <w:rPr>
          <w:rFonts w:hint="eastAsia"/>
        </w:rPr>
        <w:t>　　第二节 尿道膀胱镜行业发展特性</w:t>
      </w:r>
      <w:r>
        <w:rPr>
          <w:rFonts w:hint="eastAsia"/>
        </w:rPr>
        <w:br/>
      </w:r>
      <w:r>
        <w:rPr>
          <w:rFonts w:hint="eastAsia"/>
        </w:rPr>
        <w:t>　　第三节 尿道膀胱镜产业链分析</w:t>
      </w:r>
      <w:r>
        <w:rPr>
          <w:rFonts w:hint="eastAsia"/>
        </w:rPr>
        <w:br/>
      </w:r>
      <w:r>
        <w:rPr>
          <w:rFonts w:hint="eastAsia"/>
        </w:rPr>
        <w:t>　　第四节 尿道膀胱镜行业生命周期分析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2024-2025年全球主要尿道膀胱镜市场发展概况</w:t>
      </w:r>
      <w:r>
        <w:rPr>
          <w:rFonts w:hint="eastAsia"/>
        </w:rPr>
        <w:br/>
      </w:r>
      <w:r>
        <w:rPr>
          <w:rFonts w:hint="eastAsia"/>
        </w:rPr>
        <w:t>　　第一节 全球尿道膀胱镜市场发展分析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欧洲地区主要国家尿道膀胱镜市场概况</w:t>
      </w:r>
      <w:r>
        <w:rPr>
          <w:rFonts w:hint="eastAsia"/>
        </w:rPr>
        <w:br/>
      </w:r>
      <w:r>
        <w:rPr>
          <w:rFonts w:hint="eastAsia"/>
        </w:rPr>
        <w:t>　　第三节 北美地区尿道膀胱镜市场概况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亚洲地区主要国家尿道膀胱镜市场概况</w:t>
      </w:r>
      <w:r>
        <w:rPr>
          <w:rFonts w:hint="eastAsia"/>
        </w:rPr>
        <w:br/>
      </w:r>
      <w:r>
        <w:rPr>
          <w:rFonts w:hint="eastAsia"/>
        </w:rPr>
        <w:t>　　第五节 全球尿道膀胱镜市场发展预测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2024-2025年中国尿道膀胱镜发展环境分析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尿道膀胱镜行业相关政策、标准</w:t>
      </w:r>
      <w:r>
        <w:rPr>
          <w:rFonts w:hint="eastAsia"/>
        </w:rPr>
        <w:br/>
      </w:r>
      <w:r>
        <w:rPr>
          <w:rFonts w:hint="eastAsia"/>
        </w:rPr>
        <w:t>　　第三节 尿道膀胱镜行业相关发展规划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2024-2025年中国尿道膀胱镜技术发展分析</w:t>
      </w:r>
      <w:r>
        <w:rPr>
          <w:rFonts w:hint="eastAsia"/>
        </w:rPr>
        <w:br/>
      </w:r>
      <w:r>
        <w:rPr>
          <w:rFonts w:hint="eastAsia"/>
        </w:rPr>
        <w:t>　　第一节 当前尿道膀胱镜技术发展现状分析</w:t>
      </w:r>
      <w:r>
        <w:rPr>
          <w:rFonts w:hint="eastAsia"/>
        </w:rPr>
        <w:br/>
      </w:r>
      <w:r>
        <w:rPr>
          <w:rFonts w:hint="eastAsia"/>
        </w:rPr>
        <w:t>　　第二节 尿道膀胱镜生产中需注意的问题</w:t>
      </w:r>
      <w:r>
        <w:rPr>
          <w:rFonts w:hint="eastAsia"/>
        </w:rPr>
        <w:br/>
      </w:r>
      <w:r>
        <w:rPr>
          <w:rFonts w:hint="eastAsia"/>
        </w:rPr>
        <w:t>　　第三节 尿道膀胱镜行业主要技术发展趋势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2024-2025年尿道膀胱镜市场特性分析</w:t>
      </w:r>
      <w:r>
        <w:rPr>
          <w:rFonts w:hint="eastAsia"/>
        </w:rPr>
        <w:br/>
      </w:r>
      <w:r>
        <w:rPr>
          <w:rFonts w:hint="eastAsia"/>
        </w:rPr>
        <w:t>　　第一节 尿道膀胱镜行业集中度分析</w:t>
      </w:r>
      <w:r>
        <w:rPr>
          <w:rFonts w:hint="eastAsia"/>
        </w:rPr>
        <w:br/>
      </w:r>
      <w:r>
        <w:rPr>
          <w:rFonts w:hint="eastAsia"/>
        </w:rPr>
        <w:t>　　第二节 尿道膀胱镜行业SWOT分析</w:t>
      </w:r>
      <w:r>
        <w:rPr>
          <w:rFonts w:hint="eastAsia"/>
        </w:rPr>
        <w:br/>
      </w:r>
      <w:r>
        <w:rPr>
          <w:rFonts w:hint="eastAsia"/>
        </w:rPr>
        <w:t>　　　　一、尿道膀胱镜行业优势</w:t>
      </w:r>
      <w:r>
        <w:rPr>
          <w:rFonts w:hint="eastAsia"/>
        </w:rPr>
        <w:br/>
      </w:r>
      <w:r>
        <w:rPr>
          <w:rFonts w:hint="eastAsia"/>
        </w:rPr>
        <w:t>　　　　二、尿道膀胱镜行业劣势</w:t>
      </w:r>
      <w:r>
        <w:rPr>
          <w:rFonts w:hint="eastAsia"/>
        </w:rPr>
        <w:br/>
      </w:r>
      <w:r>
        <w:rPr>
          <w:rFonts w:hint="eastAsia"/>
        </w:rPr>
        <w:t>　　　　三、尿道膀胱镜行业机会</w:t>
      </w:r>
      <w:r>
        <w:rPr>
          <w:rFonts w:hint="eastAsia"/>
        </w:rPr>
        <w:br/>
      </w:r>
      <w:r>
        <w:rPr>
          <w:rFonts w:hint="eastAsia"/>
        </w:rPr>
        <w:t>　　　　四、尿道膀胱镜行业风险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中国尿道膀胱镜发展现状</w:t>
      </w:r>
      <w:r>
        <w:rPr>
          <w:rFonts w:hint="eastAsia"/>
        </w:rPr>
        <w:br/>
      </w:r>
      <w:r>
        <w:rPr>
          <w:rFonts w:hint="eastAsia"/>
        </w:rPr>
        <w:t>　　第一节 2024-2025年中国尿道膀胱镜市场现状分析</w:t>
      </w:r>
      <w:r>
        <w:rPr>
          <w:rFonts w:hint="eastAsia"/>
        </w:rPr>
        <w:br/>
      </w:r>
      <w:r>
        <w:rPr>
          <w:rFonts w:hint="eastAsia"/>
        </w:rPr>
        <w:t>　　第二节 中国尿道膀胱镜行业产量情况分析及预测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一、尿道膀胱镜总体产能规模</w:t>
      </w:r>
      <w:r>
        <w:rPr>
          <w:rFonts w:hint="eastAsia"/>
        </w:rPr>
        <w:br/>
      </w:r>
      <w:r>
        <w:rPr>
          <w:rFonts w:hint="eastAsia"/>
        </w:rPr>
        <w:t>　　　　二、尿道膀胱镜生产区域分布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三、2019-2024年中国尿道膀胱镜产量统计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四、2025-2031年中国尿道膀胱镜产量预测</w:t>
      </w:r>
      <w:r>
        <w:rPr>
          <w:rFonts w:hint="eastAsia"/>
        </w:rPr>
        <w:br/>
      </w:r>
      <w:r>
        <w:rPr>
          <w:rFonts w:hint="eastAsia"/>
        </w:rPr>
        <w:t>　　第三节 中国尿道膀胱镜市场需求分析及预测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一、中国尿道膀胱镜市场需求特点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二、2019-2024年中国尿道膀胱镜市场需求量统计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三、2025-2031年中国尿道膀胱镜市场需求量预测</w:t>
      </w:r>
      <w:r>
        <w:rPr>
          <w:rFonts w:hint="eastAsia"/>
        </w:rPr>
        <w:br/>
      </w:r>
      <w:r>
        <w:rPr>
          <w:rFonts w:hint="eastAsia"/>
        </w:rPr>
        <w:t>　　第四节 中国尿道膀胱镜价格趋势分析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一、2019-2024年中国尿道膀胱镜市场价格趋势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二、2025-2031年中国尿道膀胱镜市场价格走势预测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2019-2024年尿道膀胱镜行业经济运行状况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2019-2024年中国尿道膀胱镜行业盈利能力分析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2019-2024年中国尿道膀胱镜行业发展能力分析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2019-2024年尿道膀胱镜行业偿债能力分析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2019-2024年尿道膀胱镜制造企业数量分析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2024-2025年尿道膀胱镜行业上、下游市场分析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尿道膀胱镜行业上游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尿道膀胱镜行业下游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中国尿道膀胱镜行业重点地区发展分析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尿道膀胱镜行业重点区域市场结构调研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**地区尿道膀胱镜市场发展分析</w:t>
      </w:r>
      <w:r>
        <w:rPr>
          <w:rFonts w:hint="eastAsia"/>
        </w:rPr>
        <w:br/>
      </w:r>
      <w:r>
        <w:rPr>
          <w:rFonts w:hint="eastAsia"/>
        </w:rPr>
        <w:t>　　第三节 **地区尿道膀胱镜市场发展分析</w:t>
      </w:r>
      <w:r>
        <w:rPr>
          <w:rFonts w:hint="eastAsia"/>
        </w:rPr>
        <w:br/>
      </w:r>
      <w:r>
        <w:rPr>
          <w:rFonts w:hint="eastAsia"/>
        </w:rPr>
        <w:t>　　第四节 **地区尿道膀胱镜市场发展分析</w:t>
      </w:r>
      <w:r>
        <w:rPr>
          <w:rFonts w:hint="eastAsia"/>
        </w:rPr>
        <w:br/>
      </w:r>
      <w:r>
        <w:rPr>
          <w:rFonts w:hint="eastAsia"/>
        </w:rPr>
        <w:t>　　第五节 **地区尿道膀胱镜市场发展分析</w:t>
      </w:r>
      <w:r>
        <w:rPr>
          <w:rFonts w:hint="eastAsia"/>
        </w:rPr>
        <w:br/>
      </w:r>
      <w:r>
        <w:rPr>
          <w:rFonts w:hint="eastAsia"/>
        </w:rPr>
        <w:t>　　第六节 **地区尿道膀胱镜市场发展分析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2019-2024年中国尿道膀胱镜进出口分析</w:t>
      </w:r>
      <w:r>
        <w:rPr>
          <w:rFonts w:hint="eastAsia"/>
        </w:rPr>
        <w:br/>
      </w:r>
      <w:r>
        <w:rPr>
          <w:rFonts w:hint="eastAsia"/>
        </w:rPr>
        <w:t>　　第一节 尿道膀胱镜进口情况分析</w:t>
      </w:r>
      <w:r>
        <w:rPr>
          <w:rFonts w:hint="eastAsia"/>
        </w:rPr>
        <w:br/>
      </w:r>
      <w:r>
        <w:rPr>
          <w:rFonts w:hint="eastAsia"/>
        </w:rPr>
        <w:t>　　第二节 尿道膀胱镜出口情况分析</w:t>
      </w:r>
      <w:r>
        <w:rPr>
          <w:rFonts w:hint="eastAsia"/>
        </w:rPr>
        <w:br/>
      </w:r>
      <w:r>
        <w:rPr>
          <w:rFonts w:hint="eastAsia"/>
        </w:rPr>
        <w:t>　　第三节 影响尿道膀胱镜进出口因素分析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尿道膀胱镜行业重点企业竞争力分析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三、企业尿道膀胱镜经营状况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三、企业尿道膀胱镜经营状况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三、企业尿道膀胱镜经营状况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三、企业尿道膀胱镜经营状况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三、企业尿道膀胱镜经营状况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三、企业尿道膀胱镜经营状况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2024-2025年尿道膀胱镜行业企业经营策略研究分析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尿道膀胱镜企业多样化经营策略分析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一、尿道膀胱镜企业多样化经营情况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二、现行尿道膀胱镜行业多样化经营的方向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大型尿道膀胱镜企业集团未来发展策略分析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对中小尿道膀胱镜企业生产经营的建议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尿道膀胱镜行业投资风险预警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影响尿道膀胱镜行业发展的主要因素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一、2025年影响尿道膀胱镜行业运行的有利因素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二、2025年影响尿道膀胱镜行业运行的稳定因素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三、2025年影响尿道膀胱镜行业运行的不利因素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四、2025年我国尿道膀胱镜行业发展面临的挑战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五、2025年我国尿道膀胱镜行业发展面临的机遇</w:t>
      </w:r>
      <w:r>
        <w:rPr>
          <w:rFonts w:hint="eastAsia"/>
        </w:rPr>
        <w:br/>
      </w:r>
      <w:r>
        <w:rPr>
          <w:rFonts w:hint="eastAsia"/>
        </w:rPr>
        <w:t>　　第二节 尿道膀胱镜行业投资风险预警</w:t>
      </w:r>
      <w:r>
        <w:rPr>
          <w:rFonts w:hint="eastAsia"/>
        </w:rPr>
        <w:br/>
      </w:r>
      <w:r>
        <w:rPr>
          <w:rFonts w:hint="eastAsia"/>
        </w:rPr>
        <w:t>　　　　一、尿道膀胱镜行业市场风险预测</w:t>
      </w:r>
      <w:r>
        <w:rPr>
          <w:rFonts w:hint="eastAsia"/>
        </w:rPr>
        <w:br/>
      </w:r>
      <w:r>
        <w:rPr>
          <w:rFonts w:hint="eastAsia"/>
        </w:rPr>
        <w:t>　　　　二、尿道膀胱镜行业政策风险预测</w:t>
      </w:r>
      <w:r>
        <w:rPr>
          <w:rFonts w:hint="eastAsia"/>
        </w:rPr>
        <w:br/>
      </w:r>
      <w:r>
        <w:rPr>
          <w:rFonts w:hint="eastAsia"/>
        </w:rPr>
        <w:t>　　　　三、尿道膀胱镜行业经营风险预测</w:t>
      </w:r>
      <w:r>
        <w:rPr>
          <w:rFonts w:hint="eastAsia"/>
        </w:rPr>
        <w:br/>
      </w:r>
      <w:r>
        <w:rPr>
          <w:rFonts w:hint="eastAsia"/>
        </w:rPr>
        <w:t>　　　　四、尿道膀胱镜行业技术风险预测</w:t>
      </w:r>
      <w:r>
        <w:rPr>
          <w:rFonts w:hint="eastAsia"/>
        </w:rPr>
        <w:br/>
      </w:r>
      <w:r>
        <w:rPr>
          <w:rFonts w:hint="eastAsia"/>
        </w:rPr>
        <w:t>　　　　五、尿道膀胱镜行业竞争风险预测</w:t>
      </w:r>
      <w:r>
        <w:rPr>
          <w:rFonts w:hint="eastAsia"/>
        </w:rPr>
        <w:br/>
      </w:r>
      <w:r>
        <w:rPr>
          <w:rFonts w:hint="eastAsia"/>
        </w:rPr>
        <w:t>　　　　六、尿道膀胱镜行业其他风险预测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尿道膀胱镜投资建议</w:t>
      </w:r>
      <w:r>
        <w:rPr>
          <w:rFonts w:hint="eastAsia"/>
        </w:rPr>
        <w:br/>
      </w:r>
      <w:r>
        <w:rPr>
          <w:rFonts w:hint="eastAsia"/>
        </w:rPr>
        <w:t>　　第一节 2025年尿道膀胱镜市场前景分析</w:t>
      </w:r>
      <w:r>
        <w:rPr>
          <w:rFonts w:hint="eastAsia"/>
        </w:rPr>
        <w:br/>
      </w:r>
      <w:r>
        <w:rPr>
          <w:rFonts w:hint="eastAsia"/>
        </w:rPr>
        <w:t>　　第二节 2025年尿道膀胱镜发展趋势预测</w:t>
      </w:r>
      <w:r>
        <w:rPr>
          <w:rFonts w:hint="eastAsia"/>
        </w:rPr>
        <w:br/>
      </w:r>
      <w:r>
        <w:rPr>
          <w:rFonts w:hint="eastAsia"/>
        </w:rPr>
        <w:t>　　第三节 尿道膀胱镜行业投资进入壁垒分析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尿道膀胱镜行业历程</w:t>
      </w:r>
      <w:r>
        <w:rPr>
          <w:rFonts w:hint="eastAsia"/>
        </w:rPr>
        <w:br/>
      </w:r>
      <w:r>
        <w:rPr>
          <w:rFonts w:hint="eastAsia"/>
        </w:rPr>
        <w:t>　　图表 尿道膀胱镜行业生命周期</w:t>
      </w:r>
      <w:r>
        <w:rPr>
          <w:rFonts w:hint="eastAsia"/>
        </w:rPr>
        <w:br/>
      </w:r>
      <w:r>
        <w:rPr>
          <w:rFonts w:hint="eastAsia"/>
        </w:rPr>
        <w:t>　　图表 尿道膀胱镜行业产业链分析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2019-2024年中国尿道膀胱镜行业市场规模及增长情况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2019-2024年尿道膀胱镜行业市场容量分析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2019-2024年中国尿道膀胱镜行业产能统计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2019-2024年中国尿道膀胱镜行业产量及增长趋势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2019-2024年中国尿道膀胱镜市场需求量及增速统计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2025年中国尿道膀胱镜行业需求领域分布格局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2019-2024年中国尿道膀胱镜行业销售收入分析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2019-2024年中国尿道膀胱镜行业盈利情况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2019-2024年中国尿道膀胱镜行业利润总额统计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2019-2024年中国尿道膀胱镜进口数量分析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2019-2024年中国尿道膀胱镜进口金额分析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2019-2024年中国尿道膀胱镜出口数量分析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2019-2024年中国尿道膀胱镜出口金额分析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2025年中国尿道膀胱镜进口国家及地区分析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2025年中国尿道膀胱镜出口国家及地区分析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2019-2024年中国尿道膀胱镜行业企业数量情况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2019-2024年中国尿道膀胱镜行业企业平均规模情况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**地区尿道膀胱镜市场规模及增长情况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**地区尿道膀胱镜行业市场需求情况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**地区尿道膀胱镜市场规模及增长情况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**地区尿道膀胱镜行业市场需求情况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**地区尿道膀胱镜市场规模及增长情况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**地区尿道膀胱镜行业市场需求情况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**地区尿道膀胱镜市场规模及增长情况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**地区尿道膀胱镜行业市场需求情况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尿道膀胱镜重点企业（一）基本信息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尿道膀胱镜重点企业（一）经营情况分析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尿道膀胱镜重点企业（一）主要经济指标情况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尿道膀胱镜重点企业（一）盈利能力情况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尿道膀胱镜重点企业（一）偿债能力情况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尿道膀胱镜重点企业（一）运营能力情况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尿道膀胱镜重点企业（一）成长能力情况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尿道膀胱镜重点企业（二）基本信息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尿道膀胱镜重点企业（二）经营情况分析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尿道膀胱镜重点企业（二）主要经济指标情况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尿道膀胱镜重点企业（二）盈利能力情况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尿道膀胱镜重点企业（二）偿债能力情况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尿道膀胱镜重点企业（二）运营能力情况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尿道膀胱镜重点企业（二）成长能力情况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尿道膀胱镜重点企业（三）基本信息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尿道膀胱镜重点企业（三）经营情况分析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尿道膀胱镜重点企业（三）主要经济指标情况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尿道膀胱镜重点企业（三）盈利能力情况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尿道膀胱镜重点企业（三）偿债能力情况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尿道膀胱镜重点企业（三）运营能力情况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尿道膀胱镜重点企业（三）成长能力情况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2025-2031年中国尿道膀胱镜行业产能预测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2025-2031年中国尿道膀胱镜行业产量预测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2025-2031年中国尿道膀胱镜市场需求量预测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2025-2031年中国尿道膀胱镜行业供需平衡预测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2025-2031年中国尿道膀胱镜行业市场容量预测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2025-2031年中国尿道膀胱镜行业市场规模预测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2025-2031年中国尿道膀胱镜市场前景分析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2025-2031年中国尿道膀胱镜行业发展趋势预测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5a1b6b7974b5f" w:history="1">
        <w:r>
          <w:rPr>
            <w:rStyle w:val="Hyperlink"/>
          </w:rPr>
          <w:t>2025-2031年全球与中国尿道膀胱镜市场调查研究及前景分析报告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5a1b6b7974b5f" w:history="1">
        <w:r>
          <w:rPr>
            <w:rStyle w:val="Hyperlink"/>
          </w:rPr>
          <w:t>https://www.20087.com/2/98/NiaoDaoBangGuangJingShiChangQianJingFenXi.html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膀胱镜取结石手术过程、尿道膀胱镜怎么检查、膀胱镜需要住院吗、尿道膀胱镜检查可以查什么、做了膀胱镜尿道疼多久才会恢复、尿道膀胱镜多少钱、做完膀胱镜一年了尿道疼、尿道膀胱镜检查、做了膀胱镜6个小时了没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39c89c33d4b6b" w:history="1">
      <w:r>
        <w:rPr>
          <w:rStyle w:val="Hyperlink"/>
        </w:rPr>
        <w:t>2025-2031年全球与中国尿道膀胱镜市场调查研究及前景分析报告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NiaoDaoBangGuangJingShiChangQianJingFenXi.html" TargetMode="External" Id="R3895a1b6b797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NiaoDaoBangGuangJingShiChangQianJingFenXi.html" TargetMode="External" Id="Rc7539c89c33d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2024-10-12T04:36:00Z</dcterms:created>
  <dcterms:modified xsi:type="dcterms:W3CDTF">2024-10-12T05:36:00Z</dcterms:modified>
  <dc:subject>2025-2031年全球与中国尿道膀胱镜市场调查研究及前景分析报告</dc:subject>
  <dc:title>2025-2031年全球与中国尿道膀胱镜市场调查研究及前景分析报告</dc:title>
  <cp:keywords>2025-2031年全球与中国尿道膀胱镜市场调查研究及前景分析报告</cp:keywords>
  <dc:description>2025-2031年全球与中国尿道膀胱镜市场调查研究及前景分析报告</dc:description>
</cp:coreProperties>
</file>