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ce200da674581" w:history="1">
              <w:r>
                <w:rPr>
                  <w:rStyle w:val="Hyperlink"/>
                </w:rPr>
                <w:t>全球与中国氨甲环酸片行业发展研究及前景趋势报告（2026-2032年）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ce200da674581" w:history="1">
              <w:r>
                <w:rPr>
                  <w:rStyle w:val="Hyperlink"/>
                </w:rPr>
                <w:t>全球与中国氨甲环酸片行业发展研究及前景趋势报告（2026-2032年）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ce200da674581" w:history="1">
                <w:r>
                  <w:rPr>
                    <w:rStyle w:val="Hyperlink"/>
                  </w:rPr>
                  <w:t>https://www.20087.com/2/38/AnJiaHuanSuanPianShiChangQianJingYuCe.html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甲环酸片是一种经典的抗纤溶止血药物，在临床医学中广泛应用于治疗或预防各种出血性疾病，包括月经过多、外科手术出血、创伤性出血及遗传性血管性水肿等。该药物通过抑制纤溶酶原激活，减少纤维蛋白降解，从而稳定血凝块。口服剂型因其使用便捷、起效迅速且安全性良好，已成为门诊和家庭常备止血用药。目前，氨甲环酸片生产工艺成熟，质量控制严格，杂质限度与溶出度符合药典标准。临床指南对其适应症、剂量与禁忌症有明确规范，医生处方行为趋于理性，患者依从性较高。</w:t>
      </w:r>
      <w:r>
        <w:rPr>
          <w:rFonts w:hint="eastAsia"/>
        </w:rPr>
        <w:br/>
      </w:r>
      <w:r>
        <w:rPr>
          <w:rFonts w:hint="eastAsia"/>
        </w:rPr>
        <w:t>　　未来，氨甲环酸片的应用边界将持续拓展，制剂技术与联合疗法将成为创新焦点。市场调研网认为，缓释或肠溶制剂的研发将优化药代动力学特征，减少给药频次并降低胃肠道副作用。在美容医学领域，氨甲环酸片用于黄褐斑治疗的机制研究深入，推动其在皮肤科的规范化应用。真实世界研究将积累更多长期安全性数据，支持其在老年患者及特殊人群中的合理使用。此外，随着全球对基本药物可及性的重视，高质量仿制药的本地化生产将加强，保障公共卫生应急需求。氨甲环酸片有望从单一止血药发展为多学科交叉的治疗工具，在精准医疗框架下实现个体化用药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2ce200da674581" w:history="1">
        <w:r>
          <w:rPr>
            <w:rStyle w:val="Hyperlink"/>
          </w:rPr>
          <w:t>全球与中国氨甲环酸片行业发展研究及前景趋势报告（2026-2032年）</w:t>
        </w:r>
      </w:hyperlink>
      <w:r>
        <w:rPr>
          <w:rFonts w:hint="eastAsia"/>
        </w:rPr>
        <w:t>》，2025年氨甲环酸片行业市场规模达 亿元，预计2032年市场规模将达 亿元，期间年均复合增长率（CAGR）达 %。报告系统分析了氨甲环酸片行业的市场规模、供需关系及产业链结构，详细梳理了氨甲环酸片细分市场的品牌竞争态势与价格变化，重点剖析了行业内主要企业的经营状况，揭示了氨甲环酸片市场集中度与竞争格局。报告结合氨甲环酸片技术现状及未来发展方向，对行业前景进行了科学预测，明确了氨甲环酸片发展趋势、潜在机遇与风险。通过SWOT分析，为氨甲环酸片企业、投资者及政府部门提供了权威、客观的行业洞察与决策支持，助力把握氨甲环酸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按产品类型细分，全球氨甲环酸片市场规模2021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0.25g</w:t>
      </w:r>
      <w:r>
        <w:rPr>
          <w:rFonts w:hint="eastAsia"/>
        </w:rPr>
        <w:br/>
      </w:r>
      <w:r>
        <w:rPr>
          <w:rFonts w:hint="eastAsia"/>
        </w:rPr>
        <w:t>　　　　1.3.3 0.5g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按应用细分，全球氨甲环酸片市场规模2021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急性出血</w:t>
      </w:r>
      <w:r>
        <w:rPr>
          <w:rFonts w:hint="eastAsia"/>
        </w:rPr>
        <w:br/>
      </w:r>
      <w:r>
        <w:rPr>
          <w:rFonts w:hint="eastAsia"/>
        </w:rPr>
        <w:t>　　　　1.4.3 慢性出血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氨甲环酸片行业发展总体概况</w:t>
      </w:r>
      <w:r>
        <w:rPr>
          <w:rFonts w:hint="eastAsia"/>
        </w:rPr>
        <w:br/>
      </w:r>
      <w:r>
        <w:rPr>
          <w:rFonts w:hint="eastAsia"/>
        </w:rPr>
        <w:t>　　　　1.5.2 氨甲环酸片行业发展主要特点</w:t>
      </w:r>
      <w:r>
        <w:rPr>
          <w:rFonts w:hint="eastAsia"/>
        </w:rPr>
        <w:br/>
      </w:r>
      <w:r>
        <w:rPr>
          <w:rFonts w:hint="eastAsia"/>
        </w:rPr>
        <w:t>　　　　1.5.3 氨甲环酸片行业发展影响因素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氨甲环酸片有利因素</w:t>
      </w:r>
      <w:r>
        <w:rPr>
          <w:rFonts w:hint="eastAsia"/>
        </w:rPr>
        <w:br/>
      </w:r>
      <w:r>
        <w:rPr>
          <w:rFonts w:hint="eastAsia"/>
        </w:rPr>
        <w:t>　　　　1.5.3 .2 氨甲环酸片不利因素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全球市场，近三年氨甲环酸片主要企业占有率及排名（按销量）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氨甲环酸片主要企业在国际市场占有率（按销量，2023-2026）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2025年氨甲环酸片主要企业在国际市场排名（按销量）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全球市场主要企业氨甲环酸片销量（2023-2026）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全球市场，近三年氨甲环酸片主要企业占有率及排名（按收入）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氨甲环酸片主要企业在国际市场占有率（按收入，2023-2026）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2025年氨甲环酸片主要企业在国际市场排名（按收入）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全球市场主要企业氨甲环酸片销售收入（2023-2026）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全球市场主要企业氨甲环酸片销售价格（2023-2026）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中国市场，近三年氨甲环酸片主要企业占有率及排名（按销量）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氨甲环酸片主要企业在中国市场占有率（按销量，2023-2026）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2025年氨甲环酸片主要企业在中国市场排名（按销量）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中国市场主要企业氨甲环酸片销量（2023-2026）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中国市场，近三年氨甲环酸片主要企业占有率及排名（按收入）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氨甲环酸片主要企业在中国市场占有率（按收入，2023-2026）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2025年氨甲环酸片主要企业在中国市场排名（按收入）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中国市场主要企业氨甲环酸片销售收入（2023-2026）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全球主要厂商氨甲环酸片总部及产地分布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全球主要厂商成立时间及氨甲环酸片商业化日期</w:t>
      </w:r>
      <w:r>
        <w:rPr>
          <w:rFonts w:hint="eastAsia"/>
        </w:rPr>
        <w:br/>
      </w:r>
      <w:r>
        <w:rPr>
          <w:rFonts w:hint="eastAsia"/>
        </w:rPr>
        <w:t>　　2.8 全球主要厂商氨甲环酸片产品类型及应用</w:t>
      </w:r>
      <w:r>
        <w:rPr>
          <w:rFonts w:hint="eastAsia"/>
        </w:rPr>
        <w:br/>
      </w:r>
      <w:r>
        <w:rPr>
          <w:rFonts w:hint="eastAsia"/>
        </w:rPr>
        <w:t>　　2.9 氨甲环酸片行业集中度、竞争程度分析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氨甲环酸片行业集中度分析：2025年全球Top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全球氨甲环酸片第一梯队、第二梯队和第三梯队生产商（品牌）及市场份额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全球氨甲环酸片总体规模分析</w:t>
      </w:r>
      <w:r>
        <w:rPr>
          <w:rFonts w:hint="eastAsia"/>
        </w:rPr>
        <w:br/>
      </w:r>
      <w:r>
        <w:rPr>
          <w:rFonts w:hint="eastAsia"/>
        </w:rPr>
        <w:t>　　3.1 全球氨甲环酸片供需现状及预测（2021-2032）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全球氨甲环酸片产能、产量、产能利用率及发展趋势（2021-2032）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全球氨甲环酸片产量、需求量及发展趋势（2021-2032）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全球主要地区氨甲环酸片产量及发展趋势（2021-2032）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全球主要地区氨甲环酸片产量（2021-2026）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全球主要地区氨甲环酸片产量（2027-2032）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全球主要地区氨甲环酸片产量市场份额（2021-2032）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中国氨甲环酸片供需现状及预测（2021-2032）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中国氨甲环酸片产能、产量、产能利用率及发展趋势（2021-2032）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中国氨甲环酸片产量、市场需求量及发展趋势（2021-2032）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中国市场氨甲环酸片进出口（2021-2032）</w:t>
      </w:r>
      <w:r>
        <w:rPr>
          <w:rFonts w:hint="eastAsia"/>
        </w:rPr>
        <w:br/>
      </w:r>
      <w:r>
        <w:rPr>
          <w:rFonts w:hint="eastAsia"/>
        </w:rPr>
        <w:t>　　3.4 全球氨甲环酸片销量及销售额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全球市场氨甲环酸片销售额（2021-2032）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全球市场氨甲环酸片销量（2021-2032）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全球市场氨甲环酸片价格趋势（2021-2032）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全球氨甲环酸片主要地区分析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全球主要地区氨甲环酸片市场规模分析：2021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全球主要地区氨甲环酸片销售收入及市场份额（2021-2026）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全球主要地区氨甲环酸片销售收入预测（2027-2032）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全球主要地区氨甲环酸片销量分析：2021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全球主要地区氨甲环酸片销量及市场份额（2021-2026）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全球主要地区氨甲环酸片销量及市场份额预测（2027-2032）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北美市场氨甲环酸片销量、收入及增长率（2021-2032）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欧洲市场氨甲环酸片销量、收入及增长率（2021-2032）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中国市场氨甲环酸片销量、收入及增长率（2021-2032）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日本市场氨甲环酸片销量、收入及增长率（2021-2032）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东南亚市场氨甲环酸片销量、收入及增长率（2021-2032）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印度市场氨甲环酸片销量、收入及增长率（2021-2032）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南美市场氨甲环酸片销量、收入及增长率（2021-2032）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中东市场氨甲环酸片销量、收入及增长率（2021-2032）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重点企业（1）基本信息、氨甲环酸片生产基地、销售区域、竞争对手及市场地位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氨甲环酸片产品规格、参数及市场应用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氨甲环酸片销量、收入、价格及毛利率（2021-2026）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重点企业（2）基本信息、氨甲环酸片生产基地、销售区域、竞争对手及市场地位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氨甲环酸片产品规格、参数及市场应用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氨甲环酸片销量、收入、价格及毛利率（2021-2026）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重点企业（3）基本信息、氨甲环酸片生产基地、销售区域、竞争对手及市场地位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氨甲环酸片产品规格、参数及市场应用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氨甲环酸片销量、收入、价格及毛利率（2021-2026）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重点企业（4）基本信息、氨甲环酸片生产基地、销售区域、竞争对手及市场地位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氨甲环酸片产品规格、参数及市场应用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氨甲环酸片销量、收入、价格及毛利率（2021-2026）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重点企业（5）基本信息、氨甲环酸片生产基地、销售区域、竞争对手及市场地位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氨甲环酸片产品规格、参数及市场应用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氨甲环酸片销量、收入、价格及毛利率（2021-2026）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重点企业（6）基本信息、氨甲环酸片生产基地、销售区域、竞争对手及市场地位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氨甲环酸片产品规格、参数及市场应用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氨甲环酸片销量、收入、价格及毛利率（2021-2026）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不同产品类型氨甲环酸片分析</w:t>
      </w:r>
      <w:r>
        <w:rPr>
          <w:rFonts w:hint="eastAsia"/>
        </w:rPr>
        <w:br/>
      </w:r>
      <w:r>
        <w:rPr>
          <w:rFonts w:hint="eastAsia"/>
        </w:rPr>
        <w:t>　　6.1 全球不同产品类型氨甲环酸片销量（2021-2032）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全球不同产品类型氨甲环酸片销量及市场份额（2021-2026）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全球不同产品类型氨甲环酸片销量预测（2027-2032）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全球不同产品类型氨甲环酸片收入（2021-2032）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全球不同产品类型氨甲环酸片收入及市场份额（2021-2026）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全球不同产品类型氨甲环酸片收入预测（2027-2032）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全球不同产品类型氨甲环酸片价格走势（2021-2032）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中国不同产品类型氨甲环酸片销量（2021-2032）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中国不同产品类型氨甲环酸片销量及市场份额（2021-2026）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中国不同产品类型氨甲环酸片销量预测（2027-2032）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中国不同产品类型氨甲环酸片收入（2021-2032）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中国不同产品类型氨甲环酸片收入及市场份额（2021-2026）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中国不同产品类型氨甲环酸片收入预测（2027-2032）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不同应用氨甲环酸片分析</w:t>
      </w:r>
      <w:r>
        <w:rPr>
          <w:rFonts w:hint="eastAsia"/>
        </w:rPr>
        <w:br/>
      </w:r>
      <w:r>
        <w:rPr>
          <w:rFonts w:hint="eastAsia"/>
        </w:rPr>
        <w:t>　　7.1 全球不同应用氨甲环酸片销量（2021-2032）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全球不同应用氨甲环酸片销量及市场份额（2021-2026）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全球不同应用氨甲环酸片销量预测（2027-2032）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全球不同应用氨甲环酸片收入（2021-2032）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全球不同应用氨甲环酸片收入及市场份额（2021-2026）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全球不同应用氨甲环酸片收入预测（2027-2032）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全球不同应用氨甲环酸片价格走势（2021-2032）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中国不同应用氨甲环酸片销量（2021-2032）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中国不同应用氨甲环酸片销量及市场份额（2021-2026）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中国不同应用氨甲环酸片销量预测（2027-2032）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中国不同应用氨甲环酸片收入（2021-2032）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中国不同应用氨甲环酸片收入及市场份额（2021-2026）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中国不同应用氨甲环酸片收入预测（2027-2032）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氨甲环酸片行业发展趋势</w:t>
      </w:r>
      <w:r>
        <w:rPr>
          <w:rFonts w:hint="eastAsia"/>
        </w:rPr>
        <w:br/>
      </w:r>
      <w:r>
        <w:rPr>
          <w:rFonts w:hint="eastAsia"/>
        </w:rPr>
        <w:t>　　8.2 氨甲环酸片行业主要驱动因素</w:t>
      </w:r>
      <w:r>
        <w:rPr>
          <w:rFonts w:hint="eastAsia"/>
        </w:rPr>
        <w:br/>
      </w:r>
      <w:r>
        <w:rPr>
          <w:rFonts w:hint="eastAsia"/>
        </w:rPr>
        <w:t>　　8.3 氨甲环酸片中国企业SWOT分析</w:t>
      </w:r>
      <w:r>
        <w:rPr>
          <w:rFonts w:hint="eastAsia"/>
        </w:rPr>
        <w:br/>
      </w:r>
      <w:r>
        <w:rPr>
          <w:rFonts w:hint="eastAsia"/>
        </w:rPr>
        <w:t>　　8.4 中国氨甲环酸片行业政策环境分析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氨甲环酸片行业产业链简介</w:t>
      </w:r>
      <w:r>
        <w:rPr>
          <w:rFonts w:hint="eastAsia"/>
        </w:rPr>
        <w:br/>
      </w:r>
      <w:r>
        <w:rPr>
          <w:rFonts w:hint="eastAsia"/>
        </w:rPr>
        <w:t>　　　　9.1.1 氨甲环酸片行业供应链分析</w:t>
      </w:r>
      <w:r>
        <w:rPr>
          <w:rFonts w:hint="eastAsia"/>
        </w:rPr>
        <w:br/>
      </w:r>
      <w:r>
        <w:rPr>
          <w:rFonts w:hint="eastAsia"/>
        </w:rPr>
        <w:t>　　　　9.1.2 氨甲环酸片主要原料及供应情况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氨甲环酸片行业采购模式</w:t>
      </w:r>
      <w:r>
        <w:rPr>
          <w:rFonts w:hint="eastAsia"/>
        </w:rPr>
        <w:br/>
      </w:r>
      <w:r>
        <w:rPr>
          <w:rFonts w:hint="eastAsia"/>
        </w:rPr>
        <w:t>　　9.3 氨甲环酸片行业生产模式</w:t>
      </w:r>
      <w:r>
        <w:rPr>
          <w:rFonts w:hint="eastAsia"/>
        </w:rPr>
        <w:br/>
      </w:r>
      <w:r>
        <w:rPr>
          <w:rFonts w:hint="eastAsia"/>
        </w:rPr>
        <w:t>　　9.4 氨甲环酸片行业销售模式及销售渠道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按产品类型细分，全球氨甲环酸片市场规模2021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按应用细分，全球氨甲环酸片市场规模（CAGR）2021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氨甲环酸片行业发展主要特点</w:t>
      </w:r>
      <w:r>
        <w:rPr>
          <w:rFonts w:hint="eastAsia"/>
        </w:rPr>
        <w:br/>
      </w:r>
      <w:r>
        <w:rPr>
          <w:rFonts w:hint="eastAsia"/>
        </w:rPr>
        <w:t>　　表 4： 氨甲环酸片行业发展有利因素分析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氨甲环酸片行业发展不利因素分析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进入氨甲环酸片行业壁垒</w:t>
      </w:r>
      <w:r>
        <w:rPr>
          <w:rFonts w:hint="eastAsia"/>
        </w:rPr>
        <w:br/>
      </w:r>
      <w:r>
        <w:rPr>
          <w:rFonts w:hint="eastAsia"/>
        </w:rPr>
        <w:t>　　表 7： 氨甲环酸片主要企业在国际市场占有率（按销量，2023-2026）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2025年氨甲环酸片主要企业在国际市场排名（按销量）&amp;（千件）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全球市场主要企业氨甲环酸片销量（2023-2026）&amp;（千件）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氨甲环酸片主要企业在国际市场占有率（按收入，2023-2026）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2025年氨甲环酸片主要企业在国际市场排名（按收入）&amp;（万元）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全球市场主要企业氨甲环酸片销售收入（2023-2026）&amp;（万元）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全球市场主要企业氨甲环酸片销售价格（2023-2026）&amp;（元/件）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氨甲环酸片主要企业在中国市场占有率（按销量，2023-2026）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2025年氨甲环酸片主要企业在中国市场排名（按销量）&amp;（千件）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中国市场主要企业氨甲环酸片销量（2023-2026）&amp;（千件）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氨甲环酸片主要企业在中国市场占有率（按收入，2023-2026）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2025年氨甲环酸片主要企业在中国市场排名（按收入）&amp;（万元）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中国市场主要企业氨甲环酸片销售收入（2023-2026）&amp;（万元）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全球主要厂商氨甲环酸片总部及产地分布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全球主要厂商成立时间及氨甲环酸片商业化日期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全球主要厂商氨甲环酸片产品类型及应用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2025年全球氨甲环酸片主要厂商市场地位（第一梯队、第二梯队和第三梯队）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全球氨甲环酸片市场投资、并购等现状分析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全球主要地区氨甲环酸片产量增速（CAGR）：（2021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全球主要地区氨甲环酸片产量（2021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全球主要地区氨甲环酸片产量（2021-2026）&amp;（千件）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全球主要地区氨甲环酸片产量（2027-2032）&amp;（千件）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全球主要地区氨甲环酸片产量市场份额（2021-2026）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全球主要地区氨甲环酸片产量市场份额（2027-2032）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中国市场氨甲环酸片产量、销量、进出口（2021-2026）&amp;（千件）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中国市场氨甲环酸片产量、销量、进出口预测（2027-2032）&amp;（千件）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全球主要地区氨甲环酸片销售收入增速：（2021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全球主要地区氨甲环酸片销售收入（2021-2026）&amp;（万元）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全球主要地区氨甲环酸片销售收入市场份额（2021-2026）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全球主要地区氨甲环酸片收入（2027-2032）&amp;（万元）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全球主要地区氨甲环酸片收入市场份额（2027-2032）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全球主要地区氨甲环酸片销量（千件）：2021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全球主要地区氨甲环酸片销量（2021-2026）&amp;（千件）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全球主要地区氨甲环酸片销量市场份额（2021-2026）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全球主要地区氨甲环酸片销量（2027-2032）&amp;（千件）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全球主要地区氨甲环酸片销量份额（2027-2032）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氨甲环酸片生产基地、销售区域、竞争对手及市场地位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氨甲环酸片产品规格、参数及市场应用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氨甲环酸片销量（千件）、收入（万元）、价格（元/件）及毛利率（2021-2026）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氨甲环酸片生产基地、销售区域、竞争对手及市场地位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氨甲环酸片产品规格、参数及市场应用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氨甲环酸片销量（千件）、收入（万元）、价格（元/件）及毛利率（2021-2026）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氨甲环酸片生产基地、销售区域、竞争对手及市场地位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氨甲环酸片产品规格、参数及市场应用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氨甲环酸片销量（千件）、收入（万元）、价格（元/件）及毛利率（2021-2026）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氨甲环酸片生产基地、销售区域、竞争对手及市场地位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氨甲环酸片产品规格、参数及市场应用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氨甲环酸片销量（千件）、收入（万元）、价格（元/件）及毛利率（2021-2026）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氨甲环酸片生产基地、销售区域、竞争对手及市场地位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氨甲环酸片产品规格、参数及市场应用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氨甲环酸片销量（千件）、收入（万元）、价格（元/件）及毛利率（2021-2026）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氨甲环酸片生产基地、销售区域、竞争对手及市场地位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氨甲环酸片产品规格、参数及市场应用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氨甲环酸片销量（千件）、收入（万元）、价格（元/件）及毛利率（2021-2026）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全球不同产品类型氨甲环酸片销量（2021-2026）&amp;（千件）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全球不同产品类型氨甲环酸片销量市场份额（2021-2026）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全球不同产品类型氨甲环酸片销量预测（2027-2032）&amp;（千件）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全球市场不同产品类型氨甲环酸片销量市场份额预测（2027-2032）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全球不同产品类型氨甲环酸片收入（2021-2026）&amp;（万元）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全球不同产品类型氨甲环酸片收入市场份额（2021-2026）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全球不同产品类型氨甲环酸片收入预测（2027-2032）&amp;（万元）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全球不同产品类型氨甲环酸片收入市场份额预测（2027-2032）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中国不同产品类型氨甲环酸片销量（2021-2026）&amp;（千件）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中国不同产品类型氨甲环酸片销量市场份额（2021-2026）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中国不同产品类型氨甲环酸片销量预测（2027-2032）&amp;（千件）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全球市场不同产品类型氨甲环酸片销量市场份额预测（2027-2032）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中国不同产品类型氨甲环酸片收入（2021-2026）&amp;（万元）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中国不同产品类型氨甲环酸片收入市场份额（2021-2026）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中国不同产品类型氨甲环酸片收入预测（2027-2032）&amp;（万元）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中国不同产品类型氨甲环酸片收入市场份额预测（2027-2032）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全球不同应用氨甲环酸片销量（2021-2026）&amp;（千件）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全球不同应用氨甲环酸片销量市场份额（2021-2026）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全球不同应用氨甲环酸片销量预测（2027-2032）&amp;（千件）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全球市场不同应用氨甲环酸片销量市场份额预测（2027-2032）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全球不同应用氨甲环酸片收入（2021-2026）&amp;（万元）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全球不同应用氨甲环酸片收入市场份额（2021-2026）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全球不同应用氨甲环酸片收入预测（2027-2032）&amp;（万元）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全球不同应用氨甲环酸片收入市场份额预测（2027-2032）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中国不同应用氨甲环酸片销量（2021-2026）&amp;（千件）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中国不同应用氨甲环酸片销量市场份额（2021-2026）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中国不同应用氨甲环酸片销量预测（2027-2032）&amp;（千件）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中国市场不同应用氨甲环酸片销量市场份额预测（2027-2032）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中国不同应用氨甲环酸片收入（2021-2026）&amp;（万元）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中国不同应用氨甲环酸片收入市场份额（2021-2026）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中国不同应用氨甲环酸片收入预测（2027-2032）&amp;（万元）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中国不同应用氨甲环酸片收入市场份额预测（2027-2032）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氨甲环酸片行业发展趋势</w:t>
      </w:r>
      <w:r>
        <w:rPr>
          <w:rFonts w:hint="eastAsia"/>
        </w:rPr>
        <w:br/>
      </w:r>
      <w:r>
        <w:rPr>
          <w:rFonts w:hint="eastAsia"/>
        </w:rPr>
        <w:t>　　表 106： 氨甲环酸片行业主要驱动因素</w:t>
      </w:r>
      <w:r>
        <w:rPr>
          <w:rFonts w:hint="eastAsia"/>
        </w:rPr>
        <w:br/>
      </w:r>
      <w:r>
        <w:rPr>
          <w:rFonts w:hint="eastAsia"/>
        </w:rPr>
        <w:t>　　表 107： 氨甲环酸片行业供应链分析</w:t>
      </w:r>
      <w:r>
        <w:rPr>
          <w:rFonts w:hint="eastAsia"/>
        </w:rPr>
        <w:br/>
      </w:r>
      <w:r>
        <w:rPr>
          <w:rFonts w:hint="eastAsia"/>
        </w:rPr>
        <w:t>　　表 108： 氨甲环酸片上游原料供应商</w:t>
      </w:r>
      <w:r>
        <w:rPr>
          <w:rFonts w:hint="eastAsia"/>
        </w:rPr>
        <w:br/>
      </w:r>
      <w:r>
        <w:rPr>
          <w:rFonts w:hint="eastAsia"/>
        </w:rPr>
        <w:t>　　表 109： 氨甲环酸片主要地区不同应用客户分析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氨甲环酸片典型经销商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氨甲环酸片产品图片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全球不同产品类型氨甲环酸片销售额2021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全球不同产品类型氨甲环酸片市场份额2025 &amp; 2032</w:t>
      </w:r>
      <w:r>
        <w:rPr>
          <w:rFonts w:hint="eastAsia"/>
        </w:rPr>
        <w:br/>
      </w:r>
      <w:r>
        <w:rPr>
          <w:rFonts w:hint="eastAsia"/>
        </w:rPr>
        <w:t>　　图 4： 0.25g产品图片</w:t>
      </w:r>
      <w:r>
        <w:rPr>
          <w:rFonts w:hint="eastAsia"/>
        </w:rPr>
        <w:br/>
      </w:r>
      <w:r>
        <w:rPr>
          <w:rFonts w:hint="eastAsia"/>
        </w:rPr>
        <w:t>　　图 5： 0.5g产品图片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全球不同应用氨甲环酸片市场份额2025 &amp; 2032</w:t>
      </w:r>
      <w:r>
        <w:rPr>
          <w:rFonts w:hint="eastAsia"/>
        </w:rPr>
        <w:br/>
      </w:r>
      <w:r>
        <w:rPr>
          <w:rFonts w:hint="eastAsia"/>
        </w:rPr>
        <w:t>　　图 8： 急性出血</w:t>
      </w:r>
      <w:r>
        <w:rPr>
          <w:rFonts w:hint="eastAsia"/>
        </w:rPr>
        <w:br/>
      </w:r>
      <w:r>
        <w:rPr>
          <w:rFonts w:hint="eastAsia"/>
        </w:rPr>
        <w:t>　　图 9： 慢性出血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2025年全球前五大生产商氨甲环酸片市场份额</w:t>
      </w:r>
      <w:r>
        <w:rPr>
          <w:rFonts w:hint="eastAsia"/>
        </w:rPr>
        <w:br/>
      </w:r>
      <w:r>
        <w:rPr>
          <w:rFonts w:hint="eastAsia"/>
        </w:rPr>
        <w:t>　　图 12： 2025年全球氨甲环酸片第一梯队、第二梯队和第三梯队厂商及市场份额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全球氨甲环酸片产能、产量、产能利用率及发展趋势（2021-2032）&amp;（千件）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全球氨甲环酸片产量、需求量及发展趋势（2021-2032）&amp;（千件）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全球主要地区氨甲环酸片产量市场份额（2021-2032）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中国氨甲环酸片产能、产量、产能利用率及发展趋势（2021-2032）&amp;（千件）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中国氨甲环酸片产量、市场需求量及发展趋势（2021-2032）&amp;（千件）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全球氨甲环酸片市场销售额及增长率：（2021-2032）&amp;（万元）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全球市场氨甲环酸片市场规模：2021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全球市场氨甲环酸片销量及增长率（2021-2032）&amp;（千件）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全球市场氨甲环酸片价格趋势（2021-2032）&amp;（元/件）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全球主要地区氨甲环酸片销售收入（2021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全球主要地区氨甲环酸片销售收入市场份额（2021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北美市场氨甲环酸片销量及增长率（2021-2032）&amp;（千件）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北美市场氨甲环酸片收入及增长率（2021-2032）&amp;（万元）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欧洲市场氨甲环酸片销量及增长率（2021-2032）&amp;（千件）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欧洲市场氨甲环酸片收入及增长率（2021-2032）&amp;（万元）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中国市场氨甲环酸片销量及增长率（2021-2032）&amp;（千件）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中国市场氨甲环酸片收入及增长率（2021-2032）&amp;（万元）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日本市场氨甲环酸片销量及增长率（2021-2032）&amp;（千件）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日本市场氨甲环酸片收入及增长率（2021-2032）&amp;（万元）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东南亚市场氨甲环酸片销量及增长率（2021-2032）&amp;（千件）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东南亚市场氨甲环酸片收入及增长率（2021-2032）&amp;（万元）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印度市场氨甲环酸片销量及增长率（2021-2032）&amp;（千件）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印度市场氨甲环酸片收入及增长率（2021-2032）&amp;（万元）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南美市场氨甲环酸片销量及增长率（2021-2032）&amp;（千件）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南美市场氨甲环酸片收入及增长率（2021-2032）&amp;（万元）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中东市场氨甲环酸片销量及增长率（2021-2032）&amp;（千件）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中东市场氨甲环酸片收入及增长率（2021-2032）&amp;（万元）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全球不同产品类型氨甲环酸片价格走势（2021-2032）&amp;（元/件）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全球不同应用氨甲环酸片价格走势（2021-2032）&amp;（元/件）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氨甲环酸片中国企业SWOT分析</w:t>
      </w:r>
      <w:r>
        <w:rPr>
          <w:rFonts w:hint="eastAsia"/>
        </w:rPr>
        <w:br/>
      </w:r>
      <w:r>
        <w:rPr>
          <w:rFonts w:hint="eastAsia"/>
        </w:rPr>
        <w:t>　　图 43： 氨甲环酸片产业链</w:t>
      </w:r>
      <w:r>
        <w:rPr>
          <w:rFonts w:hint="eastAsia"/>
        </w:rPr>
        <w:br/>
      </w:r>
      <w:r>
        <w:rPr>
          <w:rFonts w:hint="eastAsia"/>
        </w:rPr>
        <w:t>　　图 44： 氨甲环酸片行业采购模式分析</w:t>
      </w:r>
      <w:r>
        <w:rPr>
          <w:rFonts w:hint="eastAsia"/>
        </w:rPr>
        <w:br/>
      </w:r>
      <w:r>
        <w:rPr>
          <w:rFonts w:hint="eastAsia"/>
        </w:rPr>
        <w:t>　　图 45： 氨甲环酸片行业生产模式</w:t>
      </w:r>
      <w:r>
        <w:rPr>
          <w:rFonts w:hint="eastAsia"/>
        </w:rPr>
        <w:br/>
      </w:r>
      <w:r>
        <w:rPr>
          <w:rFonts w:hint="eastAsia"/>
        </w:rPr>
        <w:t>　　图 46： 氨甲环酸片行业销售模式分析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ce200da674581" w:history="1">
        <w:r>
          <w:rPr>
            <w:rStyle w:val="Hyperlink"/>
          </w:rPr>
          <w:t>全球与中国氨甲环酸片行业发展研究及前景趋势报告（2026-2032年）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ce200da674581" w:history="1">
        <w:r>
          <w:rPr>
            <w:rStyle w:val="Hyperlink"/>
          </w:rPr>
          <w:t>https://www.20087.com/2/38/AnJiaHuanSuanPianShiChangQianJingYuCe.html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甲环酸片祛斑吗、氨甲环酸片的作用与功效、氨甲环酸片祛斑的正确服用、氨甲环酸片副作用和危害、氨甲环酸吃了4个月没事吧、氨甲环酸片说明书、氨甲环酸月经止血效果、氨甲环酸片可以长期吃吗、女人吃氨甲环酸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48494a5594bb6" w:history="1">
      <w:r>
        <w:rPr>
          <w:rStyle w:val="Hyperlink"/>
        </w:rPr>
        <w:t>全球与中国氨甲环酸片行业发展研究及前景趋势报告（2026-2032年）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AnJiaHuanSuanPianShiChangQianJingYuCe.html" TargetMode="External" Id="R1b2ce200da67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AnJiaHuanSuanPianShiChangQianJingYuCe.html" TargetMode="External" Id="R58048494a559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2026-03-27T08:00:17Z</dcterms:created>
  <dcterms:modified xsi:type="dcterms:W3CDTF">2026-03-27T09:00:17Z</dcterms:modified>
  <dc:subject>全球与中国氨甲环酸片行业发展研究及前景趋势报告（2026-2032年）</dc:subject>
  <dc:title>全球与中国氨甲环酸片行业发展研究及前景趋势报告（2026-2032年）</dc:title>
  <cp:keywords>全球与中国氨甲环酸片行业发展研究及前景趋势报告（2026-2032年）</cp:keywords>
  <dc:description>全球与中国氨甲环酸片行业发展研究及前景趋势报告（2026-2032年）</dc:description>
</cp:coreProperties>
</file>