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b02dd0ff54fc7" w:history="1">
              <w:r>
                <w:rPr>
                  <w:rStyle w:val="Hyperlink"/>
                </w:rPr>
                <w:t>中国硫酸软骨素市场研究分析与发展趋势预测报告（2025-2031年）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b02dd0ff54fc7" w:history="1">
              <w:r>
                <w:rPr>
                  <w:rStyle w:val="Hyperlink"/>
                </w:rPr>
                <w:t>中国硫酸软骨素市场研究分析与发展趋势预测报告（2025-2031年）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b02dd0ff54fc7" w:history="1">
                <w:r>
                  <w:rPr>
                    <w:rStyle w:val="Hyperlink"/>
                  </w:rPr>
                  <w:t>https://www.20087.com/2/78/LiuSuanRuanGuSuHangYeQuShi.html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软骨中的糖胺聚糖，常用于关节保健和治疗关节炎。近年来，随着人口老龄化和健康意识的提高，硫酸软骨素作为膳食补充剂的需求量持续增长。科研机构和企业对硫酸软骨素的提取技术进行了优化，提高了纯度和生产效率。但是，原料来源的限制和市场竞争加剧，对硫酸软骨素的供应和价格稳定构成了影响。</w:t>
      </w:r>
      <w:r>
        <w:rPr>
          <w:rFonts w:hint="eastAsia"/>
        </w:rPr>
        <w:br/>
      </w:r>
      <w:r>
        <w:rPr>
          <w:rFonts w:hint="eastAsia"/>
        </w:rPr>
        <w:t>　　未来，硫酸软骨素的市场将更加注重产品创新和临床研究。一方面，通过深入研究硫酸软骨素的作用机制，开发出针对特定健康问题的定制化补充剂，提高其治疗效果。另一方面，探索新的生物来源和生物工程技术，如微生物发酵法生产硫酸软骨素，可以降低对动物源性原料的依赖，提高生产效率和降低成本。此外，随着个性化医疗的发展，硫酸软骨素可能被整合进更广泛的健康管理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b02dd0ff54fc7" w:history="1">
        <w:r>
          <w:rPr>
            <w:rStyle w:val="Hyperlink"/>
          </w:rPr>
          <w:t>中国硫酸软骨素市场研究分析与发展趋势预测报告（2025-2031年）</w:t>
        </w:r>
      </w:hyperlink>
      <w:r>
        <w:rPr>
          <w:rFonts w:hint="eastAsia"/>
        </w:rPr>
        <w:t>》基于多年硫酸软骨素行业研究积累，结合硫酸软骨素行业市场现状，通过资深研究团队对硫酸软骨素市场资讯的系统整理与分析，依托权威数据资源及长期市场监测数据库，对硫酸软骨素行业进行了全面调研。报告详细分析了硫酸软骨素市场规模、市场前景、技术现状及未来发展方向，重点评估了硫酸软骨素行业内企业的竞争格局及经营表现，并通过SWOT分析揭示了硫酸软骨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b02dd0ff54fc7" w:history="1">
        <w:r>
          <w:rPr>
            <w:rStyle w:val="Hyperlink"/>
          </w:rPr>
          <w:t>中国硫酸软骨素市场研究分析与发展趋势预测报告（2025-2031年）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》为投资者提供了准确的市场现状分析及前景预判，帮助挖掘行业投资价值，并提出投资策略与营销策略建议，是把握硫酸软骨素行业动态、优化决策的重要工具。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2024-2025年硫酸软骨素市场特点分析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硫酸软骨素行业发展周期特征分析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硫酸软骨素行业经济环境分析</w:t>
      </w:r>
      <w:r>
        <w:rPr>
          <w:rFonts w:hint="eastAsia"/>
        </w:rPr>
        <w:br/>
      </w:r>
      <w:r>
        <w:rPr>
          <w:rFonts w:hint="eastAsia"/>
        </w:rPr>
        <w:t>　　第二节 硫酸软骨素行业政策环境分析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一、硫酸软骨素行业政策影响分析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二、相关硫酸软骨素行业标准分析</w:t>
      </w:r>
      <w:r>
        <w:rPr>
          <w:rFonts w:hint="eastAsia"/>
        </w:rPr>
        <w:br/>
      </w:r>
      <w:r>
        <w:rPr>
          <w:rFonts w:hint="eastAsia"/>
        </w:rPr>
        <w:t>　　第三节 硫酸软骨素行业社会环境分析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2024-2025年全球硫酸软骨素行业市场发展调研分析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全球硫酸软骨素行业市场运行环境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全球硫酸软骨素行业市场发展情况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一、全球硫酸软骨素行业市场供给分析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二、全球硫酸软骨素行业市场需求分析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三、全球硫酸软骨素行业主要国家地区发展情况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2025-2031年全球硫酸软骨素行业市场规模趋势预测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2024-2025年中国硫酸软骨素市场现状</w:t>
      </w:r>
      <w:r>
        <w:rPr>
          <w:rFonts w:hint="eastAsia"/>
        </w:rPr>
        <w:br/>
      </w:r>
      <w:r>
        <w:rPr>
          <w:rFonts w:hint="eastAsia"/>
        </w:rPr>
        <w:t>　　第二节 中国硫酸软骨素行业产量情况分析及预测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二、2019-2024年中国硫酸软骨素产量统计</w:t>
      </w:r>
      <w:r>
        <w:rPr>
          <w:rFonts w:hint="eastAsia"/>
        </w:rPr>
        <w:br/>
      </w:r>
      <w:r>
        <w:rPr>
          <w:rFonts w:hint="eastAsia"/>
        </w:rPr>
        <w:t>　　　　三、硫酸软骨素行业区域产量分布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四、2025-2031年中国硫酸软骨素产量预测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硫酸软骨素细分市场深度分析</w:t>
      </w:r>
      <w:r>
        <w:rPr>
          <w:rFonts w:hint="eastAsia"/>
        </w:rPr>
        <w:br/>
      </w:r>
      <w:r>
        <w:rPr>
          <w:rFonts w:hint="eastAsia"/>
        </w:rPr>
        <w:t>　　第一节 硫酸软骨素细分市场（一）发展研究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硫酸软骨素细分市场（二）发展研究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2024-2025年中国硫酸软骨素行业现状调研分析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中国硫酸软骨素行业发展现状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一、2024-2025年硫酸软骨素行业品牌发展现状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二、2024-2025年硫酸软骨素行业需求市场现状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三、2024-2025年硫酸软骨素市场需求层次分析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四、2024-2025年中国硫酸软骨素市场走向分析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一、2024-2025年硫酸软骨素产品市场存在的主要问题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二、2024-2025年国内硫酸软骨素产品市场的三大瓶颈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三、2024-2025年硫酸软骨素产品市场遭遇的规模难题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对中国硫酸软骨素市场的分析及思考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一、硫酸软骨素市场特点</w:t>
      </w:r>
      <w:r>
        <w:rPr>
          <w:rFonts w:hint="eastAsia"/>
        </w:rPr>
        <w:br/>
      </w:r>
      <w:r>
        <w:rPr>
          <w:rFonts w:hint="eastAsia"/>
        </w:rPr>
        <w:t>　　　　二、硫酸软骨素市场分析</w:t>
      </w:r>
      <w:r>
        <w:rPr>
          <w:rFonts w:hint="eastAsia"/>
        </w:rPr>
        <w:br/>
      </w:r>
      <w:r>
        <w:rPr>
          <w:rFonts w:hint="eastAsia"/>
        </w:rPr>
        <w:t>　　　　三、硫酸软骨素市场变化的方向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四、中国硫酸软骨素行业发展的新思路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五、对中国硫酸软骨素行业发展的思考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2019-2024年中国硫酸软骨素行业区域市场分析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中国硫酸软骨素行业区域市场结构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一、重点地区（一）硫酸软骨素市场分析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二、重点地区（二）硫酸软骨素市场分析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三、重点地区（三）硫酸软骨素市场分析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四、重点地区（四）硫酸软骨素市场分析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五、重点地区（五）硫酸软骨素市场分析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2019-2024年中国硫酸软骨素产品市场进出口数据分析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2019-2024年中国硫酸软骨素产品进口统计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2019-2024年中国硫酸软骨素产品进出口价格对比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中国硫酸软骨素主要进口来源地及出口目的地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2019-2024年中国硫酸软骨素行业竞争态势分析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2025年硫酸软骨素行业集中度分析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二、硫酸软骨素企业分布区域集中度分析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三、硫酸软骨素区域消费集中度分析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2019-2024年硫酸软骨素主要企业竞争力分析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2024-2025年硫酸软骨素行业竞争格局分析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一、硫酸软骨素行业竞争分析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二、中外硫酸软骨素产品竞争分析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三、国内硫酸软骨素行业重点企业发展动向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硫酸软骨素上游产业发展分析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硫酸软骨素下游产业发展分析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2025年硫酸软骨素企业管理策略建议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一、提高中国硫酸软骨素企业核心竞争力的对策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二、硫酸软骨素企业提升竞争力的主要方向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三、影响硫酸软骨素企业核心竞争力的因素及提升途径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2025年硫酸软骨素行业发展趋势预测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影响硫酸软骨素行业发展的主要因素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一、2025年影响硫酸软骨素行业运行的有利因素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二、2025年影响硫酸软骨素行业运行的稳定因素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三、2025年影响硫酸软骨素行业运行的不利因素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四、2025年中国硫酸软骨素行业发展面临的挑战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五、2025年中国硫酸软骨素行业发展面临的机遇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硫酸软骨素行业投资风险预警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一、2025年硫酸软骨素行业市场风险及控制策略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二、2025年硫酸软骨素行业政策风险及控制策略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三、2025年硫酸软骨素行业经营风险及控制策略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四、2025年硫酸软骨素同业竞争风险及控制策略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五、2025年硫酸软骨素行业其他风险及控制策略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硫酸软骨素市场研究结论</w:t>
      </w:r>
      <w:r>
        <w:rPr>
          <w:rFonts w:hint="eastAsia"/>
        </w:rPr>
        <w:br/>
      </w:r>
      <w:r>
        <w:rPr>
          <w:rFonts w:hint="eastAsia"/>
        </w:rPr>
        <w:t>　　第二节 硫酸软骨素子行业研究结论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中⋅智⋅林⋅－硫酸软骨素市场发展建议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硫酸软骨素行业类别</w:t>
      </w:r>
      <w:r>
        <w:rPr>
          <w:rFonts w:hint="eastAsia"/>
        </w:rPr>
        <w:br/>
      </w:r>
      <w:r>
        <w:rPr>
          <w:rFonts w:hint="eastAsia"/>
        </w:rPr>
        <w:t>　　图表 硫酸软骨素行业产业链调研</w:t>
      </w:r>
      <w:r>
        <w:rPr>
          <w:rFonts w:hint="eastAsia"/>
        </w:rPr>
        <w:br/>
      </w:r>
      <w:r>
        <w:rPr>
          <w:rFonts w:hint="eastAsia"/>
        </w:rPr>
        <w:t>　　图表 硫酸软骨素行业现状</w:t>
      </w:r>
      <w:r>
        <w:rPr>
          <w:rFonts w:hint="eastAsia"/>
        </w:rPr>
        <w:br/>
      </w:r>
      <w:r>
        <w:rPr>
          <w:rFonts w:hint="eastAsia"/>
        </w:rPr>
        <w:t>　　图表 硫酸软骨素行业标准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2024年中国硫酸软骨素行业产能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2019-2024年中国硫酸软骨素行业产量统计</w:t>
      </w:r>
      <w:r>
        <w:rPr>
          <w:rFonts w:hint="eastAsia"/>
        </w:rPr>
        <w:br/>
      </w:r>
      <w:r>
        <w:rPr>
          <w:rFonts w:hint="eastAsia"/>
        </w:rPr>
        <w:t>　　图表 硫酸软骨素行业动态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2019-2024年中国硫酸软骨素市场需求量</w:t>
      </w:r>
      <w:r>
        <w:rPr>
          <w:rFonts w:hint="eastAsia"/>
        </w:rPr>
        <w:br/>
      </w:r>
      <w:r>
        <w:rPr>
          <w:rFonts w:hint="eastAsia"/>
        </w:rPr>
        <w:t>　　图表 2024年中国硫酸软骨素行业需求区域调研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2019-2024年中国硫酸软骨素行情</w:t>
      </w:r>
      <w:r>
        <w:rPr>
          <w:rFonts w:hint="eastAsia"/>
        </w:rPr>
        <w:br/>
      </w:r>
      <w:r>
        <w:rPr>
          <w:rFonts w:hint="eastAsia"/>
        </w:rPr>
        <w:t>　　图表 2019-2024年中国硫酸软骨素价格走势图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硫酸软骨素行业竞争对手分析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硫酸软骨素行业准入条件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b02dd0ff54fc7" w:history="1">
        <w:r>
          <w:rPr>
            <w:rStyle w:val="Hyperlink"/>
          </w:rPr>
          <w:t>中国硫酸软骨素市场研究分析与发展趋势预测报告（2025-2031年）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b02dd0ff54fc7" w:history="1">
        <w:r>
          <w:rPr>
            <w:rStyle w:val="Hyperlink"/>
          </w:rPr>
          <w:t>https://www.20087.com/2/78/LiuSuanRuanGuSuHangYeQuShi.html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bde61fbce4a73" w:history="1">
      <w:r>
        <w:rPr>
          <w:rStyle w:val="Hyperlink"/>
        </w:rPr>
        <w:t>中国硫酸软骨素市场研究分析与发展趋势预测报告（2025-2031年）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uSuanRuanGuSuHangYeQuShi.html" TargetMode="External" Id="Rbbeb02dd0ff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uSuanRuanGuSuHangYeQuShi.html" TargetMode="External" Id="R2aabde61fbce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2024-08-27T23:06:00Z</dcterms:created>
  <dcterms:modified xsi:type="dcterms:W3CDTF">2024-08-28T00:06:00Z</dcterms:modified>
  <dc:subject>中国硫酸软骨素市场研究分析与发展趋势预测报告（2025-2031年）</dc:subject>
  <dc:title>中国硫酸软骨素市场研究分析与发展趋势预测报告（2025-2031年）</dc:title>
  <cp:keywords>中国硫酸软骨素市场研究分析与发展趋势预测报告（2025-2031年）</cp:keywords>
  <dc:description>中国硫酸软骨素市场研究分析与发展趋势预测报告（2025-2031年）</dc:description>
</cp:coreProperties>
</file>