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9762565e44b6d" w:history="1">
              <w:r>
                <w:rPr>
                  <w:rStyle w:val="Hyperlink"/>
                </w:rPr>
                <w:t>2024-2030年全球与中国介入性X光（IXR）显影剂行业发展深度调研与未来趋势报告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9762565e44b6d" w:history="1">
              <w:r>
                <w:rPr>
                  <w:rStyle w:val="Hyperlink"/>
                </w:rPr>
                <w:t>2024-2030年全球与中国介入性X光（IXR）显影剂行业发展深度调研与未来趋势报告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9762565e44b6d" w:history="1">
                <w:r>
                  <w:rPr>
                    <w:rStyle w:val="Hyperlink"/>
                  </w:rPr>
                  <w:t>https://www.20087.com/3/88/JieRuXingXGuangIXRXianYingJiFaZh.html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性X光显影剂是介入放射学手术中重要的辅助材料，用于在X光透视下清晰显示血管、胆道或其他体腔的解剖结构，指导医生进行微创治疗。随着心血管疾病发病率的上升及介入治疗技术的普及，显影剂的需求量持续增长。主流产品多为碘化水溶性造影剂，分为离子型与非离子型，其中非离子型低渗或等渗造影剂因具有更好的安全性与耐受性，在临床应用中占据主导地位。然而，显影剂的使用仍面临一定的风险，如造影剂肾病及过敏反应，这对产品的纯度、渗透压及注射流速控制提出了极高要求。此外，随着介入手术向复杂化、精细化发展，医生对显影剂的显影清晰度、滞留时间及代谢速度有了更高的期待，推动行业不断进行配方优化与工艺改进。</w:t>
      </w:r>
      <w:r>
        <w:rPr>
          <w:rFonts w:hint="eastAsia"/>
        </w:rPr>
        <w:br/>
      </w:r>
      <w:r>
        <w:rPr>
          <w:rFonts w:hint="eastAsia"/>
        </w:rPr>
        <w:t>　　未来，介入性X光显影剂将围绕低毒性、靶向增强及功能化载体展开创新。市场调研网指出，为了降低对肾脏的损伤，研发重点将转向开发新型等渗或超低粘度显影剂，通过分子结构修饰减少化学毒性并改善血流动力学特性。纳米技术与微泡技术的引入将为显影剂带来革命性突破，具备靶向识别功能的显影剂能够特异性聚集在病变组织（如肿瘤血管或炎症区域），实现诊断与治疗的一体化。此外，随着介入手术机器人及三维重建技术的广泛应用，显影剂将与成像设备形成更紧密的联动，通过优化显影剂的流变学特性，提升三维血管重建的精度与实时性。在环保与可持续发展理念驱动下，显影剂的生产与废弃物处理也将更加注重环境友好性，推动介入诊疗向更安全、更精准、更绿色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c9762565e44b6d" w:history="1">
        <w:r>
          <w:rPr>
            <w:rStyle w:val="Hyperlink"/>
          </w:rPr>
          <w:t>2024-2030年全球与中国介入性X光（IXR）显影剂行业发展深度调研与未来趋势报告</w:t>
        </w:r>
      </w:hyperlink>
      <w:r>
        <w:rPr>
          <w:rFonts w:hint="eastAsia"/>
        </w:rPr>
        <w:t>》，2024年介入性X光（IXR）显影剂行业市场规模达 亿元，预计2030年市场规模将达 亿元，期间年均复合增长率（CAGR）达 %。报告从产业链视角出发，系统分析了介入性X光（IXR）显影剂行业的市场现状与需求动态，详细解读了介入性X光（IXR）显影剂市场规模、价格波动及上下游影响因素。报告深入剖析了介入性X光（IXR）显影剂细分领域的发展特点，基于权威数据对市场前景及未来趋势进行了科学预测，同时揭示了介入性X光（IXR）显影剂重点企业的竞争格局与市场集中度变化。报告客观翔实地指出了介入性X光（IXR）显影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介入性X光（IXR）显影剂行业简介</w:t>
      </w:r>
      <w:r>
        <w:rPr>
          <w:rFonts w:hint="eastAsia"/>
        </w:rPr>
        <w:br/>
      </w:r>
      <w:r>
        <w:rPr>
          <w:rFonts w:hint="eastAsia"/>
        </w:rPr>
        <w:t>　　　　1.1.1 介入性X光（IXR）显影剂行业界定及分类</w:t>
      </w:r>
      <w:r>
        <w:rPr>
          <w:rFonts w:hint="eastAsia"/>
        </w:rPr>
        <w:br/>
      </w:r>
      <w:r>
        <w:rPr>
          <w:rFonts w:hint="eastAsia"/>
        </w:rPr>
        <w:t>　　　　1.1.2 介入性X光（IXR）显影剂行业特征</w:t>
      </w:r>
      <w:r>
        <w:rPr>
          <w:rFonts w:hint="eastAsia"/>
        </w:rPr>
        <w:br/>
      </w:r>
      <w:r>
        <w:rPr>
          <w:rFonts w:hint="eastAsia"/>
        </w:rPr>
        <w:t>　　1.2 介入性X光（IXR）显影剂产品主要分类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不同种类介入性X光（IXR）显影剂价格走势（2018-2023年）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碘化造影剂</w:t>
      </w:r>
      <w:r>
        <w:rPr>
          <w:rFonts w:hint="eastAsia"/>
        </w:rPr>
        <w:br/>
      </w:r>
      <w:r>
        <w:rPr>
          <w:rFonts w:hint="eastAsia"/>
        </w:rPr>
        <w:t>　　　　1.2.3 钡基造影剂</w:t>
      </w:r>
      <w:r>
        <w:rPr>
          <w:rFonts w:hint="eastAsia"/>
        </w:rPr>
        <w:br/>
      </w:r>
      <w:r>
        <w:rPr>
          <w:rFonts w:hint="eastAsia"/>
        </w:rPr>
        <w:t>　　　　1.2.4 微泡造影剂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介入性X光（IXR）显影剂主要应用领域分析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心脏病</w:t>
      </w:r>
      <w:r>
        <w:rPr>
          <w:rFonts w:hint="eastAsia"/>
        </w:rPr>
        <w:br/>
      </w:r>
      <w:r>
        <w:rPr>
          <w:rFonts w:hint="eastAsia"/>
        </w:rPr>
        <w:t>　　　　1.3.2 神经学</w:t>
      </w:r>
      <w:r>
        <w:rPr>
          <w:rFonts w:hint="eastAsia"/>
        </w:rPr>
        <w:br/>
      </w:r>
      <w:r>
        <w:rPr>
          <w:rFonts w:hint="eastAsia"/>
        </w:rPr>
        <w:t>　　　　1.3.3 泌尿科</w:t>
      </w:r>
      <w:r>
        <w:rPr>
          <w:rFonts w:hint="eastAsia"/>
        </w:rPr>
        <w:br/>
      </w:r>
      <w:r>
        <w:rPr>
          <w:rFonts w:hint="eastAsia"/>
        </w:rPr>
        <w:t>　　　　1.3.4 一般外科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全球介入性X光（IXR）显影剂供需现状及预测（2018-2023年）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全球介入性X光（IXR）显影剂产能、产量、产能利用率及发展趋势（2018-2023年）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全球介入性X光（IXR）显影剂产量、表观消费量及发展趋势（2018-2023年）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全球介入性X光（IXR）显影剂产量、市场需求量及发展趋势（2018-2023年）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中国介入性X光（IXR）显影剂供需现状及预测（2018-2023年）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中国介入性X光（IXR）显影剂产能、产量、产能利用率及发展趋势（2018-2023年）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中国介入性X光（IXR）显影剂产量、表观消费量及发展趋势（2018-2023年）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中国介入性X光（IXR）显影剂产量、市场需求量及发展趋势（2018-2023年）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介入性X光（IXR）显影剂中国及欧美日等行业政策分析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全球与中国主要厂商介入性X光（IXR）显影剂产量、产值及竞争分析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全球市场介入性X光（IXR）显影剂主要厂商2022和2023年产量、产值及市场份额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全球市场介入性X光（IXR）显影剂主要厂商2022和2023年产量列表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全球市场介入性X光（IXR）显影剂主要厂商2022和2023年产值列表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全球市场介入性X光（IXR）显影剂主要厂商2022和2023年产品价格列表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中国市场介入性X光（IXR）显影剂主要厂商2022和2023年产量、产值及市场份额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中国市场介入性X光（IXR）显影剂主要厂商2022和2023年产量列表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中国市场介入性X光（IXR）显影剂主要厂商2022和2023年产值列表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介入性X光（IXR）显影剂厂商产地分布及商业化日期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介入性X光（IXR）显影剂行业集中度、竞争程度分析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介入性X光（IXR）显影剂行业集中度分析</w:t>
      </w:r>
      <w:r>
        <w:rPr>
          <w:rFonts w:hint="eastAsia"/>
        </w:rPr>
        <w:br/>
      </w:r>
      <w:r>
        <w:rPr>
          <w:rFonts w:hint="eastAsia"/>
        </w:rPr>
        <w:t>　　　　2.4.2 介入性X光（IXR）显影剂行业竞争程度分析</w:t>
      </w:r>
      <w:r>
        <w:rPr>
          <w:rFonts w:hint="eastAsia"/>
        </w:rPr>
        <w:br/>
      </w:r>
      <w:r>
        <w:rPr>
          <w:rFonts w:hint="eastAsia"/>
        </w:rPr>
        <w:t>　　2.5 介入性X光（IXR）显影剂全球领先企业SWOT分析</w:t>
      </w:r>
      <w:r>
        <w:rPr>
          <w:rFonts w:hint="eastAsia"/>
        </w:rPr>
        <w:br/>
      </w:r>
      <w:r>
        <w:rPr>
          <w:rFonts w:hint="eastAsia"/>
        </w:rPr>
        <w:t>　　2.6 介入性X光（IXR）显影剂中国企业SWOT分析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从生产角度分析全球主要地区介入性X光（IXR）显影剂产量、产值、市场份额、增长率及发展趋势（2018-2023年）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全球主要地区介入性X光（IXR）显影剂产量、产值及市场份额（2018-2023年）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全球主要地区介入性X光（IXR）显影剂产量及市场份额（2018-2023年）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全球主要地区介入性X光（IXR）显影剂产值及市场份额（2018-2023年）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中国市场介入性X光（IXR）显影剂2018-2023年产量、产值及增长率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美国市场介入性X光（IXR）显影剂2018-2023年产量、产值及增长率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欧洲市场介入性X光（IXR）显影剂2018-2023年产量、产值及增长率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日本市场介入性X光（IXR）显影剂2018-2023年产量、产值及增长率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东南亚市场介入性X光（IXR）显影剂2018-2023年产量、产值及增长率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印度市场介入性X光（IXR）显影剂2018-2023年产量、产值及增长率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从消费角度分析全球主要地区介入性X光（IXR）显影剂消费量、市场份额及发展趋势（2018-2023年）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全球主要地区介入性X光（IXR）显影剂消费量、市场份额及发展预测（2018-2023年）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中国市场介入性X光（IXR）显影剂2018-2023年消费量、增长率及发展预测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美国市场介入性X光（IXR）显影剂2018-2023年消费量、增长率及发展预测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欧洲市场介入性X光（IXR）显影剂2018-2023年消费量、增长率及发展预测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日本市场介入性X光（IXR）显影剂2018-2023年消费量、增长率及发展预测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东南亚市场介入性X光（IXR）显影剂2018-2023年消费量、增长率及发展预测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印度市场介入性X光（IXR）显影剂2018-2023年消费量增长率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全球与中国介入性X光（IXR）显影剂主要生产商分析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重点企业（1）介入性X光（IXR）显影剂产品规格、参数及特点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重点企业（1）介入性X光（IXR）显影剂产能、产量、产值、价格及毛利率（2018-2023年）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重点企业（2）介入性X光（IXR）显影剂产品规格、参数及特点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重点企业（2）介入性X光（IXR）显影剂产能、产量、产值、价格及毛利率（2018-2023年）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重点企业（3）介入性X光（IXR）显影剂产品规格、参数及特点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重点企业（3）介入性X光（IXR）显影剂产能、产量、产值、价格及毛利率（2018-2023年）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重点企业（4）介入性X光（IXR）显影剂产品规格、参数及特点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重点企业（4）介入性X光（IXR）显影剂产能、产量、产值、价格及毛利率（2018-2023年）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重点企业（5）介入性X光（IXR）显影剂产品规格、参数及特点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重点企业（5）介入性X光（IXR）显影剂产能、产量、产值、价格及毛利率（2018-2023年）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重点企业（6）介入性X光（IXR）显影剂产品规格、参数及特点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重点企业（6）介入性X光（IXR）显影剂产能、产量、产值、价格及毛利率（2018-2023年）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重点企业（7）介入性X光（IXR）显影剂产品规格、参数及特点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重点企业（7）介入性X光（IXR）显影剂产能、产量、产值、价格及毛利率（2018-2023年）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重点企业（8）介入性X光（IXR）显影剂产品规格、参数及特点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重点企业（8）介入性X光（IXR）显影剂产能、产量、产值、价格及毛利率（2018-2023年）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重点企业（9）介入性X光（IXR）显影剂产品规格、参数及特点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重点企业（9）介入性X光（IXR）显影剂产能、产量、产值、价格及毛利率（2018-2023年）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重点企业（10）介入性X光（IXR）显影剂产品规格、参数及特点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重点企业（10）介入性X光（IXR）显影剂产能、产量、产值、价格及毛利率（2018-2023年）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不同类型介入性X光（IXR）显影剂产量、价格、产值及市场份额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全球市场不同类型介入性X光（IXR）显影剂产量、产值及市场份额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全球市场介入性X光（IXR）显影剂不同类型介入性X光（IXR）显影剂产量及市场份额（2018-2023年）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全球市场不同类型介入性X光（IXR）显影剂产值、市场份额（2018-2023年）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全球市场不同类型介入性X光（IXR）显影剂价格走势（2018-2023年）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中国市场介入性X光（IXR）显影剂主要分类产量、产值及市场份额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中国市场介入性X光（IXR）显影剂主要分类产量及市场份额及（2018-2023年）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中国市场介入性X光（IXR）显影剂主要分类产值、市场份额（2018-2023年）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中国市场介入性X光（IXR）显影剂主要分类价格走势（2018-2023年）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介入性X光（IXR）显影剂上游原料及下游主要应用领域分析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介入性X光（IXR）显影剂产业链分析</w:t>
      </w:r>
      <w:r>
        <w:rPr>
          <w:rFonts w:hint="eastAsia"/>
        </w:rPr>
        <w:br/>
      </w:r>
      <w:r>
        <w:rPr>
          <w:rFonts w:hint="eastAsia"/>
        </w:rPr>
        <w:t>　　7.2 介入性X光（IXR）显影剂产业上游供应分析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全球市场介入性X光（IXR）显影剂下游主要应用领域消费量、市场份额及增长率（2018-2023年）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中国市场介入性X光（IXR）显影剂主要应用领域消费量、市场份额及增长率（2018-2023年）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中国市场介入性X光（IXR）显影剂产量、消费量、进出口分析及未来趋势（2018-2023年）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中国市场介入性X光（IXR）显影剂产量、消费量、进出口分析及未来趋势（2018-2023年）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中国市场介入性X光（IXR）显影剂进出口贸易趋势</w:t>
      </w:r>
      <w:r>
        <w:rPr>
          <w:rFonts w:hint="eastAsia"/>
        </w:rPr>
        <w:br/>
      </w:r>
      <w:r>
        <w:rPr>
          <w:rFonts w:hint="eastAsia"/>
        </w:rPr>
        <w:t>　　8.3 中国市场介入性X光（IXR）显影剂主要进口来源</w:t>
      </w:r>
      <w:r>
        <w:rPr>
          <w:rFonts w:hint="eastAsia"/>
        </w:rPr>
        <w:br/>
      </w:r>
      <w:r>
        <w:rPr>
          <w:rFonts w:hint="eastAsia"/>
        </w:rPr>
        <w:t>　　8.4 中国市场介入性X光（IXR）显影剂主要出口目的地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中国市场介入性X光（IXR）显影剂主要地区分布</w:t>
      </w:r>
      <w:r>
        <w:rPr>
          <w:rFonts w:hint="eastAsia"/>
        </w:rPr>
        <w:br/>
      </w:r>
      <w:r>
        <w:rPr>
          <w:rFonts w:hint="eastAsia"/>
        </w:rPr>
        <w:t>　　9.1 中国介入性X光（IXR）显影剂生产地区分布</w:t>
      </w:r>
      <w:r>
        <w:rPr>
          <w:rFonts w:hint="eastAsia"/>
        </w:rPr>
        <w:br/>
      </w:r>
      <w:r>
        <w:rPr>
          <w:rFonts w:hint="eastAsia"/>
        </w:rPr>
        <w:t>　　9.2 中国介入性X光（IXR）显影剂消费地区分布</w:t>
      </w:r>
      <w:r>
        <w:rPr>
          <w:rFonts w:hint="eastAsia"/>
        </w:rPr>
        <w:br/>
      </w:r>
      <w:r>
        <w:rPr>
          <w:rFonts w:hint="eastAsia"/>
        </w:rPr>
        <w:t>　　9.3 中国介入性X光（IXR）显影剂市场集中度及发展趋势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介入性X光（IXR）显影剂技术及相关行业技术发展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介入性X光（IXR）显影剂销售渠道分析及建议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国内市场介入性X光（IXR）显影剂销售渠道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国内市场介入性X光（IXR）显影剂未来销售模式及销售渠道的趋势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企业海外介入性X光（IXR）显影剂销售渠道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欧美日等地区介入性X光（IXR）显影剂销售渠道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欧美日等地区介入性X光（IXR）显影剂未来销售模式及销售渠道的趋势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介入性X光（IXR）显影剂销售/营销策略建议</w:t>
      </w:r>
      <w:r>
        <w:rPr>
          <w:rFonts w:hint="eastAsia"/>
        </w:rPr>
        <w:br/>
      </w:r>
      <w:r>
        <w:rPr>
          <w:rFonts w:hint="eastAsia"/>
        </w:rPr>
        <w:t>　　　　12.3.1 介入性X光（IXR）显影剂产品市场定位及目标消费者分析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介入性X光（IXR）显影剂产品图片</w:t>
      </w:r>
      <w:r>
        <w:rPr>
          <w:rFonts w:hint="eastAsia"/>
        </w:rPr>
        <w:br/>
      </w:r>
      <w:r>
        <w:rPr>
          <w:rFonts w:hint="eastAsia"/>
        </w:rPr>
        <w:t>　　表 介入性X光（IXR）显影剂产品分类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2024年全球不同种类介入性X光（IXR）显影剂产量市场份额</w:t>
      </w:r>
      <w:r>
        <w:rPr>
          <w:rFonts w:hint="eastAsia"/>
        </w:rPr>
        <w:br/>
      </w:r>
      <w:r>
        <w:rPr>
          <w:rFonts w:hint="eastAsia"/>
        </w:rPr>
        <w:t>　　表 不同种类介入性X光（IXR）显影剂价格列表及趋势（2018-2023年）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碘化造影剂产品图片</w:t>
      </w:r>
      <w:r>
        <w:rPr>
          <w:rFonts w:hint="eastAsia"/>
        </w:rPr>
        <w:br/>
      </w:r>
      <w:r>
        <w:rPr>
          <w:rFonts w:hint="eastAsia"/>
        </w:rPr>
        <w:t>　　图 钡基造影剂产品图片</w:t>
      </w:r>
      <w:r>
        <w:rPr>
          <w:rFonts w:hint="eastAsia"/>
        </w:rPr>
        <w:br/>
      </w:r>
      <w:r>
        <w:rPr>
          <w:rFonts w:hint="eastAsia"/>
        </w:rPr>
        <w:t>　　图 微泡造影剂产品图片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介入性X光（IXR）显影剂主要应用领域表</w:t>
      </w:r>
      <w:r>
        <w:rPr>
          <w:rFonts w:hint="eastAsia"/>
        </w:rPr>
        <w:br/>
      </w:r>
      <w:r>
        <w:rPr>
          <w:rFonts w:hint="eastAsia"/>
        </w:rPr>
        <w:t>　　图 全球2023年介入性X光（IXR）显影剂不同应用领域消费量市场份额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全球市场介入性X光（IXR）显影剂产量（万吨）及增长率（2018-2023年）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全球市场介入性X光（IXR）显影剂产值（万元）及增长率（2018-2023年）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中国市场介入性X光（IXR）显影剂产量（万吨）、增长率及发展趋势（2018-2023年）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中国市场介入性X光（IXR）显影剂产值（万元）、增长率及未来发展趋势（2018-2023年）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全球介入性X光（IXR）显影剂产能（万吨）、产量（万吨）、产能利用率及发展趋势（2018-2023年）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全球介入性X光（IXR）显影剂产量（万吨）、表观消费量及发展趋势（2018-2023年）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全球介入性X光（IXR）显影剂产量（万吨）、市场需求量及发展趋势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中国介入性X光（IXR）显影剂产能（万吨）、产量（万吨）、产能利用率及发展趋势（2018-2023年）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中国介入性X光（IXR）显影剂产量（万吨）、表观消费量及发展趋势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中国介入性X光（IXR）显影剂产量（万吨）、市场需求量及发展趋势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全球市场介入性X光（IXR）显影剂主要厂商2022和2023年产量（万吨）列表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全球市场介入性X光（IXR）显影剂主要厂商2022和2023年产量市场份额列表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全球市场介入性X光（IXR）显影剂主要厂商2023年产量市场份额列表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全球市场介入性X光（IXR）显影剂主要厂商2022年产量市场份额列表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全球市场介入性X光（IXR）显影剂主要厂商2022和2023年产值（万元）列表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全球市场介入性X光（IXR）显影剂主要厂商2022和2023年产值市场份额列表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全球市场介入性X光（IXR）显影剂主要厂商2023年产值市场份额列表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全球市场介入性X光（IXR）显影剂主要厂商2022年产值市场份额列表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全球市场介入性X光（IXR）显影剂主要厂商2022和2023年产品价格列表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中国市场介入性X光（IXR）显影剂主要厂商2023年产量市场份额列表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中国市场介入性X光（IXR）显影剂主要厂商2022年产量市场份额列表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中国市场介入性X光（IXR）显影剂主要厂商2023年产值市场份额列表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中国市场介入性X光（IXR）显影剂主要厂商2022年产值市场份额列表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介入性X光（IXR）显影剂厂商产地分布及商业化日期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介入性X光（IXR）显影剂全球领先企业SWOT分析</w:t>
      </w:r>
      <w:r>
        <w:rPr>
          <w:rFonts w:hint="eastAsia"/>
        </w:rPr>
        <w:br/>
      </w:r>
      <w:r>
        <w:rPr>
          <w:rFonts w:hint="eastAsia"/>
        </w:rPr>
        <w:t>　　表 介入性X光（IXR）显影剂中国企业SWOT分析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全球主要地区介入性X光（IXR）显影剂2018-2023年产量（万吨）列表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全球主要地区介入性X光（IXR）显影剂2018-2023年产量市场份额列表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全球主要地区介入性X光（IXR）显影剂2023年产量市场份额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全球主要地区介入性X光（IXR）显影剂2018-2023年产值（万元）列表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全球主要地区介入性X光（IXR）显影剂2018-2023年产值市场份额列表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全球主要地区介入性X光（IXR）显影剂2024年产值市场份额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中国市场介入性X光（IXR）显影剂2018-2023年产量（万吨）及增长率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中国市场介入性X光（IXR）显影剂2018-2023年产值（万元）及增长率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美国市场介入性X光（IXR）显影剂2018-2023年产量（万吨）及增长率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美国市场介入性X光（IXR）显影剂2018-2023年产值（万元）及增长率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欧洲市场介入性X光（IXR）显影剂2018-2023年产量（万吨）及增长率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欧洲市场介入性X光（IXR）显影剂2018-2023年产值（万元）及增长率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日本市场介入性X光（IXR）显影剂2018-2023年产量（万吨）及增长率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日本市场介入性X光（IXR）显影剂2018-2023年产值（万元）及增长率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东南亚市场介入性X光（IXR）显影剂2018-2023年产量（万吨）及增长率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东南亚市场介入性X光（IXR）显影剂2018-2023年产值（万元）及增长率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印度市场介入性X光（IXR）显影剂2018-2023年产量（万吨）及增长率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印度市场介入性X光（IXR）显影剂2018-2023年产值（万元）及增长率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全球主要地区介入性X光（IXR）显影剂2018-2023年消费量（万吨）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全球主要地区介入性X光（IXR）显影剂2018-2023年消费量市场份额列表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全球主要地区介入性X光（IXR）显影剂2024年消费量市场份额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中国市场介入性X光（IXR）显影剂2018-2023年消费量（万吨）、增长率及发展预测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中国市场介入性X光（IXR）显影剂2024-2030年消费量（万吨）、增长率及发展预测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欧洲市场介入性X光（IXR）显影剂2018-2023年消费量（万吨）、增长率及发展预测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日本市场介入性X光（IXR）显影剂2018-2023年消费量（万吨）、增长率及发展预测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东南亚市场介入性X光（IXR）显影剂2018-2023年消费量（万吨）、增长率及发展预测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印度市场介入性X光（IXR）显影剂2018-2023年消费量（万吨）、增长率及发展预测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重点企业（1）介入性X光（IXR）显影剂产能（万吨）、产量（万吨）、产值（万元）、价格及毛利率（2018-2023年）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重点企业（1）介入性X光（IXR）显影剂产量全球市场份额（2023年）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重点企业（1）介入性X光（IXR）显影剂产量全球市场份额（2024年）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重点企业（2）介入性X光（IXR）显影剂产能（万吨）、产量（万吨）、产值（万元）、价格及毛利率（2018-2023年）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重点企业（2）介入性X光（IXR）显影剂产量全球市场份额（2023年）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重点企业（2）介入性X光（IXR）显影剂产量全球市场份额（2024年）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重点企业（3）介入性X光（IXR）显影剂产能（万吨）、产量（万吨）、产值（万元）、价格及毛利率（2018-2023年）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重点企业（3）介入性X光（IXR）显影剂产量全球市场份额（2023年）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重点企业（3）介入性X光（IXR）显影剂产量全球市场份额（2024年）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重点企业（4）介入性X光（IXR）显影剂产能（万吨）、产量（万吨）、产值（万元）、价格及毛利率（2018-2023年）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重点企业（4）介入性X光（IXR）显影剂产量全球市场份额（2023年）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重点企业（4）介入性X光（IXR）显影剂产量全球市场份额（2024年）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重点企业（5）介入性X光（IXR）显影剂产能（万吨）、产量（万吨）、产值（万元）、价格及毛利率（2018-2023年）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重点企业（5）介入性X光（IXR）显影剂产量全球市场份额（2023年）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重点企业（5）介入性X光（IXR）显影剂产量全球市场份额（2024年）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重点企业（6）介入性X光（IXR）显影剂产能（万吨）、产量（万吨）、产值（万元）、价格及毛利率（2018-2023年）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重点企业（6）介入性X光（IXR）显影剂产量全球市场份额（2023年）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重点企业（6）介入性X光（IXR）显影剂产量全球市场份额（2024年）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重点企业（7）介入性X光（IXR）显影剂产能（万吨）、产量（万吨）、产值（万元）、价格及毛利率（2018-2023年）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重点企业（7）介入性X光（IXR）显影剂产量全球市场份额（2023年）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重点企业（7）介入性X光（IXR）显影剂产量全球市场份额（2024年）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重点企业（8）介入性X光（IXR）显影剂产能（万吨）、产量（万吨）、产值（万元）、价格及毛利率（2018-2023年）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重点企业（8）介入性X光（IXR）显影剂产量全球市场份额（2023年）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重点企业（8）介入性X光（IXR）显影剂产量全球市场份额（2024年）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重点企业（9）介入性X光（IXR）显影剂产能（万吨）、产量（万吨）、产值（万元）、价格及毛利率（2018-2023年）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重点企业（9）介入性X光（IXR）显影剂产量全球市场份额（2023年）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重点企业（9）介入性X光（IXR）显影剂产量全球市场份额（2024年）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重点企业（10）介入性X光（IXR）显影剂产品规格、参数、特点及价格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重点企业（10）介入性X光（IXR）显影剂产品规格及价格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重点企业（10）介入性X光（IXR）显影剂产能（万吨）、产量（万吨）、产值（万元）、价格及毛利率（2018-2023年）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重点企业（10）介入性X光（IXR）显影剂产量全球市场份额（2023年）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重点企业（10）介入性X光（IXR）显影剂产量全球市场份额（2024年）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全球市场不同类型介入性X光（IXR）显影剂产量（万吨）（2018-2023年）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全球市场不同类型介入性X光（IXR）显影剂产量市场份额（2018-2023年）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全球市场不同类型介入性X光（IXR）显影剂产值（万元）（2018-2023年）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全球市场不同类型介入性X光（IXR）显影剂产值市场份额（2018-2023年）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全球市场不同类型介入性X光（IXR）显影剂价格走势（2018-2023年）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介入性X光（IXR）显影剂产业链图</w:t>
      </w:r>
      <w:r>
        <w:rPr>
          <w:rFonts w:hint="eastAsia"/>
        </w:rPr>
        <w:br/>
      </w:r>
      <w:r>
        <w:rPr>
          <w:rFonts w:hint="eastAsia"/>
        </w:rPr>
        <w:t>　　表 介入性X光（IXR）显影剂上游原料供应商及联系方式列表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全球市场介入性X光（IXR）显影剂主要应用领域消费量（万吨）（2018-2023年）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全球市场介入性X光（IXR）显影剂主要应用领域消费量市场份额（2018-2023年）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2024年全球市场介入性X光（IXR）显影剂主要应用领域消费量市场份额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全球市场介入性X光（IXR）显影剂主要应用领域消费量增长率（2018-2023年）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中国市场介入性X光（IXR）显影剂产量（万吨）、消费量（万吨）、进出口分析及未来趋势（2018-2023年）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9762565e44b6d" w:history="1">
        <w:r>
          <w:rPr>
            <w:rStyle w:val="Hyperlink"/>
          </w:rPr>
          <w:t>2024-2030年全球与中国介入性X光（IXR）显影剂行业发展深度调研与未来趋势报告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9762565e44b6d" w:history="1">
        <w:r>
          <w:rPr>
            <w:rStyle w:val="Hyperlink"/>
          </w:rPr>
          <w:t>https://www.20087.com/3/88/JieRuXingXGuangIXRXianYingJiFaZh.html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热点：介入手术显影剂对人体的伤害、介入影像是什么、介入影像设备有哪些、介入影像技术、介入影像诊断学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39157d6da43a2" w:history="1">
      <w:r>
        <w:rPr>
          <w:rStyle w:val="Hyperlink"/>
        </w:rPr>
        <w:t>2024-2030年全球与中国介入性X光（IXR）显影剂行业发展深度调研与未来趋势报告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eRuXingXGuangIXRXianYingJiFaZh.html" TargetMode="External" Id="R09c9762565e4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eRuXingXGuangIXRXianYingJiFaZh.html" TargetMode="External" Id="Rce239157d6da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2023-11-02T05:48:00Z</dcterms:created>
  <dcterms:modified xsi:type="dcterms:W3CDTF">2023-11-02T06:48:00Z</dcterms:modified>
  <dc:subject>2024-2030年全球与中国介入性X光（IXR）显影剂行业发展深度调研与未来趋势报告</dc:subject>
  <dc:title>2024-2030年全球与中国介入性X光（IXR）显影剂行业发展深度调研与未来趋势报告</dc:title>
  <cp:keywords>2024-2030年全球与中国介入性X光（IXR）显影剂行业发展深度调研与未来趋势报告</cp:keywords>
  <dc:description>2024-2030年全球与中国介入性X光（IXR）显影剂行业发展深度调研与未来趋势报告</dc:description>
</cp:coreProperties>
</file>