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1d63f69df42ef" w:history="1">
              <w:r>
                <w:rPr>
                  <w:rStyle w:val="Hyperlink"/>
                </w:rPr>
                <w:t>全球与中国电动牙科手机市场现状调研及发展前景分析报告（2025-2031年）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1d63f69df42ef" w:history="1">
              <w:r>
                <w:rPr>
                  <w:rStyle w:val="Hyperlink"/>
                </w:rPr>
                <w:t>全球与中国电动牙科手机市场现状调研及发展前景分析报告（2025-2031年）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21d63f69df42ef" w:history="1">
                <w:r>
                  <w:rPr>
                    <w:rStyle w:val="Hyperlink"/>
                  </w:rPr>
                  <w:t>https://www.20087.com/3/38/DianDongYaKeShouJiDeXianZhuangYuFaZhanQianJing.html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牙科手机作为口腔诊疗设备的核心工具之一，已在临床治疗中逐步替代传统的气动式牙科手机，广泛用于钻孔、切割、打磨等牙体修复操作。电动牙科手机通过内置无刷直流电机驱动钻头旋转，具备转速可控、噪音低、震动小、扭矩稳定等优点，有助于提高治疗精度与患者舒适度。现阶段，主流产品已实现无线供电、自动润滑、压力反馈调节等功能，并逐步向数字控制与智能交互方向发展。然而，在高速旋转稳定性、温升控制及维修成本等方面仍有待进一步优化，以满足不同医疗机构的实际使用需求。</w:t>
      </w:r>
      <w:r>
        <w:rPr>
          <w:rFonts w:hint="eastAsia"/>
        </w:rPr>
        <w:br/>
      </w:r>
      <w:r>
        <w:rPr>
          <w:rFonts w:hint="eastAsia"/>
        </w:rPr>
        <w:t>　　未来，电动牙科手机的发展将围绕智能化、多功能化与远程协同方向持续演进。一方面，借助AI辅助控制与实时反馈技术，未来的手机将具备自适应调速、异常负载保护与个性化参数设置能力，提高手术安全性与操作便捷性；另一方面，结合远程医疗平台与数据采集系统，设备将支持远程指导、术后分析与设备健康管理，拓展其在基层医疗与移动诊疗场景的应用潜力。此外，在数字化口腔诊疗体系不断完善的背景下，电动牙科手机将成为连接CAD/CAM系统、种植导航与虚拟仿真训练的关键终端设备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1d63f69df42ef" w:history="1">
        <w:r>
          <w:rPr>
            <w:rStyle w:val="Hyperlink"/>
          </w:rPr>
          <w:t>全球与中国电动牙科手机市场现状调研及发展前景分析报告（2025-2031年）</w:t>
        </w:r>
      </w:hyperlink>
      <w:r>
        <w:rPr>
          <w:rFonts w:hint="eastAsia"/>
        </w:rPr>
        <w:t>》系统分析了电动牙科手机行业的产业链结构、市场规模及需求特征，详细解读了价格体系与行业现状。基于严谨的数据分析与市场洞察，报告科学预测了电动牙科手机行业前景与发展趋势。同时，重点剖析了电动牙科手机重点企业的竞争格局、市场集中度及品牌影响力，并对电动牙科手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美国关税政策演进与电动牙科手机产业冲击</w:t>
      </w:r>
      <w:r>
        <w:rPr>
          <w:rFonts w:hint="eastAsia"/>
        </w:rPr>
        <w:br/>
      </w:r>
      <w:r>
        <w:rPr>
          <w:rFonts w:hint="eastAsia"/>
        </w:rPr>
        <w:t>　　1.1 电动牙科手机产品定义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中国电动牙科手机企业国际化的紧迫性：国内市场竞争饱和与全球化机遇并存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美国关税政策背景下，未来几年全球电动牙科手机行业规模趋势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乐观情形-全球电动牙科手机发展形式及未来趋势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保守情形-全球电动牙科手机发展形式及未来趋势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悲观情形-全球电动牙科手机发展形式及未来趋势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关税政策对中国电动牙科手机企业的直接影响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近三年全球市场电动牙科手机主要企业占有率及排名（按收入）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电动牙科手机主要企业在国际市场占有率（按收入，2022-2025），其中2025为当下预测值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2024年电动牙科手机主要企业在国际市场排名（按收入）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全球市场主要企业电动牙科手机销售收入（2022-2025），其中2025为当下预测值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全球市场，近三年电动牙科手机主要企业占有率及排名（按销量）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电动牙科手机主要企业在国际市场占有率（按销量，2022-2025），其中2025为当下预测值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2024年电动牙科手机主要企业在国际市场排名（按销量）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全球市场主要企业电动牙科手机销量（2022-2025）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全球市场主要企业电动牙科手机销售价格（2022-2025），其中2025为当下预测值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全球主要厂商电动牙科手机总部及产地分布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全球主要厂商成立时间及电动牙科手机商业化日期</w:t>
      </w:r>
      <w:r>
        <w:rPr>
          <w:rFonts w:hint="eastAsia"/>
        </w:rPr>
        <w:br/>
      </w:r>
      <w:r>
        <w:rPr>
          <w:rFonts w:hint="eastAsia"/>
        </w:rPr>
        <w:t>　　3.6 全球主要厂商电动牙科手机产品类型及应用</w:t>
      </w:r>
      <w:r>
        <w:rPr>
          <w:rFonts w:hint="eastAsia"/>
        </w:rPr>
        <w:br/>
      </w:r>
      <w:r>
        <w:rPr>
          <w:rFonts w:hint="eastAsia"/>
        </w:rPr>
        <w:t>　　3.7 电动牙科手机行业集中度、竞争程度分析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电动牙科手机行业集中度分析：2024年全球Top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全球电动牙科手机第一梯队、第二梯队和第三梯队生产商（品牌）及市场份额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全球电动牙科手机供需现状及预测（2020-2031）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全球电动牙科手机产能、产量、产能利用率及发展趋势（2020-2031）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全球电动牙科手机产量、需求量及发展趋势（2020-2031）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全球主要地区电动牙科手机产量及发展趋势（2020-2031）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全球主要地区电动牙科手机产量（2020-2025）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全球主要地区电动牙科手机产量（2026-2031）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全球主要地区电动牙科手机产量市场份额（2020-2031）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全球电动牙科手机销量及销售额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全球市场电动牙科手机销售额（2020-2031）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全球市场电动牙科手机销量（2020-2031）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全球市场电动牙科手机价格趋势（2020-2031）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全球主要地区电动牙科手机市场规模分析：2020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全球主要地区电动牙科手机销售收入及市场份额（2020-2025年）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全球主要地区电动牙科手机销售收入预测（2026-2031年）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全球主要地区电动牙科手机销量分析：2020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全球主要地区电动牙科手机销量及市场份额（2020-2025年）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全球主要地区电动牙科手机销量及市场份额预测（2026-2031）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Kavo</w:t>
      </w:r>
      <w:r>
        <w:rPr>
          <w:rFonts w:hint="eastAsia"/>
        </w:rPr>
        <w:br/>
      </w:r>
      <w:r>
        <w:rPr>
          <w:rFonts w:hint="eastAsia"/>
        </w:rPr>
        <w:t>　　　　8.1.1 Kavo基本信息、电动牙科手机生产基地、销售区域、竞争对手及市场地位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Kavo 电动牙科手机产品规格、参数及市场应用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Kavo 电动牙科手机销量、收入、价格及毛利率（2020-2025）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Kavo公司简介及主要业务</w:t>
      </w:r>
      <w:r>
        <w:rPr>
          <w:rFonts w:hint="eastAsia"/>
        </w:rPr>
        <w:br/>
      </w:r>
      <w:r>
        <w:rPr>
          <w:rFonts w:hint="eastAsia"/>
        </w:rPr>
        <w:t>　　　　8.1.5 Kavo企业最新动态</w:t>
      </w:r>
      <w:r>
        <w:rPr>
          <w:rFonts w:hint="eastAsia"/>
        </w:rPr>
        <w:br/>
      </w:r>
      <w:r>
        <w:rPr>
          <w:rFonts w:hint="eastAsia"/>
        </w:rPr>
        <w:t>　　8.2 NSK</w:t>
      </w:r>
      <w:r>
        <w:rPr>
          <w:rFonts w:hint="eastAsia"/>
        </w:rPr>
        <w:br/>
      </w:r>
      <w:r>
        <w:rPr>
          <w:rFonts w:hint="eastAsia"/>
        </w:rPr>
        <w:t>　　　　8.2.1 NSK基本信息、电动牙科手机生产基地、销售区域、竞争对手及市场地位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NSK 电动牙科手机产品规格、参数及市场应用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NSK 电动牙科手机销量、收入、价格及毛利率（2020-2025）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NSK公司简介及主要业务</w:t>
      </w:r>
      <w:r>
        <w:rPr>
          <w:rFonts w:hint="eastAsia"/>
        </w:rPr>
        <w:br/>
      </w:r>
      <w:r>
        <w:rPr>
          <w:rFonts w:hint="eastAsia"/>
        </w:rPr>
        <w:t>　　　　8.2.5 NSK企业最新动态</w:t>
      </w:r>
      <w:r>
        <w:rPr>
          <w:rFonts w:hint="eastAsia"/>
        </w:rPr>
        <w:br/>
      </w:r>
      <w:r>
        <w:rPr>
          <w:rFonts w:hint="eastAsia"/>
        </w:rPr>
        <w:t>　　8.3 Dentsply Sirona</w:t>
      </w:r>
      <w:r>
        <w:rPr>
          <w:rFonts w:hint="eastAsia"/>
        </w:rPr>
        <w:br/>
      </w:r>
      <w:r>
        <w:rPr>
          <w:rFonts w:hint="eastAsia"/>
        </w:rPr>
        <w:t>　　　　8.3.1 Dentsply Sirona基本信息、电动牙科手机生产基地、销售区域、竞争对手及市场地位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Dentsply Sirona 电动牙科手机产品规格、参数及市场应用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Dentsply Sirona 电动牙科手机销量、收入、价格及毛利率（2020-2025）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Dentsply Sirona公司简介及主要业务</w:t>
      </w:r>
      <w:r>
        <w:rPr>
          <w:rFonts w:hint="eastAsia"/>
        </w:rPr>
        <w:br/>
      </w:r>
      <w:r>
        <w:rPr>
          <w:rFonts w:hint="eastAsia"/>
        </w:rPr>
        <w:t>　　　　8.3.5 Dentsply Sirona企业最新动态</w:t>
      </w:r>
      <w:r>
        <w:rPr>
          <w:rFonts w:hint="eastAsia"/>
        </w:rPr>
        <w:br/>
      </w:r>
      <w:r>
        <w:rPr>
          <w:rFonts w:hint="eastAsia"/>
        </w:rPr>
        <w:t>　　8.4 W&amp;H</w:t>
      </w:r>
      <w:r>
        <w:rPr>
          <w:rFonts w:hint="eastAsia"/>
        </w:rPr>
        <w:br/>
      </w:r>
      <w:r>
        <w:rPr>
          <w:rFonts w:hint="eastAsia"/>
        </w:rPr>
        <w:t>　　　　8.4.1 W&amp;H基本信息、电动牙科手机生产基地、销售区域、竞争对手及市场地位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W&amp;H 电动牙科手机产品规格、参数及市场应用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W&amp;H 电动牙科手机销量、收入、价格及毛利率（2020-2025）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W&amp;H公司简介及主要业务</w:t>
      </w:r>
      <w:r>
        <w:rPr>
          <w:rFonts w:hint="eastAsia"/>
        </w:rPr>
        <w:br/>
      </w:r>
      <w:r>
        <w:rPr>
          <w:rFonts w:hint="eastAsia"/>
        </w:rPr>
        <w:t>　　　　8.4.5 W&amp;H企业最新动态</w:t>
      </w:r>
      <w:r>
        <w:rPr>
          <w:rFonts w:hint="eastAsia"/>
        </w:rPr>
        <w:br/>
      </w:r>
      <w:r>
        <w:rPr>
          <w:rFonts w:hint="eastAsia"/>
        </w:rPr>
        <w:t>　　8.5 Bien Air</w:t>
      </w:r>
      <w:r>
        <w:rPr>
          <w:rFonts w:hint="eastAsia"/>
        </w:rPr>
        <w:br/>
      </w:r>
      <w:r>
        <w:rPr>
          <w:rFonts w:hint="eastAsia"/>
        </w:rPr>
        <w:t>　　　　8.5.1 Bien Air基本信息、电动牙科手机生产基地、销售区域、竞争对手及市场地位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Bien Air 电动牙科手机产品规格、参数及市场应用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Bien Air 电动牙科手机销量、收入、价格及毛利率（2020-2025）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Bien Air公司简介及主要业务</w:t>
      </w:r>
      <w:r>
        <w:rPr>
          <w:rFonts w:hint="eastAsia"/>
        </w:rPr>
        <w:br/>
      </w:r>
      <w:r>
        <w:rPr>
          <w:rFonts w:hint="eastAsia"/>
        </w:rPr>
        <w:t>　　　　8.5.5 Bien Air企业最新动态</w:t>
      </w:r>
      <w:r>
        <w:rPr>
          <w:rFonts w:hint="eastAsia"/>
        </w:rPr>
        <w:br/>
      </w:r>
      <w:r>
        <w:rPr>
          <w:rFonts w:hint="eastAsia"/>
        </w:rPr>
        <w:t>　　8.6 MORITA</w:t>
      </w:r>
      <w:r>
        <w:rPr>
          <w:rFonts w:hint="eastAsia"/>
        </w:rPr>
        <w:br/>
      </w:r>
      <w:r>
        <w:rPr>
          <w:rFonts w:hint="eastAsia"/>
        </w:rPr>
        <w:t>　　　　8.6.1 MORITA基本信息、电动牙科手机生产基地、销售区域、竞争对手及市场地位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MORITA 电动牙科手机产品规格、参数及市场应用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MORITA 电动牙科手机销量、收入、价格及毛利率（2020-2025）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MORITA公司简介及主要业务</w:t>
      </w:r>
      <w:r>
        <w:rPr>
          <w:rFonts w:hint="eastAsia"/>
        </w:rPr>
        <w:br/>
      </w:r>
      <w:r>
        <w:rPr>
          <w:rFonts w:hint="eastAsia"/>
        </w:rPr>
        <w:t>　　　　8.6.5 MORITA企业最新动态</w:t>
      </w:r>
      <w:r>
        <w:rPr>
          <w:rFonts w:hint="eastAsia"/>
        </w:rPr>
        <w:br/>
      </w:r>
      <w:r>
        <w:rPr>
          <w:rFonts w:hint="eastAsia"/>
        </w:rPr>
        <w:t>　　8.7 DentalEZ</w:t>
      </w:r>
      <w:r>
        <w:rPr>
          <w:rFonts w:hint="eastAsia"/>
        </w:rPr>
        <w:br/>
      </w:r>
      <w:r>
        <w:rPr>
          <w:rFonts w:hint="eastAsia"/>
        </w:rPr>
        <w:t>　　　　8.7.1 DentalEZ基本信息、电动牙科手机生产基地、销售区域、竞争对手及市场地位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DentalEZ 电动牙科手机产品规格、参数及市场应用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DentalEZ 电动牙科手机销量、收入、价格及毛利率（2020-2025）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DentalEZ公司简介及主要业务</w:t>
      </w:r>
      <w:r>
        <w:rPr>
          <w:rFonts w:hint="eastAsia"/>
        </w:rPr>
        <w:br/>
      </w:r>
      <w:r>
        <w:rPr>
          <w:rFonts w:hint="eastAsia"/>
        </w:rPr>
        <w:t>　　　　8.7.5 DentalEZ企业最新动态</w:t>
      </w:r>
      <w:r>
        <w:rPr>
          <w:rFonts w:hint="eastAsia"/>
        </w:rPr>
        <w:br/>
      </w:r>
      <w:r>
        <w:rPr>
          <w:rFonts w:hint="eastAsia"/>
        </w:rPr>
        <w:t>　　8.8 Osada</w:t>
      </w:r>
      <w:r>
        <w:rPr>
          <w:rFonts w:hint="eastAsia"/>
        </w:rPr>
        <w:br/>
      </w:r>
      <w:r>
        <w:rPr>
          <w:rFonts w:hint="eastAsia"/>
        </w:rPr>
        <w:t>　　　　8.8.1 Osada基本信息、电动牙科手机生产基地、销售区域、竞争对手及市场地位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Osada 电动牙科手机产品规格、参数及市场应用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Osada 电动牙科手机销量、收入、价格及毛利率（2020-2025）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Osada公司简介及主要业务</w:t>
      </w:r>
      <w:r>
        <w:rPr>
          <w:rFonts w:hint="eastAsia"/>
        </w:rPr>
        <w:br/>
      </w:r>
      <w:r>
        <w:rPr>
          <w:rFonts w:hint="eastAsia"/>
        </w:rPr>
        <w:t>　　　　8.8.5 Osada企业最新动态</w:t>
      </w:r>
      <w:r>
        <w:rPr>
          <w:rFonts w:hint="eastAsia"/>
        </w:rPr>
        <w:br/>
      </w:r>
      <w:r>
        <w:rPr>
          <w:rFonts w:hint="eastAsia"/>
        </w:rPr>
        <w:t>　　8.9 SciCan</w:t>
      </w:r>
      <w:r>
        <w:rPr>
          <w:rFonts w:hint="eastAsia"/>
        </w:rPr>
        <w:br/>
      </w:r>
      <w:r>
        <w:rPr>
          <w:rFonts w:hint="eastAsia"/>
        </w:rPr>
        <w:t>　　　　8.9.1 SciCan基本信息、电动牙科手机生产基地、销售区域、竞争对手及市场地位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SciCan 电动牙科手机产品规格、参数及市场应用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SciCan 电动牙科手机销量、收入、价格及毛利率（2020-2025）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SciCan公司简介及主要业务</w:t>
      </w:r>
      <w:r>
        <w:rPr>
          <w:rFonts w:hint="eastAsia"/>
        </w:rPr>
        <w:br/>
      </w:r>
      <w:r>
        <w:rPr>
          <w:rFonts w:hint="eastAsia"/>
        </w:rPr>
        <w:t>　　　　8.9.5 SciCan企业最新动态</w:t>
      </w:r>
      <w:r>
        <w:rPr>
          <w:rFonts w:hint="eastAsia"/>
        </w:rPr>
        <w:br/>
      </w:r>
      <w:r>
        <w:rPr>
          <w:rFonts w:hint="eastAsia"/>
        </w:rPr>
        <w:t>　　8.10 Anthogyr</w:t>
      </w:r>
      <w:r>
        <w:rPr>
          <w:rFonts w:hint="eastAsia"/>
        </w:rPr>
        <w:br/>
      </w:r>
      <w:r>
        <w:rPr>
          <w:rFonts w:hint="eastAsia"/>
        </w:rPr>
        <w:t>　　　　8.10.1 Anthogyr基本信息、电动牙科手机生产基地、销售区域、竞争对手及市场地位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Anthogyr 电动牙科手机产品规格、参数及市场应用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Anthogyr 电动牙科手机销量、收入、价格及毛利率（2020-2025）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Anthogyr公司简介及主要业务</w:t>
      </w:r>
      <w:r>
        <w:rPr>
          <w:rFonts w:hint="eastAsia"/>
        </w:rPr>
        <w:br/>
      </w:r>
      <w:r>
        <w:rPr>
          <w:rFonts w:hint="eastAsia"/>
        </w:rPr>
        <w:t>　　　　8.10.5 Anthogyr企业最新动态</w:t>
      </w:r>
      <w:r>
        <w:rPr>
          <w:rFonts w:hint="eastAsia"/>
        </w:rPr>
        <w:br/>
      </w:r>
      <w:r>
        <w:rPr>
          <w:rFonts w:hint="eastAsia"/>
        </w:rPr>
        <w:t>　　8.11 科顶科技</w:t>
      </w:r>
      <w:r>
        <w:rPr>
          <w:rFonts w:hint="eastAsia"/>
        </w:rPr>
        <w:br/>
      </w:r>
      <w:r>
        <w:rPr>
          <w:rFonts w:hint="eastAsia"/>
        </w:rPr>
        <w:t>　　　　8.11.1 科顶科技基本信息、电动牙科手机生产基地、销售区域、竞争对手及市场地位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科顶科技 电动牙科手机产品规格、参数及市场应用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科顶科技 电动牙科手机销量、收入、价格及毛利率（2020-2025）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科顶科技公司简介及主要业务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8.11.5 科顶科技企业最新动态</w:t>
      </w:r>
      <w:r>
        <w:rPr>
          <w:rFonts w:hint="eastAsia"/>
        </w:rPr>
        <w:br/>
      </w:r>
      <w:r>
        <w:rPr>
          <w:rFonts w:hint="eastAsia"/>
        </w:rPr>
        <w:t>　　8.12 雷虎生技</w:t>
      </w:r>
      <w:r>
        <w:rPr>
          <w:rFonts w:hint="eastAsia"/>
        </w:rPr>
        <w:br/>
      </w:r>
      <w:r>
        <w:rPr>
          <w:rFonts w:hint="eastAsia"/>
        </w:rPr>
        <w:t>　　　　8.12.1 雷虎生技基本信息、电动牙科手机生产基地、销售区域、竞争对手及市场地位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雷虎生技 电动牙科手机产品规格、参数及市场应用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雷虎生技 电动牙科手机销量、收入、价格及毛利率（2020-2025）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雷虎生技公司简介及主要业务</w:t>
      </w:r>
      <w:r>
        <w:rPr>
          <w:rFonts w:hint="eastAsia"/>
        </w:rPr>
        <w:br/>
      </w:r>
      <w:r>
        <w:rPr>
          <w:rFonts w:hint="eastAsia"/>
        </w:rPr>
        <w:t>　　　　8.12.5 雷虎生技企业最新动态</w:t>
      </w:r>
      <w:r>
        <w:rPr>
          <w:rFonts w:hint="eastAsia"/>
        </w:rPr>
        <w:br/>
      </w:r>
      <w:r>
        <w:rPr>
          <w:rFonts w:hint="eastAsia"/>
        </w:rPr>
        <w:t>　　8.13 Sinol</w:t>
      </w:r>
      <w:r>
        <w:rPr>
          <w:rFonts w:hint="eastAsia"/>
        </w:rPr>
        <w:br/>
      </w:r>
      <w:r>
        <w:rPr>
          <w:rFonts w:hint="eastAsia"/>
        </w:rPr>
        <w:t>　　　　8.13.1 Sinol基本信息、电动牙科手机生产基地、销售区域、竞争对手及市场地位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Sinol 电动牙科手机产品规格、参数及市场应用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Sinol 电动牙科手机销量、收入、价格及毛利率（2020-2025）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Sinol公司简介及主要业务</w:t>
      </w:r>
      <w:r>
        <w:rPr>
          <w:rFonts w:hint="eastAsia"/>
        </w:rPr>
        <w:br/>
      </w:r>
      <w:r>
        <w:rPr>
          <w:rFonts w:hint="eastAsia"/>
        </w:rPr>
        <w:t>　　　　8.13.5 Sinol企业最新动态</w:t>
      </w:r>
      <w:r>
        <w:rPr>
          <w:rFonts w:hint="eastAsia"/>
        </w:rPr>
        <w:br/>
      </w:r>
      <w:r>
        <w:rPr>
          <w:rFonts w:hint="eastAsia"/>
        </w:rPr>
        <w:t>　　8.14 摩德尔</w:t>
      </w:r>
      <w:r>
        <w:rPr>
          <w:rFonts w:hint="eastAsia"/>
        </w:rPr>
        <w:br/>
      </w:r>
      <w:r>
        <w:rPr>
          <w:rFonts w:hint="eastAsia"/>
        </w:rPr>
        <w:t>　　　　8.14.1 摩德尔基本信息、电动牙科手机生产基地、销售区域、竞争对手及市场地位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摩德尔 电动牙科手机产品规格、参数及市场应用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摩德尔 电动牙科手机销量、收入、价格及毛利率（2020-2025）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摩德尔公司简介及主要业务</w:t>
      </w:r>
      <w:r>
        <w:rPr>
          <w:rFonts w:hint="eastAsia"/>
        </w:rPr>
        <w:br/>
      </w:r>
      <w:r>
        <w:rPr>
          <w:rFonts w:hint="eastAsia"/>
        </w:rPr>
        <w:t>　　　　8.14.5 摩德尔企业最新动态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高速电动手持电动牙科治疗仪</w:t>
      </w:r>
      <w:r>
        <w:rPr>
          <w:rFonts w:hint="eastAsia"/>
        </w:rPr>
        <w:br/>
      </w:r>
      <w:r>
        <w:rPr>
          <w:rFonts w:hint="eastAsia"/>
        </w:rPr>
        <w:t>　　　　9.1.2 低速电动手持电动牙科治疗仪</w:t>
      </w:r>
      <w:r>
        <w:rPr>
          <w:rFonts w:hint="eastAsia"/>
        </w:rPr>
        <w:br/>
      </w:r>
      <w:r>
        <w:rPr>
          <w:rFonts w:hint="eastAsia"/>
        </w:rPr>
        <w:t>　　9.2 按产品类型细分，全球电动牙科手机销售额对比（2020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全球不同产品类型电动牙科手机销量（2020-2031）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全球不同产品类型电动牙科手机销量及市场份额（2020-2025）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全球不同产品类型电动牙科手机销量预测（2026-2031）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全球不同产品类型电动牙科手机收入（2020-2031）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全球不同产品类型电动牙科手机收入及市场份额（2020-2025）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全球不同产品类型电动牙科手机收入预测（2026-2031）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全球不同产品类型电动牙科手机价格走势（2020-2031）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医院</w:t>
      </w:r>
      <w:r>
        <w:rPr>
          <w:rFonts w:hint="eastAsia"/>
        </w:rPr>
        <w:br/>
      </w:r>
      <w:r>
        <w:rPr>
          <w:rFonts w:hint="eastAsia"/>
        </w:rPr>
        <w:t>　　　　10.1.2 牙科诊所</w:t>
      </w:r>
      <w:r>
        <w:rPr>
          <w:rFonts w:hint="eastAsia"/>
        </w:rPr>
        <w:br/>
      </w:r>
      <w:r>
        <w:rPr>
          <w:rFonts w:hint="eastAsia"/>
        </w:rPr>
        <w:t>　　10.2 按应用细分，全球电动牙科手机销售额对比（2020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全球不同应用电动牙科手机销量（2020-2031）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全球不同应用电动牙科手机销量及市场份额（2020-2025）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全球不同应用电动牙科手机销量预测（2026-2031）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全球不同应用电动牙科手机收入（2020-2031）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全球不同应用电动牙科手机收入及市场份额（2020-2025）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全球不同应用电动牙科手机收入预测（2026-2031）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全球不同应用电动牙科手机价格走势（2020-2031）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[^中^智^林]附录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三种情形下（乐观、悲观、保守），未来几年全球电动牙科手机行业规模趋势（亿美元）2024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电动牙科手机主要企业在国际市场占有率（按收入，2022-2025），其中2025为当下预测值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2024年电动牙科手机主要企业在国际市场排名（按收入）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全球市场主要企业电动牙科手机销售收入（2022-2025）&amp;（百万美元），其中2025为当下预测值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电动牙科手机主要企业在国际市场占有率（按销量，2022-2025），其中2025为当下预测值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2024年电动牙科手机主要企业在国际市场排名（按销量）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全球市场主要企业电动牙科手机销量（2022-2025）&amp;（台），其中2025为当下预测值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全球市场主要企业电动牙科手机销售价格（2022-2025）&amp;（千美元/台），其中2025为当下预测值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全球主要厂商电动牙科手机总部及产地分布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全球主要厂商成立时间及电动牙科手机商业化日期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全球主要厂商电动牙科手机产品类型及应用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2024年全球电动牙科手机主要厂商市场地位（第一梯队、第二梯队和第三梯队）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全球电动牙科手机市场投资、并购等现状分析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全球主要地区电动牙科手机产量增速（CAGR）：（2020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全球主要地区电动牙科手机产量（2020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全球主要地区电动牙科手机产量（2020-2025）&amp;（台）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全球主要地区电动牙科手机产量（2026-2031）&amp;（台）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全球主要地区电动牙科手机产量市场份额（2020-2025）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全球主要地区电动牙科手机产量（2026-2031）&amp;（台）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全球主要地区电动牙科手机销售收入增速：（2020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全球主要地区电动牙科手机销售收入（2020-2025）&amp;（百万美元）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全球主要地区电动牙科手机销售收入市场份额（2020-2025）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全球主要地区电动牙科手机收入（2026-2031）&amp;（百万美元）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全球主要地区电动牙科手机收入市场份额（2026-2031）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全球主要地区电动牙科手机销量（台）：2020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全球主要地区电动牙科手机销量（2020-2025）&amp;（台）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全球主要地区电动牙科手机销量市场份额（2020-2025）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全球主要地区电动牙科手机销量（2026-2031）&amp;（台）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全球主要地区电动牙科手机销量份额（2026-2031）</w:t>
      </w:r>
      <w:r>
        <w:rPr>
          <w:rFonts w:hint="eastAsia"/>
        </w:rPr>
        <w:br/>
      </w:r>
      <w:r>
        <w:rPr>
          <w:rFonts w:hint="eastAsia"/>
        </w:rPr>
        <w:t>　　表 30： Kavo 电动牙科手机生产基地、销售区域、竞争对手及市场地位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Kavo 电动牙科手机产品规格、参数及市场应用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Kavo 电动牙科手机销量（台）、收入（百万美元）、价格（千美元/台）及毛利率（2020-2025）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Kavo公司简介及主要业务</w:t>
      </w:r>
      <w:r>
        <w:rPr>
          <w:rFonts w:hint="eastAsia"/>
        </w:rPr>
        <w:br/>
      </w:r>
      <w:r>
        <w:rPr>
          <w:rFonts w:hint="eastAsia"/>
        </w:rPr>
        <w:t>　　表 34： Kavo企业最新动态</w:t>
      </w:r>
      <w:r>
        <w:rPr>
          <w:rFonts w:hint="eastAsia"/>
        </w:rPr>
        <w:br/>
      </w:r>
      <w:r>
        <w:rPr>
          <w:rFonts w:hint="eastAsia"/>
        </w:rPr>
        <w:t>　　表 35： NSK 电动牙科手机生产基地、销售区域、竞争对手及市场地位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NSK 电动牙科手机产品规格、参数及市场应用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NSK 电动牙科手机销量（台）、收入（百万美元）、价格（千美元/台）及毛利率（2020-2025）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NSK公司简介及主要业务</w:t>
      </w:r>
      <w:r>
        <w:rPr>
          <w:rFonts w:hint="eastAsia"/>
        </w:rPr>
        <w:br/>
      </w:r>
      <w:r>
        <w:rPr>
          <w:rFonts w:hint="eastAsia"/>
        </w:rPr>
        <w:t>　　表 39： NSK企业最新动态</w:t>
      </w:r>
      <w:r>
        <w:rPr>
          <w:rFonts w:hint="eastAsia"/>
        </w:rPr>
        <w:br/>
      </w:r>
      <w:r>
        <w:rPr>
          <w:rFonts w:hint="eastAsia"/>
        </w:rPr>
        <w:t>　　表 40： Dentsply Sirona 电动牙科手机生产基地、销售区域、竞争对手及市场地位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Dentsply Sirona 电动牙科手机产品规格、参数及市场应用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Dentsply Sirona 电动牙科手机销量（台）、收入（百万美元）、价格（千美元/台）及毛利率（2020-2025）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Dentsply Sirona公司简介及主要业务</w:t>
      </w:r>
      <w:r>
        <w:rPr>
          <w:rFonts w:hint="eastAsia"/>
        </w:rPr>
        <w:br/>
      </w:r>
      <w:r>
        <w:rPr>
          <w:rFonts w:hint="eastAsia"/>
        </w:rPr>
        <w:t>　　表 44： Dentsply Sirona企业最新动态</w:t>
      </w:r>
      <w:r>
        <w:rPr>
          <w:rFonts w:hint="eastAsia"/>
        </w:rPr>
        <w:br/>
      </w:r>
      <w:r>
        <w:rPr>
          <w:rFonts w:hint="eastAsia"/>
        </w:rPr>
        <w:t>　　表 45： W&amp;H 电动牙科手机生产基地、销售区域、竞争对手及市场地位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W&amp;H 电动牙科手机产品规格、参数及市场应用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W&amp;H 电动牙科手机销量（台）、收入（百万美元）、价格（千美元/台）及毛利率（2020-2025）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W&amp;H公司简介及主要业务</w:t>
      </w:r>
      <w:r>
        <w:rPr>
          <w:rFonts w:hint="eastAsia"/>
        </w:rPr>
        <w:br/>
      </w:r>
      <w:r>
        <w:rPr>
          <w:rFonts w:hint="eastAsia"/>
        </w:rPr>
        <w:t>　　表 49： W&amp;H企业最新动态</w:t>
      </w:r>
      <w:r>
        <w:rPr>
          <w:rFonts w:hint="eastAsia"/>
        </w:rPr>
        <w:br/>
      </w:r>
      <w:r>
        <w:rPr>
          <w:rFonts w:hint="eastAsia"/>
        </w:rPr>
        <w:t>　　表 50： Bien Air 电动牙科手机生产基地、销售区域、竞争对手及市场地位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Bien Air 电动牙科手机产品规格、参数及市场应用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Bien Air 电动牙科手机销量（台）、收入（百万美元）、价格（千美元/台）及毛利率（2020-2025）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Bien Air公司简介及主要业务</w:t>
      </w:r>
      <w:r>
        <w:rPr>
          <w:rFonts w:hint="eastAsia"/>
        </w:rPr>
        <w:br/>
      </w:r>
      <w:r>
        <w:rPr>
          <w:rFonts w:hint="eastAsia"/>
        </w:rPr>
        <w:t>　　表 54： Bien Air企业最新动态</w:t>
      </w:r>
      <w:r>
        <w:rPr>
          <w:rFonts w:hint="eastAsia"/>
        </w:rPr>
        <w:br/>
      </w:r>
      <w:r>
        <w:rPr>
          <w:rFonts w:hint="eastAsia"/>
        </w:rPr>
        <w:t>　　表 55： MORITA 电动牙科手机生产基地、销售区域、竞争对手及市场地位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MORITA 电动牙科手机产品规格、参数及市场应用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MORITA 电动牙科手机销量（台）、收入（百万美元）、价格（千美元/台）及毛利率（2020-2025）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MORITA公司简介及主要业务</w:t>
      </w:r>
      <w:r>
        <w:rPr>
          <w:rFonts w:hint="eastAsia"/>
        </w:rPr>
        <w:br/>
      </w:r>
      <w:r>
        <w:rPr>
          <w:rFonts w:hint="eastAsia"/>
        </w:rPr>
        <w:t>　　表 59： MORITA企业最新动态</w:t>
      </w:r>
      <w:r>
        <w:rPr>
          <w:rFonts w:hint="eastAsia"/>
        </w:rPr>
        <w:br/>
      </w:r>
      <w:r>
        <w:rPr>
          <w:rFonts w:hint="eastAsia"/>
        </w:rPr>
        <w:t>　　表 60： DentalEZ 电动牙科手机生产基地、销售区域、竞争对手及市场地位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DentalEZ 电动牙科手机产品规格、参数及市场应用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DentalEZ 电动牙科手机销量（台）、收入（百万美元）、价格（千美元/台）及毛利率（2020-2025）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DentalEZ公司简介及主要业务</w:t>
      </w:r>
      <w:r>
        <w:rPr>
          <w:rFonts w:hint="eastAsia"/>
        </w:rPr>
        <w:br/>
      </w:r>
      <w:r>
        <w:rPr>
          <w:rFonts w:hint="eastAsia"/>
        </w:rPr>
        <w:t>　　表 64： DentalEZ企业最新动态</w:t>
      </w:r>
      <w:r>
        <w:rPr>
          <w:rFonts w:hint="eastAsia"/>
        </w:rPr>
        <w:br/>
      </w:r>
      <w:r>
        <w:rPr>
          <w:rFonts w:hint="eastAsia"/>
        </w:rPr>
        <w:t>　　表 65： Osada 电动牙科手机生产基地、销售区域、竞争对手及市场地位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Osada 电动牙科手机产品规格、参数及市场应用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Osada 电动牙科手机销量（台）、收入（百万美元）、价格（千美元/台）及毛利率（2020-2025）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Osada公司简介及主要业务</w:t>
      </w:r>
      <w:r>
        <w:rPr>
          <w:rFonts w:hint="eastAsia"/>
        </w:rPr>
        <w:br/>
      </w:r>
      <w:r>
        <w:rPr>
          <w:rFonts w:hint="eastAsia"/>
        </w:rPr>
        <w:t>　　表 69： Osada企业最新动态</w:t>
      </w:r>
      <w:r>
        <w:rPr>
          <w:rFonts w:hint="eastAsia"/>
        </w:rPr>
        <w:br/>
      </w:r>
      <w:r>
        <w:rPr>
          <w:rFonts w:hint="eastAsia"/>
        </w:rPr>
        <w:t>　　表 70： SciCan 电动牙科手机生产基地、销售区域、竞争对手及市场地位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SciCan 电动牙科手机产品规格、参数及市场应用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SciCan 电动牙科手机销量（台）、收入（百万美元）、价格（千美元/台）及毛利率（2020-2025）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SciCan公司简介及主要业务</w:t>
      </w:r>
      <w:r>
        <w:rPr>
          <w:rFonts w:hint="eastAsia"/>
        </w:rPr>
        <w:br/>
      </w:r>
      <w:r>
        <w:rPr>
          <w:rFonts w:hint="eastAsia"/>
        </w:rPr>
        <w:t>　　表 74： SciCan企业最新动态</w:t>
      </w:r>
      <w:r>
        <w:rPr>
          <w:rFonts w:hint="eastAsia"/>
        </w:rPr>
        <w:br/>
      </w:r>
      <w:r>
        <w:rPr>
          <w:rFonts w:hint="eastAsia"/>
        </w:rPr>
        <w:t>　　表 75： Anthogyr 电动牙科手机生产基地、销售区域、竞争对手及市场地位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Anthogyr 电动牙科手机产品规格、参数及市场应用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Anthogyr 电动牙科手机销量（台）、收入（百万美元）、价格（千美元/台）及毛利率（2020-2025）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Anthogyr公司简介及主要业务</w:t>
      </w:r>
      <w:r>
        <w:rPr>
          <w:rFonts w:hint="eastAsia"/>
        </w:rPr>
        <w:br/>
      </w:r>
      <w:r>
        <w:rPr>
          <w:rFonts w:hint="eastAsia"/>
        </w:rPr>
        <w:t>　　表 79： Anthogyr企业最新动态</w:t>
      </w:r>
      <w:r>
        <w:rPr>
          <w:rFonts w:hint="eastAsia"/>
        </w:rPr>
        <w:br/>
      </w:r>
      <w:r>
        <w:rPr>
          <w:rFonts w:hint="eastAsia"/>
        </w:rPr>
        <w:t>　　表 80： 科顶科技 电动牙科手机生产基地、销售区域、竞争对手及市场地位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科顶科技 电动牙科手机产品规格、参数及市场应用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科顶科技 电动牙科手机销量（台）、收入（百万美元）、价格（千美元/台）及毛利率（2020-2025）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科顶科技公司简介及主要业务</w:t>
      </w:r>
      <w:r>
        <w:rPr>
          <w:rFonts w:hint="eastAsia"/>
        </w:rPr>
        <w:br/>
      </w:r>
      <w:r>
        <w:rPr>
          <w:rFonts w:hint="eastAsia"/>
        </w:rPr>
        <w:t>　　表 84： 科顶科技企业最新动态</w:t>
      </w:r>
      <w:r>
        <w:rPr>
          <w:rFonts w:hint="eastAsia"/>
        </w:rPr>
        <w:br/>
      </w:r>
      <w:r>
        <w:rPr>
          <w:rFonts w:hint="eastAsia"/>
        </w:rPr>
        <w:t>　　表 85： 雷虎生技 电动牙科手机生产基地、销售区域、竞争对手及市场地位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雷虎生技 电动牙科手机产品规格、参数及市场应用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雷虎生技 电动牙科手机销量（台）、收入（百万美元）、价格（千美元/台）及毛利率（2020-2025）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雷虎生技公司简介及主要业务</w:t>
      </w:r>
      <w:r>
        <w:rPr>
          <w:rFonts w:hint="eastAsia"/>
        </w:rPr>
        <w:br/>
      </w:r>
      <w:r>
        <w:rPr>
          <w:rFonts w:hint="eastAsia"/>
        </w:rPr>
        <w:t>　　表 89： 雷虎生技企业最新动态</w:t>
      </w:r>
      <w:r>
        <w:rPr>
          <w:rFonts w:hint="eastAsia"/>
        </w:rPr>
        <w:br/>
      </w:r>
      <w:r>
        <w:rPr>
          <w:rFonts w:hint="eastAsia"/>
        </w:rPr>
        <w:t>　　表 90： Sinol 电动牙科手机生产基地、销售区域、竞争对手及市场地位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Sinol 电动牙科手机产品规格、参数及市场应用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Sinol 电动牙科手机销量（台）、收入（百万美元）、价格（千美元/台）及毛利率（2020-2025）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Sinol公司简介及主要业务</w:t>
      </w:r>
      <w:r>
        <w:rPr>
          <w:rFonts w:hint="eastAsia"/>
        </w:rPr>
        <w:br/>
      </w:r>
      <w:r>
        <w:rPr>
          <w:rFonts w:hint="eastAsia"/>
        </w:rPr>
        <w:t>　　表 94： Sinol企业最新动态</w:t>
      </w:r>
      <w:r>
        <w:rPr>
          <w:rFonts w:hint="eastAsia"/>
        </w:rPr>
        <w:br/>
      </w:r>
      <w:r>
        <w:rPr>
          <w:rFonts w:hint="eastAsia"/>
        </w:rPr>
        <w:t>　　表 95： 摩德尔 电动牙科手机生产基地、销售区域、竞争对手及市场地位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摩德尔 电动牙科手机产品规格、参数及市场应用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摩德尔 电动牙科手机销量（台）、收入（百万美元）、价格（千美元/台）及毛利率（2020-2025）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摩德尔公司简介及主要业务</w:t>
      </w:r>
      <w:r>
        <w:rPr>
          <w:rFonts w:hint="eastAsia"/>
        </w:rPr>
        <w:br/>
      </w:r>
      <w:r>
        <w:rPr>
          <w:rFonts w:hint="eastAsia"/>
        </w:rPr>
        <w:t>　　表 99： 摩德尔企业最新动态</w:t>
      </w:r>
      <w:r>
        <w:rPr>
          <w:rFonts w:hint="eastAsia"/>
        </w:rPr>
        <w:br/>
      </w:r>
      <w:r>
        <w:rPr>
          <w:rFonts w:hint="eastAsia"/>
        </w:rPr>
        <w:t>　　表 100： 按产品类型细分，全球电动牙科手机销售额及增长率对比（2020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全球不同产品类型电动牙科手机销量（2020-2025年）&amp;（台）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全球不同产品类型电动牙科手机销量市场份额（2020-2025）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全球不同产品类型电动牙科手机销量预测（2026-2031）&amp;（台）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全球市场不同产品类型电动牙科手机销量市场份额预测（2026-2031）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全球不同产品类型电动牙科手机收入（2020-2025年）&amp;（百万美元）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全球不同产品类型电动牙科手机收入市场份额（2020-2025）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全球不同产品类型电动牙科手机收入预测（2026-2031）&amp;（百万美元）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全球不同产品类型电动牙科手机收入市场份额预测（2026-2031）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按应用细分，全球电动牙科手机销售额及增长率对比（2020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全球不同应用电动牙科手机销量（2020-2025年）&amp;（台）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111： 全球不同应用电动牙科手机销量市场份额（2020-2025）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全球不同应用电动牙科手机销量预测（2026-2031）&amp;（台）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113： 全球市场不同应用电动牙科手机销量市场份额预测（2026-2031）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全球不同应用电动牙科手机收入（2020-2025年）&amp;（百万美元）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全球不同应用电动牙科手机收入市场份额（2020-2025）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全球不同应用电动牙科手机收入预测（2026-2031）&amp;（百万美元）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117： 全球不同应用电动牙科手机收入市场份额预测（2026-2031）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电动牙科手机产品图片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三种情形下（乐观、悲观、保守），未来几年全球电动牙科手机行业规模趋势（亿美元）2024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2024年全球前五大生产商电动牙科手机市场份额</w:t>
      </w:r>
      <w:r>
        <w:rPr>
          <w:rFonts w:hint="eastAsia"/>
        </w:rPr>
        <w:br/>
      </w:r>
      <w:r>
        <w:rPr>
          <w:rFonts w:hint="eastAsia"/>
        </w:rPr>
        <w:t>　　图 4： 2024年全球电动牙科手机第一梯队、第二梯队和第三梯队厂商及市场份额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全球电动牙科手机产能、产量、产能利用率及发展趋势（2020-2031）&amp;（台）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全球电动牙科手机产量、需求量及发展趋势（2020-2031）&amp;（台）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全球主要地区电动牙科手机产量市场份额（2020-2031）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全球电动牙科手机市场销售额及增长率：（2020-2031）&amp;（百万美元）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全球市场电动牙科手机市场规模：2020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全球市场电动牙科手机销量及增长率（2020-2031）&amp;（台）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全球市场电动牙科手机价格趋势（2020-2031）&amp;（千美元/台）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12： 全球主要地区电动牙科手机销售收入（2020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全球主要地区电动牙科手机销售收入市场份额（2020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东南亚地区电动牙科手机企业市场份额（2024）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南美地区电动牙科手机企业市场份额（2024）</w:t>
      </w:r>
      <w:r>
        <w:rPr>
          <w:rFonts w:hint="eastAsia"/>
        </w:rPr>
        <w:br/>
      </w:r>
      <w:r>
        <w:rPr>
          <w:rFonts w:hint="eastAsia"/>
        </w:rPr>
        <w:t>　　图 16： 高速电动手持电动牙科治疗仪产品图片</w:t>
      </w:r>
      <w:r>
        <w:rPr>
          <w:rFonts w:hint="eastAsia"/>
        </w:rPr>
        <w:br/>
      </w:r>
      <w:r>
        <w:rPr>
          <w:rFonts w:hint="eastAsia"/>
        </w:rPr>
        <w:t>　　图 17： 低速电动手持电动牙科治疗仪产品图片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全球不同产品类型电动牙科手机价格走势（2020-2031）&amp;（千美元/台）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19： 医院</w:t>
      </w:r>
      <w:r>
        <w:rPr>
          <w:rFonts w:hint="eastAsia"/>
        </w:rPr>
        <w:br/>
      </w:r>
      <w:r>
        <w:rPr>
          <w:rFonts w:hint="eastAsia"/>
        </w:rPr>
        <w:t>　　图 20： 牙科诊所</w:t>
      </w:r>
      <w:r>
        <w:rPr>
          <w:rFonts w:hint="eastAsia"/>
        </w:rPr>
        <w:br/>
      </w:r>
      <w:r>
        <w:rPr>
          <w:rFonts w:hint="eastAsia"/>
        </w:rPr>
        <w:t>　　图 21： 全球不同应用电动牙科手机价格走势（2020-2031）&amp;（千美元/台）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1d63f69df42ef" w:history="1">
        <w:r>
          <w:rPr>
            <w:rStyle w:val="Hyperlink"/>
          </w:rPr>
          <w:t>全球与中国电动牙科手机市场现状调研及发展前景分析报告（2025-2031年）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21d63f69df42ef" w:history="1">
        <w:r>
          <w:rPr>
            <w:rStyle w:val="Hyperlink"/>
          </w:rPr>
          <w:t>https://www.20087.com/3/38/DianDongYaKeShouJiDeXianZhuangYuFaZhanQianJing.html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热点：牙科手机的结构图解、电动牙科设备、口腔手机图片图解、牙科专用电动牙车、appledental牙科手机、便携式牙科手机、牙科手机不出水怎么办、牙科手机使用方法、牙科手机使用注意事项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56c7830454b20" w:history="1">
      <w:r>
        <w:rPr>
          <w:rStyle w:val="Hyperlink"/>
        </w:rPr>
        <w:t>全球与中国电动牙科手机市场现状调研及发展前景分析报告（2025-2031年）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DianDongYaKeShouJiDeXianZhuangYuFaZhanQianJing.html" TargetMode="External" Id="R2021d63f69df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DianDongYaKeShouJiDeXianZhuangYuFaZhanQianJing.html" TargetMode="External" Id="R2d256c783045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2025-04-26T04:17:39Z</dcterms:created>
  <dcterms:modified xsi:type="dcterms:W3CDTF">2025-04-26T05:17:39Z</dcterms:modified>
  <dc:subject>全球与中国电动牙科手机市场现状调研及发展前景分析报告（2025-2031年）</dc:subject>
  <dc:title>全球与中国电动牙科手机市场现状调研及发展前景分析报告（2025-2031年）</dc:title>
  <cp:keywords>全球与中国电动牙科手机市场现状调研及发展前景分析报告（2025-2031年）</cp:keywords>
  <dc:description>全球与中国电动牙科手机市场现状调研及发展前景分析报告（2025-2031年）</dc:description>
</cp:coreProperties>
</file>