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95802d4314e05" w:history="1">
              <w:r>
                <w:rPr>
                  <w:rStyle w:val="Hyperlink"/>
                </w:rPr>
                <w:t>2025-2031年全球与中国冷敷贴市场研究及前景趋势分析报告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95802d4314e05" w:history="1">
              <w:r>
                <w:rPr>
                  <w:rStyle w:val="Hyperlink"/>
                </w:rPr>
                <w:t>2025-2031年全球与中国冷敷贴市场研究及前景趋势分析报告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95802d4314e05" w:history="1">
                <w:r>
                  <w:rPr>
                    <w:rStyle w:val="Hyperlink"/>
                  </w:rPr>
                  <w:t>https://www.20087.com/6/08/LengFuTieShiChangQianJing.html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敷贴作为一种物理疗法产品，广泛应用于运动恢复、日常保健和轻度创伤处理中。随着人们对健康生活品质追求的提升，市场上的冷敷贴种类繁多，从基础的冰袋式到含有药效成分的凝胶贴片，满足不同用户需求。但产品质量参差不齐，有效性和安全性成为消费者关注焦点。</w:t>
      </w:r>
      <w:r>
        <w:rPr>
          <w:rFonts w:hint="eastAsia"/>
        </w:rPr>
        <w:br/>
      </w:r>
      <w:r>
        <w:rPr>
          <w:rFonts w:hint="eastAsia"/>
        </w:rPr>
        <w:t>　　冷敷贴的未来趋势将围绕材料创新与个性化定制展开。采用更安全、环保的生物降解材料，结合纳米技术提高冷热传导效率，同时，通过大数据分析消费者使用习惯，推出针对特定人群（如运动员、办公族）的定制化产品，增强用户体验。此外，与智能穿戴设备的结合，实现温度动态调控，将是提升产品附加值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95802d4314e05" w:history="1">
        <w:r>
          <w:rPr>
            <w:rStyle w:val="Hyperlink"/>
          </w:rPr>
          <w:t>2025-2031年全球与中国冷敷贴市场研究及前景趋势分析报告</w:t>
        </w:r>
      </w:hyperlink>
      <w:r>
        <w:rPr>
          <w:rFonts w:hint="eastAsia"/>
        </w:rPr>
        <w:t>》基于详实数据资料，系统分析冷敷贴产业链结构、市场规模及需求现状，梳理冷敷贴市场价格走势与行业发展特点。报告重点研究行业竞争格局，包括重点冷敷贴企业的市场表现，并对冷敷贴细分领域的发展潜力进行评估。结合政策环境和冷敷贴技术演进方向，对冷敷贴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冷敷贴市场概述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按照不同产品类型，冷敷贴主要可以分为如下几个类别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全球不同产品类型冷敷贴销售额增长趋势2020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从不同应用，冷敷贴主要包括如下几个方面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全球不同应用冷敷贴销售额增长趋势2020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冷敷贴行业背景、发展历史、现状及趋势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冷敷贴行业目前现状分析</w:t>
      </w:r>
      <w:r>
        <w:rPr>
          <w:rFonts w:hint="eastAsia"/>
        </w:rPr>
        <w:br/>
      </w:r>
      <w:r>
        <w:rPr>
          <w:rFonts w:hint="eastAsia"/>
        </w:rPr>
        <w:t>　　　　1.4.2 冷敷贴发展趋势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全球冷敷贴总体规模分析</w:t>
      </w:r>
      <w:r>
        <w:rPr>
          <w:rFonts w:hint="eastAsia"/>
        </w:rPr>
        <w:br/>
      </w:r>
      <w:r>
        <w:rPr>
          <w:rFonts w:hint="eastAsia"/>
        </w:rPr>
        <w:t>　　2.1 全球冷敷贴供需现状及预测（2020-2031）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全球冷敷贴产能、产量、产能利用率及发展趋势（2020-2031）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全球冷敷贴产量、需求量及发展趋势（2020-2031）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全球主要地区冷敷贴产量及发展趋势（2020-2031）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全球主要地区冷敷贴产量（2020-2025）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全球主要地区冷敷贴产量（2025-2031）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全球主要地区冷敷贴产量市场份额（2020-2031）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中国冷敷贴供需现状及预测（2020-2031）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中国冷敷贴产能、产量、产能利用率及发展趋势（2020-2031）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中国冷敷贴产量、市场需求量及发展趋势（2020-2031）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全球冷敷贴销量及销售额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全球市场冷敷贴销售额（2020-2031）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全球市场冷敷贴销量（2020-2031）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全球市场冷敷贴价格趋势（2020-2031）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全球市场主要厂家冷敷贴产能市场份额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全球市场主要厂家冷敷贴销量（2020-2025）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全球市场主要厂家冷敷贴销量（2020-2025）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全球市场主要厂家冷敷贴销售收入（2020-2025）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全球市场主要厂家冷敷贴销售价格（2020-2025）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2025年全球主要厂家冷敷贴收入排名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中国市场主要厂家冷敷贴销量（2020-2025）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中国市场主要厂家冷敷贴销量（2020-2025）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中国市场主要厂家冷敷贴销售收入（2020-2025）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2025年中国主要厂家冷敷贴收入排名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中国市场主要厂家冷敷贴销售价格（2020-2025）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全球主要厂家冷敷贴总部及产地分布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全球主要厂家成立时间及冷敷贴商业化日期</w:t>
      </w:r>
      <w:r>
        <w:rPr>
          <w:rFonts w:hint="eastAsia"/>
        </w:rPr>
        <w:br/>
      </w:r>
      <w:r>
        <w:rPr>
          <w:rFonts w:hint="eastAsia"/>
        </w:rPr>
        <w:t>　　3.6 全球主要厂家冷敷贴产品类型及应用</w:t>
      </w:r>
      <w:r>
        <w:rPr>
          <w:rFonts w:hint="eastAsia"/>
        </w:rPr>
        <w:br/>
      </w:r>
      <w:r>
        <w:rPr>
          <w:rFonts w:hint="eastAsia"/>
        </w:rPr>
        <w:t>　　3.7 冷敷贴行业集中度、竞争程度分析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冷敷贴行业集中度分析：2025年全球Top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全球冷敷贴第一梯队、第二梯队和第三梯队厂家（品牌）及市场份额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全球冷敷贴主要地区分析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全球主要地区冷敷贴市场规模分析：2020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全球主要地区冷敷贴销售收入及市场份额（2020-2025年）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全球主要地区冷敷贴销售收入预测（2025-2031年）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全球主要地区冷敷贴销量分析：2020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全球主要地区冷敷贴销量及市场份额（2020-2025年）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全球主要地区冷敷贴销量及市场份额预测（2025-2031）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北美市场冷敷贴销量、收入及增长率（2020-2031）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欧洲市场冷敷贴销量、收入及增长率（2020-2031）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中国市场冷敷贴销量、收入及增长率（2020-2031）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日本市场冷敷贴销量、收入及增长率（2020-2031）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韩国市场冷敷贴销量、收入及增长率（2020-2031）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全球冷敷贴主要厂家分析</w:t>
      </w:r>
      <w:r>
        <w:rPr>
          <w:rFonts w:hint="eastAsia"/>
        </w:rPr>
        <w:br/>
      </w:r>
      <w:r>
        <w:rPr>
          <w:rFonts w:hint="eastAsia"/>
        </w:rPr>
        <w:t>　　5.1 冷敷贴厂家（一）</w:t>
      </w:r>
      <w:r>
        <w:rPr>
          <w:rFonts w:hint="eastAsia"/>
        </w:rPr>
        <w:br/>
      </w:r>
      <w:r>
        <w:rPr>
          <w:rFonts w:hint="eastAsia"/>
        </w:rPr>
        <w:t>　　　　5.1.1 冷敷贴厂家（一）基本信息、冷敷贴生产基地、销售区域、竞争对手及市场地位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冷敷贴厂家（一） 冷敷贴产品规格、参数及市场应用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冷敷贴厂家（一） 冷敷贴销量、收入、价格及毛利率（2020-2025）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冷敷贴厂家（一）公司简介及主要业务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冷敷贴厂家（一）企业最新动态</w:t>
      </w:r>
      <w:r>
        <w:rPr>
          <w:rFonts w:hint="eastAsia"/>
        </w:rPr>
        <w:br/>
      </w:r>
      <w:r>
        <w:rPr>
          <w:rFonts w:hint="eastAsia"/>
        </w:rPr>
        <w:t>　　5.2 冷敷贴厂家（二）</w:t>
      </w:r>
      <w:r>
        <w:rPr>
          <w:rFonts w:hint="eastAsia"/>
        </w:rPr>
        <w:br/>
      </w:r>
      <w:r>
        <w:rPr>
          <w:rFonts w:hint="eastAsia"/>
        </w:rPr>
        <w:t>　　　　5.2.1 冷敷贴厂家（二）基本信息、冷敷贴生产基地、销售区域、竞争对手及市场地位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冷敷贴厂家（二） 冷敷贴产品规格、参数及市场应用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冷敷贴厂家（二） 冷敷贴销量、收入、价格及毛利率（2020-2025）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冷敷贴厂家（二）公司简介及主要业务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冷敷贴厂家（二）企业最新动态</w:t>
      </w:r>
      <w:r>
        <w:rPr>
          <w:rFonts w:hint="eastAsia"/>
        </w:rPr>
        <w:br/>
      </w:r>
      <w:r>
        <w:rPr>
          <w:rFonts w:hint="eastAsia"/>
        </w:rPr>
        <w:t>　　5.3 冷敷贴厂家（三）</w:t>
      </w:r>
      <w:r>
        <w:rPr>
          <w:rFonts w:hint="eastAsia"/>
        </w:rPr>
        <w:br/>
      </w:r>
      <w:r>
        <w:rPr>
          <w:rFonts w:hint="eastAsia"/>
        </w:rPr>
        <w:t>　　　　5.3.1 冷敷贴厂家（三）基本信息、冷敷贴生产基地、销售区域、竞争对手及市场地位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冷敷贴厂家（三） 冷敷贴产品规格、参数及市场应用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冷敷贴厂家（三） 冷敷贴销量、收入、价格及毛利率（2020-2025）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冷敷贴厂家（三）公司简介及主要业务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冷敷贴厂家（三）企业最新动态</w:t>
      </w:r>
      <w:r>
        <w:rPr>
          <w:rFonts w:hint="eastAsia"/>
        </w:rPr>
        <w:br/>
      </w:r>
      <w:r>
        <w:rPr>
          <w:rFonts w:hint="eastAsia"/>
        </w:rPr>
        <w:t>　　5.4 冷敷贴厂家（四）</w:t>
      </w:r>
      <w:r>
        <w:rPr>
          <w:rFonts w:hint="eastAsia"/>
        </w:rPr>
        <w:br/>
      </w:r>
      <w:r>
        <w:rPr>
          <w:rFonts w:hint="eastAsia"/>
        </w:rPr>
        <w:t>　　　　5.4.1 冷敷贴厂家（四）基本信息、冷敷贴生产基地、销售区域、竞争对手及市场地位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冷敷贴厂家（四） 冷敷贴产品规格、参数及市场应用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冷敷贴厂家（四） 冷敷贴销量、收入、价格及毛利率（2020-2025）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冷敷贴厂家（四）公司简介及主要业务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冷敷贴厂家（四）企业最新动态</w:t>
      </w:r>
      <w:r>
        <w:rPr>
          <w:rFonts w:hint="eastAsia"/>
        </w:rPr>
        <w:br/>
      </w:r>
      <w:r>
        <w:rPr>
          <w:rFonts w:hint="eastAsia"/>
        </w:rPr>
        <w:t>　　5.5 冷敷贴厂家（五）</w:t>
      </w:r>
      <w:r>
        <w:rPr>
          <w:rFonts w:hint="eastAsia"/>
        </w:rPr>
        <w:br/>
      </w:r>
      <w:r>
        <w:rPr>
          <w:rFonts w:hint="eastAsia"/>
        </w:rPr>
        <w:t>　　　　5.5.1 冷敷贴厂家（五）基本信息、冷敷贴生产基地、销售区域、竞争对手及市场地位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冷敷贴厂家（五） 冷敷贴产品规格、参数及市场应用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冷敷贴厂家（五） 冷敷贴销量、收入、价格及毛利率（2020-2025）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冷敷贴厂家（五）公司简介及主要业务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冷敷贴厂家（五）企业最新动态</w:t>
      </w:r>
      <w:r>
        <w:rPr>
          <w:rFonts w:hint="eastAsia"/>
        </w:rPr>
        <w:br/>
      </w:r>
      <w:r>
        <w:rPr>
          <w:rFonts w:hint="eastAsia"/>
        </w:rPr>
        <w:t>　　5.6 冷敷贴厂家（六）</w:t>
      </w:r>
      <w:r>
        <w:rPr>
          <w:rFonts w:hint="eastAsia"/>
        </w:rPr>
        <w:br/>
      </w:r>
      <w:r>
        <w:rPr>
          <w:rFonts w:hint="eastAsia"/>
        </w:rPr>
        <w:t>　　　　5.6.1 冷敷贴厂家（六）基本信息、冷敷贴生产基地、销售区域、竞争对手及市场地位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冷敷贴厂家（六） 冷敷贴产品规格、参数及市场应用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冷敷贴厂家（六） 冷敷贴销量、收入、价格及毛利率（2020-2025）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冷敷贴厂家（六）公司简介及主要业务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冷敷贴厂家（六）企业最新动态</w:t>
      </w:r>
      <w:r>
        <w:rPr>
          <w:rFonts w:hint="eastAsia"/>
        </w:rPr>
        <w:br/>
      </w:r>
      <w:r>
        <w:rPr>
          <w:rFonts w:hint="eastAsia"/>
        </w:rPr>
        <w:t>　　5.7 冷敷贴厂家（七）</w:t>
      </w:r>
      <w:r>
        <w:rPr>
          <w:rFonts w:hint="eastAsia"/>
        </w:rPr>
        <w:br/>
      </w:r>
      <w:r>
        <w:rPr>
          <w:rFonts w:hint="eastAsia"/>
        </w:rPr>
        <w:t>　　　　5.7.1 冷敷贴厂家（七）基本信息、冷敷贴生产基地、销售区域、竞争对手及市场地位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冷敷贴厂家（七） 冷敷贴产品规格、参数及市场应用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冷敷贴厂家（七） 冷敷贴销量、收入、价格及毛利率（2020-2025）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冷敷贴厂家（七）公司简介及主要业务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冷敷贴厂家（七）企业最新动态</w:t>
      </w:r>
      <w:r>
        <w:rPr>
          <w:rFonts w:hint="eastAsia"/>
        </w:rPr>
        <w:br/>
      </w:r>
      <w:r>
        <w:rPr>
          <w:rFonts w:hint="eastAsia"/>
        </w:rPr>
        <w:t>　　5.8 冷敷贴厂家（八）</w:t>
      </w:r>
      <w:r>
        <w:rPr>
          <w:rFonts w:hint="eastAsia"/>
        </w:rPr>
        <w:br/>
      </w:r>
      <w:r>
        <w:rPr>
          <w:rFonts w:hint="eastAsia"/>
        </w:rPr>
        <w:t>　　　　5.8.1 冷敷贴厂家（八）基本信息、冷敷贴生产基地、销售区域、竞争对手及市场地位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冷敷贴厂家（八） 冷敷贴产品规格、参数及市场应用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冷敷贴厂家（八） 冷敷贴销量、收入、价格及毛利率（2020-2025）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冷敷贴厂家（八）公司简介及主要业务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冷敷贴厂家（八）企业最新动态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不同产品类型冷敷贴分析</w:t>
      </w:r>
      <w:r>
        <w:rPr>
          <w:rFonts w:hint="eastAsia"/>
        </w:rPr>
        <w:br/>
      </w:r>
      <w:r>
        <w:rPr>
          <w:rFonts w:hint="eastAsia"/>
        </w:rPr>
        <w:t>　　6.1 全球不同产品类型冷敷贴销量（2020-2031）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全球不同产品类型冷敷贴销量及市场份额（2020-2025）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全球不同产品类型冷敷贴销量预测（2025-2031）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全球不同产品类型冷敷贴收入（2020-2031）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全球不同产品类型冷敷贴收入及市场份额（2020-2025）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全球不同产品类型冷敷贴收入预测（2025-2031）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全球不同产品类型冷敷贴价格走势（2020-2031）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不同应用冷敷贴分析</w:t>
      </w:r>
      <w:r>
        <w:rPr>
          <w:rFonts w:hint="eastAsia"/>
        </w:rPr>
        <w:br/>
      </w:r>
      <w:r>
        <w:rPr>
          <w:rFonts w:hint="eastAsia"/>
        </w:rPr>
        <w:t>　　7.1 全球不同应用冷敷贴销量（2020-2031）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全球不同应用冷敷贴销量及市场份额（2020-2025）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全球不同应用冷敷贴销量预测（2025-2031）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全球不同应用冷敷贴收入（2020-2031）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全球不同应用冷敷贴收入及市场份额（2020-2025）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全球不同应用冷敷贴收入预测（2025-2031）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全球不同应用冷敷贴价格走势（2020-2031）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冷敷贴产业链分析</w:t>
      </w:r>
      <w:r>
        <w:rPr>
          <w:rFonts w:hint="eastAsia"/>
        </w:rPr>
        <w:br/>
      </w:r>
      <w:r>
        <w:rPr>
          <w:rFonts w:hint="eastAsia"/>
        </w:rPr>
        <w:t>　　8.2 冷敷贴产业上游供应分析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冷敷贴下游典型客户</w:t>
      </w:r>
      <w:r>
        <w:rPr>
          <w:rFonts w:hint="eastAsia"/>
        </w:rPr>
        <w:br/>
      </w:r>
      <w:r>
        <w:rPr>
          <w:rFonts w:hint="eastAsia"/>
        </w:rPr>
        <w:t>　　8.4 冷敷贴销售渠道分析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冷敷贴行业发展机遇及主要驱动因素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冷敷贴行业发展面临的风险</w:t>
      </w:r>
      <w:r>
        <w:rPr>
          <w:rFonts w:hint="eastAsia"/>
        </w:rPr>
        <w:br/>
      </w:r>
      <w:r>
        <w:rPr>
          <w:rFonts w:hint="eastAsia"/>
        </w:rPr>
        <w:t>　　9.3 冷敷贴行业政策分析</w:t>
      </w:r>
      <w:r>
        <w:rPr>
          <w:rFonts w:hint="eastAsia"/>
        </w:rPr>
        <w:br/>
      </w:r>
      <w:r>
        <w:rPr>
          <w:rFonts w:hint="eastAsia"/>
        </w:rPr>
        <w:t>　　9.4 冷敷贴中国企业SWOT分析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冷敷贴产品图片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全球不同产品类型冷敷贴销售额2020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全球不同产品类型冷敷贴市场份额2024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全球不同应用冷敷贴销售额2020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全球不同应用冷敷贴市场份额2024 VS 2025</w:t>
      </w:r>
      <w:r>
        <w:rPr>
          <w:rFonts w:hint="eastAsia"/>
        </w:rPr>
        <w:br/>
      </w:r>
      <w:r>
        <w:rPr>
          <w:rFonts w:hint="eastAsia"/>
        </w:rPr>
        <w:t>　　图 全球冷敷贴产能、产量、产能利用率及发展趋势（2020-2031）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全球冷敷贴产量、需求量及发展趋势（2020-2031）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全球主要地区冷敷贴产量市场份额（2020-2031）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中国冷敷贴产能、产量、产能利用率及发展趋势（2020-2031）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中国冷敷贴产量、市场需求量及发展趋势（2020-2031）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全球冷敷贴市场销售额及增长率:（2020-2031）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全球市场冷敷贴市场规模：2020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全球市场冷敷贴销量及增长率（2020-2031）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全球市场冷敷贴价格趋势（2020-2031）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2025年全球市场主要厂家冷敷贴销量市场份额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2025年全球市场主要厂家冷敷贴收入市场份额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2025年中国市场主要厂家冷敷贴销量市场份额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2025年中国市场主要厂家冷敷贴收入市场份额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2025年全球前五大厂家冷敷贴市场份额</w:t>
      </w:r>
      <w:r>
        <w:rPr>
          <w:rFonts w:hint="eastAsia"/>
        </w:rPr>
        <w:br/>
      </w:r>
      <w:r>
        <w:rPr>
          <w:rFonts w:hint="eastAsia"/>
        </w:rPr>
        <w:t>　　图 2025年全球冷敷贴第一梯队、第二梯队和第三梯队厂家（品牌）及市场份额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全球主要地区冷敷贴销售收入（2020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全球主要地区冷敷贴销售收入市场份额（2024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北美市场冷敷贴销量及增长率（2020-2031）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北美市场冷敷贴收入及增长率（2020-2031）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欧洲市场冷敷贴销量及增长率（2020-2031）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欧洲市场冷敷贴收入及增长率（2020-2031）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中国市场冷敷贴销量及增长率（2020-2031）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中国市场冷敷贴收入及增长率（2020-2031）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日本市场冷敷贴销量及增长率（2020-2031）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日本市场冷敷贴收入及增长率（2020-2031）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韩国市场冷敷贴销量及增长率（2020-2031）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韩国市场冷敷贴收入及增长率（2020-2031）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全球不同产品类型冷敷贴价格走势（2020-2031）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全球不同应用冷敷贴价格走势（2020-2031）</w:t>
      </w:r>
      <w:r>
        <w:rPr>
          <w:rFonts w:hint="eastAsia"/>
        </w:rPr>
        <w:br/>
      </w:r>
      <w:r>
        <w:rPr>
          <w:rFonts w:hint="eastAsia"/>
        </w:rPr>
        <w:t>　　图 冷敷贴产业链</w:t>
      </w:r>
      <w:r>
        <w:rPr>
          <w:rFonts w:hint="eastAsia"/>
        </w:rPr>
        <w:br/>
      </w:r>
      <w:r>
        <w:rPr>
          <w:rFonts w:hint="eastAsia"/>
        </w:rPr>
        <w:t>　　图 冷敷贴中国企业SWOT分析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全球不同产品类型冷敷贴销售额增长（CAGR）趋势2020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冷敷贴行业目前发展现状</w:t>
      </w:r>
      <w:r>
        <w:rPr>
          <w:rFonts w:hint="eastAsia"/>
        </w:rPr>
        <w:br/>
      </w:r>
      <w:r>
        <w:rPr>
          <w:rFonts w:hint="eastAsia"/>
        </w:rPr>
        <w:t>　　表 冷敷贴发展趋势</w:t>
      </w:r>
      <w:r>
        <w:rPr>
          <w:rFonts w:hint="eastAsia"/>
        </w:rPr>
        <w:br/>
      </w:r>
      <w:r>
        <w:rPr>
          <w:rFonts w:hint="eastAsia"/>
        </w:rPr>
        <w:t>　　表 全球主要地区冷敷贴产量增速（CAGR）：2020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全球主要地区冷敷贴产量（2020-2025）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全球主要地区冷敷贴产量（2025-2031）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全球主要地区冷敷贴产量市场份额（2020-2025）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全球主要地区冷敷贴产量市场份额（2025-2031）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全球市场主要厂家冷敷贴产能（2024-2025）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全球市场主要厂家冷敷贴销量（2020-2025）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全球市场主要厂家冷敷贴销量市场份额（2020-2025）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全球市场主要厂家冷敷贴销售收入（2020-2025）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全球市场主要厂家冷敷贴销售收入市场份额（2020-2025）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全球市场主要厂家冷敷贴销售价格（2020-2025）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2025年全球主要厂家冷敷贴收入排名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中国市场主要厂家冷敷贴销量（2020-2025）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中国市场主要厂家冷敷贴销量市场份额（2020-2025）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中国市场主要厂家冷敷贴销售收入（2020-2025）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中国市场主要厂家冷敷贴销售收入市场份额（2020-2025）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2025年中国主要厂家冷敷贴收入排名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中国市场主要厂家冷敷贴销售价格（2020-2025）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全球主要厂家冷敷贴总部及产地分布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全球主要厂家成立时间及冷敷贴商业化日期</w:t>
      </w:r>
      <w:r>
        <w:rPr>
          <w:rFonts w:hint="eastAsia"/>
        </w:rPr>
        <w:br/>
      </w:r>
      <w:r>
        <w:rPr>
          <w:rFonts w:hint="eastAsia"/>
        </w:rPr>
        <w:t>　　表 全球主要厂家冷敷贴产品类型及应用</w:t>
      </w:r>
      <w:r>
        <w:rPr>
          <w:rFonts w:hint="eastAsia"/>
        </w:rPr>
        <w:br/>
      </w:r>
      <w:r>
        <w:rPr>
          <w:rFonts w:hint="eastAsia"/>
        </w:rPr>
        <w:t>　　表 2025年全球冷敷贴主要厂家市场地位（第一梯队、第二梯队和第三梯队）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全球冷敷贴市场投资、并购等现状分析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全球主要地区冷敷贴销售收入增速：（2020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全球主要地区冷敷贴销售收入（2020-2025）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全球主要地区冷敷贴销售收入市场份额（2020-2025）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全球主要地区冷敷贴收入（2025-2031）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全球主要地区冷敷贴收入市场份额（2025-2031）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全球主要地区冷敷贴销量：2020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全球主要地区冷敷贴销量（2020-2025）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全球主要地区冷敷贴销量市场份额（2020-2025）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全球主要地区冷敷贴销量（2025-2031）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全球主要地区冷敷贴销量份额（2025-2031）</w:t>
      </w:r>
      <w:r>
        <w:rPr>
          <w:rFonts w:hint="eastAsia"/>
        </w:rPr>
        <w:br/>
      </w:r>
      <w:r>
        <w:rPr>
          <w:rFonts w:hint="eastAsia"/>
        </w:rPr>
        <w:t>　　表 冷敷贴厂家（一） 冷敷贴生产基地、销售区域、竞争对手及市场地位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冷敷贴厂家（一） 冷敷贴产品规格、参数及市场应用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冷敷贴厂家（一） 冷敷贴销量、收入、价格（美元/件）及毛利率（2020-2025）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冷敷贴厂家（一）公司简介及主要业务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冷敷贴厂家（一）企业最新动态</w:t>
      </w:r>
      <w:r>
        <w:rPr>
          <w:rFonts w:hint="eastAsia"/>
        </w:rPr>
        <w:br/>
      </w:r>
      <w:r>
        <w:rPr>
          <w:rFonts w:hint="eastAsia"/>
        </w:rPr>
        <w:t>　　表 冷敷贴厂家（二） 冷敷贴生产基地、销售区域、竞争对手及市场地位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冷敷贴厂家（二） 冷敷贴产品规格、参数及市场应用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冷敷贴厂家（二） 冷敷贴销量、收入、价格（美元/件）及毛利率（2020-2025）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冷敷贴厂家（二）公司简介及主要业务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冷敷贴厂家（二）企业最新动态</w:t>
      </w:r>
      <w:r>
        <w:rPr>
          <w:rFonts w:hint="eastAsia"/>
        </w:rPr>
        <w:br/>
      </w:r>
      <w:r>
        <w:rPr>
          <w:rFonts w:hint="eastAsia"/>
        </w:rPr>
        <w:t>　　表 冷敷贴厂家（三） 冷敷贴生产基地、销售区域、竞争对手及市场地位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冷敷贴厂家（三） 冷敷贴产品规格、参数及市场应用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冷敷贴厂家（三） 冷敷贴销量、收入、价格（美元/件）及毛利率（2020-2025）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冷敷贴厂家（三）公司简介及主要业务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冷敷贴厂家（三）公司最新动态</w:t>
      </w:r>
      <w:r>
        <w:rPr>
          <w:rFonts w:hint="eastAsia"/>
        </w:rPr>
        <w:br/>
      </w:r>
      <w:r>
        <w:rPr>
          <w:rFonts w:hint="eastAsia"/>
        </w:rPr>
        <w:t>　　表 冷敷贴厂家（四） 冷敷贴生产基地、销售区域、竞争对手及市场地位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冷敷贴厂家（四） 冷敷贴产品规格、参数及市场应用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冷敷贴厂家（四） 冷敷贴销量、收入、价格（美元/件）及毛利率（2020-2025）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冷敷贴厂家（四）公司简介及主要业务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冷敷贴厂家（四）企业最新动态</w:t>
      </w:r>
      <w:r>
        <w:rPr>
          <w:rFonts w:hint="eastAsia"/>
        </w:rPr>
        <w:br/>
      </w:r>
      <w:r>
        <w:rPr>
          <w:rFonts w:hint="eastAsia"/>
        </w:rPr>
        <w:t>　　表 冷敷贴厂家（五） 冷敷贴生产基地、销售区域、竞争对手及市场地位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冷敷贴厂家（五） 冷敷贴产品规格、参数及市场应用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冷敷贴厂家（五） 冷敷贴销量、收入、价格（美元/件）及毛利率（2020-2025）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冷敷贴厂家（五）公司简介及主要业务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冷敷贴厂家（五）企业最新动态</w:t>
      </w:r>
      <w:r>
        <w:rPr>
          <w:rFonts w:hint="eastAsia"/>
        </w:rPr>
        <w:br/>
      </w:r>
      <w:r>
        <w:rPr>
          <w:rFonts w:hint="eastAsia"/>
        </w:rPr>
        <w:t>　　表 冷敷贴厂家（六） 冷敷贴生产基地、销售区域、竞争对手及市场地位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冷敷贴厂家（六） 冷敷贴产品规格、参数及市场应用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冷敷贴厂家（六） 冷敷贴销量、收入、价格（美元/件）及毛利率（2020-2025）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冷敷贴厂家（六）公司简介及主要业务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冷敷贴厂家（六）企业最新动态</w:t>
      </w:r>
      <w:r>
        <w:rPr>
          <w:rFonts w:hint="eastAsia"/>
        </w:rPr>
        <w:br/>
      </w:r>
      <w:r>
        <w:rPr>
          <w:rFonts w:hint="eastAsia"/>
        </w:rPr>
        <w:t>　　表 冷敷贴厂家（七） 冷敷贴生产基地、销售区域、竞争对手及市场地位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冷敷贴厂家（七） 冷敷贴产品规格、参数及市场应用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冷敷贴厂家（七） 冷敷贴销量、收入、价格（美元/件）及毛利率（2020-2025）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冷敷贴厂家（七）公司简介及主要业务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冷敷贴厂家（七）企业最新动态</w:t>
      </w:r>
      <w:r>
        <w:rPr>
          <w:rFonts w:hint="eastAsia"/>
        </w:rPr>
        <w:br/>
      </w:r>
      <w:r>
        <w:rPr>
          <w:rFonts w:hint="eastAsia"/>
        </w:rPr>
        <w:t>　　表 冷敷贴厂家（八） 冷敷贴生产基地、销售区域、竞争对手及市场地位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冷敷贴厂家（八） 冷敷贴产品规格、参数及市场应用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冷敷贴厂家（八） 冷敷贴销量、收入、价格（美元/件）及毛利率（2020-2025）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冷敷贴厂家（八）公司简介及主要业务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冷敷贴厂家（八）企业最新动态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全球不同产品类型冷敷贴销量（2020-2025）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全球不同产品类型冷敷贴销量市场份额（2020-2025）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全球不同产品类型冷敷贴销量预测（2025-2031）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全球不同产品类型冷敷贴销量市场份额预测（2025-2031）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全球不同产品类型冷敷贴收入（2020-2025）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全球不同产品类型冷敷贴收入市场份额（2020-2025）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全球不同产品类型冷敷贴收入预测（2025-2031）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全球不同类型冷敷贴收入市场份额预测（2025-2031）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全球不同应用冷敷贴销量（2020-2025年）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全球不同应用冷敷贴销量市场份额（2020-2025）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全球不同应用冷敷贴销量预测（2025-2031）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全球不同应用冷敷贴销量市场份额预测（2025-2031）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全球不同应用冷敷贴收入（2020-2025年）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全球不同应用冷敷贴收入市场份额（2020-2025）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全球不同应用冷敷贴收入预测（2025-2031）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全球不同应用冷敷贴收入市场份额预测（2025-2031）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冷敷贴上游原料供应商及联系方式列表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冷敷贴典型客户列表</w:t>
      </w:r>
      <w:r>
        <w:rPr>
          <w:rFonts w:hint="eastAsia"/>
        </w:rPr>
        <w:br/>
      </w:r>
      <w:r>
        <w:rPr>
          <w:rFonts w:hint="eastAsia"/>
        </w:rPr>
        <w:t>　　表 冷敷贴主要销售模式及销售渠道</w:t>
      </w:r>
      <w:r>
        <w:rPr>
          <w:rFonts w:hint="eastAsia"/>
        </w:rPr>
        <w:br/>
      </w:r>
      <w:r>
        <w:rPr>
          <w:rFonts w:hint="eastAsia"/>
        </w:rPr>
        <w:t>　　表 冷敷贴行业发展机遇及主要驱动因素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冷敷贴行业发展面临的风险</w:t>
      </w:r>
      <w:r>
        <w:rPr>
          <w:rFonts w:hint="eastAsia"/>
        </w:rPr>
        <w:br/>
      </w:r>
      <w:r>
        <w:rPr>
          <w:rFonts w:hint="eastAsia"/>
        </w:rPr>
        <w:t>　　表 冷敷贴行业政策分析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95802d4314e05" w:history="1">
        <w:r>
          <w:rPr>
            <w:rStyle w:val="Hyperlink"/>
          </w:rPr>
          <w:t>2025-2031年全球与中国冷敷贴市场研究及前景趋势分析报告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95802d4314e05" w:history="1">
        <w:r>
          <w:rPr>
            <w:rStyle w:val="Hyperlink"/>
          </w:rPr>
          <w:t>https://www.20087.com/6/08/LengFuTieShiChangQianJing.html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热点：膏药贴十大牌子、冷敷贴产后多长时间换一次、肩周炎贴、冷敷贴的正确使用方法、膏药贴、冷敷贴有必要买吗、医用冷敷凝胶、冷敷贴需要准备几个、医用冷敷贴十大名牌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61fd77d574c44" w:history="1">
      <w:r>
        <w:rPr>
          <w:rStyle w:val="Hyperlink"/>
        </w:rPr>
        <w:t>2025-2031年全球与中国冷敷贴市场研究及前景趋势分析报告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LengFuTieShiChangQianJing.html" TargetMode="External" Id="R87495802d431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LengFuTieShiChangQianJing.html" TargetMode="External" Id="Rbda61fd77d57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2025-01-27T07:32:00Z</dcterms:created>
  <dcterms:modified xsi:type="dcterms:W3CDTF">2025-01-27T08:32:00Z</dcterms:modified>
  <dc:subject>2025-2031年全球与中国冷敷贴市场研究及前景趋势分析报告</dc:subject>
  <dc:title>2025-2031年全球与中国冷敷贴市场研究及前景趋势分析报告</dc:title>
  <cp:keywords>2025-2031年全球与中国冷敷贴市场研究及前景趋势分析报告</cp:keywords>
  <dc:description>2025-2031年全球与中国冷敷贴市场研究及前景趋势分析报告</dc:description>
</cp:coreProperties>
</file>