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a9b21d5649de" w:history="1">
              <w:r>
                <w:rPr>
                  <w:rStyle w:val="Hyperlink"/>
                </w:rPr>
                <w:t>2025-2031年中国地蒽酚软膏行业市场调研与发展前景分析报告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a9b21d5649de" w:history="1">
              <w:r>
                <w:rPr>
                  <w:rStyle w:val="Hyperlink"/>
                </w:rPr>
                <w:t>2025-2031年中国地蒽酚软膏行业市场调研与发展前景分析报告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0a9b21d5649de" w:history="1">
                <w:r>
                  <w:rPr>
                    <w:rStyle w:val="Hyperlink"/>
                  </w:rPr>
                  <w:t>https://www.20087.com/7/08/DiEnFenRuanGaoShiChangQianJingFenXi.html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蒽酚软膏是一种用于治疗银屑病等皮肤病的外用药物，具有较好的抗炎、止痒和角质溶解作用。近年来，随着对银屑病发病机制研究的深入，地蒽酚软膏的配方得到了优化，提高了药物的渗透性和治疗效果。同时，为了减轻长期使用可能导致的皮肤刺激等副作用，市场上出现了多种新型的地蒽酚软膏，它们在维持原有治疗效果的同时，提高了患者的使用舒适度。</w:t>
      </w:r>
      <w:r>
        <w:rPr>
          <w:rFonts w:hint="eastAsia"/>
        </w:rPr>
        <w:br/>
      </w:r>
      <w:r>
        <w:rPr>
          <w:rFonts w:hint="eastAsia"/>
        </w:rPr>
        <w:t>　　未来，地蒽酚软膏的研发将更加注重提高药物的靶向性和减少副作用。一方面，通过纳米技术和脂质体包裹技术的应用，可以提高地蒽酚在病变部位的积累，从而提高治疗效果并减少对正常皮肤组织的影响。另一方面，随着对银屑病发病机制的更深入了解，地蒽酚软膏可能会与其它药物联合使用，形成复方制剂，以实现更好的治疗效果。此外，随着个性化医疗的发展，未来可能会开发出根据不同患者病情定制的地蒽酚软膏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a9b21d5649de" w:history="1">
        <w:r>
          <w:rPr>
            <w:rStyle w:val="Hyperlink"/>
          </w:rPr>
          <w:t>2025-2031年中国地蒽酚软膏行业市场调研与发展前景分析报告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地蒽酚软膏行业的市场规模、需求变化、产业链动态及区域发展格局。报告重点解读了地蒽酚软膏行业竞争态势与重点企业的市场表现，并通过科学研判行业趋势与前景，揭示了地蒽酚软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地蒽酚软膏行业发展概述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一、地蒽酚软膏行业定义及分类</w:t>
      </w:r>
      <w:r>
        <w:rPr>
          <w:rFonts w:hint="eastAsia"/>
        </w:rPr>
        <w:br/>
      </w:r>
      <w:r>
        <w:rPr>
          <w:rFonts w:hint="eastAsia"/>
        </w:rPr>
        <w:t>　　　　二、地蒽酚软膏行业经济特性</w:t>
      </w:r>
      <w:r>
        <w:rPr>
          <w:rFonts w:hint="eastAsia"/>
        </w:rPr>
        <w:br/>
      </w:r>
      <w:r>
        <w:rPr>
          <w:rFonts w:hint="eastAsia"/>
        </w:rPr>
        <w:t>　　　　三、地蒽酚软膏行业产业链简介</w:t>
      </w:r>
      <w:r>
        <w:rPr>
          <w:rFonts w:hint="eastAsia"/>
        </w:rPr>
        <w:br/>
      </w:r>
      <w:r>
        <w:rPr>
          <w:rFonts w:hint="eastAsia"/>
        </w:rPr>
        <w:t>　　第二节 地蒽酚软膏行业发展成熟度</w:t>
      </w:r>
      <w:r>
        <w:rPr>
          <w:rFonts w:hint="eastAsia"/>
        </w:rPr>
        <w:br/>
      </w:r>
      <w:r>
        <w:rPr>
          <w:rFonts w:hint="eastAsia"/>
        </w:rPr>
        <w:t>　　　　一、地蒽酚软膏行业发展周期分析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地蒽酚软膏行业相关产业动态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2024-2025年中国地蒽酚软膏行业发展环境分析</w:t>
      </w:r>
      <w:r>
        <w:rPr>
          <w:rFonts w:hint="eastAsia"/>
        </w:rPr>
        <w:br/>
      </w:r>
      <w:r>
        <w:rPr>
          <w:rFonts w:hint="eastAsia"/>
        </w:rPr>
        <w:t>　　第一节 地蒽酚软膏行业经济环境分析</w:t>
      </w:r>
      <w:r>
        <w:rPr>
          <w:rFonts w:hint="eastAsia"/>
        </w:rPr>
        <w:br/>
      </w:r>
      <w:r>
        <w:rPr>
          <w:rFonts w:hint="eastAsia"/>
        </w:rPr>
        <w:t>　　第二节 地蒽酚软膏行业政策环境分析</w:t>
      </w:r>
      <w:r>
        <w:rPr>
          <w:rFonts w:hint="eastAsia"/>
        </w:rPr>
        <w:br/>
      </w:r>
      <w:r>
        <w:rPr>
          <w:rFonts w:hint="eastAsia"/>
        </w:rPr>
        <w:t>　　　　一、地蒽酚软膏行业政策影响分析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二、相关地蒽酚软膏行业标准分析</w:t>
      </w:r>
      <w:r>
        <w:rPr>
          <w:rFonts w:hint="eastAsia"/>
        </w:rPr>
        <w:br/>
      </w:r>
      <w:r>
        <w:rPr>
          <w:rFonts w:hint="eastAsia"/>
        </w:rPr>
        <w:t>　　第三节 地蒽酚软膏行业社会环境分析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2024-2025年地蒽酚软膏行业技术发展现状及趋势分析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地蒽酚软膏行业技术发展现状分析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国内外地蒽酚软膏行业技术差异与原因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地蒽酚软膏行业技术发展方向、趋势预测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提升地蒽酚软膏行业技术能力策略建议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中国地蒽酚软膏市场发展调研</w:t>
      </w:r>
      <w:r>
        <w:rPr>
          <w:rFonts w:hint="eastAsia"/>
        </w:rPr>
        <w:br/>
      </w:r>
      <w:r>
        <w:rPr>
          <w:rFonts w:hint="eastAsia"/>
        </w:rPr>
        <w:t>　　第一节 地蒽酚软膏市场现状分析及预测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一、2019-2024年中国地蒽酚软膏市场规模分析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二、2025-2031年中国地蒽酚软膏市场规模预测</w:t>
      </w:r>
      <w:r>
        <w:rPr>
          <w:rFonts w:hint="eastAsia"/>
        </w:rPr>
        <w:br/>
      </w:r>
      <w:r>
        <w:rPr>
          <w:rFonts w:hint="eastAsia"/>
        </w:rPr>
        <w:t>　　第二节 地蒽酚软膏行业产能分析及预测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一、2019-2024年中国地蒽酚软膏行业产能分析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二、2025-2031年中国地蒽酚软膏行业产能预测</w:t>
      </w:r>
      <w:r>
        <w:rPr>
          <w:rFonts w:hint="eastAsia"/>
        </w:rPr>
        <w:br/>
      </w:r>
      <w:r>
        <w:rPr>
          <w:rFonts w:hint="eastAsia"/>
        </w:rPr>
        <w:t>　　第三节 地蒽酚软膏行业产量情况分析及预测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一、2019-2024年中国地蒽酚软膏行业产量统计分析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二、2025-2031年中国地蒽酚软膏行业产量预测分析</w:t>
      </w:r>
      <w:r>
        <w:rPr>
          <w:rFonts w:hint="eastAsia"/>
        </w:rPr>
        <w:br/>
      </w:r>
      <w:r>
        <w:rPr>
          <w:rFonts w:hint="eastAsia"/>
        </w:rPr>
        <w:t>　　第四节 地蒽酚软膏市场需求分析及预测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一、2019-2024年中国地蒽酚软膏市场需求分析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二、2025-2031年中国地蒽酚软膏市场需求预测分析</w:t>
      </w:r>
      <w:r>
        <w:rPr>
          <w:rFonts w:hint="eastAsia"/>
        </w:rPr>
        <w:br/>
      </w:r>
      <w:r>
        <w:rPr>
          <w:rFonts w:hint="eastAsia"/>
        </w:rPr>
        <w:t>　　第五节 地蒽酚软膏进出口数据分析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一、2019-2024年中国地蒽酚软膏进出口数据分析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二、2025-2031年国内地蒽酚软膏进出口情况预测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地蒽酚软膏细分市场深度分析</w:t>
      </w:r>
      <w:r>
        <w:rPr>
          <w:rFonts w:hint="eastAsia"/>
        </w:rPr>
        <w:br/>
      </w:r>
      <w:r>
        <w:rPr>
          <w:rFonts w:hint="eastAsia"/>
        </w:rPr>
        <w:t>　　第一节 地蒽酚软膏细分市场（一）发展研究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地蒽酚软膏细分市场（二）发展研究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2019-2024年中国地蒽酚软膏行业总体发展状况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中国地蒽酚软膏行业规模情况分析</w:t>
      </w:r>
      <w:r>
        <w:rPr>
          <w:rFonts w:hint="eastAsia"/>
        </w:rPr>
        <w:br/>
      </w:r>
      <w:r>
        <w:rPr>
          <w:rFonts w:hint="eastAsia"/>
        </w:rPr>
        <w:t>　　　　一、地蒽酚软膏行业单位规模情况分析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二、地蒽酚软膏行业人员规模状况分析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三、地蒽酚软膏行业资产规模状况分析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四、地蒽酚软膏行业市场规模状况分析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五、地蒽酚软膏行业敏感性分析</w:t>
      </w:r>
      <w:r>
        <w:rPr>
          <w:rFonts w:hint="eastAsia"/>
        </w:rPr>
        <w:br/>
      </w:r>
      <w:r>
        <w:rPr>
          <w:rFonts w:hint="eastAsia"/>
        </w:rPr>
        <w:t>　　第二节 中国地蒽酚软膏行业财务能力分析</w:t>
      </w:r>
      <w:r>
        <w:rPr>
          <w:rFonts w:hint="eastAsia"/>
        </w:rPr>
        <w:br/>
      </w:r>
      <w:r>
        <w:rPr>
          <w:rFonts w:hint="eastAsia"/>
        </w:rPr>
        <w:t>　　　　一、地蒽酚软膏行业盈利能力分析</w:t>
      </w:r>
      <w:r>
        <w:rPr>
          <w:rFonts w:hint="eastAsia"/>
        </w:rPr>
        <w:br/>
      </w:r>
      <w:r>
        <w:rPr>
          <w:rFonts w:hint="eastAsia"/>
        </w:rPr>
        <w:t>　　　　二、地蒽酚软膏行业偿债能力分析</w:t>
      </w:r>
      <w:r>
        <w:rPr>
          <w:rFonts w:hint="eastAsia"/>
        </w:rPr>
        <w:br/>
      </w:r>
      <w:r>
        <w:rPr>
          <w:rFonts w:hint="eastAsia"/>
        </w:rPr>
        <w:t>　　　　三、地蒽酚软膏行业营运能力分析</w:t>
      </w:r>
      <w:r>
        <w:rPr>
          <w:rFonts w:hint="eastAsia"/>
        </w:rPr>
        <w:br/>
      </w:r>
      <w:r>
        <w:rPr>
          <w:rFonts w:hint="eastAsia"/>
        </w:rPr>
        <w:t>　　　　四、地蒽酚软膏行业发展能力分析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2019-2024年中国地蒽酚软膏行业区域市场分析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中国地蒽酚软膏行业区域市场结构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重点地区地蒽酚软膏行业调研分析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一、重点地区（一）地蒽酚软膏市场分析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二、重点地区（二）地蒽酚软膏市场分析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三、重点地区（三）地蒽酚软膏市场分析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四、重点地区（四）地蒽酚软膏市场分析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五、重点地区（五）地蒽酚软膏市场分析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地蒽酚软膏行业产品价格分析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三、主要地蒽酚软膏品牌产品价位分析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五、价格在地蒽酚软膏行业竞争中的重要性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2024-2025年中国地蒽酚软膏行业上下游行业发展分析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地蒽酚软膏上游行业分析</w:t>
      </w:r>
      <w:r>
        <w:rPr>
          <w:rFonts w:hint="eastAsia"/>
        </w:rPr>
        <w:br/>
      </w:r>
      <w:r>
        <w:rPr>
          <w:rFonts w:hint="eastAsia"/>
        </w:rPr>
        <w:t>　　　　一、地蒽酚软膏产品成本构成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四、上游供给对地蒽酚软膏行业的影响</w:t>
      </w:r>
      <w:r>
        <w:rPr>
          <w:rFonts w:hint="eastAsia"/>
        </w:rPr>
        <w:br/>
      </w:r>
      <w:r>
        <w:rPr>
          <w:rFonts w:hint="eastAsia"/>
        </w:rPr>
        <w:t>　　第二节 地蒽酚软膏下游行业分析</w:t>
      </w:r>
      <w:r>
        <w:rPr>
          <w:rFonts w:hint="eastAsia"/>
        </w:rPr>
        <w:br/>
      </w:r>
      <w:r>
        <w:rPr>
          <w:rFonts w:hint="eastAsia"/>
        </w:rPr>
        <w:t>　　　　一、地蒽酚软膏下游行业分布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四、下游需求对地蒽酚软膏行业的影响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地蒽酚软膏行业重点企业发展调研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地蒽酚软膏重点企业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地蒽酚软膏重点企业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地蒽酚软膏重点企业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地蒽酚软膏重点企业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地蒽酚软膏重点企业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地蒽酚软膏重点企业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2024-2025年中国地蒽酚软膏产业市场竞争格局分析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2024-2025年中国地蒽酚软膏产业竞争现状分析</w:t>
      </w:r>
      <w:r>
        <w:rPr>
          <w:rFonts w:hint="eastAsia"/>
        </w:rPr>
        <w:br/>
      </w:r>
      <w:r>
        <w:rPr>
          <w:rFonts w:hint="eastAsia"/>
        </w:rPr>
        <w:t>　　　　一、地蒽酚软膏竞争力分析</w:t>
      </w:r>
      <w:r>
        <w:rPr>
          <w:rFonts w:hint="eastAsia"/>
        </w:rPr>
        <w:br/>
      </w:r>
      <w:r>
        <w:rPr>
          <w:rFonts w:hint="eastAsia"/>
        </w:rPr>
        <w:t>　　　　二、地蒽酚软膏技术竞争分析</w:t>
      </w:r>
      <w:r>
        <w:rPr>
          <w:rFonts w:hint="eastAsia"/>
        </w:rPr>
        <w:br/>
      </w:r>
      <w:r>
        <w:rPr>
          <w:rFonts w:hint="eastAsia"/>
        </w:rPr>
        <w:t>　　　　三、地蒽酚软膏价格竞争分析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2025年中国地蒽酚软膏产业集中度分析</w:t>
      </w:r>
      <w:r>
        <w:rPr>
          <w:rFonts w:hint="eastAsia"/>
        </w:rPr>
        <w:br/>
      </w:r>
      <w:r>
        <w:rPr>
          <w:rFonts w:hint="eastAsia"/>
        </w:rPr>
        <w:t>　　　　一、地蒽酚软膏市场集中度分析</w:t>
      </w:r>
      <w:r>
        <w:rPr>
          <w:rFonts w:hint="eastAsia"/>
        </w:rPr>
        <w:br/>
      </w:r>
      <w:r>
        <w:rPr>
          <w:rFonts w:hint="eastAsia"/>
        </w:rPr>
        <w:t>　　　　二、地蒽酚软膏企业集中度分析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2025-2031年提高地蒽酚软膏企业竞争力的策略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地蒽酚软膏行业投资风险预警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2024-2025年影响地蒽酚软膏行业发展的主要因素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一、影响地蒽酚软膏行业运行的有利因素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二、影响地蒽酚软膏行业运行的稳定因素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三、影响地蒽酚软膏行业运行的不利因素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四、我国地蒽酚软膏行业发展面临的挑战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五、我国地蒽酚软膏行业发展面临的机遇</w:t>
      </w:r>
      <w:r>
        <w:rPr>
          <w:rFonts w:hint="eastAsia"/>
        </w:rPr>
        <w:br/>
      </w:r>
      <w:r>
        <w:rPr>
          <w:rFonts w:hint="eastAsia"/>
        </w:rPr>
        <w:t>　　第二节 地蒽酚软膏行业投资风险预警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一、2025-2031年地蒽酚软膏行业市场风险及控制策略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二、2025-2031年地蒽酚软膏行业政策风险及控制策略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三、2025-2031年地蒽酚软膏行业经营风险及控制策略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四、2025-2031年地蒽酚软膏同业竞争风险及控制策略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五、2025-2031年地蒽酚软膏行业其他风险及控制策略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地蒽酚软膏行业发展趋势与投资规划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2025-2031年地蒽酚软膏市场发展潜力分析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2025-2031年地蒽酚软膏行业发展趋势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2025-2031年地蒽酚软膏行业投资前景研究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中^智^林－对我国地蒽酚软膏品牌的战略思考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二、地蒽酚软膏实施品牌战略的意义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三、地蒽酚软膏企业品牌的现状分析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四、我国地蒽酚软膏企业的品牌战略</w:t>
      </w:r>
      <w:r>
        <w:rPr>
          <w:rFonts w:hint="eastAsia"/>
        </w:rPr>
        <w:br/>
      </w:r>
      <w:r>
        <w:rPr>
          <w:rFonts w:hint="eastAsia"/>
        </w:rPr>
        <w:t>　　　　五、地蒽酚软膏品牌战略管理的策略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地蒽酚软膏行业类别</w:t>
      </w:r>
      <w:r>
        <w:rPr>
          <w:rFonts w:hint="eastAsia"/>
        </w:rPr>
        <w:br/>
      </w:r>
      <w:r>
        <w:rPr>
          <w:rFonts w:hint="eastAsia"/>
        </w:rPr>
        <w:t>　　图表 地蒽酚软膏行业产业链调研</w:t>
      </w:r>
      <w:r>
        <w:rPr>
          <w:rFonts w:hint="eastAsia"/>
        </w:rPr>
        <w:br/>
      </w:r>
      <w:r>
        <w:rPr>
          <w:rFonts w:hint="eastAsia"/>
        </w:rPr>
        <w:t>　　图表 地蒽酚软膏行业现状</w:t>
      </w:r>
      <w:r>
        <w:rPr>
          <w:rFonts w:hint="eastAsia"/>
        </w:rPr>
        <w:br/>
      </w:r>
      <w:r>
        <w:rPr>
          <w:rFonts w:hint="eastAsia"/>
        </w:rPr>
        <w:t>　　图表 地蒽酚软膏行业标准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2019-2024年中国地蒽酚软膏市场规模</w:t>
      </w:r>
      <w:r>
        <w:rPr>
          <w:rFonts w:hint="eastAsia"/>
        </w:rPr>
        <w:br/>
      </w:r>
      <w:r>
        <w:rPr>
          <w:rFonts w:hint="eastAsia"/>
        </w:rPr>
        <w:t>　　图表 2025年中国地蒽酚软膏行业产能</w:t>
      </w:r>
      <w:r>
        <w:rPr>
          <w:rFonts w:hint="eastAsia"/>
        </w:rPr>
        <w:br/>
      </w:r>
      <w:r>
        <w:rPr>
          <w:rFonts w:hint="eastAsia"/>
        </w:rPr>
        <w:t>　　图表 2019-2024年中国地蒽酚软膏产量</w:t>
      </w:r>
      <w:r>
        <w:rPr>
          <w:rFonts w:hint="eastAsia"/>
        </w:rPr>
        <w:br/>
      </w:r>
      <w:r>
        <w:rPr>
          <w:rFonts w:hint="eastAsia"/>
        </w:rPr>
        <w:t>　　图表 地蒽酚软膏行业动态</w:t>
      </w:r>
      <w:r>
        <w:rPr>
          <w:rFonts w:hint="eastAsia"/>
        </w:rPr>
        <w:br/>
      </w:r>
      <w:r>
        <w:rPr>
          <w:rFonts w:hint="eastAsia"/>
        </w:rPr>
        <w:t>　　图表 2019-2024年中国地蒽酚软膏市场需求量</w:t>
      </w:r>
      <w:r>
        <w:rPr>
          <w:rFonts w:hint="eastAsia"/>
        </w:rPr>
        <w:br/>
      </w:r>
      <w:r>
        <w:rPr>
          <w:rFonts w:hint="eastAsia"/>
        </w:rPr>
        <w:t>　　图表 2025年中国地蒽酚软膏行业需求区域调研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2019-2024年中国地蒽酚软膏行情</w:t>
      </w:r>
      <w:r>
        <w:rPr>
          <w:rFonts w:hint="eastAsia"/>
        </w:rPr>
        <w:br/>
      </w:r>
      <w:r>
        <w:rPr>
          <w:rFonts w:hint="eastAsia"/>
        </w:rPr>
        <w:t>　　图表 2019-2024年中国地蒽酚软膏价格走势图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2019-2024年中国地蒽酚软膏进口数据</w:t>
      </w:r>
      <w:r>
        <w:rPr>
          <w:rFonts w:hint="eastAsia"/>
        </w:rPr>
        <w:br/>
      </w:r>
      <w:r>
        <w:rPr>
          <w:rFonts w:hint="eastAsia"/>
        </w:rPr>
        <w:t>　　图表 2019-2024年中国地蒽酚软膏出口数据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2019-2024年中国地蒽酚软膏行业企业数量统计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</w:t>
      </w:r>
      <w:r>
        <w:rPr>
          <w:rFonts w:hint="eastAsia"/>
        </w:rPr>
        <w:br/>
      </w:r>
      <w:r>
        <w:rPr>
          <w:rFonts w:hint="eastAsia"/>
        </w:rPr>
        <w:t>　　图表 **地区地蒽酚软膏市场调研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</w:t>
      </w:r>
      <w:r>
        <w:rPr>
          <w:rFonts w:hint="eastAsia"/>
        </w:rPr>
        <w:br/>
      </w:r>
      <w:r>
        <w:rPr>
          <w:rFonts w:hint="eastAsia"/>
        </w:rPr>
        <w:t>　　图表 **地区地蒽酚软膏市场调研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地蒽酚软膏行业竞争对手分析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2025-2031年中国地蒽酚软膏市场规模预测</w:t>
      </w:r>
      <w:r>
        <w:rPr>
          <w:rFonts w:hint="eastAsia"/>
        </w:rPr>
        <w:br/>
      </w:r>
      <w:r>
        <w:rPr>
          <w:rFonts w:hint="eastAsia"/>
        </w:rPr>
        <w:t>　　图表 地蒽酚软膏行业准入条件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2025-2031年中国地蒽酚软膏行业信息化</w:t>
      </w:r>
      <w:r>
        <w:rPr>
          <w:rFonts w:hint="eastAsia"/>
        </w:rPr>
        <w:br/>
      </w:r>
      <w:r>
        <w:rPr>
          <w:rFonts w:hint="eastAsia"/>
        </w:rPr>
        <w:t>　　图表 2025年中国地蒽酚软膏市场前景分析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a9b21d5649de" w:history="1">
        <w:r>
          <w:rPr>
            <w:rStyle w:val="Hyperlink"/>
          </w:rPr>
          <w:t>2025-2031年中国地蒽酚软膏行业市场调研与发展前景分析报告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0a9b21d5649de" w:history="1">
        <w:r>
          <w:rPr>
            <w:rStyle w:val="Hyperlink"/>
          </w:rPr>
          <w:t>https://www.20087.com/7/08/DiEnFenRuanGaoShiChangQianJingFenXi.html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地蒽酚软膏是激素药吗、蒽林软膏说明书、地蒽酚软膏说明书、蒽林软膏在哪里可以买、地蒽酚软膏和得肤宝哪个效果好、糖皮质激素治斑秃药膏有哪些、地蒽酚软膏0.1和0.5的区别、蒽林软膏那个地方不可以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b5978c8c4fd5" w:history="1">
      <w:r>
        <w:rPr>
          <w:rStyle w:val="Hyperlink"/>
        </w:rPr>
        <w:t>2025-2031年中国地蒽酚软膏行业市场调研与发展前景分析报告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EnFenRuanGaoShiChangQianJingFenXi.html" TargetMode="External" Id="Rbac0a9b21d5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EnFenRuanGaoShiChangQianJingFenXi.html" TargetMode="External" Id="R355db5978c8c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2024-12-15T08:50:00Z</dcterms:created>
  <dcterms:modified xsi:type="dcterms:W3CDTF">2024-12-15T09:50:00Z</dcterms:modified>
  <dc:subject>2025-2031年中国地蒽酚软膏行业市场调研与发展前景分析报告</dc:subject>
  <dc:title>2025-2031年中国地蒽酚软膏行业市场调研与发展前景分析报告</dc:title>
  <cp:keywords>2025-2031年中国地蒽酚软膏行业市场调研与发展前景分析报告</cp:keywords>
  <dc:description>2025-2031年中国地蒽酚软膏行业市场调研与发展前景分析报告</dc:description>
</cp:coreProperties>
</file>