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d33ba72a144f2" w:history="1">
              <w:r>
                <w:rPr>
                  <w:rStyle w:val="Hyperlink"/>
                </w:rPr>
                <w:t>2022年中国利什曼病（黑热病）治疗药行业发展调研与发展趋势分析报告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d33ba72a144f2" w:history="1">
              <w:r>
                <w:rPr>
                  <w:rStyle w:val="Hyperlink"/>
                </w:rPr>
                <w:t>2022年中国利什曼病（黑热病）治疗药行业发展调研与发展趋势分析报告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d33ba72a144f2" w:history="1">
                <w:r>
                  <w:rPr>
                    <w:rStyle w:val="Hyperlink"/>
                  </w:rPr>
                  <w:t>https://www.20087.com/M_YiLiaoBaoJian/88/LiShenManBingHeiReBingZhiLiaoYaoFaZhanXianZhuangFenXiQianJingYuCe.html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什曼病（黑热病）治疗药是一种针对利什曼原虫感染的特效药物，因其能够有效治疗这种严重的寄生虫病而受到市场的重视。近年来，随着制药技术的发展和对高效能抗寄生虫药物的需求增加，利什曼病治疗药的技术也在不断进步。目前，利什曼病治疗药正朝着高疗效、低毒性、长效性方向发展。通过优化药物配方和递送系统，提高了利什曼病治疗药的有效性和安全性，使其在各种感染病例中都能提供可靠的治疗效果。同时，为了适应不同患者群体的需求，利什曼病治疗药的功能也在不断拓展，如开发具有更少副作用、更方便服用形式的新产品。此外，随着对药物安全性的重视，利什曼病治疗药的研发也在向更加严格的标准靠拢，减少不良反应的发生，并提高其生物相容性。</w:t>
      </w:r>
      <w:r>
        <w:rPr>
          <w:rFonts w:hint="eastAsia"/>
        </w:rPr>
        <w:br/>
      </w:r>
      <w:r>
        <w:rPr>
          <w:rFonts w:hint="eastAsia"/>
        </w:rPr>
        <w:t>　　未来，利什曼病治疗药的发展前景看好：一是材料创新推动性能提升，通过开发新型药物载体和递送技术，提高利什曼病治疗药的综合性能；二是应用领域拓展，随着新技术的发展，利什曼病治疗药将被更多地用于制备高效抗寄生虫药物；三是安全评价体系完善，建立更为严格的产品评估标准，确保利什曼病治疗药对人体和环境的安全性；四是定制化服务增加，根据患者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d33ba72a144f2" w:history="1">
        <w:r>
          <w:rPr>
            <w:rStyle w:val="Hyperlink"/>
          </w:rPr>
          <w:t>2022年中国利什曼病（黑热病）治疗药行业发展调研与发展趋势分析报告</w:t>
        </w:r>
      </w:hyperlink>
      <w:r>
        <w:rPr>
          <w:rFonts w:hint="eastAsia"/>
        </w:rPr>
        <w:t>》基于权威机构及利什曼病（黑热病）治疗药相关协会等渠道的资料数据，全方位分析了利什曼病（黑热病）治疗药行业的现状、市场需求及市场规模。利什曼病（黑热病）治疗药报告详细探讨了产业链结构、价格趋势，并对利什曼病（黑热病）治疗药各细分市场进行了研究。同时，预测了利什曼病（黑热病）治疗药市场前景与发展趋势，剖析了品牌竞争状态、市场集中度，以及利什曼病（黑热病）治疗药重点企业的表现。此外，利什曼病（黑热病）治疗药报告还揭示了行业发展的潜在风险与机遇，为利什曼病（黑热病）治疗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利什曼病（黑热病）治疗药产业概述</w:t>
      </w:r>
      <w:r>
        <w:rPr>
          <w:rFonts w:hint="eastAsia"/>
        </w:rPr>
        <w:br/>
      </w:r>
      <w:r>
        <w:rPr>
          <w:rFonts w:hint="eastAsia"/>
        </w:rPr>
        <w:t>　　1.1 利什曼病（黑热病）治疗药定义及产品技术参数</w:t>
      </w:r>
      <w:r>
        <w:rPr>
          <w:rFonts w:hint="eastAsia"/>
        </w:rPr>
        <w:br/>
      </w:r>
      <w:r>
        <w:rPr>
          <w:rFonts w:hint="eastAsia"/>
        </w:rPr>
        <w:t>　　1.2 利什曼病（黑热病）治疗药分类</w:t>
      </w:r>
      <w:r>
        <w:rPr>
          <w:rFonts w:hint="eastAsia"/>
        </w:rPr>
        <w:br/>
      </w:r>
      <w:r>
        <w:rPr>
          <w:rFonts w:hint="eastAsia"/>
        </w:rPr>
        <w:t>　　1.3 利什曼病（黑热病）治疗药应用领域</w:t>
      </w:r>
      <w:r>
        <w:rPr>
          <w:rFonts w:hint="eastAsia"/>
        </w:rPr>
        <w:br/>
      </w:r>
      <w:r>
        <w:rPr>
          <w:rFonts w:hint="eastAsia"/>
        </w:rPr>
        <w:t>　　1.4 利什曼病（黑热病）治疗药产业链结构</w:t>
      </w:r>
      <w:r>
        <w:rPr>
          <w:rFonts w:hint="eastAsia"/>
        </w:rPr>
        <w:br/>
      </w:r>
      <w:r>
        <w:rPr>
          <w:rFonts w:hint="eastAsia"/>
        </w:rPr>
        <w:t>　　1.5 利什曼病（黑热病）治疗药产业概述</w:t>
      </w:r>
      <w:r>
        <w:rPr>
          <w:rFonts w:hint="eastAsia"/>
        </w:rPr>
        <w:br/>
      </w:r>
      <w:r>
        <w:rPr>
          <w:rFonts w:hint="eastAsia"/>
        </w:rPr>
        <w:t>　　1.6 利什曼病（黑热病）治疗药产业政策</w:t>
      </w:r>
      <w:r>
        <w:rPr>
          <w:rFonts w:hint="eastAsia"/>
        </w:rPr>
        <w:br/>
      </w:r>
      <w:r>
        <w:rPr>
          <w:rFonts w:hint="eastAsia"/>
        </w:rPr>
        <w:t>　　1.7 利什曼病（黑热病）治疗药产业动态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利什曼病（黑热病）治疗药生产成本分析</w:t>
      </w:r>
      <w:r>
        <w:rPr>
          <w:rFonts w:hint="eastAsia"/>
        </w:rPr>
        <w:br/>
      </w:r>
      <w:r>
        <w:rPr>
          <w:rFonts w:hint="eastAsia"/>
        </w:rPr>
        <w:t>　　2.1 利什曼病（黑热病）治疗药物料清单（BOM）</w:t>
      </w:r>
      <w:r>
        <w:rPr>
          <w:rFonts w:hint="eastAsia"/>
        </w:rPr>
        <w:br/>
      </w:r>
      <w:r>
        <w:rPr>
          <w:rFonts w:hint="eastAsia"/>
        </w:rPr>
        <w:t>　　2.2 利什曼病（黑热病）治疗药物料清单价格分析</w:t>
      </w:r>
      <w:r>
        <w:rPr>
          <w:rFonts w:hint="eastAsia"/>
        </w:rPr>
        <w:br/>
      </w:r>
      <w:r>
        <w:rPr>
          <w:rFonts w:hint="eastAsia"/>
        </w:rPr>
        <w:t>　　2.3 利什曼病（黑热病）治疗药生产劳动力成本分析</w:t>
      </w:r>
      <w:r>
        <w:rPr>
          <w:rFonts w:hint="eastAsia"/>
        </w:rPr>
        <w:br/>
      </w:r>
      <w:r>
        <w:rPr>
          <w:rFonts w:hint="eastAsia"/>
        </w:rPr>
        <w:t>　　2.4 利什曼病（黑热病）治疗药设备折旧成本分析</w:t>
      </w:r>
      <w:r>
        <w:rPr>
          <w:rFonts w:hint="eastAsia"/>
        </w:rPr>
        <w:br/>
      </w:r>
      <w:r>
        <w:rPr>
          <w:rFonts w:hint="eastAsia"/>
        </w:rPr>
        <w:t>　　2.5 利什曼病（黑热病）治疗药生产成本结构分析</w:t>
      </w:r>
      <w:r>
        <w:rPr>
          <w:rFonts w:hint="eastAsia"/>
        </w:rPr>
        <w:br/>
      </w:r>
      <w:r>
        <w:rPr>
          <w:rFonts w:hint="eastAsia"/>
        </w:rPr>
        <w:t>　　2.6 利什曼病（黑热病）治疗药制造工艺分析</w:t>
      </w:r>
      <w:r>
        <w:rPr>
          <w:rFonts w:hint="eastAsia"/>
        </w:rPr>
        <w:br/>
      </w:r>
      <w:r>
        <w:rPr>
          <w:rFonts w:hint="eastAsia"/>
        </w:rPr>
        <w:t>　　2.7 中国2017-2021年利什曼病（黑热病）治疗药价格、成本及毛利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中国利什曼病（黑热病）治疗药技术数据和生产基地分析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中国2021年利什曼病（黑热病）治疗药各企业产能及投产时间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中国2021年利什曼病（黑热病）治疗药主要企业生产基地及产能分布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中国2021年主要利什曼病（黑热病）治疗药企业研发状态及技术来源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中国2021年主要利什曼病（黑热病）治疗药企业原料来源分布（原料供应商及比重）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中国2017-2021年利什曼病（黑热病）治疗药不同地区、不同规格及不同应用的产量分析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中国2017-2021年不同地区（主要省份）利什曼病（黑热病）治疗药产量分布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2017-2021年中国不同规格利什曼病（黑热病）治疗药产量分布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中国2017-2021年不同应用利什曼病（黑热病）治疗药销量分布</w:t>
      </w:r>
      <w:r>
        <w:rPr>
          <w:rFonts w:hint="eastAsia"/>
        </w:rPr>
        <w:br/>
      </w:r>
      <w:r>
        <w:rPr>
          <w:rFonts w:hint="eastAsia"/>
        </w:rPr>
        <w:t>　　4.4 中国2021年利什曼病（黑热病）治疗药主要企业价格分析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中国2017-2021年利什曼病（黑热病）治疗药产能、产量（中国生产量）进口量、出口量、销量（中国国内销量）、价格、成本、销售收入及毛利率分析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利什曼病（黑热病）治疗药消费量及消费额的地区分析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中国主要地区2017-2021年利什曼病（黑热病）治疗药消费量分析</w:t>
      </w:r>
      <w:r>
        <w:rPr>
          <w:rFonts w:hint="eastAsia"/>
        </w:rPr>
        <w:br/>
      </w:r>
      <w:r>
        <w:rPr>
          <w:rFonts w:hint="eastAsia"/>
        </w:rPr>
        <w:t>　　5.2 中国2017-2021年利什曼病（黑热病）治疗药消费额的地区分析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中国2017-2021年利什曼病（黑热病）治疗药消费价格的地区分析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中国2017-2021年利什曼病（黑热病）治疗药产供销需市场分析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中国2017-2021年利什曼病（黑热病）治疗药产能、产量、销量和产值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中国2017-2021年利什曼病（黑热病）治疗药产量和销量的市场份额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中国2017-2021年利什曼病（黑热病）治疗药需求量综述</w:t>
      </w:r>
      <w:r>
        <w:rPr>
          <w:rFonts w:hint="eastAsia"/>
        </w:rPr>
        <w:br/>
      </w:r>
      <w:r>
        <w:rPr>
          <w:rFonts w:hint="eastAsia"/>
        </w:rPr>
        <w:t>　　6.4 中国2017-2021年利什曼病（黑热病）治疗药供应、消费及短缺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中国2017-2021年利什曼病（黑热病）治疗药进口、出口和消费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中国2017-2021年利什曼病（黑热病）治疗药成本、价格、产值及毛利率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利什曼病（黑热病）治疗药主要企业分析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利什曼病（黑热病）治疗药产品图片及技术参数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7.1.3 利什曼病（黑热病）治疗药产能、产量、价格、成本、利润、收入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利什曼病（黑热病）治疗药产品图片及技术参数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7.2.3 利什曼病（黑热病）治疗药产能、产量、价格、成本、利润、收入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利什曼病（黑热病）治疗药产品图片及技术参数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7.3.3 利什曼病（黑热病）治疗药产能、产量、价格、成本、利润、收入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利什曼病（黑热病）治疗药产品图片及技术参数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7.4.3 利什曼病（黑热病）治疗药产能、产量、价格、成本、利润、收入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利什曼病（黑热病）治疗药产品图片及技术参数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7.5.3 利什曼病（黑热病）治疗药产能、产量、价格、成本、利润、收入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利什曼病（黑热病）治疗药产品图片及技术参数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7.6.3 利什曼病（黑热病）治疗药产能、产量、价格、成本、利润、收入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利什曼病（黑热病）治疗药产品图片及技术参数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7.7.3 利什曼病（黑热病）治疗药产能、产量、价格、成本、利润、收入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利什曼病（黑热病）治疗药不同产品价格分析</w:t>
      </w:r>
      <w:r>
        <w:rPr>
          <w:rFonts w:hint="eastAsia"/>
        </w:rPr>
        <w:br/>
      </w:r>
      <w:r>
        <w:rPr>
          <w:rFonts w:hint="eastAsia"/>
        </w:rPr>
        <w:t>　　8.5 利什曼病（黑热病）治疗药不同价格水平的市场份额</w:t>
      </w:r>
      <w:r>
        <w:rPr>
          <w:rFonts w:hint="eastAsia"/>
        </w:rPr>
        <w:br/>
      </w:r>
      <w:r>
        <w:rPr>
          <w:rFonts w:hint="eastAsia"/>
        </w:rPr>
        <w:t>　　8.6 利什曼病（黑热病）治疗药不同应用的利润率分析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利什曼病（黑热病）治疗药销售渠道分析</w:t>
      </w:r>
      <w:r>
        <w:rPr>
          <w:rFonts w:hint="eastAsia"/>
        </w:rPr>
        <w:br/>
      </w:r>
      <w:r>
        <w:rPr>
          <w:rFonts w:hint="eastAsia"/>
        </w:rPr>
        <w:t>　　9.1 利什曼病（黑热病）治疗药销售渠道现状分析</w:t>
      </w:r>
      <w:r>
        <w:rPr>
          <w:rFonts w:hint="eastAsia"/>
        </w:rPr>
        <w:br/>
      </w:r>
      <w:r>
        <w:rPr>
          <w:rFonts w:hint="eastAsia"/>
        </w:rPr>
        <w:t>　　9.2 中国利什曼病（黑热病）治疗药经销商及联系方式</w:t>
      </w:r>
      <w:r>
        <w:rPr>
          <w:rFonts w:hint="eastAsia"/>
        </w:rPr>
        <w:br/>
      </w:r>
      <w:r>
        <w:rPr>
          <w:rFonts w:hint="eastAsia"/>
        </w:rPr>
        <w:t>　　9.3 中国利什曼病（黑热病）治疗药出厂价、渠道价及终端价分析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中国利什曼病（黑热病）治疗药进口、出口及贸易情况分析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中国2017-2021年利什曼病（黑热病）治疗药发展趋势</w:t>
      </w:r>
      <w:r>
        <w:rPr>
          <w:rFonts w:hint="eastAsia"/>
        </w:rPr>
        <w:br/>
      </w:r>
      <w:r>
        <w:rPr>
          <w:rFonts w:hint="eastAsia"/>
        </w:rPr>
        <w:t>　　10.1 中国2017-2021年利什曼病（黑热病）治疗药产能产量预测分析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中国2017-2021年不同规格利什曼病（黑热病）治疗药产量分布</w:t>
      </w:r>
      <w:r>
        <w:rPr>
          <w:rFonts w:hint="eastAsia"/>
        </w:rPr>
        <w:br/>
      </w:r>
      <w:r>
        <w:rPr>
          <w:rFonts w:hint="eastAsia"/>
        </w:rPr>
        <w:t>　　10.3 中国2017-2021年利什曼病（黑热病）治疗药销量及销售收入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中国2017-2021年利什曼病（黑热病）治疗药不同应用销量分布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中国2017-2021年利什曼病（黑热病）治疗药进口、出口及消费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中国2017-2021年利什曼病（黑热病）治疗药成本、价格、产值及利润率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利什曼病（黑热病）治疗药产业链供应商及联系方式</w:t>
      </w:r>
      <w:r>
        <w:rPr>
          <w:rFonts w:hint="eastAsia"/>
        </w:rPr>
        <w:br/>
      </w:r>
      <w:r>
        <w:rPr>
          <w:rFonts w:hint="eastAsia"/>
        </w:rPr>
        <w:t>　　11.1 利什曼病（黑热病）治疗药主要原料供应商及联系方式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利什曼病（黑热病）治疗药主要设备供应商及联系方式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利什曼病（黑热病）治疗药主要供应商及联系方式</w:t>
      </w:r>
      <w:r>
        <w:rPr>
          <w:rFonts w:hint="eastAsia"/>
        </w:rPr>
        <w:br/>
      </w:r>
      <w:r>
        <w:rPr>
          <w:rFonts w:hint="eastAsia"/>
        </w:rPr>
        <w:t>　　11.4 利什曼病（黑热病）治疗药主要买家及联系方式</w:t>
      </w:r>
      <w:r>
        <w:rPr>
          <w:rFonts w:hint="eastAsia"/>
        </w:rPr>
        <w:br/>
      </w:r>
      <w:r>
        <w:rPr>
          <w:rFonts w:hint="eastAsia"/>
        </w:rPr>
        <w:t>　　11.5 利什曼病（黑热病）治疗药供应链关系分析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利什曼病（黑热病）治疗药新项目可行性分析</w:t>
      </w:r>
      <w:r>
        <w:rPr>
          <w:rFonts w:hint="eastAsia"/>
        </w:rPr>
        <w:br/>
      </w:r>
      <w:r>
        <w:rPr>
          <w:rFonts w:hint="eastAsia"/>
        </w:rPr>
        <w:t>　　12.1 利什曼病（黑热病）治疗药新项目SWOT分析</w:t>
      </w:r>
      <w:r>
        <w:rPr>
          <w:rFonts w:hint="eastAsia"/>
        </w:rPr>
        <w:br/>
      </w:r>
      <w:r>
        <w:rPr>
          <w:rFonts w:hint="eastAsia"/>
        </w:rPr>
        <w:t>　　12.2 利什曼病（黑热病）治疗药新项目可行性分析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中-智-林-－中国利什曼病（黑热病）治疗药产业研究总结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利什曼病（黑热病）治疗药产品图片</w:t>
      </w:r>
      <w:r>
        <w:rPr>
          <w:rFonts w:hint="eastAsia"/>
        </w:rPr>
        <w:br/>
      </w:r>
      <w:r>
        <w:rPr>
          <w:rFonts w:hint="eastAsia"/>
        </w:rPr>
        <w:t>　　表 利什曼病（黑热病）治疗药产品技术参数</w:t>
      </w:r>
      <w:r>
        <w:rPr>
          <w:rFonts w:hint="eastAsia"/>
        </w:rPr>
        <w:br/>
      </w:r>
      <w:r>
        <w:rPr>
          <w:rFonts w:hint="eastAsia"/>
        </w:rPr>
        <w:t>　　表 利什曼病（黑热病）治疗药产品分类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2022年中国年不同种类利什曼病（黑热病）治疗药销量市场份额</w:t>
      </w:r>
      <w:r>
        <w:rPr>
          <w:rFonts w:hint="eastAsia"/>
        </w:rPr>
        <w:br/>
      </w:r>
      <w:r>
        <w:rPr>
          <w:rFonts w:hint="eastAsia"/>
        </w:rPr>
        <w:t>　　表 利什曼病（黑热病）治疗药应用领域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中国2021年不同应用利什曼病（黑热病）治疗药销量市场份额</w:t>
      </w:r>
      <w:r>
        <w:rPr>
          <w:rFonts w:hint="eastAsia"/>
        </w:rPr>
        <w:br/>
      </w:r>
      <w:r>
        <w:rPr>
          <w:rFonts w:hint="eastAsia"/>
        </w:rPr>
        <w:t>　　图 利什曼病（黑热病）治疗药产业链结构图</w:t>
      </w:r>
      <w:r>
        <w:rPr>
          <w:rFonts w:hint="eastAsia"/>
        </w:rPr>
        <w:br/>
      </w:r>
      <w:r>
        <w:rPr>
          <w:rFonts w:hint="eastAsia"/>
        </w:rPr>
        <w:t>　　表 中国利什曼病（黑热病）治疗药产业概述</w:t>
      </w:r>
      <w:r>
        <w:rPr>
          <w:rFonts w:hint="eastAsia"/>
        </w:rPr>
        <w:br/>
      </w:r>
      <w:r>
        <w:rPr>
          <w:rFonts w:hint="eastAsia"/>
        </w:rPr>
        <w:t>　　表 中国利什曼病（黑热病）治疗药产业政策</w:t>
      </w:r>
      <w:r>
        <w:rPr>
          <w:rFonts w:hint="eastAsia"/>
        </w:rPr>
        <w:br/>
      </w:r>
      <w:r>
        <w:rPr>
          <w:rFonts w:hint="eastAsia"/>
        </w:rPr>
        <w:t>　　表 中国利什曼病（黑热病）治疗药产业动态</w:t>
      </w:r>
      <w:r>
        <w:rPr>
          <w:rFonts w:hint="eastAsia"/>
        </w:rPr>
        <w:br/>
      </w:r>
      <w:r>
        <w:rPr>
          <w:rFonts w:hint="eastAsia"/>
        </w:rPr>
        <w:t>　　表 利什曼病（黑热病）治疗药生产物料清单</w:t>
      </w:r>
      <w:r>
        <w:rPr>
          <w:rFonts w:hint="eastAsia"/>
        </w:rPr>
        <w:br/>
      </w:r>
      <w:r>
        <w:rPr>
          <w:rFonts w:hint="eastAsia"/>
        </w:rPr>
        <w:t>　　表 中国利什曼病（黑热病）治疗药物料清单价格分析</w:t>
      </w:r>
      <w:r>
        <w:rPr>
          <w:rFonts w:hint="eastAsia"/>
        </w:rPr>
        <w:br/>
      </w:r>
      <w:r>
        <w:rPr>
          <w:rFonts w:hint="eastAsia"/>
        </w:rPr>
        <w:t>　　表 中国利什曼病（黑热病）治疗药劳动力成本分析</w:t>
      </w:r>
      <w:r>
        <w:rPr>
          <w:rFonts w:hint="eastAsia"/>
        </w:rPr>
        <w:br/>
      </w:r>
      <w:r>
        <w:rPr>
          <w:rFonts w:hint="eastAsia"/>
        </w:rPr>
        <w:t>　　表 中国利什曼病（黑热病）治疗药设备折旧成本分析</w:t>
      </w:r>
      <w:r>
        <w:rPr>
          <w:rFonts w:hint="eastAsia"/>
        </w:rPr>
        <w:br/>
      </w:r>
      <w:r>
        <w:rPr>
          <w:rFonts w:hint="eastAsia"/>
        </w:rPr>
        <w:t>　　表 利什曼病（黑热病）治疗药2014年生产成本结构</w:t>
      </w:r>
      <w:r>
        <w:rPr>
          <w:rFonts w:hint="eastAsia"/>
        </w:rPr>
        <w:br/>
      </w:r>
      <w:r>
        <w:rPr>
          <w:rFonts w:hint="eastAsia"/>
        </w:rPr>
        <w:t>　　图 中国利什曼病（黑热病）治疗药生产工艺流程图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中国2017-2021年利什曼病（黑热病）治疗药价格（元/人份）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中国2017-2021年利什曼病（黑热病）治疗药成本（元/人份）</w:t>
      </w:r>
      <w:r>
        <w:rPr>
          <w:rFonts w:hint="eastAsia"/>
        </w:rPr>
        <w:br/>
      </w:r>
      <w:r>
        <w:rPr>
          <w:rFonts w:hint="eastAsia"/>
        </w:rPr>
        <w:t>　　表 中国2017-2021年利什曼病（黑热病）治疗药毛利</w:t>
      </w:r>
      <w:r>
        <w:rPr>
          <w:rFonts w:hint="eastAsia"/>
        </w:rPr>
        <w:br/>
      </w:r>
      <w:r>
        <w:rPr>
          <w:rFonts w:hint="eastAsia"/>
        </w:rPr>
        <w:t>　　表 中国2021年主要企业利什曼病（黑热病）治疗药产能（人份）及投产时间</w:t>
      </w:r>
      <w:r>
        <w:rPr>
          <w:rFonts w:hint="eastAsia"/>
        </w:rPr>
        <w:br/>
      </w:r>
      <w:r>
        <w:rPr>
          <w:rFonts w:hint="eastAsia"/>
        </w:rPr>
        <w:t>　　表 中国2021年利什曼病（黑热病）治疗药主要企业生产基地及产能分布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中国2021年主要利什曼病（黑热病）治疗药企业研发状态及技术来源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中国2021年利什曼病（黑热病）治疗药主要企业原料来源分布（原料供应商及比重）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中国2017-2021年不同地区利什曼病（黑热病）治疗药产量（人份）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中国2017-2021年不同地区利什曼病（黑热病）治疗药销量市场份额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中国2021年不同地区利什曼病（黑热病）治疗药销量市场份额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2017-2021年中国不同规格利什曼病（黑热病）治疗药产量（人份）</w:t>
      </w:r>
      <w:r>
        <w:rPr>
          <w:rFonts w:hint="eastAsia"/>
        </w:rPr>
        <w:br/>
      </w:r>
      <w:r>
        <w:rPr>
          <w:rFonts w:hint="eastAsia"/>
        </w:rPr>
        <w:t>　　表 2017-2021年中国不同规格利什曼病（黑热病）治疗药产量市场份额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2022年中国不同规格利什曼病（黑热病）治疗药产量市场份额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中国2017-2021年不同应用利什曼病（黑热病）治疗药销量（人份）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中国2017-2021年不同应用利什曼病（黑热病）治疗药销量市场份额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中国2021年不同应用利什曼病（黑热病）治疗药销量市场份额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中国2021年利什曼病（黑热病）治疗药主要企业价格分析（元/人份）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中国2017-2021年利什曼病（黑热病）治疗药产能（人份）、产量（人份）、进口（人份）、出口（人份）、销量（人份）、价格（元/人份）、成本（元/人份）、销售收入（亿元）及毛利率分析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中国主要地区2017-2021年利什曼病（黑热病）治疗药消费量（人份）</w:t>
      </w:r>
      <w:r>
        <w:rPr>
          <w:rFonts w:hint="eastAsia"/>
        </w:rPr>
        <w:br/>
      </w:r>
      <w:r>
        <w:rPr>
          <w:rFonts w:hint="eastAsia"/>
        </w:rPr>
        <w:t>　　表 中国主要地区2017-2021年利什曼病（黑热病）治疗药消费量份额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中国不同地区2021年利什曼病（黑热病）治疗药消费量市场份额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中国2017-2021年主要地区利什曼病（黑热病）治疗药消费额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中国2017-2021年主要地区利什曼病（黑热病）治疗药消费额份额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中国2021年主要地区利什曼病（黑热病）治疗药消费额份额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2017-2021年利什曼病（黑热病）治疗药消费价格的地区分析（元/人份）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中国2017-2021年主要企业利什曼病（黑热病）治疗药产能及总产能（人份）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中国2017-2021年主要企业利什曼病（黑热病）治疗药产能市场份额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中国2017-2021年主要企业利什曼病（黑热病）治疗药产量及总产量（人份）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中国2017-2021年主要企业利什曼病（黑热病）治疗药产量市场份额</w:t>
      </w:r>
      <w:r>
        <w:rPr>
          <w:rFonts w:hint="eastAsia"/>
        </w:rPr>
        <w:br/>
      </w:r>
      <w:r>
        <w:rPr>
          <w:rFonts w:hint="eastAsia"/>
        </w:rPr>
        <w:t>　　表 中国2017-2021年利什曼病（黑热病）治疗药主要企业销量及总销量（人份）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中国2017-2021年主要企业利什曼病（黑热病）治疗药销量市场份额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中国2017-2021年利什曼病（黑热病）治疗药主要企业销售收入及总销售收入（亿元）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中国2017-2021年利什曼病（黑热病）治疗药主要企业销售收入市场份额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中国2017-2021年利什曼病（黑热病）治疗药产能（人份）、产量（人份）及增长率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中国2017-2021年利什曼病（黑热病）治疗药产能利用率</w:t>
      </w:r>
      <w:r>
        <w:rPr>
          <w:rFonts w:hint="eastAsia"/>
        </w:rPr>
        <w:br/>
      </w:r>
      <w:r>
        <w:rPr>
          <w:rFonts w:hint="eastAsia"/>
        </w:rPr>
        <w:t>　　图 中国2017-2021年利什曼病（黑热病）治疗药国内销售收入（亿元）及增长率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中国2021年利什曼病（黑热病）治疗药主要企业产量市场份额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中国2017-2021年利什曼病（黑热病）治疗药销量及增长率</w:t>
      </w:r>
      <w:r>
        <w:rPr>
          <w:rFonts w:hint="eastAsia"/>
        </w:rPr>
        <w:br/>
      </w:r>
      <w:r>
        <w:rPr>
          <w:rFonts w:hint="eastAsia"/>
        </w:rPr>
        <w:t>　　表 中国2017-2021年利什曼病（黑热病）治疗药供应、消费及短缺（人份）</w:t>
      </w:r>
      <w:r>
        <w:rPr>
          <w:rFonts w:hint="eastAsia"/>
        </w:rPr>
        <w:br/>
      </w:r>
      <w:r>
        <w:rPr>
          <w:rFonts w:hint="eastAsia"/>
        </w:rPr>
        <w:t>　　表 中国2017-2021年利什曼病（黑热病）治疗药进口量、出口量和消费量（人份）</w:t>
      </w:r>
      <w:r>
        <w:rPr>
          <w:rFonts w:hint="eastAsia"/>
        </w:rPr>
        <w:br/>
      </w:r>
      <w:r>
        <w:rPr>
          <w:rFonts w:hint="eastAsia"/>
        </w:rPr>
        <w:t>　　表 中国2017-2021年利什曼病（黑热病）治疗药主要企业价格（元/人份）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中国2017-2021年利什曼病（黑热病）治疗药主要企业毛利率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中国2017-2021年利什曼病（黑热病）治疗药主要企业产值（亿元）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中国2017-2021年利什曼病（黑热病）治疗药产能（人份）、产量（人份）、产值（亿元）、价格（元/人份）、成本（元/人份）、利润（元/人份）及毛利率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重点企业（1）利什曼病（黑热病）治疗药产品图片及技术参数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重点企业（1）2017-2021年利什曼病（黑热病）治疗药产能（人份），产量（人份），成本（元/人份），价格（元/人份），毛利（元/人份），产值（亿元）及毛利率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重点企业（1）2017-2021年利什曼病（黑热病）治疗药产能（人份），产量（人份）及增长率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重点企业（1）2017-2021年利什曼病（黑热病）治疗药产量（人份）及中国市场份额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重点企业（1）利什曼病（黑热病）治疗药SWOT分析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重点企业（2）利什曼病（黑热病）治疗药产品图片及技术参数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重点企业（2）2017-2021年利什曼病（黑热病）治疗药产能（人份），产量（人份），成本（元/人份），价格（元/人份），毛利（元/人份），产值（亿元）及毛利率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重点企业（2）2017-2021年利什曼病（黑热病）治疗药产能（人份），产量（人份）及增长率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重点企业（2）2017-2021年利什曼病（黑热病）治疗药产量（人份）及中国市场份额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重点企业（2）利什曼病（黑热病）治疗药SWOT分析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重点企业（3）利什曼病（黑热病）治疗药产品图片及技术参数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重点企业（3）2017-2021年利什曼病（黑热病）治疗药产能（人份），产量（人份），成本（元/人份），价格（元/人份），毛利（元/人份），产值（亿元）及毛利率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重点企业（3）2017-2021年利什曼病（黑热病）治疗药产能（人份），产量（人份）及增长率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重点企业（3）2017-2021年利什曼病（黑热病）治疗药产量（人份）及中国市场份额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重点企业（3）利什曼病（黑热病）治疗药SWOT分析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重点企业（4）利什曼病（黑热病）治疗药产品图片及技术参数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重点企业（4）2017-2021年利什曼病（黑热病）治疗药产能（人份），产量（人份），成本（元/人份），价格（元/人份），毛利（元/人份），产值（亿元）及毛利率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重点企业（4）2017-2021年利什曼病（黑热病）治疗药产能（人份），产量（人份）及增长率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重点企业（4）2017-2021年利什曼病（黑热病）治疗药产量（人份）及中国市场份额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重点企业（4）利什曼病（黑热病）治疗药SWOT分析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重点企业（5）利什曼病（黑热病）治疗药产品图片及技术参数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重点企业（5）2017-2021年利什曼病（黑热病）治疗药产能（人份），产量（人份），成本（元/人份），价格（元/人份），毛利（元/人份），产值（亿元）及毛利率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重点企业（5）2017-2021年利什曼病（黑热病）治疗药产能（人份），产量（人份）及增长率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重点企业（5）2017-2021年利什曼病（黑热病）治疗药产量（人份）及中国市场份额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重点企业（5）利什曼病（黑热病）治疗药SWOT分析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重点企业（6）利什曼病（黑热病）治疗药产品图片及技术参数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重点企业（6）2017-2021年利什曼病（黑热病）治疗药产能（人份），产量（人份），成本（元/人份），价格（元/人份），毛利（元/人份），产值（亿元）及毛利率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重点企业（6）2017-2021年利什曼病（黑热病）治疗药产能（人份），产量（人份）及增长率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重点企业（6）2017-2021年利什曼病（黑热病）治疗药产量（人份）及中国市场份额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重点企业（6）利什曼病（黑热病）治疗药SWOT分析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重点企业（7）利什曼病（黑热病）治疗药产品图片及技术参数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重点企业（7）2017-2021年利什曼病（黑热病）治疗药产能（人份），产量（人份），成本（元/人份），价格（元/人份），毛利（元/人份），产值（亿元）及毛利率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重点企业（7）2017-2021年利什曼病（黑热病）治疗药产能（人份），产量（人份）及增长率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重点企业（7）2017-2021年利什曼病（黑热病）治疗药产量（人份）及中国市场份额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重点企业（7）利什曼病（黑热病）治疗药SWOT分析</w:t>
      </w:r>
      <w:r>
        <w:rPr>
          <w:rFonts w:hint="eastAsia"/>
        </w:rPr>
        <w:br/>
      </w:r>
      <w:r>
        <w:rPr>
          <w:rFonts w:hint="eastAsia"/>
        </w:rPr>
        <w:t>　　表 中国2017-2021年利什曼病（黑热病）治疗药不同地区的价格（元/人份）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中国2017-2021年利什曼病（黑热病）治疗药不同规格产品的价格（元/人份）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中国2017-2021年利什曼病（黑热病）治疗药不同生产商的价格（元/人份）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中国2017-2021年利什曼病（黑热病）治疗药不同生产商的利润率</w:t>
      </w:r>
      <w:r>
        <w:rPr>
          <w:rFonts w:hint="eastAsia"/>
        </w:rPr>
        <w:br/>
      </w:r>
      <w:r>
        <w:rPr>
          <w:rFonts w:hint="eastAsia"/>
        </w:rPr>
        <w:t>　　表 利什曼病（黑热病）治疗药不同地区价格（元/人份）</w:t>
      </w:r>
      <w:r>
        <w:rPr>
          <w:rFonts w:hint="eastAsia"/>
        </w:rPr>
        <w:br/>
      </w:r>
      <w:r>
        <w:rPr>
          <w:rFonts w:hint="eastAsia"/>
        </w:rPr>
        <w:t>　　表 利什曼病（黑热病）治疗药不同产品价格（元/人份）</w:t>
      </w:r>
      <w:r>
        <w:rPr>
          <w:rFonts w:hint="eastAsia"/>
        </w:rPr>
        <w:br/>
      </w:r>
      <w:r>
        <w:rPr>
          <w:rFonts w:hint="eastAsia"/>
        </w:rPr>
        <w:t>　　表 利什曼病（黑热病）治疗药不同价格水平的市场份额</w:t>
      </w:r>
      <w:r>
        <w:rPr>
          <w:rFonts w:hint="eastAsia"/>
        </w:rPr>
        <w:br/>
      </w:r>
      <w:r>
        <w:rPr>
          <w:rFonts w:hint="eastAsia"/>
        </w:rPr>
        <w:t>　　表 利什曼病（黑热病）治疗药不同应用的毛利率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中国2017-2021年利什曼病（黑热病）治疗药销售渠道现状</w:t>
      </w:r>
      <w:r>
        <w:rPr>
          <w:rFonts w:hint="eastAsia"/>
        </w:rPr>
        <w:br/>
      </w:r>
      <w:r>
        <w:rPr>
          <w:rFonts w:hint="eastAsia"/>
        </w:rPr>
        <w:t>　　表 中国利什曼病（黑热病）治疗药经销商及联系方式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2022年中国利什曼病（黑热病）治疗药出厂价、渠道价及终端价（元/人份）</w:t>
      </w:r>
      <w:r>
        <w:rPr>
          <w:rFonts w:hint="eastAsia"/>
        </w:rPr>
        <w:br/>
      </w:r>
      <w:r>
        <w:rPr>
          <w:rFonts w:hint="eastAsia"/>
        </w:rPr>
        <w:t>　　表 中国利什曼病（黑热病）治疗药进口、出口及贸易量（人份）</w:t>
      </w:r>
      <w:r>
        <w:rPr>
          <w:rFonts w:hint="eastAsia"/>
        </w:rPr>
        <w:br/>
      </w:r>
      <w:r>
        <w:rPr>
          <w:rFonts w:hint="eastAsia"/>
        </w:rPr>
        <w:t>　　图 中国2017-2021年利什曼病（黑热病）治疗药产能（人份），产量（人份）及增长率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中国2017-2021年利什曼病（黑热病）治疗药产能利用率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中国2017-2021年不同规格利什曼病（黑热病）治疗药产量分布（人份）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中国2017-2021年不同规格利什曼病（黑热病）治疗药产量市场份额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中国2021年不同规格利什曼病（黑热病）治疗药产量市场份额</w:t>
      </w:r>
      <w:r>
        <w:rPr>
          <w:rFonts w:hint="eastAsia"/>
        </w:rPr>
        <w:br/>
      </w:r>
      <w:r>
        <w:rPr>
          <w:rFonts w:hint="eastAsia"/>
        </w:rPr>
        <w:t>　　图 中国2017-2021年利什曼病（黑热病）治疗药销量（人份）及增长率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中国2017-2021年利什曼病（黑热病）治疗药销售收入（亿元）及增长率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中国2017-2021年利什曼病（黑热病）治疗药不同应用销量分布（人份）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中国2017-2021年利什曼病（黑热病）治疗药不同应用销量市场份额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中国2021年利什曼病（黑热病）治疗药不同应用销量市场份额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中国2017-2021年利什曼病（黑热病）治疗药产量、进口量、出口量、及消费（人份）</w:t>
      </w:r>
      <w:r>
        <w:rPr>
          <w:rFonts w:hint="eastAsia"/>
        </w:rPr>
        <w:br/>
      </w:r>
      <w:r>
        <w:rPr>
          <w:rFonts w:hint="eastAsia"/>
        </w:rPr>
        <w:t>　　表 中国2017-2021年利什曼病（黑热病）治疗药产能（人份）、产量（人份）、产值（亿元）、价格（元/人份）、成本（元/人份）、利润（元/人份）及毛利率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利什曼病（黑热病）治疗药主要原料供应商及联系方式</w:t>
      </w:r>
      <w:r>
        <w:rPr>
          <w:rFonts w:hint="eastAsia"/>
        </w:rPr>
        <w:br/>
      </w:r>
      <w:r>
        <w:rPr>
          <w:rFonts w:hint="eastAsia"/>
        </w:rPr>
        <w:t>　　表 利什曼病（黑热病）治疗药主要设备供应商及联系方式</w:t>
      </w:r>
      <w:r>
        <w:rPr>
          <w:rFonts w:hint="eastAsia"/>
        </w:rPr>
        <w:br/>
      </w:r>
      <w:r>
        <w:rPr>
          <w:rFonts w:hint="eastAsia"/>
        </w:rPr>
        <w:t>　　表 利什曼病（黑热病）治疗药主要供应商及联系方式</w:t>
      </w:r>
      <w:r>
        <w:rPr>
          <w:rFonts w:hint="eastAsia"/>
        </w:rPr>
        <w:br/>
      </w:r>
      <w:r>
        <w:rPr>
          <w:rFonts w:hint="eastAsia"/>
        </w:rPr>
        <w:t>　　表 利什曼病（黑热病）治疗药主要买家及联系方式</w:t>
      </w:r>
      <w:r>
        <w:rPr>
          <w:rFonts w:hint="eastAsia"/>
        </w:rPr>
        <w:br/>
      </w:r>
      <w:r>
        <w:rPr>
          <w:rFonts w:hint="eastAsia"/>
        </w:rPr>
        <w:t>　　表 利什曼病（黑热病）治疗药供应链关系分析</w:t>
      </w:r>
      <w:r>
        <w:rPr>
          <w:rFonts w:hint="eastAsia"/>
        </w:rPr>
        <w:br/>
      </w:r>
      <w:r>
        <w:rPr>
          <w:rFonts w:hint="eastAsia"/>
        </w:rPr>
        <w:t>　　表 利什曼病（黑热病）治疗药新项目SWOT分析</w:t>
      </w:r>
      <w:r>
        <w:rPr>
          <w:rFonts w:hint="eastAsia"/>
        </w:rPr>
        <w:br/>
      </w:r>
      <w:r>
        <w:rPr>
          <w:rFonts w:hint="eastAsia"/>
        </w:rPr>
        <w:t>　　表 利什曼病（黑热病）治疗药新项目可行性分析</w:t>
      </w:r>
      <w:r>
        <w:rPr>
          <w:rFonts w:hint="eastAsia"/>
        </w:rPr>
        <w:br/>
      </w:r>
      <w:r>
        <w:rPr>
          <w:rFonts w:hint="eastAsia"/>
        </w:rPr>
        <w:t>　　表 利什曼病（黑热病）治疗药部分采访记录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d33ba72a144f2" w:history="1">
        <w:r>
          <w:rPr>
            <w:rStyle w:val="Hyperlink"/>
          </w:rPr>
          <w:t>2022年中国利什曼病（黑热病）治疗药行业发展调研与发展趋势分析报告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d33ba72a144f2" w:history="1">
        <w:r>
          <w:rPr>
            <w:rStyle w:val="Hyperlink"/>
          </w:rPr>
          <w:t>https://www.20087.com/M_YiLiaoBaoJian/88/LiShenManBingHeiReBingZhiLiaoYaoFaZhanXianZhuangFenXiQianJingYuCe.html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4373133064eaf" w:history="1">
      <w:r>
        <w:rPr>
          <w:rStyle w:val="Hyperlink"/>
        </w:rPr>
        <w:t>2022年中国利什曼病（黑热病）治疗药行业发展调研与发展趋势分析报告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8/LiShenManBingHeiReBingZhiLiaoYaoFaZhanXianZhuangFenXiQianJingYuCe.html" TargetMode="External" Id="R2a1d33ba72a1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8/LiShenManBingHeiReBingZhiLiaoYaoFaZhanXianZhuangFenXiQianJingYuCe.html" TargetMode="External" Id="R3f9437313306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2022-02-03T01:03:00Z</dcterms:created>
  <dcterms:modified xsi:type="dcterms:W3CDTF">2022-02-03T02:03:00Z</dcterms:modified>
  <dc:subject>2022年中国利什曼病（黑热病）治疗药行业发展调研与发展趋势分析报告</dc:subject>
  <dc:title>2022年中国利什曼病（黑热病）治疗药行业发展调研与发展趋势分析报告</dc:title>
  <cp:keywords>2022年中国利什曼病（黑热病）治疗药行业发展调研与发展趋势分析报告</cp:keywords>
  <dc:description>2022年中国利什曼病（黑热病）治疗药行业发展调研与发展趋势分析报告</dc:description>
</cp:coreProperties>
</file>