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8955a02894076" w:history="1">
              <w:r>
                <w:rPr>
                  <w:rStyle w:val="Hyperlink"/>
                </w:rPr>
                <w:t>2025-2031年全球与中国口腔半导体激光器行业调研及前景趋势预测报告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8955a02894076" w:history="1">
              <w:r>
                <w:rPr>
                  <w:rStyle w:val="Hyperlink"/>
                </w:rPr>
                <w:t>2025-2031年全球与中国口腔半导体激光器行业调研及前景趋势预测报告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8955a02894076" w:history="1">
                <w:r>
                  <w:rPr>
                    <w:rStyle w:val="Hyperlink"/>
                  </w:rPr>
                  <w:t>https://www.20087.com/0/39/KouQiangBanDaoTiJiGuangQiFaZhanQuShi.html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半导体激光器是一种用于口腔医疗的激光设备，主要用于牙齿美白、牙周治疗、牙体修复等。随着口腔医疗技术的进步和人们对口腔健康的重视，口腔半导体激光器的市场需求不断增长。目前，市场上的口腔半导体激光器种类多样，功率和功能各异，能够满足不同口腔治疗需求。</w:t>
      </w:r>
      <w:r>
        <w:rPr>
          <w:rFonts w:hint="eastAsia"/>
        </w:rPr>
        <w:br/>
      </w:r>
      <w:r>
        <w:rPr>
          <w:rFonts w:hint="eastAsia"/>
        </w:rPr>
        <w:t>　　未来，口腔半导体激光器的发展将更加注重安全性和智能化。通过研发新型材料和设计方法，提高激光器的安全性和治疗效果。同时，智能化技术的应用也将提高激光器的操作便捷性和治疗效果，例如通过传感器和控制系统，实时监测和调整激光器的工作状态。此外，口腔半导体激光器在新兴领域的应用也将成为研究热点，例如在口腔种植和正畸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8955a02894076" w:history="1">
        <w:r>
          <w:rPr>
            <w:rStyle w:val="Hyperlink"/>
          </w:rPr>
          <w:t>2025-2031年全球与中国口腔半导体激光器行业调研及前景趋势预测报告</w:t>
        </w:r>
      </w:hyperlink>
      <w:r>
        <w:rPr>
          <w:rFonts w:hint="eastAsia"/>
        </w:rPr>
        <w:t>》系统分析了口腔半导体激光器行业的市场规模、供需动态及竞争格局，重点评估了主要口腔半导体激光器企业的经营表现，并对口腔半导体激光器行业未来发展趋势进行了科学预测。报告结合口腔半导体激光器技术现状与SWOT分析，揭示了市场机遇与潜在风险。市场调研网发布的《</w:t>
      </w:r>
      <w:hyperlink r:id="R9d88955a02894076" w:history="1">
        <w:r>
          <w:rPr>
            <w:rStyle w:val="Hyperlink"/>
          </w:rPr>
          <w:t>2025-2031年全球与中国口腔半导体激光器行业调研及前景趋势预测报告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口腔半导体激光器行业概述及发展现状</w:t>
      </w:r>
      <w:r>
        <w:rPr>
          <w:rFonts w:hint="eastAsia"/>
        </w:rPr>
        <w:br/>
      </w:r>
      <w:r>
        <w:rPr>
          <w:rFonts w:hint="eastAsia"/>
        </w:rPr>
        <w:t>　　1.1 口腔半导体激光器行业介绍</w:t>
      </w:r>
      <w:r>
        <w:rPr>
          <w:rFonts w:hint="eastAsia"/>
        </w:rPr>
        <w:br/>
      </w:r>
      <w:r>
        <w:rPr>
          <w:rFonts w:hint="eastAsia"/>
        </w:rPr>
        <w:t>　　1.2 口腔半导体激光器主要种类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2024年不同种类口腔半导体激光器产量占比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2020-2031年不同种类口腔半导体激光器价格走势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口腔半导体激光器主要应用领域分析</w:t>
      </w:r>
      <w:r>
        <w:rPr>
          <w:rFonts w:hint="eastAsia"/>
        </w:rPr>
        <w:br/>
      </w:r>
      <w:r>
        <w:rPr>
          <w:rFonts w:hint="eastAsia"/>
        </w:rPr>
        <w:t>　　　　1.3.1 口腔半导体激光器主要应用领域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2025年全球口腔半导体激光器不同应用领域消费量占比分析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全球与中国口腔半导体激光器市场发展现状对比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2020-2031年全球口腔半导体激光器市场现状及发展趋势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2020-2031年中国口腔半导体激光器市场现状及发展趋势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2020-2031年全球口腔半导体激光器供需现状及趋势预测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2020-2031年全球口腔半导体激光器产能、产量、产能利用率情况及趋势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2020-2031年全球口腔半导体激光器产量、表观消费量情况及趋势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2020-2031年中国口腔半导体激光器供需现状及趋势预测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2020-2031年中国口腔半导体激光器产能、产量、产能利用率情况及趋势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2020-2031年中国口腔半导体激光器产量、表观消费量情况及趋势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2020-2031年中国口腔半导体激光器产量、需求量、市场缺口情况及趋势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中国口腔半导体激光器行业政策分析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全球与中国口腔半导体激光器重点企业产量、产值、集中度分析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全球市场口腔半导体激光器重点企业2024和2025年产量、产值对比分析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全球市场口腔半导体激光器重点企业2024和2025年产量对比分析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全球市场口腔半导体激光器重点企业2024和2025年产值对比分析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全球市场口腔半导体激光器重点企业2024和2025年产品价格分析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中国市场口腔半导体激光器重点企业2024和2025年产量、产值对比分析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中国市场口腔半导体激光器重点企业2024和2025年产量对比分析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中国市场口腔半导体激光器重点企业2024和2025年产值对比分析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口腔半导体激光器重点厂商总部</w:t>
      </w:r>
      <w:r>
        <w:rPr>
          <w:rFonts w:hint="eastAsia"/>
        </w:rPr>
        <w:br/>
      </w:r>
      <w:r>
        <w:rPr>
          <w:rFonts w:hint="eastAsia"/>
        </w:rPr>
        <w:t>　　2.4 口腔半导体激光器行业企业集中度分析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全球重点口腔半导体激光器企业SWOT分析</w:t>
      </w:r>
      <w:r>
        <w:rPr>
          <w:rFonts w:hint="eastAsia"/>
        </w:rPr>
        <w:br/>
      </w:r>
      <w:r>
        <w:rPr>
          <w:rFonts w:hint="eastAsia"/>
        </w:rPr>
        <w:t>　　2.6 中国重点口腔半导体激光器企业SWOT分析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2020-2031年全球主要地区口腔半导体激光器产量、产值、市场份额情况及趋势预测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2020-2031年全球主要地区口腔半导体激光器产量、产值及市场份额情况及趋势预测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2020-2031年全球主要地区口腔半导体激光器产量及市场份额情况及趋势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2020-2031年全球主要地区口腔半导体激光器产值及市场份额情况及趋势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2020-2031年中国市场口腔半导体激光器产量、产值情况及趋势预测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2020-2031年北美市场口腔半导体激光器产量、产值情况及趋势预测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2020-2031年欧洲市场口腔半导体激光器产量、产值情况及趋势预测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2020-2031年日本市场口腔半导体激光器产量、产值情况及趋势预测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2020-2031年全球主要地区口腔半导体激光器消费量、市场份额及发展趋势分析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2020-2031年全球主要地区口腔半导体激光器消费量、市场份额及发展趋势预测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2020-2031年中国市场口腔半导体激光器消费情况及发展趋势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2020-2031年北美市场口腔半导体激光器消费情况及发展趋势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2020-2031年欧洲市场口腔半导体激光器消费情况及发展趋势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2020-2031年日本市场口腔半导体激光器消费情况及发展趋势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口腔半导体激光器行业重点企业调研分析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企业口腔半导体激光器产品</w:t>
      </w:r>
      <w:r>
        <w:rPr>
          <w:rFonts w:hint="eastAsia"/>
        </w:rPr>
        <w:br/>
      </w:r>
      <w:r>
        <w:rPr>
          <w:rFonts w:hint="eastAsia"/>
        </w:rPr>
        <w:t>　　　　5.1.3 企业口腔半导体激光器产量、价格、收入、成本、毛利情况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企业口腔半导体激光器产品</w:t>
      </w:r>
      <w:r>
        <w:rPr>
          <w:rFonts w:hint="eastAsia"/>
        </w:rPr>
        <w:br/>
      </w:r>
      <w:r>
        <w:rPr>
          <w:rFonts w:hint="eastAsia"/>
        </w:rPr>
        <w:t>　　　　5.2.3 企业口腔半导体激光器产量、价格、收入、成本、毛利情况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企业口腔半导体激光器产品</w:t>
      </w:r>
      <w:r>
        <w:rPr>
          <w:rFonts w:hint="eastAsia"/>
        </w:rPr>
        <w:br/>
      </w:r>
      <w:r>
        <w:rPr>
          <w:rFonts w:hint="eastAsia"/>
        </w:rPr>
        <w:t>　　　　5.3.3 企业口腔半导体激光器产量、价格、收入、成本、毛利情况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企业口腔半导体激光器产品</w:t>
      </w:r>
      <w:r>
        <w:rPr>
          <w:rFonts w:hint="eastAsia"/>
        </w:rPr>
        <w:br/>
      </w:r>
      <w:r>
        <w:rPr>
          <w:rFonts w:hint="eastAsia"/>
        </w:rPr>
        <w:t>　　　　5.4.3 企业口腔半导体激光器产量、价格、收入、成本、毛利情况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企业口腔半导体激光器产品</w:t>
      </w:r>
      <w:r>
        <w:rPr>
          <w:rFonts w:hint="eastAsia"/>
        </w:rPr>
        <w:br/>
      </w:r>
      <w:r>
        <w:rPr>
          <w:rFonts w:hint="eastAsia"/>
        </w:rPr>
        <w:t>　　　　5.5.3 企业口腔半导体激光器产量、价格、收入、成本、毛利情况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企业口腔半导体激光器产品</w:t>
      </w:r>
      <w:r>
        <w:rPr>
          <w:rFonts w:hint="eastAsia"/>
        </w:rPr>
        <w:br/>
      </w:r>
      <w:r>
        <w:rPr>
          <w:rFonts w:hint="eastAsia"/>
        </w:rPr>
        <w:t>　　　　5.6.3 企业口腔半导体激光器产量、价格、收入、成本、毛利情况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企业口腔半导体激光器产品</w:t>
      </w:r>
      <w:r>
        <w:rPr>
          <w:rFonts w:hint="eastAsia"/>
        </w:rPr>
        <w:br/>
      </w:r>
      <w:r>
        <w:rPr>
          <w:rFonts w:hint="eastAsia"/>
        </w:rPr>
        <w:t>　　　　5.7.3 企业口腔半导体激光器产量、价格、收入、成本、毛利情况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企业口腔半导体激光器产品</w:t>
      </w:r>
      <w:r>
        <w:rPr>
          <w:rFonts w:hint="eastAsia"/>
        </w:rPr>
        <w:br/>
      </w:r>
      <w:r>
        <w:rPr>
          <w:rFonts w:hint="eastAsia"/>
        </w:rPr>
        <w:t>　　　　5.8.3 企业口腔半导体激光器产量、价格、收入、成本、毛利情况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企业口腔半导体激光器产品</w:t>
      </w:r>
      <w:r>
        <w:rPr>
          <w:rFonts w:hint="eastAsia"/>
        </w:rPr>
        <w:br/>
      </w:r>
      <w:r>
        <w:rPr>
          <w:rFonts w:hint="eastAsia"/>
        </w:rPr>
        <w:t>　　　　5.9.3 企业口腔半导体激光器产量、价格、收入、成本、毛利情况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企业口腔半导体激光器产品</w:t>
      </w:r>
      <w:r>
        <w:rPr>
          <w:rFonts w:hint="eastAsia"/>
        </w:rPr>
        <w:br/>
      </w:r>
      <w:r>
        <w:rPr>
          <w:rFonts w:hint="eastAsia"/>
        </w:rPr>
        <w:t>　　　　5.10.3 企业口腔半导体激光器产量、价格、收入、成本、毛利情况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2020-2031不同种类口腔半导体激光器产量、价格、产值及市场份额情况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全球市场不同种类口腔半导体激光器产量、产值及市场份额情况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2020-2031年全球市场不同种类口腔半导体激光器产量、市场份额情况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2020-2031年全球市场不同种类口腔半导体激光器产值、市场份额情况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2020-2031年全球市场不同种类口腔半导体激光器价格走势分析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中国市场不同种类口腔半导体激光器产量、产值及市场份额情况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2020-2031年中国市场不同种类口腔半导体激光器产量、市场份额情况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2020-2031年中国市场不同种类口腔半导体激光器产值、市场份额情况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2020-2031年中国市场不同种类口腔半导体激光器价格走势分析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口腔半导体激光器上游原料及下游主要应用领域分析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口腔半导体激光器产业链分析</w:t>
      </w:r>
      <w:r>
        <w:rPr>
          <w:rFonts w:hint="eastAsia"/>
        </w:rPr>
        <w:br/>
      </w:r>
      <w:r>
        <w:rPr>
          <w:rFonts w:hint="eastAsia"/>
        </w:rPr>
        <w:t>　　7.2 口腔半导体激光器产业上游供应分析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2020-2031年全球市场口腔半导体激光器下游主要应用领域消费量、市场份额情况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2020-2031年中国市场口腔半导体激光器下游主要应用领域消费量、市场份额及增长情况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2020-2031年中国市场口腔半导体激光器产量、消费量、进出口分析及发展趋势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2020-2031年中国市场口腔半导体激光器产量、消费量、进出口分析及发展趋势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2020-2031年中国市场口腔半导体激光器进出口贸易趋势</w:t>
      </w:r>
      <w:r>
        <w:rPr>
          <w:rFonts w:hint="eastAsia"/>
        </w:rPr>
        <w:br/>
      </w:r>
      <w:r>
        <w:rPr>
          <w:rFonts w:hint="eastAsia"/>
        </w:rPr>
        <w:t>　　8.3 中国市场口腔半导体激光器主要进口来源</w:t>
      </w:r>
      <w:r>
        <w:rPr>
          <w:rFonts w:hint="eastAsia"/>
        </w:rPr>
        <w:br/>
      </w:r>
      <w:r>
        <w:rPr>
          <w:rFonts w:hint="eastAsia"/>
        </w:rPr>
        <w:t>　　8.4 中国市场口腔半导体激光器主要出口目的地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2025年中国市场口腔半导体激光器主要地区分布</w:t>
      </w:r>
      <w:r>
        <w:rPr>
          <w:rFonts w:hint="eastAsia"/>
        </w:rPr>
        <w:br/>
      </w:r>
      <w:r>
        <w:rPr>
          <w:rFonts w:hint="eastAsia"/>
        </w:rPr>
        <w:t>　　9.1 中国口腔半导体激光器生产地区分布</w:t>
      </w:r>
      <w:r>
        <w:rPr>
          <w:rFonts w:hint="eastAsia"/>
        </w:rPr>
        <w:br/>
      </w:r>
      <w:r>
        <w:rPr>
          <w:rFonts w:hint="eastAsia"/>
        </w:rPr>
        <w:t>　　9.2 中国口腔半导体激光器消费地区分布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影响中国市场口腔半导体激光器供需因素分析</w:t>
      </w:r>
      <w:r>
        <w:rPr>
          <w:rFonts w:hint="eastAsia"/>
        </w:rPr>
        <w:br/>
      </w:r>
      <w:r>
        <w:rPr>
          <w:rFonts w:hint="eastAsia"/>
        </w:rPr>
        <w:t>　　10.1 口腔半导体激光器及相关行业技术发展概况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2020-2031年口腔半导体激光器进出口贸易现状及趋势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2020-2031年口腔半导体激光器产品技术趋势与价格走势预测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口腔半导体激光器行业市场环境发展趋势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2020-2031年不同种类口腔半导体激光器产品技术发展趋势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2020-2031年口腔半导体激光器价格走势预测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口腔半导体激光器销售渠道分析及建议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国内市场口腔半导体激光器销售渠道分析</w:t>
      </w:r>
      <w:r>
        <w:rPr>
          <w:rFonts w:hint="eastAsia"/>
        </w:rPr>
        <w:br/>
      </w:r>
      <w:r>
        <w:rPr>
          <w:rFonts w:hint="eastAsia"/>
        </w:rPr>
        <w:t>　　　　12.1.1 当前口腔半导体激光器主要销售模式及销售渠道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2020-2031年国内市场口腔半导体激光器销售模式及销售渠道趋势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海外市场口腔半导体激光器销售渠道分析</w:t>
      </w:r>
      <w:r>
        <w:rPr>
          <w:rFonts w:hint="eastAsia"/>
        </w:rPr>
        <w:br/>
      </w:r>
      <w:r>
        <w:rPr>
          <w:rFonts w:hint="eastAsia"/>
        </w:rPr>
        <w:t>　　12.3 口腔半导体激光器行业营销策略建议</w:t>
      </w:r>
      <w:r>
        <w:rPr>
          <w:rFonts w:hint="eastAsia"/>
        </w:rPr>
        <w:br/>
      </w:r>
      <w:r>
        <w:rPr>
          <w:rFonts w:hint="eastAsia"/>
        </w:rPr>
        <w:t>　　　　12.3.1 口腔半导体激光器市场定位及目标消费者分析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口腔半导体激光器行业营销模式及销售渠道建议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口腔半导体激光器产品介绍</w:t>
      </w:r>
      <w:r>
        <w:rPr>
          <w:rFonts w:hint="eastAsia"/>
        </w:rPr>
        <w:br/>
      </w:r>
      <w:r>
        <w:rPr>
          <w:rFonts w:hint="eastAsia"/>
        </w:rPr>
        <w:t>　　表 口腔半导体激光器产品分类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2025年全球不同种类口腔半导体激光器产量份额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2020-2031年不同种类口腔半导体激光器价格及趋势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口腔半导体激光器主要应用领域</w:t>
      </w:r>
      <w:r>
        <w:rPr>
          <w:rFonts w:hint="eastAsia"/>
        </w:rPr>
        <w:br/>
      </w:r>
      <w:r>
        <w:rPr>
          <w:rFonts w:hint="eastAsia"/>
        </w:rPr>
        <w:t>　　图 全球2025年口腔半导体激光器不同应用领域消费量份额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2020-2031年全球市场口腔半导体激光器产量及增长情况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2020-2031年全球市场口腔半导体激光器产值及增长情况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2020-2031年中国市场口腔半导体激光器产量、增长率及趋势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2020-2031年中国市场口腔半导体激光器产值、增长率及趋势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2020-2031年全球口腔半导体激光器产能、产量、产能利用率及趋势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2020-2031年全球口腔半导体激光器产量、表观消费量及趋势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2020-2031年中国口腔半导体激光器产能、产量、产能利用率及趋势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2020-2031年中国口腔半导体激光器产量、表观消费量及趋势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2020-2031年中国口腔半导体激光器产量、市场需求量及趋势</w:t>
      </w:r>
      <w:r>
        <w:rPr>
          <w:rFonts w:hint="eastAsia"/>
        </w:rPr>
        <w:br/>
      </w:r>
      <w:r>
        <w:rPr>
          <w:rFonts w:hint="eastAsia"/>
        </w:rPr>
        <w:t>　　表 口腔半导体激光器行业政策分析</w:t>
      </w:r>
      <w:r>
        <w:rPr>
          <w:rFonts w:hint="eastAsia"/>
        </w:rPr>
        <w:br/>
      </w:r>
      <w:r>
        <w:rPr>
          <w:rFonts w:hint="eastAsia"/>
        </w:rPr>
        <w:t>　　表 全球市场口腔半导体激光器重点企业2024和2025年产量对比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全球市场口腔半导体激光器重点企业2024和2025年产量、市场份额统计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全球市场口腔半导体激光器重点企业2025年产量、市场份额统计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全球市场口腔半导体激光器重点企业2025年产量、市场份额统计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全球市场口腔半导体激光器重点企业2024和2025年产值对比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全球市场口腔半导体激光器重点企业2024和2025年产值市场份额统计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全球市场口腔半导体激光器重点企业2025年产值、市场份额统计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全球市场口腔半导体激光器重点企业2025年产值、市场份额统计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全球市场口腔半导体激光器重点企业2024和2025年产品价格统计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中国市场口腔半导体激光器重点企业2024和2025年产量对比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中国市场口腔半导体激光器重点企业2024和2025年产量市场份额统计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中国市场口腔半导体激光器重点企业2025年产量、市场份额统计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中国市场口腔半导体激光器重点企业2025年产量、市场份额统计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中国市场口腔半导体激光器重点企业2024和2025年产值对比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中国市场口腔半导体激光器重点企业2024和2025年产值市场份额统计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中国市场口腔半导体激光器重点企业2025年产值、市场份额统计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中国市场口腔半导体激光器重点企业2025年产值、市场份额统计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口腔半导体激光器企业总部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2024和2025年全球市场口腔半导体激光器重点企业产值市场份额对比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全球口腔半导体激光器重点企业SWOT分析</w:t>
      </w:r>
      <w:r>
        <w:rPr>
          <w:rFonts w:hint="eastAsia"/>
        </w:rPr>
        <w:br/>
      </w:r>
      <w:r>
        <w:rPr>
          <w:rFonts w:hint="eastAsia"/>
        </w:rPr>
        <w:t>　　表 中国口腔半导体激光器重点企业SWOT分析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2020-2025年全球主要地区口腔半导体激光器产量统计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2025-2031年全球主要地区口腔半导体激光器产量预测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2020-2031年全球主要地区口腔半导体激光器产量市场份额统计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2025年全球主要地区口腔半导体激光器产量市场份额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2020-2025年全球主要地区口腔半导体激光器产值统计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2025-2031年全球主要地区口腔半导体激光器产值预测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2020-2031年全球主要地区口腔半导体激光器产值市场份额统计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2025年全球主要地区口腔半导体激光器产值市场份额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2020-2031年中国市场口腔半导体激光器产量及增长情况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2020-2031年中国市场口腔半导体激光器产值及增长情况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2020-2031年北美市场口腔半导体激光器产量及增长情况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2020-2031年北美市场口腔半导体激光器产值及增长情况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2020-2031年欧洲市场口腔半导体激光器产量及增长情况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2020-2031年欧洲市场口腔半导体激光器产值及增长情况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2020-2031年日本市场口腔半导体激光器产量及增长情况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2020-2031年日本市场口腔半导体激光器产值及增长情况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2020-2025年全球主要地区口腔半导体激光器消费量统计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2025-2031年全球主要地区口腔半导体激光器消费量预测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2020-2031年全球主要地区口腔半导体激光器消费量市场份额统计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2025年全球主要地区口腔半导体激光器消费量市场份额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2020-2031年中国市场口腔半导体激光器消费量、增长率及趋势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2020-2031年北美市场口腔半导体激光器消费量、增长率及趋势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2020-2031年欧洲市场口腔半导体激光器消费量、增长率及趋势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2020-2031年日本市场口腔半导体激光器消费量、增长率及趋势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重点企业（一）口腔半导体激光器产品情况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重点企业（一）2024-2025年口腔半导体激光器产量、价格、收入、成本、毛利情况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重点企业（二）口腔半导体激光器产品情况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重点企业（二）2024-2025年口腔半导体激光器产量、价格、收入、成本、毛利情况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重点企业（三）口腔半导体激光器产品情况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重点企业（三）2024-2025年口腔半导体激光器产量、价格、收入、成本、毛利情况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重点企业（四）口腔半导体激光器产品情况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重点企业（四）2024-2025年口腔半导体激光器产量、价格、收入、成本、毛利情况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重点企业（五）口腔半导体激光器产品情况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重点企业（五）2024-2025年口腔半导体激光器产量、价格、收入、成本、毛利情况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重点企业（六）口腔半导体激光器产品情况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重点企业（六）2024-2025年口腔半导体激光器产量、价格、收入、成本、毛利情况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重点企业（七）口腔半导体激光器产品情况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重点企业（七）2024-2025年口腔半导体激光器产量、价格、收入、成本、毛利情况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重点企业（八）口腔半导体激光器产品情况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重点企业（八）2024-2025年口腔半导体激光器产量、价格、收入、成本、毛利情况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重点企业（九）口腔半导体激光器产品情况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重点企业（九）2024-2025年口腔半导体激光器产量、价格、收入、成本、毛利情况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重点企业（十）口腔半导体激光器产品情况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重点企业（十）2024-2025年口腔半导体激光器产量、价格、收入、成本、毛利情况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2020-2025年全球市场不同种类口腔半导体激光器产量统计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2025-2031年全球市场不同种类口腔半导体激光器产量预测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2020-2031年全球市场不同种类口腔半导体激光器产量市场份额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2020-2025年全球市场不同种类口腔半导体激光器产值统计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2025-2031年全球市场不同种类口腔半导体激光器产值预测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2020-2031年全球市场不同种类口腔半导体激光器产值市场份额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2020-2031年全球市场不同种类口腔半导体激光器价格走势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2020-2025年中国市场不同种类口腔半导体激光器产量统计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2025-2031年中国市场不同种类口腔半导体激光器产量预测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2020-2031年中国市场不同种类口腔半导体激光器产量市场份额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2020-2025年中国市场不同种类口腔半导体激光器产值统计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2025-2031年中国市场不同种类口腔半导体激光器产值预测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2020-2031年中国市场不同种类口腔半导体激光器产值市场份额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2020-2031年中国市场不同种类口腔半导体激光器价格走势</w:t>
      </w:r>
      <w:r>
        <w:rPr>
          <w:rFonts w:hint="eastAsia"/>
        </w:rPr>
        <w:br/>
      </w:r>
      <w:r>
        <w:rPr>
          <w:rFonts w:hint="eastAsia"/>
        </w:rPr>
        <w:t>　　图 口腔半导体激光器产业链</w:t>
      </w:r>
      <w:r>
        <w:rPr>
          <w:rFonts w:hint="eastAsia"/>
        </w:rPr>
        <w:br/>
      </w:r>
      <w:r>
        <w:rPr>
          <w:rFonts w:hint="eastAsia"/>
        </w:rPr>
        <w:t>　　表 口腔半导体激光器原材料</w:t>
      </w:r>
      <w:r>
        <w:rPr>
          <w:rFonts w:hint="eastAsia"/>
        </w:rPr>
        <w:br/>
      </w:r>
      <w:r>
        <w:rPr>
          <w:rFonts w:hint="eastAsia"/>
        </w:rPr>
        <w:t>　　表 口腔半导体激光器上游原料供应商及联系方式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2020-2025年全球市场口腔半导体激光器主要应用领域消费量统计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2025-2031年全球市场口腔半导体激光器主要应用领域消费量预测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2020-2031年全球市场口腔半导体激光器主要应用领域消费量市场份额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2025年全球市场口腔半导体激光器主要应用领域消费量市场份额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2020-2031年全球市场口腔半导体激光器主要应用领域消费量增长率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2020-2025年中国市场口腔半导体激光器主要应用领域消费量统计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2025-2031年中国市场口腔半导体激光器主要应用领域消费量预测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2020-2031年中国市场口腔半导体激光器主要应用领域消费量市场份额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2020-2031年中国市场口腔半导体激光器主要应用领域消费量增长率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2020-2025年中国市场口腔半导体激光器产量、消费量、进出口情况分析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2025-2031年中国市场口腔半导体激光器产量、消费量、进出口情况预测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2020-2031年中国市场口腔半导体激光器进出口量</w:t>
      </w:r>
      <w:r>
        <w:rPr>
          <w:rFonts w:hint="eastAsia"/>
        </w:rPr>
        <w:br/>
      </w:r>
      <w:r>
        <w:rPr>
          <w:rFonts w:hint="eastAsia"/>
        </w:rPr>
        <w:t>　　图 2025年口腔半导体激光器生产地区分布</w:t>
      </w:r>
      <w:r>
        <w:rPr>
          <w:rFonts w:hint="eastAsia"/>
        </w:rPr>
        <w:br/>
      </w:r>
      <w:r>
        <w:rPr>
          <w:rFonts w:hint="eastAsia"/>
        </w:rPr>
        <w:t>　　图 2025年口腔半导体激光器消费地区分布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2020-2031年中国口腔半导体激光器进口量及趋势预测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2020-2031年中国口腔半导体激光器出口量及趋势预测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2025-2031年不同种类口腔半导体激光器产量占比</w:t>
      </w:r>
      <w:r>
        <w:rPr>
          <w:rFonts w:hint="eastAsia"/>
        </w:rPr>
        <w:br/>
      </w:r>
      <w:r>
        <w:rPr>
          <w:rFonts w:hint="eastAsia"/>
        </w:rPr>
        <w:t>　　图 2025-2031年口腔半导体激光器价格走势预测</w:t>
      </w:r>
      <w:r>
        <w:rPr>
          <w:rFonts w:hint="eastAsia"/>
        </w:rPr>
        <w:br/>
      </w:r>
      <w:r>
        <w:rPr>
          <w:rFonts w:hint="eastAsia"/>
        </w:rPr>
        <w:t>　　图 国内市场口腔半导体激光器未来销售渠道趋势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8955a02894076" w:history="1">
        <w:r>
          <w:rPr>
            <w:rStyle w:val="Hyperlink"/>
          </w:rPr>
          <w:t>2025-2031年全球与中国口腔半导体激光器行业调研及前景趋势预测报告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8955a02894076" w:history="1">
        <w:r>
          <w:rPr>
            <w:rStyle w:val="Hyperlink"/>
          </w:rPr>
          <w:t>https://www.20087.com/0/39/KouQiangBanDaoTiJiGuangQiFaZhanQuShi.html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otona口腔激光治疗仪、口腔半导体激光器的作用、口腔半导体激光治疗仪、口腔半导体激光器有辐射吗、biolase牙科激光、口腔半导体激光治疗、牙科激光治疗仪、半导体激光在口腔临床医疗中的应用和研究进展、口腔激光手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3bca20cc245ff" w:history="1">
      <w:r>
        <w:rPr>
          <w:rStyle w:val="Hyperlink"/>
        </w:rPr>
        <w:t>2025-2031年全球与中国口腔半导体激光器行业调研及前景趋势预测报告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KouQiangBanDaoTiJiGuangQiFaZhanQuShi.html" TargetMode="External" Id="R9d88955a0289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KouQiangBanDaoTiJiGuangQiFaZhanQuShi.html" TargetMode="External" Id="R79f3bca20cc2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2024-12-08T08:44:00Z</dcterms:created>
  <dcterms:modified xsi:type="dcterms:W3CDTF">2024-12-08T09:44:00Z</dcterms:modified>
  <dc:subject>2025-2031年全球与中国口腔半导体激光器行业调研及前景趋势预测报告</dc:subject>
  <dc:title>2025-2031年全球与中国口腔半导体激光器行业调研及前景趋势预测报告</dc:title>
  <cp:keywords>2025-2031年全球与中国口腔半导体激光器行业调研及前景趋势预测报告</cp:keywords>
  <dc:description>2025-2031年全球与中国口腔半导体激光器行业调研及前景趋势预测报告</dc:description>
</cp:coreProperties>
</file>