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82e695258d4ff6" w:history="1">
              <w:r>
                <w:rPr>
                  <w:rStyle w:val="Hyperlink"/>
                </w:rPr>
                <w:t>全球与中国酶标分析仪市场现状及前景趋势报告（2025-2031年）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82e695258d4ff6" w:history="1">
              <w:r>
                <w:rPr>
                  <w:rStyle w:val="Hyperlink"/>
                </w:rPr>
                <w:t>全球与中国酶标分析仪市场现状及前景趋势报告（2025-2031年）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3193390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82e695258d4ff6" w:history="1">
                <w:r>
                  <w:rPr>
                    <w:rStyle w:val="Hyperlink"/>
                  </w:rPr>
                  <w:t>https://www.20087.com/0/39/MeiBiaoFenXiYiHangYeQuShi.html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酶标分析仪是生物医学研究和临床诊断中常用的一种仪器，主要通过酶联免疫吸附测定（ELISA）等方法进行定量分析。现代酶标分析仪集成了自动化、高通量的特点，提高了检测效率和准确性。近年来，仪器的智能化水平不断提升，支持云端数据管理，简化实验流程，加速了科研成果的转化。</w:t>
      </w:r>
      <w:r>
        <w:rPr>
          <w:rFonts w:hint="eastAsia"/>
        </w:rPr>
        <w:br/>
      </w:r>
      <w:r>
        <w:rPr>
          <w:rFonts w:hint="eastAsia"/>
        </w:rPr>
        <w:t>　　未来酶标分析仪将向更高灵敏度、更快速度和更广泛的应用领域发展。随着微流控技术、纳米技术的融合，新型酶标板和传感器的开发，将使检测限进一步降低，满足更微量样本的检测需求。同时，多模态检测能力，如结合荧光、化学发光等技术，将增强仪器的功能性，拓宽其在精准医疗、食品安全检测等领域的应用。此外，便携式、低成本的酶标分析仪设计，将促进其在基层医疗和野外检测场景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82e695258d4ff6" w:history="1">
        <w:r>
          <w:rPr>
            <w:rStyle w:val="Hyperlink"/>
          </w:rPr>
          <w:t>全球与中国酶标分析仪市场现状及前景趋势报告（2025-2031年）</w:t>
        </w:r>
      </w:hyperlink>
      <w:r>
        <w:rPr>
          <w:rFonts w:hint="eastAsia"/>
        </w:rPr>
        <w:t>》系统分析了酶标分析仪行业的市场规模、供需动态及竞争格局，重点评估了主要酶标分析仪企业的经营表现，并对酶标分析仪行业未来发展趋势进行了科学预测。报告结合酶标分析仪技术现状与SWOT分析，揭示了市场机遇与潜在风险。市场调研网发布的《</w:t>
      </w:r>
      <w:hyperlink r:id="Ra482e695258d4ff6" w:history="1">
        <w:r>
          <w:rPr>
            <w:rStyle w:val="Hyperlink"/>
          </w:rPr>
          <w:t>全球与中国酶标分析仪市场现状及前景趋势报告（2025-2031年）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酶标分析仪行业概述及发展现状</w:t>
      </w:r>
      <w:r>
        <w:rPr>
          <w:rFonts w:hint="eastAsia"/>
        </w:rPr>
        <w:br/>
      </w:r>
      <w:r>
        <w:rPr>
          <w:rFonts w:hint="eastAsia"/>
        </w:rPr>
        <w:t>　　1.1 酶标分析仪行业介绍</w:t>
      </w:r>
      <w:r>
        <w:rPr>
          <w:rFonts w:hint="eastAsia"/>
        </w:rPr>
        <w:br/>
      </w:r>
      <w:r>
        <w:rPr>
          <w:rFonts w:hint="eastAsia"/>
        </w:rPr>
        <w:t>　　1.2 酶标分析仪主要种类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2024年不同种类酶标分析仪产量占比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2020-2031年不同种类酶标分析仪价格走势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酶标分析仪主要应用领域分析</w:t>
      </w:r>
      <w:r>
        <w:rPr>
          <w:rFonts w:hint="eastAsia"/>
        </w:rPr>
        <w:br/>
      </w:r>
      <w:r>
        <w:rPr>
          <w:rFonts w:hint="eastAsia"/>
        </w:rPr>
        <w:t>　　　　1.3.1 酶标分析仪主要应用领域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2025年全球酶标分析仪不同应用领域消费量占比分析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全球与中国酶标分析仪市场发展现状对比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2020-2031年全球酶标分析仪市场现状及发展趋势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2020-2031年中国酶标分析仪市场现状及发展趋势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2020-2031年全球酶标分析仪供需现状及趋势预测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2020-2031年全球酶标分析仪产能、产量、产能利用率情况及趋势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2020-2031年全球酶标分析仪产量、表观消费量情况及趋势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2020-2031年中国酶标分析仪供需现状及趋势预测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2020-2031年中国酶标分析仪产能、产量、产能利用率情况及趋势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2020-2031年中国酶标分析仪产量、表观消费量情况及趋势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2020-2031年中国酶标分析仪产量、需求量、市场缺口情况及趋势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中国酶标分析仪行业政策分析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全球与中国酶标分析仪重点企业产量、产值、集中度分析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全球市场酶标分析仪重点企业2024和2025年产量、产值对比分析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全球市场酶标分析仪重点企业2024和2025年产量对比分析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全球市场酶标分析仪重点企业2024和2025年产值对比分析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全球市场酶标分析仪重点企业2024和2025年产品价格分析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中国市场酶标分析仪重点企业2024和2025年产量、产值对比分析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中国市场酶标分析仪重点企业2024和2025年产量对比分析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中国市场酶标分析仪重点企业2024和2025年产值对比分析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酶标分析仪重点厂商总部</w:t>
      </w:r>
      <w:r>
        <w:rPr>
          <w:rFonts w:hint="eastAsia"/>
        </w:rPr>
        <w:br/>
      </w:r>
      <w:r>
        <w:rPr>
          <w:rFonts w:hint="eastAsia"/>
        </w:rPr>
        <w:t>　　2.4 酶标分析仪行业企业集中度分析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全球重点酶标分析仪企业SWOT分析</w:t>
      </w:r>
      <w:r>
        <w:rPr>
          <w:rFonts w:hint="eastAsia"/>
        </w:rPr>
        <w:br/>
      </w:r>
      <w:r>
        <w:rPr>
          <w:rFonts w:hint="eastAsia"/>
        </w:rPr>
        <w:t>　　2.6 中国重点酶标分析仪企业SWOT分析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2020-2031年全球主要地区酶标分析仪产量、产值、市场份额情况及趋势预测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2020-2031年全球主要地区酶标分析仪产量、产值及市场份额情况及趋势预测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2020-2031年全球主要地区酶标分析仪产量及市场份额情况及趋势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2020-2031年全球主要地区酶标分析仪产值及市场份额情况及趋势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2020-2031年中国市场酶标分析仪产量、产值情况及趋势预测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2020-2031年北美市场酶标分析仪产量、产值情况及趋势预测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2020-2031年欧洲市场酶标分析仪产量、产值情况及趋势预测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2020-2031年日本市场酶标分析仪产量、产值情况及趋势预测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2020-2031年全球主要地区酶标分析仪消费量、市场份额及发展趋势分析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2020-2031年全球主要地区酶标分析仪消费量、市场份额及发展趋势预测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2020-2031年中国市场酶标分析仪消费情况及发展趋势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2020-2031年北美市场酶标分析仪消费情况及发展趋势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2020-2031年欧洲市场酶标分析仪消费情况及发展趋势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2020-2031年日本市场酶标分析仪消费情况及发展趋势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酶标分析仪行业重点企业调研分析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企业酶标分析仪产品</w:t>
      </w:r>
      <w:r>
        <w:rPr>
          <w:rFonts w:hint="eastAsia"/>
        </w:rPr>
        <w:br/>
      </w:r>
      <w:r>
        <w:rPr>
          <w:rFonts w:hint="eastAsia"/>
        </w:rPr>
        <w:t>　　　　5.1.3 企业酶标分析仪产量、价格、收入、成本、毛利情况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企业酶标分析仪产品</w:t>
      </w:r>
      <w:r>
        <w:rPr>
          <w:rFonts w:hint="eastAsia"/>
        </w:rPr>
        <w:br/>
      </w:r>
      <w:r>
        <w:rPr>
          <w:rFonts w:hint="eastAsia"/>
        </w:rPr>
        <w:t>　　　　5.2.3 企业酶标分析仪产量、价格、收入、成本、毛利情况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企业酶标分析仪产品</w:t>
      </w:r>
      <w:r>
        <w:rPr>
          <w:rFonts w:hint="eastAsia"/>
        </w:rPr>
        <w:br/>
      </w:r>
      <w:r>
        <w:rPr>
          <w:rFonts w:hint="eastAsia"/>
        </w:rPr>
        <w:t>　　　　5.3.3 企业酶标分析仪产量、价格、收入、成本、毛利情况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企业酶标分析仪产品</w:t>
      </w:r>
      <w:r>
        <w:rPr>
          <w:rFonts w:hint="eastAsia"/>
        </w:rPr>
        <w:br/>
      </w:r>
      <w:r>
        <w:rPr>
          <w:rFonts w:hint="eastAsia"/>
        </w:rPr>
        <w:t>　　　　5.4.3 企业酶标分析仪产量、价格、收入、成本、毛利情况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企业酶标分析仪产品</w:t>
      </w:r>
      <w:r>
        <w:rPr>
          <w:rFonts w:hint="eastAsia"/>
        </w:rPr>
        <w:br/>
      </w:r>
      <w:r>
        <w:rPr>
          <w:rFonts w:hint="eastAsia"/>
        </w:rPr>
        <w:t>　　　　5.5.3 企业酶标分析仪产量、价格、收入、成本、毛利情况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企业酶标分析仪产品</w:t>
      </w:r>
      <w:r>
        <w:rPr>
          <w:rFonts w:hint="eastAsia"/>
        </w:rPr>
        <w:br/>
      </w:r>
      <w:r>
        <w:rPr>
          <w:rFonts w:hint="eastAsia"/>
        </w:rPr>
        <w:t>　　　　5.6.3 企业酶标分析仪产量、价格、收入、成本、毛利情况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企业酶标分析仪产品</w:t>
      </w:r>
      <w:r>
        <w:rPr>
          <w:rFonts w:hint="eastAsia"/>
        </w:rPr>
        <w:br/>
      </w:r>
      <w:r>
        <w:rPr>
          <w:rFonts w:hint="eastAsia"/>
        </w:rPr>
        <w:t>　　　　5.7.3 企业酶标分析仪产量、价格、收入、成本、毛利情况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企业酶标分析仪产品</w:t>
      </w:r>
      <w:r>
        <w:rPr>
          <w:rFonts w:hint="eastAsia"/>
        </w:rPr>
        <w:br/>
      </w:r>
      <w:r>
        <w:rPr>
          <w:rFonts w:hint="eastAsia"/>
        </w:rPr>
        <w:t>　　　　5.8.3 企业酶标分析仪产量、价格、收入、成本、毛利情况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企业酶标分析仪产品</w:t>
      </w:r>
      <w:r>
        <w:rPr>
          <w:rFonts w:hint="eastAsia"/>
        </w:rPr>
        <w:br/>
      </w:r>
      <w:r>
        <w:rPr>
          <w:rFonts w:hint="eastAsia"/>
        </w:rPr>
        <w:t>　　　　5.9.3 企业酶标分析仪产量、价格、收入、成本、毛利情况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企业酶标分析仪产品</w:t>
      </w:r>
      <w:r>
        <w:rPr>
          <w:rFonts w:hint="eastAsia"/>
        </w:rPr>
        <w:br/>
      </w:r>
      <w:r>
        <w:rPr>
          <w:rFonts w:hint="eastAsia"/>
        </w:rPr>
        <w:t>　　　　5.10.3 企业酶标分析仪产量、价格、收入、成本、毛利情况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2020-2031不同种类酶标分析仪产量、价格、产值及市场份额情况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全球市场不同种类酶标分析仪产量、产值及市场份额情况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2020-2031年全球市场不同种类酶标分析仪产量、市场份额情况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2020-2031年全球市场不同种类酶标分析仪产值、市场份额情况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2020-2031年全球市场不同种类酶标分析仪价格走势分析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中国市场不同种类酶标分析仪产量、产值及市场份额情况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2020-2031年中国市场不同种类酶标分析仪产量、市场份额情况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2020-2031年中国市场不同种类酶标分析仪产值、市场份额情况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2020-2031年中国市场不同种类酶标分析仪价格走势分析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酶标分析仪上游原料及下游主要应用领域分析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酶标分析仪产业链分析</w:t>
      </w:r>
      <w:r>
        <w:rPr>
          <w:rFonts w:hint="eastAsia"/>
        </w:rPr>
        <w:br/>
      </w:r>
      <w:r>
        <w:rPr>
          <w:rFonts w:hint="eastAsia"/>
        </w:rPr>
        <w:t>　　7.2 酶标分析仪产业上游供应分析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2020-2031年全球市场酶标分析仪下游主要应用领域消费量、市场份额情况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2020-2031年中国市场酶标分析仪下游主要应用领域消费量、市场份额及增长情况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2020-2031年中国市场酶标分析仪产量、消费量、进出口分析及发展趋势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2020-2031年中国市场酶标分析仪产量、消费量、进出口分析及发展趋势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2020-2031年中国市场酶标分析仪进出口贸易趋势</w:t>
      </w:r>
      <w:r>
        <w:rPr>
          <w:rFonts w:hint="eastAsia"/>
        </w:rPr>
        <w:br/>
      </w:r>
      <w:r>
        <w:rPr>
          <w:rFonts w:hint="eastAsia"/>
        </w:rPr>
        <w:t>　　8.3 中国市场酶标分析仪主要进口来源</w:t>
      </w:r>
      <w:r>
        <w:rPr>
          <w:rFonts w:hint="eastAsia"/>
        </w:rPr>
        <w:br/>
      </w:r>
      <w:r>
        <w:rPr>
          <w:rFonts w:hint="eastAsia"/>
        </w:rPr>
        <w:t>　　8.4 中国市场酶标分析仪主要出口目的地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2025年中国市场酶标分析仪主要地区分布</w:t>
      </w:r>
      <w:r>
        <w:rPr>
          <w:rFonts w:hint="eastAsia"/>
        </w:rPr>
        <w:br/>
      </w:r>
      <w:r>
        <w:rPr>
          <w:rFonts w:hint="eastAsia"/>
        </w:rPr>
        <w:t>　　9.1 中国酶标分析仪生产地区分布</w:t>
      </w:r>
      <w:r>
        <w:rPr>
          <w:rFonts w:hint="eastAsia"/>
        </w:rPr>
        <w:br/>
      </w:r>
      <w:r>
        <w:rPr>
          <w:rFonts w:hint="eastAsia"/>
        </w:rPr>
        <w:t>　　9.2 中国酶标分析仪消费地区分布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影响中国市场酶标分析仪供需因素分析</w:t>
      </w:r>
      <w:r>
        <w:rPr>
          <w:rFonts w:hint="eastAsia"/>
        </w:rPr>
        <w:br/>
      </w:r>
      <w:r>
        <w:rPr>
          <w:rFonts w:hint="eastAsia"/>
        </w:rPr>
        <w:t>　　10.1 酶标分析仪及相关行业技术发展概况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2020-2031年酶标分析仪进出口贸易现状及趋势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2020-2031年酶标分析仪产品技术趋势与价格走势预测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酶标分析仪行业市场环境发展趋势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2020-2031年不同种类酶标分析仪产品技术发展趋势</w:t>
      </w:r>
      <w:r>
        <w:rPr>
          <w:rFonts w:hint="eastAsia"/>
        </w:rPr>
        <w:br/>
      </w:r>
      <w:r>
        <w:rPr>
          <w:rFonts w:hint="eastAsia"/>
        </w:rPr>
        <w:t>　　11.3 2020-2031年酶标分析仪价格走势预测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酶标分析仪销售渠道分析及建议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国内市场酶标分析仪销售渠道分析</w:t>
      </w:r>
      <w:r>
        <w:rPr>
          <w:rFonts w:hint="eastAsia"/>
        </w:rPr>
        <w:br/>
      </w:r>
      <w:r>
        <w:rPr>
          <w:rFonts w:hint="eastAsia"/>
        </w:rPr>
        <w:t>　　　　12.1.1 当前酶标分析仪主要销售模式及销售渠道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2020-2031年国内市场酶标分析仪销售模式及销售渠道趋势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海外市场酶标分析仪销售渠道分析</w:t>
      </w:r>
      <w:r>
        <w:rPr>
          <w:rFonts w:hint="eastAsia"/>
        </w:rPr>
        <w:br/>
      </w:r>
      <w:r>
        <w:rPr>
          <w:rFonts w:hint="eastAsia"/>
        </w:rPr>
        <w:t>　　12.3 酶标分析仪行业营销策略建议</w:t>
      </w:r>
      <w:r>
        <w:rPr>
          <w:rFonts w:hint="eastAsia"/>
        </w:rPr>
        <w:br/>
      </w:r>
      <w:r>
        <w:rPr>
          <w:rFonts w:hint="eastAsia"/>
        </w:rPr>
        <w:t>　　　　12.3.1 酶标分析仪市场定位及目标消费者分析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酶标分析仪行业营销模式及销售渠道建议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中-智-林-－研究成果及结论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酶标分析仪产品介绍</w:t>
      </w:r>
      <w:r>
        <w:rPr>
          <w:rFonts w:hint="eastAsia"/>
        </w:rPr>
        <w:br/>
      </w:r>
      <w:r>
        <w:rPr>
          <w:rFonts w:hint="eastAsia"/>
        </w:rPr>
        <w:t>　　表 酶标分析仪产品分类</w:t>
      </w:r>
      <w:r>
        <w:rPr>
          <w:rFonts w:hint="eastAsia"/>
        </w:rPr>
        <w:br/>
      </w:r>
      <w:r>
        <w:rPr>
          <w:rFonts w:hint="eastAsia"/>
        </w:rPr>
        <w:t>　　图 2025年全球不同种类酶标分析仪产量份额</w:t>
      </w:r>
      <w:r>
        <w:rPr>
          <w:rFonts w:hint="eastAsia"/>
        </w:rPr>
        <w:br/>
      </w:r>
      <w:r>
        <w:rPr>
          <w:rFonts w:hint="eastAsia"/>
        </w:rPr>
        <w:t>　　表 2020-2031年不同种类酶标分析仪价格及趋势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酶标分析仪主要应用领域</w:t>
      </w:r>
      <w:r>
        <w:rPr>
          <w:rFonts w:hint="eastAsia"/>
        </w:rPr>
        <w:br/>
      </w:r>
      <w:r>
        <w:rPr>
          <w:rFonts w:hint="eastAsia"/>
        </w:rPr>
        <w:t>　　图 全球2025年酶标分析仪不同应用领域消费量份额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2020-2031年全球市场酶标分析仪产量及增长情况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2020-2031年全球市场酶标分析仪产值及增长情况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2020-2031年中国市场酶标分析仪产量、增长率及趋势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2020-2031年中国市场酶标分析仪产值、增长率及趋势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2020-2031年全球酶标分析仪产能、产量、产能利用率及趋势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2020-2031年全球酶标分析仪产量、表观消费量及趋势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2020-2031年中国酶标分析仪产能、产量、产能利用率及趋势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2020-2031年中国酶标分析仪产量、表观消费量及趋势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2020-2031年中国酶标分析仪产量、市场需求量及趋势</w:t>
      </w:r>
      <w:r>
        <w:rPr>
          <w:rFonts w:hint="eastAsia"/>
        </w:rPr>
        <w:br/>
      </w:r>
      <w:r>
        <w:rPr>
          <w:rFonts w:hint="eastAsia"/>
        </w:rPr>
        <w:t>　　表 酶标分析仪行业政策分析</w:t>
      </w:r>
      <w:r>
        <w:rPr>
          <w:rFonts w:hint="eastAsia"/>
        </w:rPr>
        <w:br/>
      </w:r>
      <w:r>
        <w:rPr>
          <w:rFonts w:hint="eastAsia"/>
        </w:rPr>
        <w:t>　　表 全球市场酶标分析仪重点企业2024和2025年产量对比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全球市场酶标分析仪重点企业2024和2025年产量、市场份额统计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全球市场酶标分析仪重点企业2025年产量、市场份额统计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全球市场酶标分析仪重点企业2025年产量、市场份额统计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全球市场酶标分析仪重点企业2024和2025年产值对比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全球市场酶标分析仪重点企业2024和2025年产值市场份额统计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全球市场酶标分析仪重点企业2025年产值、市场份额统计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全球市场酶标分析仪重点企业2025年产值、市场份额统计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全球市场酶标分析仪重点企业2024和2025年产品价格统计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中国市场酶标分析仪重点企业2024和2025年产量对比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中国市场酶标分析仪重点企业2024和2025年产量市场份额统计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中国市场酶标分析仪重点企业2025年产量、市场份额统计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中国市场酶标分析仪重点企业2025年产量、市场份额统计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中国市场酶标分析仪重点企业2024和2025年产值对比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中国市场酶标分析仪重点企业2024和2025年产值市场份额统计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中国市场酶标分析仪重点企业2025年产值、市场份额统计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中国市场酶标分析仪重点企业2025年产值、市场份额统计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酶标分析仪企业总部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2024和2025年全球市场酶标分析仪重点企业产值市场份额对比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全球酶标分析仪重点企业SWOT分析</w:t>
      </w:r>
      <w:r>
        <w:rPr>
          <w:rFonts w:hint="eastAsia"/>
        </w:rPr>
        <w:br/>
      </w:r>
      <w:r>
        <w:rPr>
          <w:rFonts w:hint="eastAsia"/>
        </w:rPr>
        <w:t>　　表 中国酶标分析仪重点企业SWOT分析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2020-2025年全球主要地区酶标分析仪产量统计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2025-2031年全球主要地区酶标分析仪产量预测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2020-2031年全球主要地区酶标分析仪产量市场份额统计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2025年全球主要地区酶标分析仪产量市场份额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2020-2025年全球主要地区酶标分析仪产值统计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2025-2031年全球主要地区酶标分析仪产值预测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2020-2031年全球主要地区酶标分析仪产值市场份额统计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2025年全球主要地区酶标分析仪产值市场份额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2020-2031年中国市场酶标分析仪产量及增长情况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2020-2031年中国市场酶标分析仪产值及增长情况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2020-2031年北美市场酶标分析仪产量及增长情况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2020-2031年北美市场酶标分析仪产值及增长情况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2020-2031年欧洲市场酶标分析仪产量及增长情况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2020-2031年欧洲市场酶标分析仪产值及增长情况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2020-2031年日本市场酶标分析仪产量及增长情况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2020-2031年日本市场酶标分析仪产值及增长情况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2020-2025年全球主要地区酶标分析仪消费量统计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2025-2031年全球主要地区酶标分析仪消费量预测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2020-2031年全球主要地区酶标分析仪消费量市场份额统计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2025年全球主要地区酶标分析仪消费量市场份额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2020-2031年中国市场酶标分析仪消费量、增长率及趋势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2020-2031年北美市场酶标分析仪消费量、增长率及趋势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2020-2031年欧洲市场酶标分析仪消费量、增长率及趋势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2020-2031年日本市场酶标分析仪消费量、增长率及趋势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重点企业（一）酶标分析仪产品情况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重点企业（一）2024-2025年酶标分析仪产量、价格、收入、成本、毛利情况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重点企业（二）酶标分析仪产品情况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重点企业（二）2024-2025年酶标分析仪产量、价格、收入、成本、毛利情况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重点企业（三）酶标分析仪产品情况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重点企业（三）2024-2025年酶标分析仪产量、价格、收入、成本、毛利情况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重点企业（四）酶标分析仪产品情况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重点企业（四）2024-2025年酶标分析仪产量、价格、收入、成本、毛利情况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重点企业（五）酶标分析仪产品情况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重点企业（五）2024-2025年酶标分析仪产量、价格、收入、成本、毛利情况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重点企业（六）酶标分析仪产品情况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重点企业（六）2024-2025年酶标分析仪产量、价格、收入、成本、毛利情况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重点企业（七）酶标分析仪产品情况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重点企业（七）2024-2025年酶标分析仪产量、价格、收入、成本、毛利情况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重点企业（八）酶标分析仪产品情况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重点企业（八）2024-2025年酶标分析仪产量、价格、收入、成本、毛利情况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重点企业（九）酶标分析仪产品情况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重点企业（九）2024-2025年酶标分析仪产量、价格、收入、成本、毛利情况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重点企业（十）酶标分析仪产品情况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重点企业（十）2024-2025年酶标分析仪产量、价格、收入、成本、毛利情况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2020-2025年全球市场不同种类酶标分析仪产量统计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2025-2031年全球市场不同种类酶标分析仪产量预测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2020-2031年全球市场不同种类酶标分析仪产量市场份额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2020-2025年全球市场不同种类酶标分析仪产值统计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2025-2031年全球市场不同种类酶标分析仪产值预测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2020-2031年全球市场不同种类酶标分析仪产值市场份额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2020-2031年全球市场不同种类酶标分析仪价格走势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2020-2025年中国市场不同种类酶标分析仪产量统计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2025-2031年中国市场不同种类酶标分析仪产量预测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2020-2031年中国市场不同种类酶标分析仪产量市场份额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2020-2025年中国市场不同种类酶标分析仪产值统计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2025-2031年中国市场不同种类酶标分析仪产值预测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2020-2031年中国市场不同种类酶标分析仪产值市场份额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2020-2031年中国市场不同种类酶标分析仪价格走势</w:t>
      </w:r>
      <w:r>
        <w:rPr>
          <w:rFonts w:hint="eastAsia"/>
        </w:rPr>
        <w:br/>
      </w:r>
      <w:r>
        <w:rPr>
          <w:rFonts w:hint="eastAsia"/>
        </w:rPr>
        <w:t>　　图 酶标分析仪产业链</w:t>
      </w:r>
      <w:r>
        <w:rPr>
          <w:rFonts w:hint="eastAsia"/>
        </w:rPr>
        <w:br/>
      </w:r>
      <w:r>
        <w:rPr>
          <w:rFonts w:hint="eastAsia"/>
        </w:rPr>
        <w:t>　　表 酶标分析仪原材料</w:t>
      </w:r>
      <w:r>
        <w:rPr>
          <w:rFonts w:hint="eastAsia"/>
        </w:rPr>
        <w:br/>
      </w:r>
      <w:r>
        <w:rPr>
          <w:rFonts w:hint="eastAsia"/>
        </w:rPr>
        <w:t>　　表 酶标分析仪上游原料供应商及联系方式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2020-2025年全球市场酶标分析仪主要应用领域消费量统计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2025-2031年全球市场酶标分析仪主要应用领域消费量预测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2020-2031年全球市场酶标分析仪主要应用领域消费量市场份额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2025年全球市场酶标分析仪主要应用领域消费量市场份额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2020-2031年全球市场酶标分析仪主要应用领域消费量增长率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2020-2025年中国市场酶标分析仪主要应用领域消费量统计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2025-2031年中国市场酶标分析仪主要应用领域消费量预测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2020-2031年中国市场酶标分析仪主要应用领域消费量市场份额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2020-2031年中国市场酶标分析仪主要应用领域消费量增长率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2020-2025年中国市场酶标分析仪产量、消费量、进出口情况分析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2025-2031年中国市场酶标分析仪产量、消费量、进出口情况预测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2020-2031年中国市场酶标分析仪进出口量</w:t>
      </w:r>
      <w:r>
        <w:rPr>
          <w:rFonts w:hint="eastAsia"/>
        </w:rPr>
        <w:br/>
      </w:r>
      <w:r>
        <w:rPr>
          <w:rFonts w:hint="eastAsia"/>
        </w:rPr>
        <w:t>　　图 2025年酶标分析仪生产地区分布</w:t>
      </w:r>
      <w:r>
        <w:rPr>
          <w:rFonts w:hint="eastAsia"/>
        </w:rPr>
        <w:br/>
      </w:r>
      <w:r>
        <w:rPr>
          <w:rFonts w:hint="eastAsia"/>
        </w:rPr>
        <w:t>　　图 2025年酶标分析仪消费地区分布</w:t>
      </w:r>
      <w:r>
        <w:rPr>
          <w:rFonts w:hint="eastAsia"/>
        </w:rPr>
        <w:br/>
      </w:r>
      <w:r>
        <w:rPr>
          <w:rFonts w:hint="eastAsia"/>
        </w:rPr>
        <w:t>　　图 2020-2031年中国酶标分析仪进口量及趋势预测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2020-2031年中国酶标分析仪出口量及趋势预测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2025-2031年不同种类酶标分析仪产量占比</w:t>
      </w:r>
      <w:r>
        <w:rPr>
          <w:rFonts w:hint="eastAsia"/>
        </w:rPr>
        <w:br/>
      </w:r>
      <w:r>
        <w:rPr>
          <w:rFonts w:hint="eastAsia"/>
        </w:rPr>
        <w:t>　　图 2025-2031年酶标分析仪价格走势预测</w:t>
      </w:r>
      <w:r>
        <w:rPr>
          <w:rFonts w:hint="eastAsia"/>
        </w:rPr>
        <w:br/>
      </w:r>
      <w:r>
        <w:rPr>
          <w:rFonts w:hint="eastAsia"/>
        </w:rPr>
        <w:t>　　图 国内市场酶标分析仪未来销售渠道趋势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82e695258d4ff6" w:history="1">
        <w:r>
          <w:rPr>
            <w:rStyle w:val="Hyperlink"/>
          </w:rPr>
          <w:t>全球与中国酶标分析仪市场现状及前景趋势报告（2025-2031年）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3193390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82e695258d4ff6" w:history="1">
        <w:r>
          <w:rPr>
            <w:rStyle w:val="Hyperlink"/>
          </w:rPr>
          <w:t>https://www.20087.com/0/39/MeiBiaoFenXiYiHangYeQuShi.html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热点：酶标仪十大排名、JJG8612007酶标分析仪、化学发光酶标仪、酶标分析仪是干啥用的、酶标仪使用教程、酶标分析仪使用方法、酶标仪的原理和特点、酶标分析仪校准规范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0228263ac64b91" w:history="1">
      <w:r>
        <w:rPr>
          <w:rStyle w:val="Hyperlink"/>
        </w:rPr>
        <w:t>全球与中国酶标分析仪市场现状及前景趋势报告（2025-2031年）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9/MeiBiaoFenXiYiHangYeQuShi.html" TargetMode="External" Id="Ra482e695258d4f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9/MeiBiaoFenXiYiHangYeQuShi.html" TargetMode="External" Id="R190228263ac64b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2025-06-17T00:06:00Z</dcterms:created>
  <dcterms:modified xsi:type="dcterms:W3CDTF">2025-06-17T01:06:00Z</dcterms:modified>
  <dc:subject>全球与中国酶标分析仪市场现状及前景趋势报告（2025-2031年）</dc:subject>
  <dc:title>全球与中国酶标分析仪市场现状及前景趋势报告（2025-2031年）</dc:title>
  <cp:keywords>全球与中国酶标分析仪市场现状及前景趋势报告（2025-2031年）</cp:keywords>
  <dc:description>全球与中国酶标分析仪市场现状及前景趋势报告（2025-2031年）</dc:description>
</cp:coreProperties>
</file>