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390755a7f4eb7" w:history="1">
              <w:r>
                <w:rPr>
                  <w:rStyle w:val="Hyperlink"/>
                </w:rPr>
                <w:t>2025-2031年中国医用电动床市场全面调研与发展趋势预测报告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390755a7f4eb7" w:history="1">
              <w:r>
                <w:rPr>
                  <w:rStyle w:val="Hyperlink"/>
                </w:rPr>
                <w:t>2025-2031年中国医用电动床市场全面调研与发展趋势预测报告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390755a7f4eb7" w:history="1">
                <w:r>
                  <w:rPr>
                    <w:rStyle w:val="Hyperlink"/>
                  </w:rPr>
                  <w:t>https://www.20087.com/0/39/YiYongDianDongChuangDeFaZhanQuSh.html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动床是医院、疗养院等医疗机构中不可或缺的设备之一，用于为患者提供舒适的休息环境。近年来，随着医疗技术的进步和患者对舒适度要求的提高，医用电动床市场呈现出快速增长的趋势。目前，多功能、智能化的医用电动床受到了广泛欢迎，它们不仅可以调节床体的高低、角度，还可以提供按摩、翻身辅助等功能，极大地改善了患者的住院体验。</w:t>
      </w:r>
      <w:r>
        <w:rPr>
          <w:rFonts w:hint="eastAsia"/>
        </w:rPr>
        <w:br/>
      </w:r>
      <w:r>
        <w:rPr>
          <w:rFonts w:hint="eastAsia"/>
        </w:rPr>
        <w:t>　　医用电动床未来的发展将更加注重人性化设计和智能化功能。一方面，随着人工智能技术的应用，医用电动床将更加智能化，能够根据患者的生理指标自动调整床体状态，为患者提供更加个性化的护理服务。另一方面，随着患者对舒适度和康复效果的要求不断提高，医用电动床将更加注重人体工程学设计，以提升患者的使用体验。此外，随着远程医疗服务的发展，医用电动床将集成更多的远程监控功能，方便医护人员随时掌握患者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390755a7f4eb7" w:history="1">
        <w:r>
          <w:rPr>
            <w:rStyle w:val="Hyperlink"/>
          </w:rPr>
          <w:t>2025-2031年中国医用电动床市场全面调研与发展趋势预测报告</w:t>
        </w:r>
      </w:hyperlink>
      <w:r>
        <w:rPr>
          <w:rFonts w:hint="eastAsia"/>
        </w:rPr>
        <w:t>》通过详实的数据分析，全面解析了医用电动床行业的市场规模、需求动态及价格趋势，深入探讨了医用电动床产业链上下游的协同关系与竞争格局变化。报告对医用电动床细分市场进行精准划分，结合重点企业研究，揭示了品牌影响力与市场集中度的现状，为行业参与者提供了清晰的竞争态势洞察。同时，报告结合宏观经济环境、技术发展路径及消费者需求演变，科学预测了医用电动床行业的未来发展方向，并针对潜在风险提出了切实可行的应对策略。报告为医用电动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医用电动床行业界定</w:t>
      </w:r>
      <w:r>
        <w:rPr>
          <w:rFonts w:hint="eastAsia"/>
        </w:rPr>
        <w:br/>
      </w:r>
      <w:r>
        <w:rPr>
          <w:rFonts w:hint="eastAsia"/>
        </w:rPr>
        <w:t>　　第一节 医用电动床行业定义</w:t>
      </w:r>
      <w:r>
        <w:rPr>
          <w:rFonts w:hint="eastAsia"/>
        </w:rPr>
        <w:br/>
      </w:r>
      <w:r>
        <w:rPr>
          <w:rFonts w:hint="eastAsia"/>
        </w:rPr>
        <w:t>　　第二节 医用电动床行业基本特点</w:t>
      </w:r>
      <w:r>
        <w:rPr>
          <w:rFonts w:hint="eastAsia"/>
        </w:rPr>
        <w:br/>
      </w:r>
      <w:r>
        <w:rPr>
          <w:rFonts w:hint="eastAsia"/>
        </w:rPr>
        <w:t>　　第三节 医用电动床产业链分析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中国医用电动床行业发展环境分析</w:t>
      </w:r>
      <w:r>
        <w:rPr>
          <w:rFonts w:hint="eastAsia"/>
        </w:rPr>
        <w:br/>
      </w:r>
      <w:r>
        <w:rPr>
          <w:rFonts w:hint="eastAsia"/>
        </w:rPr>
        <w:t>　　第一节 医用电动床行业经济环境分析</w:t>
      </w:r>
      <w:r>
        <w:rPr>
          <w:rFonts w:hint="eastAsia"/>
        </w:rPr>
        <w:br/>
      </w:r>
      <w:r>
        <w:rPr>
          <w:rFonts w:hint="eastAsia"/>
        </w:rPr>
        <w:t>　　第二节 医用电动床行业政策环境分析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一、医用电动床行业相关政策</w:t>
      </w:r>
      <w:r>
        <w:rPr>
          <w:rFonts w:hint="eastAsia"/>
        </w:rPr>
        <w:br/>
      </w:r>
      <w:r>
        <w:rPr>
          <w:rFonts w:hint="eastAsia"/>
        </w:rPr>
        <w:t>　　　　二、医用电动床行业相关标准</w:t>
      </w:r>
      <w:r>
        <w:rPr>
          <w:rFonts w:hint="eastAsia"/>
        </w:rPr>
        <w:br/>
      </w:r>
      <w:r>
        <w:rPr>
          <w:rFonts w:hint="eastAsia"/>
        </w:rPr>
        <w:t>　　第三节 医用电动床行业技术环境分析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2020-2025年国外医用电动床行业发展概况</w:t>
      </w:r>
      <w:r>
        <w:rPr>
          <w:rFonts w:hint="eastAsia"/>
        </w:rPr>
        <w:br/>
      </w:r>
      <w:r>
        <w:rPr>
          <w:rFonts w:hint="eastAsia"/>
        </w:rPr>
        <w:t>　　第一节 国外医用电动床行业发展历程</w:t>
      </w:r>
      <w:r>
        <w:rPr>
          <w:rFonts w:hint="eastAsia"/>
        </w:rPr>
        <w:br/>
      </w:r>
      <w:r>
        <w:rPr>
          <w:rFonts w:hint="eastAsia"/>
        </w:rPr>
        <w:t>　　第二节 国外医用电动床行业发展现状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中国医用电动床行业现状分析</w:t>
      </w:r>
      <w:r>
        <w:rPr>
          <w:rFonts w:hint="eastAsia"/>
        </w:rPr>
        <w:br/>
      </w:r>
      <w:r>
        <w:rPr>
          <w:rFonts w:hint="eastAsia"/>
        </w:rPr>
        <w:t>　　第一节 医用电动床行业发展特点</w:t>
      </w:r>
      <w:r>
        <w:rPr>
          <w:rFonts w:hint="eastAsia"/>
        </w:rPr>
        <w:br/>
      </w:r>
      <w:r>
        <w:rPr>
          <w:rFonts w:hint="eastAsia"/>
        </w:rPr>
        <w:t>　　第二节 中国医用电动床行业发展现状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2020-2025年中国医用电动床行业市场供需状况分析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中国医用电动床市场供给状况</w:t>
      </w:r>
      <w:r>
        <w:rPr>
          <w:rFonts w:hint="eastAsia"/>
        </w:rPr>
        <w:br/>
      </w:r>
      <w:r>
        <w:rPr>
          <w:rFonts w:hint="eastAsia"/>
        </w:rPr>
        <w:t>　　第二节 中国医用电动床市场需求状况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一、中国医用电动床需求分析</w:t>
      </w:r>
      <w:r>
        <w:rPr>
          <w:rFonts w:hint="eastAsia"/>
        </w:rPr>
        <w:br/>
      </w:r>
      <w:r>
        <w:rPr>
          <w:rFonts w:hint="eastAsia"/>
        </w:rPr>
        <w:t>　　　　二、中国医用电动床需求预测</w:t>
      </w:r>
      <w:r>
        <w:rPr>
          <w:rFonts w:hint="eastAsia"/>
        </w:rPr>
        <w:br/>
      </w:r>
      <w:r>
        <w:rPr>
          <w:rFonts w:hint="eastAsia"/>
        </w:rPr>
        <w:t>　　第三节 医用电动床行业市场供需平衡状况分析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当前中国医用电动床技术发展现状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提高中国医用电动床技术的对策</w:t>
      </w:r>
      <w:r>
        <w:rPr>
          <w:rFonts w:hint="eastAsia"/>
        </w:rPr>
        <w:br/>
      </w:r>
      <w:r>
        <w:rPr>
          <w:rFonts w:hint="eastAsia"/>
        </w:rPr>
        <w:t>　　第三节 医用电动床产品研发、设计发展趋势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2020-2025年中国医用电动床行业进、出口情况</w:t>
      </w:r>
      <w:r>
        <w:rPr>
          <w:rFonts w:hint="eastAsia"/>
        </w:rPr>
        <w:br/>
      </w:r>
      <w:r>
        <w:rPr>
          <w:rFonts w:hint="eastAsia"/>
        </w:rPr>
        <w:t>　　第一节 医用电动床进口分析</w:t>
      </w:r>
      <w:r>
        <w:rPr>
          <w:rFonts w:hint="eastAsia"/>
        </w:rPr>
        <w:br/>
      </w:r>
      <w:r>
        <w:rPr>
          <w:rFonts w:hint="eastAsia"/>
        </w:rPr>
        <w:t>　　第二节 医用电动床出口分析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2020-2025年中国医用电动床行业重点区域市场分析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中国医用电动床行业产品价格调研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影响中国医用电动床价格的因素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2020-2025年医用电动床所属行业主要数据监测分析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2020-2025年医用电动床所属行业偿债能力分析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2020-2025年中国医用电动床所属行业盈利能力分析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2020-2025年中国医用电动床所属行业发展能力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2020-2025年中国医用电动床规模企业统计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医用电动床行业竞争格局分析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中国医用电动床行业竞争结构分析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中国医用电动床行业竞争力分析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医用电动床市场集中度分析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一、国内医用电动床企业分布</w:t>
      </w:r>
      <w:r>
        <w:rPr>
          <w:rFonts w:hint="eastAsia"/>
        </w:rPr>
        <w:br/>
      </w:r>
      <w:r>
        <w:rPr>
          <w:rFonts w:hint="eastAsia"/>
        </w:rPr>
        <w:t>　　　　二、国内医用电动床企业市场集中度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三、国内医用电动床消费区域分布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2020-2025年医用电动床行业重点企业调研分析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四川港通医疗设备集团股份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t>　　第二节 莱州科亿宏电动床有限公司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t>　　第三节 重庆文穗医疗器械有限公司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t>　　第四节 江苏省长丰医疗实业有限公司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t>　　第五节 河北万瑞医疗器械有限公司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t>　　第六节 八乐梦床业（中国）有限公司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t>　　第七节 陕西安康美康医疗设备有限公司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t>　　第八节 江苏永发医用设备科技股份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三、医用电动床产销情况分析</w:t>
      </w:r>
      <w:r>
        <w:rPr>
          <w:rFonts w:hint="eastAsia"/>
        </w:rPr>
        <w:br/>
      </w:r>
      <w:r>
        <w:rPr>
          <w:rFonts w:hint="eastAsia"/>
        </w:rPr>
        <w:t>　　　　四、医用电动床企业发展战略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2025-2031年医用电动床发展策略分析</w:t>
      </w:r>
      <w:r>
        <w:rPr>
          <w:rFonts w:hint="eastAsia"/>
        </w:rPr>
        <w:br/>
      </w:r>
      <w:r>
        <w:rPr>
          <w:rFonts w:hint="eastAsia"/>
        </w:rPr>
        <w:t>　　第一节 医用电动床行业发展策略分析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医用电动床行业投资策略及建议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2025-2031年医用电动床行业发展机会与风险对策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2025-2031年中国医用电动床行业投资环境分析</w:t>
      </w:r>
      <w:r>
        <w:rPr>
          <w:rFonts w:hint="eastAsia"/>
        </w:rPr>
        <w:br/>
      </w:r>
      <w:r>
        <w:rPr>
          <w:rFonts w:hint="eastAsia"/>
        </w:rPr>
        <w:t>　　第二节 医用电动床行业风险预警分析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医用电动床行业重点客户战略实施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中智林-　医用电动床项目投资建议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390755a7f4eb7" w:history="1">
        <w:r>
          <w:rPr>
            <w:rStyle w:val="Hyperlink"/>
          </w:rPr>
          <w:t>2025-2031年中国医用电动床市场全面调研与发展趋势预测报告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390755a7f4eb7" w:history="1">
        <w:r>
          <w:rPr>
            <w:rStyle w:val="Hyperlink"/>
          </w:rPr>
          <w:t>https://www.20087.com/0/39/YiYongDianDongChuangDeFaZhanQuSh.html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热点：家庭医用床、医用电动床属于医疗器械目录、电动升降床、医用电动床说明书、医疗器械床、医用电动床什么品牌好价格、多功能医用床哪里有、医用电动床的功能、医用活动床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6dd03692243b1" w:history="1">
      <w:r>
        <w:rPr>
          <w:rStyle w:val="Hyperlink"/>
        </w:rPr>
        <w:t>2025-2031年中国医用电动床市场全面调研与发展趋势预测报告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YongDianDongChuangDeFaZhanQuSh.html" TargetMode="External" Id="Rfd1390755a7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YongDianDongChuangDeFaZhanQuSh.html" TargetMode="External" Id="R60f6dd03692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2025-05-13T04:27:00Z</dcterms:created>
  <dcterms:modified xsi:type="dcterms:W3CDTF">2025-05-13T05:27:00Z</dcterms:modified>
  <dc:subject>2025-2031年中国医用电动床市场全面调研与发展趋势预测报告</dc:subject>
  <dc:title>2025-2031年中国医用电动床市场全面调研与发展趋势预测报告</dc:title>
  <cp:keywords>2025-2031年中国医用电动床市场全面调研与发展趋势预测报告</cp:keywords>
  <dc:description>2025-2031年中国医用电动床市场全面调研与发展趋势预测报告</dc:description>
</cp:coreProperties>
</file>