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3abf4c3eb4878" w:history="1">
              <w:r>
                <w:rPr>
                  <w:rStyle w:val="Hyperlink"/>
                </w:rPr>
                <w:t>2025-2031年中国胸腺五肽行业发展研究与趋势分析报告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3abf4c3eb4878" w:history="1">
              <w:r>
                <w:rPr>
                  <w:rStyle w:val="Hyperlink"/>
                </w:rPr>
                <w:t>2025-2031年中国胸腺五肽行业发展研究与趋势分析报告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3abf4c3eb4878" w:history="1">
                <w:r>
                  <w:rPr>
                    <w:rStyle w:val="Hyperlink"/>
                  </w:rPr>
                  <w:t>https://www.20087.com/0/59/XiongXianWuTaiHangYeQuShi.html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五肽是一种人工合成的多肽，用于增强免疫系统功能，常用于治疗免疫缺陷病、慢性感染和某些肿瘤的辅助治疗。近年来，随着对免疫系统作用机制的深入了解，胸腺五肽的临床应用范围有所扩大，其在调节免疫平衡和促进免疫细胞成熟中的作用得到了进一步确认。然而，胸腺五肽的使用仍需谨慎，因为它可能引起过敏反应或其他副作用。</w:t>
      </w:r>
      <w:r>
        <w:rPr>
          <w:rFonts w:hint="eastAsia"/>
        </w:rPr>
        <w:br/>
      </w:r>
      <w:r>
        <w:rPr>
          <w:rFonts w:hint="eastAsia"/>
        </w:rPr>
        <w:t>　　未来，胸腺五肽的研究将更加专注于其作用机制的深化理解，以及如何更精准地应用于特定疾病状态。随着个性化医疗的兴起，胸腺五肽可能被开发为定制化免疫疗法的一部分，针对不同个体的免疫状态进行个性化给药。此外，结合其他免疫调节剂或免疫检查点抑制剂，胸腺五肽可能在肿瘤免疫治疗中发挥更大作用，成为综合治疗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3abf4c3eb4878" w:history="1">
        <w:r>
          <w:rPr>
            <w:rStyle w:val="Hyperlink"/>
          </w:rPr>
          <w:t>2025-2031年中国胸腺五肽行业发展研究与趋势分析报告</w:t>
        </w:r>
      </w:hyperlink>
      <w:r>
        <w:rPr>
          <w:rFonts w:hint="eastAsia"/>
        </w:rPr>
        <w:t>》依托权威数据资源与长期市场监测，系统分析了胸腺五肽行业的市场规模、市场需求及产业链结构，深入探讨了胸腺五肽价格变动与细分市场特征。报告科学预测了胸腺五肽市场前景及未来发展趋势，重点剖析了行业集中度、竞争格局及重点企业的市场地位，并通过SWOT分析揭示了胸腺五肽行业机遇与潜在风险。报告为投资者及业内企业提供了全面的市场洞察与决策参考，助力把握胸腺五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胸腺五肽行业界定</w:t>
      </w:r>
      <w:r>
        <w:rPr>
          <w:rFonts w:hint="eastAsia"/>
        </w:rPr>
        <w:br/>
      </w:r>
      <w:r>
        <w:rPr>
          <w:rFonts w:hint="eastAsia"/>
        </w:rPr>
        <w:t>　　第一节 胸腺五肽行业定义</w:t>
      </w:r>
      <w:r>
        <w:rPr>
          <w:rFonts w:hint="eastAsia"/>
        </w:rPr>
        <w:br/>
      </w:r>
      <w:r>
        <w:rPr>
          <w:rFonts w:hint="eastAsia"/>
        </w:rPr>
        <w:t>　　第二节 胸腺五肽行业特点分析</w:t>
      </w:r>
      <w:r>
        <w:rPr>
          <w:rFonts w:hint="eastAsia"/>
        </w:rPr>
        <w:br/>
      </w:r>
      <w:r>
        <w:rPr>
          <w:rFonts w:hint="eastAsia"/>
        </w:rPr>
        <w:t>　　第三节 胸腺五肽产业链分析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2025年世界胸腺五肽行业市场运行形势分析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2025年全球胸腺五肽行业发展概况</w:t>
      </w:r>
      <w:r>
        <w:rPr>
          <w:rFonts w:hint="eastAsia"/>
        </w:rPr>
        <w:br/>
      </w:r>
      <w:r>
        <w:rPr>
          <w:rFonts w:hint="eastAsia"/>
        </w:rPr>
        <w:t>　　第二节 世界胸腺五肽行业发展走势</w:t>
      </w:r>
      <w:r>
        <w:rPr>
          <w:rFonts w:hint="eastAsia"/>
        </w:rPr>
        <w:br/>
      </w:r>
      <w:r>
        <w:rPr>
          <w:rFonts w:hint="eastAsia"/>
        </w:rPr>
        <w:t>　　　　二、全球胸腺五肽行业市场分布情况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三、全球胸腺五肽行业发展趋势分析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全球胸腺五肽行业重点国家和区域分析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2024-2025年中国胸腺五肽行业发展环境分析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2025年胸腺五肽行业技术发展现状及趋势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当前我国胸腺五肽技术发展现状</w:t>
      </w:r>
      <w:r>
        <w:rPr>
          <w:rFonts w:hint="eastAsia"/>
        </w:rPr>
        <w:br/>
      </w:r>
      <w:r>
        <w:rPr>
          <w:rFonts w:hint="eastAsia"/>
        </w:rPr>
        <w:t>　　第二节 中外胸腺五肽技术差距及产生差距的主要原因分析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提高我国胸腺五肽技术的对策</w:t>
      </w:r>
      <w:r>
        <w:rPr>
          <w:rFonts w:hint="eastAsia"/>
        </w:rPr>
        <w:br/>
      </w:r>
      <w:r>
        <w:rPr>
          <w:rFonts w:hint="eastAsia"/>
        </w:rPr>
        <w:t>　　第四节 我国胸腺五肽研发、设计发展趋势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中国胸腺五肽发展现状调研</w:t>
      </w:r>
      <w:r>
        <w:rPr>
          <w:rFonts w:hint="eastAsia"/>
        </w:rPr>
        <w:br/>
      </w:r>
      <w:r>
        <w:rPr>
          <w:rFonts w:hint="eastAsia"/>
        </w:rPr>
        <w:t>　　第一节 中国胸腺五肽市场现状分析</w:t>
      </w:r>
      <w:r>
        <w:rPr>
          <w:rFonts w:hint="eastAsia"/>
        </w:rPr>
        <w:br/>
      </w:r>
      <w:r>
        <w:rPr>
          <w:rFonts w:hint="eastAsia"/>
        </w:rPr>
        <w:t>　　第二节 中国胸腺五肽行业产量情况分析及预测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一、胸腺五肽总体产能规模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三、2019-2024年中国胸腺五肽产量统计</w:t>
      </w:r>
      <w:r>
        <w:rPr>
          <w:rFonts w:hint="eastAsia"/>
        </w:rPr>
        <w:br/>
      </w:r>
      <w:r>
        <w:rPr>
          <w:rFonts w:hint="eastAsia"/>
        </w:rPr>
        <w:t>　　　　二、胸腺五肽生产区域分布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三、2025-2031年中国胸腺五肽产量预测分析</w:t>
      </w:r>
      <w:r>
        <w:rPr>
          <w:rFonts w:hint="eastAsia"/>
        </w:rPr>
        <w:br/>
      </w:r>
      <w:r>
        <w:rPr>
          <w:rFonts w:hint="eastAsia"/>
        </w:rPr>
        <w:t>　　第三节 中国胸腺五肽市场需求分析及预测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一、中国胸腺五肽市场需求特点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二、2019-2024年中国胸腺五肽市场需求量统计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三、2025-2031年中国胸腺五肽市场需求量预测分析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中国胸腺五肽行业进出口情况分析预测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2019-2024年中国胸腺五肽行业进出口情况分析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一、2019-2024年中国胸腺五肽行业进口分析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二、2019-2024年中国胸腺五肽行业出口分析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2025-2031年中国胸腺五肽行业进出口情况预测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一、2025-2031年中国胸腺五肽行业进口预测分析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二、2025-2031年中国胸腺五肽行业出口预测分析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影响胸腺五肽行业进出口变化的主要原因分析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2019-2024年中国胸腺五肽行业重点地区调研分析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一、中国胸腺五肽行业重点区域市场结构调研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二、**地区胸腺五肽市场调研分析</w:t>
      </w:r>
      <w:r>
        <w:rPr>
          <w:rFonts w:hint="eastAsia"/>
        </w:rPr>
        <w:br/>
      </w:r>
      <w:r>
        <w:rPr>
          <w:rFonts w:hint="eastAsia"/>
        </w:rPr>
        <w:t>　　　　三、**地区胸腺五肽市场调研分析</w:t>
      </w:r>
      <w:r>
        <w:rPr>
          <w:rFonts w:hint="eastAsia"/>
        </w:rPr>
        <w:br/>
      </w:r>
      <w:r>
        <w:rPr>
          <w:rFonts w:hint="eastAsia"/>
        </w:rPr>
        <w:t>　　　　四、**地区胸腺五肽市场调研分析</w:t>
      </w:r>
      <w:r>
        <w:rPr>
          <w:rFonts w:hint="eastAsia"/>
        </w:rPr>
        <w:br/>
      </w:r>
      <w:r>
        <w:rPr>
          <w:rFonts w:hint="eastAsia"/>
        </w:rPr>
        <w:t>　　　　五、**地区胸腺五肽市场调研分析</w:t>
      </w:r>
      <w:r>
        <w:rPr>
          <w:rFonts w:hint="eastAsia"/>
        </w:rPr>
        <w:br/>
      </w:r>
      <w:r>
        <w:rPr>
          <w:rFonts w:hint="eastAsia"/>
        </w:rPr>
        <w:t>　　　　六、**地区胸腺五肽市场调研分析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胸腺五肽行业竞争格局分析</w:t>
      </w:r>
      <w:r>
        <w:rPr>
          <w:rFonts w:hint="eastAsia"/>
        </w:rPr>
        <w:br/>
      </w:r>
      <w:r>
        <w:rPr>
          <w:rFonts w:hint="eastAsia"/>
        </w:rPr>
        <w:t>　　第一节 胸腺五肽行业集中度分析</w:t>
      </w:r>
      <w:r>
        <w:rPr>
          <w:rFonts w:hint="eastAsia"/>
        </w:rPr>
        <w:br/>
      </w:r>
      <w:r>
        <w:rPr>
          <w:rFonts w:hint="eastAsia"/>
        </w:rPr>
        <w:t>　　　　一、胸腺五肽市场集中度分析</w:t>
      </w:r>
      <w:r>
        <w:rPr>
          <w:rFonts w:hint="eastAsia"/>
        </w:rPr>
        <w:br/>
      </w:r>
      <w:r>
        <w:rPr>
          <w:rFonts w:hint="eastAsia"/>
        </w:rPr>
        <w:t>　　　　二、胸腺五肽企业集中度分析</w:t>
      </w:r>
      <w:r>
        <w:rPr>
          <w:rFonts w:hint="eastAsia"/>
        </w:rPr>
        <w:br/>
      </w:r>
      <w:r>
        <w:rPr>
          <w:rFonts w:hint="eastAsia"/>
        </w:rPr>
        <w:t>　　　　三、胸腺五肽区域集中度分析</w:t>
      </w:r>
      <w:r>
        <w:rPr>
          <w:rFonts w:hint="eastAsia"/>
        </w:rPr>
        <w:br/>
      </w:r>
      <w:r>
        <w:rPr>
          <w:rFonts w:hint="eastAsia"/>
        </w:rPr>
        <w:t>　　第二节 胸腺五肽行业主要企业竞争力分析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胸腺五肽行业竞争格局分析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一、2025年胸腺五肽行业竞争分析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二、2025年中外胸腺五肽产品竞争分析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三、2019-2024年我国胸腺五肽市场竞争分析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四、2025-2031年国内主要胸腺五肽企业动向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胸腺五肽行业细分产品市场调研分析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胸腺五肽行业上、下游市场分析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胸腺五肽行业上游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胸腺五肽行业下游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胸腺五肽行业重点企业发展调研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胸腺五肽重点企业（一）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胸腺五肽重点企业（二）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胸腺五肽重点企业（三）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胸腺五肽重点企业（四）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胸腺五肽重点企业（五）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胸腺五肽重点企业（六）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胸腺五肽企业管理策略建议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提高胸腺五肽企业竞争力的策略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一、提高中国胸腺五肽企业核心竞争力的对策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二、胸腺五肽企业提升竞争力的主要方向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三、影响胸腺五肽企业核心竞争力的因素及提升途径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四、提高胸腺五肽企业竞争力的策略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对我国胸腺五肽品牌的战略思考</w:t>
      </w:r>
      <w:r>
        <w:rPr>
          <w:rFonts w:hint="eastAsia"/>
        </w:rPr>
        <w:br/>
      </w:r>
      <w:r>
        <w:rPr>
          <w:rFonts w:hint="eastAsia"/>
        </w:rPr>
        <w:t>　　　　一、胸腺五肽实施品牌战略的意义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二、胸腺五肽企业品牌的现状分析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三、我国胸腺五肽企业的品牌战略</w:t>
      </w:r>
      <w:r>
        <w:rPr>
          <w:rFonts w:hint="eastAsia"/>
        </w:rPr>
        <w:br/>
      </w:r>
      <w:r>
        <w:rPr>
          <w:rFonts w:hint="eastAsia"/>
        </w:rPr>
        <w:t>　　　　四、胸腺五肽品牌战略管理的策略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2025-2031年中国胸腺五肽行业前景与风险预测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2025年中国胸腺五肽市场前景分析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2025-2031年中国胸腺五肽发展趋势预测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2025-2031年中国胸腺五肽行业投资特性分析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一、2025-2031年中国胸腺五肽行业进入壁垒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二、2025-2031年中国胸腺五肽行业盈利模式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三、2025-2031年中国胸腺五肽行业盈利因素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2025-2031年中国胸腺五肽行业投资机会分析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一、2025-2031年中国胸腺五肽细分市场投资机会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二、2025-2031年中国胸腺五肽行业区域市场投资潜力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2025-2031年中国胸腺五肽行业投资风险分析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一、2025-2031年中国胸腺五肽行业市场竞争风险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二、2025-2031年中国胸腺五肽行业技术风险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三、2025-2031年中国胸腺五肽行业政策风险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四、2025-2031年中国胸腺五肽行业进入退出风险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胸腺五肽行业研究结论</w:t>
      </w:r>
      <w:r>
        <w:rPr>
          <w:rFonts w:hint="eastAsia"/>
        </w:rPr>
        <w:br/>
      </w:r>
      <w:r>
        <w:rPr>
          <w:rFonts w:hint="eastAsia"/>
        </w:rPr>
        <w:t>　　第二节 胸腺五肽行业投资价值评估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中-智-林-－胸腺五肽行业投资建议</w:t>
      </w:r>
      <w:r>
        <w:rPr>
          <w:rFonts w:hint="eastAsia"/>
        </w:rPr>
        <w:br/>
      </w:r>
      <w:r>
        <w:rPr>
          <w:rFonts w:hint="eastAsia"/>
        </w:rPr>
        <w:t>　　　　一、胸腺五肽行业投资策略建议</w:t>
      </w:r>
      <w:r>
        <w:rPr>
          <w:rFonts w:hint="eastAsia"/>
        </w:rPr>
        <w:br/>
      </w:r>
      <w:r>
        <w:rPr>
          <w:rFonts w:hint="eastAsia"/>
        </w:rPr>
        <w:t>　　　　二、胸腺五肽行业投资方向建议</w:t>
      </w:r>
      <w:r>
        <w:rPr>
          <w:rFonts w:hint="eastAsia"/>
        </w:rPr>
        <w:br/>
      </w:r>
      <w:r>
        <w:rPr>
          <w:rFonts w:hint="eastAsia"/>
        </w:rPr>
        <w:t>　　　　三、胸腺五肽行业投资方式建议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胸腺五肽行业类别</w:t>
      </w:r>
      <w:r>
        <w:rPr>
          <w:rFonts w:hint="eastAsia"/>
        </w:rPr>
        <w:br/>
      </w:r>
      <w:r>
        <w:rPr>
          <w:rFonts w:hint="eastAsia"/>
        </w:rPr>
        <w:t>　　图表 胸腺五肽行业产业链调研</w:t>
      </w:r>
      <w:r>
        <w:rPr>
          <w:rFonts w:hint="eastAsia"/>
        </w:rPr>
        <w:br/>
      </w:r>
      <w:r>
        <w:rPr>
          <w:rFonts w:hint="eastAsia"/>
        </w:rPr>
        <w:t>　　图表 胸腺五肽行业现状</w:t>
      </w:r>
      <w:r>
        <w:rPr>
          <w:rFonts w:hint="eastAsia"/>
        </w:rPr>
        <w:br/>
      </w:r>
      <w:r>
        <w:rPr>
          <w:rFonts w:hint="eastAsia"/>
        </w:rPr>
        <w:t>　　图表 胸腺五肽行业标准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2019-2024年中国胸腺五肽行业市场规模</w:t>
      </w:r>
      <w:r>
        <w:rPr>
          <w:rFonts w:hint="eastAsia"/>
        </w:rPr>
        <w:br/>
      </w:r>
      <w:r>
        <w:rPr>
          <w:rFonts w:hint="eastAsia"/>
        </w:rPr>
        <w:t>　　图表 2024年中国胸腺五肽行业产能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2019-2024年中国胸腺五肽行业产量统计</w:t>
      </w:r>
      <w:r>
        <w:rPr>
          <w:rFonts w:hint="eastAsia"/>
        </w:rPr>
        <w:br/>
      </w:r>
      <w:r>
        <w:rPr>
          <w:rFonts w:hint="eastAsia"/>
        </w:rPr>
        <w:t>　　图表 胸腺五肽行业动态</w:t>
      </w:r>
      <w:r>
        <w:rPr>
          <w:rFonts w:hint="eastAsia"/>
        </w:rPr>
        <w:br/>
      </w:r>
      <w:r>
        <w:rPr>
          <w:rFonts w:hint="eastAsia"/>
        </w:rPr>
        <w:t>　　图表 2019-2024年中国胸腺五肽市场需求量</w:t>
      </w:r>
      <w:r>
        <w:rPr>
          <w:rFonts w:hint="eastAsia"/>
        </w:rPr>
        <w:br/>
      </w:r>
      <w:r>
        <w:rPr>
          <w:rFonts w:hint="eastAsia"/>
        </w:rPr>
        <w:t>　　图表 2025年中国胸腺五肽行业需求区域调研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2019-2024年中国胸腺五肽行情</w:t>
      </w:r>
      <w:r>
        <w:rPr>
          <w:rFonts w:hint="eastAsia"/>
        </w:rPr>
        <w:br/>
      </w:r>
      <w:r>
        <w:rPr>
          <w:rFonts w:hint="eastAsia"/>
        </w:rPr>
        <w:t>　　图表 2019-2024年中国胸腺五肽价格走势图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2019-2024年中国胸腺五肽进口统计</w:t>
      </w:r>
      <w:r>
        <w:rPr>
          <w:rFonts w:hint="eastAsia"/>
        </w:rPr>
        <w:br/>
      </w:r>
      <w:r>
        <w:rPr>
          <w:rFonts w:hint="eastAsia"/>
        </w:rPr>
        <w:t>　　图表 2019-2024年中国胸腺五肽出口统计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**地区胸腺五肽市场规模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</w:t>
      </w:r>
      <w:r>
        <w:rPr>
          <w:rFonts w:hint="eastAsia"/>
        </w:rPr>
        <w:br/>
      </w:r>
      <w:r>
        <w:rPr>
          <w:rFonts w:hint="eastAsia"/>
        </w:rPr>
        <w:t>　　图表 **地区胸腺五肽市场调研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**地区胸腺五肽市场规模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</w:t>
      </w:r>
      <w:r>
        <w:rPr>
          <w:rFonts w:hint="eastAsia"/>
        </w:rPr>
        <w:br/>
      </w:r>
      <w:r>
        <w:rPr>
          <w:rFonts w:hint="eastAsia"/>
        </w:rPr>
        <w:t>　　图表 **地区胸腺五肽市场调研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胸腺五肽行业竞争对手分析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2025-2031年中国胸腺五肽行业市场规模预测</w:t>
      </w:r>
      <w:r>
        <w:rPr>
          <w:rFonts w:hint="eastAsia"/>
        </w:rPr>
        <w:br/>
      </w:r>
      <w:r>
        <w:rPr>
          <w:rFonts w:hint="eastAsia"/>
        </w:rPr>
        <w:t>　　图表 胸腺五肽行业准入条件</w:t>
      </w:r>
      <w:r>
        <w:rPr>
          <w:rFonts w:hint="eastAsia"/>
        </w:rPr>
        <w:br/>
      </w:r>
      <w:r>
        <w:rPr>
          <w:rFonts w:hint="eastAsia"/>
        </w:rPr>
        <w:t>　　图表 2025年中国胸腺五肽市场前景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3abf4c3eb4878" w:history="1">
        <w:r>
          <w:rPr>
            <w:rStyle w:val="Hyperlink"/>
          </w:rPr>
          <w:t>2025-2031年中国胸腺五肽行业发展研究与趋势分析报告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3abf4c3eb4878" w:history="1">
        <w:r>
          <w:rPr>
            <w:rStyle w:val="Hyperlink"/>
          </w:rPr>
          <w:t>https://www.20087.com/0/59/XiongXianWuTaiHangYeQuShi.html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热点：胸腺肽5、胸腺五肽的作用与功效、胸腺肽和胸腺五肽、胸腺五肽注射方法和用量、五肽胸腺、胸腺五肽和胸腺法新的区别、胸腺五肽对hpv有作用吗、胸腺五肽几天打一次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a788b4eb14528" w:history="1">
      <w:r>
        <w:rPr>
          <w:rStyle w:val="Hyperlink"/>
        </w:rPr>
        <w:t>2025-2031年中国胸腺五肽行业发展研究与趋势分析报告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ongXianWuTaiHangYeQuShi.html" TargetMode="External" Id="Rb093abf4c3eb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ongXianWuTaiHangYeQuShi.html" TargetMode="External" Id="Rce9a788b4eb1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2024-09-23T05:00:00Z</dcterms:created>
  <dcterms:modified xsi:type="dcterms:W3CDTF">2024-09-23T06:00:00Z</dcterms:modified>
  <dc:subject>2025-2031年中国胸腺五肽行业发展研究与趋势分析报告</dc:subject>
  <dc:title>2025-2031年中国胸腺五肽行业发展研究与趋势分析报告</dc:title>
  <cp:keywords>2025-2031年中国胸腺五肽行业发展研究与趋势分析报告</cp:keywords>
  <dc:description>2025-2031年中国胸腺五肽行业发展研究与趋势分析报告</dc:description>
</cp:coreProperties>
</file>