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96817c03c94272" w:history="1">
              <w:r>
                <w:rPr>
                  <w:rStyle w:val="Hyperlink"/>
                </w:rPr>
                <w:t>2026-2032年中国电子医疗秤市场现状与行业前景分析报告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96817c03c94272" w:history="1">
              <w:r>
                <w:rPr>
                  <w:rStyle w:val="Hyperlink"/>
                </w:rPr>
                <w:t>2026-2032年中国电子医疗秤市场现状与行业前景分析报告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96817c03c94272" w:history="1">
                <w:r>
                  <w:rPr>
                    <w:rStyle w:val="Hyperlink"/>
                  </w:rPr>
                  <w:t>https://www.20087.com/1/59/DianZiYiLiaoChengHangYeQianJingFenXi.html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医疗秤是面向医院、诊所、康复机构、体检中心和居家医疗场景的专业称重设备，用于患者体重监测、用药剂量计算、营养评估和慢病管理。产品形态涵盖站立式医疗秤、轮椅秤、婴儿秤、透析秤、身高体重一体机和带体成分分析功能的智能秤。当前电子医疗秤普遍采用高精度称重传感器、医疗级不锈钢平台、抗菌涂层和可消毒结构，以满足临床卫生与感染控制要求。设备正从单纯称重向数据互联、体成分分析和远程监测延伸，部分产品支持蓝牙、Wi-Fi、EHR/HIS系统对接，减少人工录入误差并提升临床工作流效率。</w:t>
      </w:r>
      <w:r>
        <w:rPr>
          <w:rFonts w:hint="eastAsia"/>
        </w:rPr>
        <w:br/>
      </w:r>
      <w:r>
        <w:rPr>
          <w:rFonts w:hint="eastAsia"/>
        </w:rPr>
        <w:t>　　未来，电子医疗秤将向高精度、数字化、便携化和场景化方向发展。市场调研网指出，称重传感器、漂移补偿算法、自校准功能和低功耗设计会提升设备可靠性；与电子病历、远程医疗、慢病管理平台的深度集成将增强临床价值。居家医疗、康复护理、养老机构和企业健康管理会扩大便携式和无线医疗秤需求；体成分分析、跌倒风险筛查和营养评估功能可能进一步融合。数据安全、隐私保护、医疗器械合规和长期校准维护能力将成为竞争重点，具备临床验证、软件生态和售后服务能力的产品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96817c03c94272" w:history="1">
        <w:r>
          <w:rPr>
            <w:rStyle w:val="Hyperlink"/>
          </w:rPr>
          <w:t>2026-2032年中国电子医疗秤市场现状与行业前景分析报告</w:t>
        </w:r>
      </w:hyperlink>
      <w:r>
        <w:rPr>
          <w:rFonts w:hint="eastAsia"/>
        </w:rPr>
        <w:t>》，2025年电子医疗秤行业市场规模达 亿元，预计2032年市场规模将达 亿元，期间年均复合增长率（CAGR）达 %。报告基于国家统计局及电子医疗秤行业协会的权威数据，全面调研了电子医疗秤行业的市场规模、市场需求、产业链结构及价格变动，并对电子医疗秤细分市场进行了深入分析。报告详细剖析了电子医疗秤市场竞争格局，重点关注品牌影响力及重点企业的运营表现，同时科学预测了电子医疗秤市场前景与发展趋势，识别了行业潜在的风险与机遇。通过专业、科学的研究方法，报告为电子医疗秤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电子医疗秤市场概述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按照不同产品类型，电子医疗秤主要可以分为如下几个类别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中国不同产品类型电子医疗秤增长趋势2021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站立式秤</w:t>
      </w:r>
      <w:r>
        <w:rPr>
          <w:rFonts w:hint="eastAsia"/>
        </w:rPr>
        <w:br/>
      </w:r>
      <w:r>
        <w:rPr>
          <w:rFonts w:hint="eastAsia"/>
        </w:rPr>
        <w:t>　　　　1.2.3 轮椅秤</w:t>
      </w:r>
      <w:r>
        <w:rPr>
          <w:rFonts w:hint="eastAsia"/>
        </w:rPr>
        <w:br/>
      </w:r>
      <w:r>
        <w:rPr>
          <w:rFonts w:hint="eastAsia"/>
        </w:rPr>
        <w:t>　　　　1.2.4 壁挂秤</w:t>
      </w:r>
      <w:r>
        <w:rPr>
          <w:rFonts w:hint="eastAsia"/>
        </w:rPr>
        <w:br/>
      </w:r>
      <w:r>
        <w:rPr>
          <w:rFonts w:hint="eastAsia"/>
        </w:rPr>
        <w:t>　　　　1.2.5 地面称</w:t>
      </w:r>
      <w:r>
        <w:rPr>
          <w:rFonts w:hint="eastAsia"/>
        </w:rPr>
        <w:br/>
      </w:r>
      <w:r>
        <w:rPr>
          <w:rFonts w:hint="eastAsia"/>
        </w:rPr>
        <w:t>　　　　1.2.6 透析秤</w:t>
      </w:r>
      <w:r>
        <w:rPr>
          <w:rFonts w:hint="eastAsia"/>
        </w:rPr>
        <w:br/>
      </w:r>
      <w:r>
        <w:rPr>
          <w:rFonts w:hint="eastAsia"/>
        </w:rPr>
        <w:t>　　　　1.2.7 减肥量称</w:t>
      </w:r>
      <w:r>
        <w:rPr>
          <w:rFonts w:hint="eastAsia"/>
        </w:rPr>
        <w:br/>
      </w:r>
      <w:r>
        <w:rPr>
          <w:rFonts w:hint="eastAsia"/>
        </w:rPr>
        <w:t>　　　　1.2.8 儿科量称</w:t>
      </w:r>
      <w:r>
        <w:rPr>
          <w:rFonts w:hint="eastAsia"/>
        </w:rPr>
        <w:br/>
      </w:r>
      <w:r>
        <w:rPr>
          <w:rFonts w:hint="eastAsia"/>
        </w:rPr>
        <w:t>　　　　1.2.9 其他</w:t>
      </w:r>
      <w:r>
        <w:rPr>
          <w:rFonts w:hint="eastAsia"/>
        </w:rPr>
        <w:br/>
      </w:r>
      <w:r>
        <w:rPr>
          <w:rFonts w:hint="eastAsia"/>
        </w:rPr>
        <w:t>　　1.3 从不同应用，电子医疗秤主要包括如下几个方面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中国不同应用电子医疗秤增长趋势2021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家庭护理</w:t>
      </w:r>
      <w:r>
        <w:rPr>
          <w:rFonts w:hint="eastAsia"/>
        </w:rPr>
        <w:br/>
      </w:r>
      <w:r>
        <w:rPr>
          <w:rFonts w:hint="eastAsia"/>
        </w:rPr>
        <w:t>　　　　1.3.3 医院检查</w:t>
      </w:r>
      <w:r>
        <w:rPr>
          <w:rFonts w:hint="eastAsia"/>
        </w:rPr>
        <w:br/>
      </w:r>
      <w:r>
        <w:rPr>
          <w:rFonts w:hint="eastAsia"/>
        </w:rPr>
        <w:t>　　　　1.3.4 康复治疗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中国电子医疗秤发展现状及未来趋势（2021-2032）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中国市场电子医疗秤收入及增长率（2021-2032）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中国市场电子医疗秤销量及增长率（2021-2032）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中国市场主要电子医疗秤厂商分析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中国市场主要厂商电子医疗秤销量及市场占有率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中国市场主要厂商电子医疗秤销量（2021-2026）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中国市场主要厂商电子医疗秤销量市场份额（2021-2026）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中国市场主要厂商电子医疗秤收入及市场占有率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中国市场主要厂商电子医疗秤收入（2021-2026）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中国市场主要厂商电子医疗秤收入市场份额（2021-2026）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2025年中国市场主要厂商电子医疗秤收入排名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中国市场主要厂商电子医疗秤价格（2021-2026）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中国市场主要厂商电子医疗秤总部及产地分布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中国市场主要厂商成立时间及电子医疗秤商业化日期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中国市场主要厂商电子医疗秤产品类型及应用</w:t>
      </w:r>
      <w:r>
        <w:rPr>
          <w:rFonts w:hint="eastAsia"/>
        </w:rPr>
        <w:br/>
      </w:r>
      <w:r>
        <w:rPr>
          <w:rFonts w:hint="eastAsia"/>
        </w:rPr>
        <w:t>　　2.7 电子医疗秤行业集中度、竞争程度分析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电子医疗秤行业集中度分析：2025年中国Top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中国市场电子医疗秤第一梯队、第二梯队和第三梯队厂商（品牌）及2025年市场份额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 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 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 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 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重点企业（14）在中国市场电子医疗秤销量、收入、价格及毛利率（2021-2026）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不同产品类型电子医疗秤分析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中国市场不同产品类型电子医疗秤销量（2021-2032）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中国市场不同产品类型电子医疗秤销量及市场份额（2021-2026）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中国市场不同产品类型电子医疗秤销量预测（2027-2032）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中国市场不同产品类型电子医疗秤规模（2021-2032）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中国市场不同产品类型电子医疗秤规模及市场份额（2021-2026）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中国市场不同产品类型电子医疗秤规模预测（2027-2032）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中国市场不同产品类型电子医疗秤价格走势（2021-2032）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不同应用电子医疗秤分析</w:t>
      </w:r>
      <w:r>
        <w:rPr>
          <w:rFonts w:hint="eastAsia"/>
        </w:rPr>
        <w:br/>
      </w:r>
      <w:r>
        <w:rPr>
          <w:rFonts w:hint="eastAsia"/>
        </w:rPr>
        <w:t>　　5.1 中国市场不同应用电子医疗秤销量（2021-2032）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中国市场不同应用电子医疗秤销量及市场份额（2021-2026）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中国市场不同应用电子医疗秤销量预测（2027-2032）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中国市场不同应用电子医疗秤规模（2021-2032）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中国市场不同应用电子医疗秤规模及市场份额（2021-2026）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中国市场不同应用电子医疗秤规模预测（2027-2032）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中国市场不同应用电子医疗秤价格走势（2021-2032）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电子医疗秤行业发展分析---发展趋势</w:t>
      </w:r>
      <w:r>
        <w:rPr>
          <w:rFonts w:hint="eastAsia"/>
        </w:rPr>
        <w:br/>
      </w:r>
      <w:r>
        <w:rPr>
          <w:rFonts w:hint="eastAsia"/>
        </w:rPr>
        <w:t>　　6.2 电子医疗秤行业发展分析---厂商壁垒</w:t>
      </w:r>
      <w:r>
        <w:rPr>
          <w:rFonts w:hint="eastAsia"/>
        </w:rPr>
        <w:br/>
      </w:r>
      <w:r>
        <w:rPr>
          <w:rFonts w:hint="eastAsia"/>
        </w:rPr>
        <w:t>　　6.3 电子医疗秤行业发展分析---驱动因素</w:t>
      </w:r>
      <w:r>
        <w:rPr>
          <w:rFonts w:hint="eastAsia"/>
        </w:rPr>
        <w:br/>
      </w:r>
      <w:r>
        <w:rPr>
          <w:rFonts w:hint="eastAsia"/>
        </w:rPr>
        <w:t>　　6.4 电子医疗秤行业发展分析---制约因素</w:t>
      </w:r>
      <w:r>
        <w:rPr>
          <w:rFonts w:hint="eastAsia"/>
        </w:rPr>
        <w:br/>
      </w:r>
      <w:r>
        <w:rPr>
          <w:rFonts w:hint="eastAsia"/>
        </w:rPr>
        <w:t>　　6.5 电子医疗秤中国企业SWOT分析</w:t>
      </w:r>
      <w:r>
        <w:rPr>
          <w:rFonts w:hint="eastAsia"/>
        </w:rPr>
        <w:br/>
      </w:r>
      <w:r>
        <w:rPr>
          <w:rFonts w:hint="eastAsia"/>
        </w:rPr>
        <w:t>　　6.6 电子医疗秤行业发展分析---行业政策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电子医疗秤行业产业链简介</w:t>
      </w:r>
      <w:r>
        <w:rPr>
          <w:rFonts w:hint="eastAsia"/>
        </w:rPr>
        <w:br/>
      </w:r>
      <w:r>
        <w:rPr>
          <w:rFonts w:hint="eastAsia"/>
        </w:rPr>
        <w:t>　　7.2 电子医疗秤产业链分析-上游</w:t>
      </w:r>
      <w:r>
        <w:rPr>
          <w:rFonts w:hint="eastAsia"/>
        </w:rPr>
        <w:br/>
      </w:r>
      <w:r>
        <w:rPr>
          <w:rFonts w:hint="eastAsia"/>
        </w:rPr>
        <w:t>　　7.3 电子医疗秤产业链分析-中游</w:t>
      </w:r>
      <w:r>
        <w:rPr>
          <w:rFonts w:hint="eastAsia"/>
        </w:rPr>
        <w:br/>
      </w:r>
      <w:r>
        <w:rPr>
          <w:rFonts w:hint="eastAsia"/>
        </w:rPr>
        <w:t>　　7.4 电子医疗秤产业链分析-下游</w:t>
      </w:r>
      <w:r>
        <w:rPr>
          <w:rFonts w:hint="eastAsia"/>
        </w:rPr>
        <w:br/>
      </w:r>
      <w:r>
        <w:rPr>
          <w:rFonts w:hint="eastAsia"/>
        </w:rPr>
        <w:t>　　7.5 电子医疗秤行业采购模式</w:t>
      </w:r>
      <w:r>
        <w:rPr>
          <w:rFonts w:hint="eastAsia"/>
        </w:rPr>
        <w:br/>
      </w:r>
      <w:r>
        <w:rPr>
          <w:rFonts w:hint="eastAsia"/>
        </w:rPr>
        <w:t>　　7.6 电子医疗秤行业生产模式</w:t>
      </w:r>
      <w:r>
        <w:rPr>
          <w:rFonts w:hint="eastAsia"/>
        </w:rPr>
        <w:br/>
      </w:r>
      <w:r>
        <w:rPr>
          <w:rFonts w:hint="eastAsia"/>
        </w:rPr>
        <w:t>　　7.7 电子医疗秤行业销售模式及销售渠道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中国本土电子医疗秤产能、产量分析</w:t>
      </w:r>
      <w:r>
        <w:rPr>
          <w:rFonts w:hint="eastAsia"/>
        </w:rPr>
        <w:br/>
      </w:r>
      <w:r>
        <w:rPr>
          <w:rFonts w:hint="eastAsia"/>
        </w:rPr>
        <w:t>　　8.1 中国电子医疗秤供需现状及预测（2021-2032）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中国电子医疗秤产能、产量、产能利用率及发展趋势（2021-2032）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中国电子医疗秤产量、市场需求量及发展趋势（2021-2032）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中国电子医疗秤进出口分析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中国市场电子医疗秤主要进口来源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中国市场电子医疗秤主要出口目的地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不同产品类型电子医疗秤市场规模2021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不同应用电子医疗秤市场规模2021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中国市场主要厂商电子医疗秤销量（2021-2026）&amp;（千台）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中国市场主要厂商电子医疗秤销量市场份额（2021-2026）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中国市场主要厂商电子医疗秤收入（2021-2026）&amp;（万元）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中国市场主要厂商电子医疗秤收入份额（2021-2026）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2025年中国主要生产商电子医疗秤收入排名（万元）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中国市场主要厂商电子医疗秤价格（2021-2026）&amp;（元/台）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中国市场主要厂商电子医疗秤总部及产地分布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中国市场主要厂商成立时间及电子医疗秤商业化日期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中国市场主要厂商电子医疗秤产品类型及应用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2025年中国市场电子医疗秤主要厂商市场地位（第一梯队、第二梯队和第三梯队）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电子医疗秤市场投资、并购等现状分析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 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 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电子医疗秤生产基地、总部、竞争对手及市场地位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电子医疗秤产品规格、参数及市场应用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电子医疗秤销量（千台）、收入（万元）、价格（元/台）及毛利率（2021-2026）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中国市场不同产品类型电子医疗秤销量（2021-2026）&amp;（千台）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中国市场不同产品类型电子医疗秤销量市场份额（2021-2026）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中国市场不同产品类型电子医疗秤销量预测（2027-2032）&amp;（千台）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中国市场不同产品类型电子医疗秤销量市场份额预测（2027-2032）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中国市场不同产品类型电子医疗秤规模（2021-2026）&amp;（万元）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中国市场不同产品类型电子医疗秤规模市场份额（2021-2026）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中国市场不同产品类型电子医疗秤规模预测（2027-2032）&amp;（万元）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中国市场不同产品类型电子医疗秤规模市场份额预测（2027-2032）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中国市场不同应用电子医疗秤销量（2021-2026）&amp;（千台）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中国市场不同应用电子医疗秤销量市场份额（2021-2026）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中国市场不同应用电子医疗秤销量预测（2027-2032）&amp;（千台）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中国市场不同应用电子医疗秤销量市场份额预测（2027-2032）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中国市场不同应用电子医疗秤规模（2021-2026）&amp;（万元）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中国市场不同应用电子医疗秤规模市场份额（2021-2026）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中国市场不同应用电子医疗秤规模预测（2027-2032）&amp;（万元）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中国市场不同应用电子医疗秤规模市场份额预测（2027-2032）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电子医疗秤行业发展分析---发展趋势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电子医疗秤行业发展分析---厂商壁垒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电子医疗秤行业发展分析---驱动因素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电子医疗秤行业发展分析---制约因素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电子医疗秤行业相关重点政策一览</w:t>
      </w:r>
      <w:r>
        <w:rPr>
          <w:rFonts w:hint="eastAsia"/>
        </w:rPr>
        <w:br/>
      </w:r>
      <w:r>
        <w:rPr>
          <w:rFonts w:hint="eastAsia"/>
        </w:rPr>
        <w:t>　　表 105： 电子医疗秤行业供应链分析</w:t>
      </w:r>
      <w:r>
        <w:rPr>
          <w:rFonts w:hint="eastAsia"/>
        </w:rPr>
        <w:br/>
      </w:r>
      <w:r>
        <w:rPr>
          <w:rFonts w:hint="eastAsia"/>
        </w:rPr>
        <w:t>　　表 106： 电子医疗秤上游原料供应商</w:t>
      </w:r>
      <w:r>
        <w:rPr>
          <w:rFonts w:hint="eastAsia"/>
        </w:rPr>
        <w:br/>
      </w:r>
      <w:r>
        <w:rPr>
          <w:rFonts w:hint="eastAsia"/>
        </w:rPr>
        <w:t>　　表 107： 电子医疗秤行业主要下游客户</w:t>
      </w:r>
      <w:r>
        <w:rPr>
          <w:rFonts w:hint="eastAsia"/>
        </w:rPr>
        <w:br/>
      </w:r>
      <w:r>
        <w:rPr>
          <w:rFonts w:hint="eastAsia"/>
        </w:rPr>
        <w:t>　　表 108： 电子医疗秤典型经销商</w:t>
      </w:r>
      <w:r>
        <w:rPr>
          <w:rFonts w:hint="eastAsia"/>
        </w:rPr>
        <w:br/>
      </w:r>
      <w:r>
        <w:rPr>
          <w:rFonts w:hint="eastAsia"/>
        </w:rPr>
        <w:t>　　表 109： 中国电子医疗秤产量、销量、进口量及出口量（2021-2026）&amp;（千台）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中国电子医疗秤产量、销量、进口量及出口量预测（2027-2032）&amp;（千台）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中国市场电子医疗秤主要进口来源</w:t>
      </w:r>
      <w:r>
        <w:rPr>
          <w:rFonts w:hint="eastAsia"/>
        </w:rPr>
        <w:br/>
      </w:r>
      <w:r>
        <w:rPr>
          <w:rFonts w:hint="eastAsia"/>
        </w:rPr>
        <w:t>　　表 112： 中国市场电子医疗秤主要出口目的地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电子医疗秤产品图片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中国不同产品类型电子医疗秤市场规模市场份额2025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站立式秤产品图片</w:t>
      </w:r>
      <w:r>
        <w:rPr>
          <w:rFonts w:hint="eastAsia"/>
        </w:rPr>
        <w:br/>
      </w:r>
      <w:r>
        <w:rPr>
          <w:rFonts w:hint="eastAsia"/>
        </w:rPr>
        <w:t>　　图 4： 轮椅秤产品图片</w:t>
      </w:r>
      <w:r>
        <w:rPr>
          <w:rFonts w:hint="eastAsia"/>
        </w:rPr>
        <w:br/>
      </w:r>
      <w:r>
        <w:rPr>
          <w:rFonts w:hint="eastAsia"/>
        </w:rPr>
        <w:t>　　图 5： 壁挂秤产品图片</w:t>
      </w:r>
      <w:r>
        <w:rPr>
          <w:rFonts w:hint="eastAsia"/>
        </w:rPr>
        <w:br/>
      </w:r>
      <w:r>
        <w:rPr>
          <w:rFonts w:hint="eastAsia"/>
        </w:rPr>
        <w:t>　　图 6： 地面称产品图片</w:t>
      </w:r>
      <w:r>
        <w:rPr>
          <w:rFonts w:hint="eastAsia"/>
        </w:rPr>
        <w:br/>
      </w:r>
      <w:r>
        <w:rPr>
          <w:rFonts w:hint="eastAsia"/>
        </w:rPr>
        <w:t>　　图 7： 透析秤产品图片</w:t>
      </w:r>
      <w:r>
        <w:rPr>
          <w:rFonts w:hint="eastAsia"/>
        </w:rPr>
        <w:br/>
      </w:r>
      <w:r>
        <w:rPr>
          <w:rFonts w:hint="eastAsia"/>
        </w:rPr>
        <w:t>　　图 8： 减肥量称产品图片</w:t>
      </w:r>
      <w:r>
        <w:rPr>
          <w:rFonts w:hint="eastAsia"/>
        </w:rPr>
        <w:br/>
      </w:r>
      <w:r>
        <w:rPr>
          <w:rFonts w:hint="eastAsia"/>
        </w:rPr>
        <w:t>　　图 9： 儿科量称产品图片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中国不同应用电子医疗秤市场份额2025 &amp; 2032</w:t>
      </w:r>
      <w:r>
        <w:rPr>
          <w:rFonts w:hint="eastAsia"/>
        </w:rPr>
        <w:br/>
      </w:r>
      <w:r>
        <w:rPr>
          <w:rFonts w:hint="eastAsia"/>
        </w:rPr>
        <w:t>　　图 12： 家庭护理</w:t>
      </w:r>
      <w:r>
        <w:rPr>
          <w:rFonts w:hint="eastAsia"/>
        </w:rPr>
        <w:br/>
      </w:r>
      <w:r>
        <w:rPr>
          <w:rFonts w:hint="eastAsia"/>
        </w:rPr>
        <w:t>　　图 13： 医院检查</w:t>
      </w:r>
      <w:r>
        <w:rPr>
          <w:rFonts w:hint="eastAsia"/>
        </w:rPr>
        <w:br/>
      </w:r>
      <w:r>
        <w:rPr>
          <w:rFonts w:hint="eastAsia"/>
        </w:rPr>
        <w:t>　　图 14： 康复治疗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中国市场电子医疗秤市场规模，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中国市场电子医疗秤收入及增长率（2021-2032）&amp;（万元）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中国市场电子医疗秤销量及增长率（2021-2032）&amp;（千台）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2025年中国市场主要厂商电子医疗秤销量市场份额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2025年中国市场主要厂商电子医疗秤收入市场份额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2025年中国市场前五大厂商电子医疗秤市场份额</w:t>
      </w:r>
      <w:r>
        <w:rPr>
          <w:rFonts w:hint="eastAsia"/>
        </w:rPr>
        <w:br/>
      </w:r>
      <w:r>
        <w:rPr>
          <w:rFonts w:hint="eastAsia"/>
        </w:rPr>
        <w:t>　　图 22： 2025年中国市场电子医疗秤第一梯队、第二梯队和第三梯队厂商（品牌）及市场份额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中国市场不同产品类型电子医疗秤价格走势（2021-2032）&amp;（元/台）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24： 中国市场不同应用电子医疗秤价格走势（2021-2032）&amp;（元/台）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电子医疗秤中国企业SWOT分析</w:t>
      </w:r>
      <w:r>
        <w:rPr>
          <w:rFonts w:hint="eastAsia"/>
        </w:rPr>
        <w:br/>
      </w:r>
      <w:r>
        <w:rPr>
          <w:rFonts w:hint="eastAsia"/>
        </w:rPr>
        <w:t>　　图 26： 电子医疗秤产业链</w:t>
      </w:r>
      <w:r>
        <w:rPr>
          <w:rFonts w:hint="eastAsia"/>
        </w:rPr>
        <w:br/>
      </w:r>
      <w:r>
        <w:rPr>
          <w:rFonts w:hint="eastAsia"/>
        </w:rPr>
        <w:t>　　图 27： 电子医疗秤行业采购模式分析</w:t>
      </w:r>
      <w:r>
        <w:rPr>
          <w:rFonts w:hint="eastAsia"/>
        </w:rPr>
        <w:br/>
      </w:r>
      <w:r>
        <w:rPr>
          <w:rFonts w:hint="eastAsia"/>
        </w:rPr>
        <w:t>　　图 28： 电子医疗秤行业生产模式分析</w:t>
      </w:r>
      <w:r>
        <w:rPr>
          <w:rFonts w:hint="eastAsia"/>
        </w:rPr>
        <w:br/>
      </w:r>
      <w:r>
        <w:rPr>
          <w:rFonts w:hint="eastAsia"/>
        </w:rPr>
        <w:t>　　图 29： 电子医疗秤行业销售模式分析</w:t>
      </w:r>
      <w:r>
        <w:rPr>
          <w:rFonts w:hint="eastAsia"/>
        </w:rPr>
        <w:br/>
      </w:r>
      <w:r>
        <w:rPr>
          <w:rFonts w:hint="eastAsia"/>
        </w:rPr>
        <w:t>　　图 30： 中国电子医疗秤产能、产量、产能利用率及发展趋势（2021-2032）&amp;（千台）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中国电子医疗秤产量、市场需求量及发展趋势（2021-2032）&amp;（千台）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96817c03c94272" w:history="1">
        <w:r>
          <w:rPr>
            <w:rStyle w:val="Hyperlink"/>
          </w:rPr>
          <w:t>2026-2032年中国电子医疗秤市场现状与行业前景分析报告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96817c03c94272" w:history="1">
        <w:r>
          <w:rPr>
            <w:rStyle w:val="Hyperlink"/>
          </w:rPr>
          <w:t>https://www.20087.com/1/59/DianZiYiLiaoChengHangYeQianJingFenXi.html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热点：医用电子称、医用电子秤哪个品牌好、医院电子称、医院的电子秤怎么认、医用电子App下载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2fe4200b6642a9" w:history="1">
      <w:r>
        <w:rPr>
          <w:rStyle w:val="Hyperlink"/>
        </w:rPr>
        <w:t>2026-2032年中国电子医疗秤市场现状与行业前景分析报告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9/DianZiYiLiaoChengHangYeQianJingFenXi.html" TargetMode="External" Id="R1996817c03c942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9/DianZiYiLiaoChengHangYeQianJingFenXi.html" TargetMode="External" Id="R922fe4200b6642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2026-09-21T00:32:44Z</dcterms:created>
  <dcterms:modified xsi:type="dcterms:W3CDTF">2026-09-21T01:32:44Z</dcterms:modified>
  <dc:subject>2026-2032年中国电子医疗秤市场现状与行业前景分析报告</dc:subject>
  <dc:title>2026-2032年中国电子医疗秤市场现状与行业前景分析报告</dc:title>
  <cp:keywords>2026-2032年中国电子医疗秤市场现状与行业前景分析报告</cp:keywords>
  <dc:description>2026-2032年中国电子医疗秤市场现状与行业前景分析报告</dc:description>
</cp:coreProperties>
</file>