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c8cad4c4c4838" w:history="1">
              <w:r>
                <w:rPr>
                  <w:rStyle w:val="Hyperlink"/>
                </w:rPr>
                <w:t>2025-2031年中国胆道镜市场调研与前景趋势分析报告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c8cad4c4c4838" w:history="1">
              <w:r>
                <w:rPr>
                  <w:rStyle w:val="Hyperlink"/>
                </w:rPr>
                <w:t>2025-2031年中国胆道镜市场调研与前景趋势分析报告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c8cad4c4c4838" w:history="1">
                <w:r>
                  <w:rPr>
                    <w:rStyle w:val="Hyperlink"/>
                  </w:rPr>
                  <w:t>https://www.20087.com/2/79/DanDaoJingHangYeQuShi.html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道镜技术在内窥镜外科领域快速发展，高清晰度成像、窄带成像(NBI)、超声内镜等先进技术的集成，极大提高了胆道疾病的诊断与治疗水平。微创化、精准化操作降低了手术风险，促进了患者康复。同时，远程医疗技术的应用，使得专家远程指导下的胆道镜手术成为可能。</w:t>
      </w:r>
      <w:r>
        <w:rPr>
          <w:rFonts w:hint="eastAsia"/>
        </w:rPr>
        <w:br/>
      </w:r>
      <w:r>
        <w:rPr>
          <w:rFonts w:hint="eastAsia"/>
        </w:rPr>
        <w:t>　　胆道镜技术的未来将趋向于更加智能化和微型化。人工智能辅助诊断系统，通过深度学习算法分析影像资料，将提高诊断准确性与效率。微型机器人胆道镜的开发，将实现更灵活的操作与更广泛的应用范围。此外，结合虚拟现实和增强现实技术，为医生提供沉浸式手术体验，将引领胆道镜技术的新一轮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c8cad4c4c4838" w:history="1">
        <w:r>
          <w:rPr>
            <w:rStyle w:val="Hyperlink"/>
          </w:rPr>
          <w:t>2025-2031年中国胆道镜市场调研与前景趋势分析报告</w:t>
        </w:r>
      </w:hyperlink>
      <w:r>
        <w:rPr>
          <w:rFonts w:hint="eastAsia"/>
        </w:rPr>
        <w:t>》系统分析了胆道镜行业的产业链结构、市场规模及需求特征，详细解读了价格体系与行业现状。基于严谨的数据分析与市场洞察，报告科学预测了胆道镜行业前景与发展趋势。同时，重点剖析了胆道镜重点企业的竞争格局、市场集中度及品牌影响力，并对胆道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胆道镜行业相关概述</w:t>
      </w:r>
      <w:r>
        <w:rPr>
          <w:rFonts w:hint="eastAsia"/>
        </w:rPr>
        <w:br/>
      </w:r>
      <w:r>
        <w:rPr>
          <w:rFonts w:hint="eastAsia"/>
        </w:rPr>
        <w:t>　　　　一、胆道镜行业定义及特点</w:t>
      </w:r>
      <w:r>
        <w:rPr>
          <w:rFonts w:hint="eastAsia"/>
        </w:rPr>
        <w:br/>
      </w:r>
      <w:r>
        <w:rPr>
          <w:rFonts w:hint="eastAsia"/>
        </w:rPr>
        <w:t>　　　　　　1、胆道镜行业定义</w:t>
      </w:r>
      <w:r>
        <w:rPr>
          <w:rFonts w:hint="eastAsia"/>
        </w:rPr>
        <w:br/>
      </w:r>
      <w:r>
        <w:rPr>
          <w:rFonts w:hint="eastAsia"/>
        </w:rPr>
        <w:t>　　　　　　2、胆道镜行业特点</w:t>
      </w:r>
      <w:r>
        <w:rPr>
          <w:rFonts w:hint="eastAsia"/>
        </w:rPr>
        <w:br/>
      </w:r>
      <w:r>
        <w:rPr>
          <w:rFonts w:hint="eastAsia"/>
        </w:rPr>
        <w:t>　　　　二、胆道镜行业经营模式分析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1、胆道镜生产模式</w:t>
      </w:r>
      <w:r>
        <w:rPr>
          <w:rFonts w:hint="eastAsia"/>
        </w:rPr>
        <w:br/>
      </w:r>
      <w:r>
        <w:rPr>
          <w:rFonts w:hint="eastAsia"/>
        </w:rPr>
        <w:t>　　　　　　2、胆道镜采购模式</w:t>
      </w:r>
      <w:r>
        <w:rPr>
          <w:rFonts w:hint="eastAsia"/>
        </w:rPr>
        <w:br/>
      </w:r>
      <w:r>
        <w:rPr>
          <w:rFonts w:hint="eastAsia"/>
        </w:rPr>
        <w:t>　　　　　　3、胆道镜销售模式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2025年全球胆道镜行业市场运行形势分析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2025年全球胆道镜行业发展概况</w:t>
      </w:r>
      <w:r>
        <w:rPr>
          <w:rFonts w:hint="eastAsia"/>
        </w:rPr>
        <w:br/>
      </w:r>
      <w:r>
        <w:rPr>
          <w:rFonts w:hint="eastAsia"/>
        </w:rPr>
        <w:t>　　第二节 全球胆道镜行业发展走势</w:t>
      </w:r>
      <w:r>
        <w:rPr>
          <w:rFonts w:hint="eastAsia"/>
        </w:rPr>
        <w:br/>
      </w:r>
      <w:r>
        <w:rPr>
          <w:rFonts w:hint="eastAsia"/>
        </w:rPr>
        <w:t>　　　　一、全球胆道镜行业市场分布情况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二、全球胆道镜行业发展趋势分析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全球胆道镜行业重点国家和区域分析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2024-2025年中国胆道镜行业发展环境分析</w:t>
      </w:r>
      <w:r>
        <w:rPr>
          <w:rFonts w:hint="eastAsia"/>
        </w:rPr>
        <w:br/>
      </w:r>
      <w:r>
        <w:rPr>
          <w:rFonts w:hint="eastAsia"/>
        </w:rPr>
        <w:t>　　第一节 胆道镜行业经济环境分析</w:t>
      </w:r>
      <w:r>
        <w:rPr>
          <w:rFonts w:hint="eastAsia"/>
        </w:rPr>
        <w:br/>
      </w:r>
      <w:r>
        <w:rPr>
          <w:rFonts w:hint="eastAsia"/>
        </w:rPr>
        <w:t>　　第二节 胆道镜行业政策环境分析</w:t>
      </w:r>
      <w:r>
        <w:rPr>
          <w:rFonts w:hint="eastAsia"/>
        </w:rPr>
        <w:br/>
      </w:r>
      <w:r>
        <w:rPr>
          <w:rFonts w:hint="eastAsia"/>
        </w:rPr>
        <w:t>　　　　一、胆道镜行业政策影响分析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二、相关胆道镜行业标准分析</w:t>
      </w:r>
      <w:r>
        <w:rPr>
          <w:rFonts w:hint="eastAsia"/>
        </w:rPr>
        <w:br/>
      </w:r>
      <w:r>
        <w:rPr>
          <w:rFonts w:hint="eastAsia"/>
        </w:rPr>
        <w:t>　　第三节 胆道镜行业社会环境分析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2024-2025年胆道镜行业技术发展现状及趋势分析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胆道镜行业技术发展现状分析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国内外胆道镜行业技术差异与原因</w:t>
      </w:r>
      <w:r>
        <w:rPr>
          <w:rFonts w:hint="eastAsia"/>
        </w:rPr>
        <w:br/>
      </w:r>
      <w:r>
        <w:rPr>
          <w:rFonts w:hint="eastAsia"/>
        </w:rPr>
        <w:t>　　第三节 胆道镜行业技术发展方向、趋势预测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提升胆道镜行业技术能力策略建议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中国胆道镜行业市场供需状况分析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中国胆道镜行业市场规模情况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中国胆道镜行业盈利情况分析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中国胆道镜行业市场需求状况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一、2019-2024年胆道镜行业市场需求情况</w:t>
      </w:r>
      <w:r>
        <w:rPr>
          <w:rFonts w:hint="eastAsia"/>
        </w:rPr>
        <w:br/>
      </w:r>
      <w:r>
        <w:rPr>
          <w:rFonts w:hint="eastAsia"/>
        </w:rPr>
        <w:t>　　　　二、胆道镜行业市场需求特点分析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三、2025-2031年胆道镜行业市场需求预测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中国胆道镜行业产量情况分析与预测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一、2019-2024年胆道镜行业产量统计分析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二、2025年胆道镜行业产量特点分析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三、2025-2031年胆道镜行业产量预测分析</w:t>
      </w:r>
      <w:r>
        <w:rPr>
          <w:rFonts w:hint="eastAsia"/>
        </w:rPr>
        <w:br/>
      </w:r>
      <w:r>
        <w:rPr>
          <w:rFonts w:hint="eastAsia"/>
        </w:rPr>
        <w:t>　　第五节 胆道镜行业市场供需平衡状况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胆道镜行业细分产品市场调研分析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中国胆道镜行业进出口情况分析预测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2019-2024年中国胆道镜行业进出口情况分析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一、2019-2024年中国胆道镜行业进口分析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二、2019-2024年中国胆道镜行业出口分析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2025-2031年中国胆道镜行业进出口情况预测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一、2025-2031年中国胆道镜行业进口预测分析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二、2025-2031年中国胆道镜行业出口预测分析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影响胆道镜行业进出口变化的主要原因分析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2019-2024年中国胆道镜行业区域市场分析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中国胆道镜行业区域市场结构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重点地区胆道镜行业调研分析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一、重点地区（一）胆道镜市场分析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二、重点地区（二）胆道镜市场分析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三、重点地区（三）胆道镜市场分析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四、重点地区（四）胆道镜市场分析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五、重点地区（五）胆道镜市场分析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中国胆道镜行业市场行情分析预测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胆道镜价格影响因素分析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2019-2024年中国胆道镜市场价格趋向分析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2025-2031年中国胆道镜市场价格趋向预测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胆道镜行业上、下游市场分析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胆道镜行业上游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胆道镜行业下游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胆道镜行业竞争格局分析</w:t>
      </w:r>
      <w:r>
        <w:rPr>
          <w:rFonts w:hint="eastAsia"/>
        </w:rPr>
        <w:br/>
      </w:r>
      <w:r>
        <w:rPr>
          <w:rFonts w:hint="eastAsia"/>
        </w:rPr>
        <w:t>　　第一节 胆道镜行业集中度分析</w:t>
      </w:r>
      <w:r>
        <w:rPr>
          <w:rFonts w:hint="eastAsia"/>
        </w:rPr>
        <w:br/>
      </w:r>
      <w:r>
        <w:rPr>
          <w:rFonts w:hint="eastAsia"/>
        </w:rPr>
        <w:t>　　　　一、胆道镜市场集中度分析</w:t>
      </w:r>
      <w:r>
        <w:rPr>
          <w:rFonts w:hint="eastAsia"/>
        </w:rPr>
        <w:br/>
      </w:r>
      <w:r>
        <w:rPr>
          <w:rFonts w:hint="eastAsia"/>
        </w:rPr>
        <w:t>　　　　二、胆道镜企业集中度分析</w:t>
      </w:r>
      <w:r>
        <w:rPr>
          <w:rFonts w:hint="eastAsia"/>
        </w:rPr>
        <w:br/>
      </w:r>
      <w:r>
        <w:rPr>
          <w:rFonts w:hint="eastAsia"/>
        </w:rPr>
        <w:t>　　　　三、胆道镜区域集中度分析</w:t>
      </w:r>
      <w:r>
        <w:rPr>
          <w:rFonts w:hint="eastAsia"/>
        </w:rPr>
        <w:br/>
      </w:r>
      <w:r>
        <w:rPr>
          <w:rFonts w:hint="eastAsia"/>
        </w:rPr>
        <w:t>　　第二节 胆道镜行业竞争格局分析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一、2025年胆道镜行业竞争分析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二、2025年中外胆道镜产品竞争分析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三、2019-2024年中国胆道镜市场竞争分析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四、2025-2031年国内主要胆道镜企业动向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胆道镜行业重点企业发展调研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胆道镜重点企业（一）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胆道镜重点企业（二）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胆道镜重点企业（三）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胆道镜重点企业（四）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胆道镜重点企业（五）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胆道镜重点企业（六）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胆道镜企业发展策略分析</w:t>
      </w:r>
      <w:r>
        <w:rPr>
          <w:rFonts w:hint="eastAsia"/>
        </w:rPr>
        <w:br/>
      </w:r>
      <w:r>
        <w:rPr>
          <w:rFonts w:hint="eastAsia"/>
        </w:rPr>
        <w:t>　　第一节 胆道镜市场策略分析</w:t>
      </w:r>
      <w:r>
        <w:rPr>
          <w:rFonts w:hint="eastAsia"/>
        </w:rPr>
        <w:br/>
      </w:r>
      <w:r>
        <w:rPr>
          <w:rFonts w:hint="eastAsia"/>
        </w:rPr>
        <w:t>　　　　一、胆道镜价格策略分析</w:t>
      </w:r>
      <w:r>
        <w:rPr>
          <w:rFonts w:hint="eastAsia"/>
        </w:rPr>
        <w:br/>
      </w:r>
      <w:r>
        <w:rPr>
          <w:rFonts w:hint="eastAsia"/>
        </w:rPr>
        <w:t>　　　　二、胆道镜渠道策略分析</w:t>
      </w:r>
      <w:r>
        <w:rPr>
          <w:rFonts w:hint="eastAsia"/>
        </w:rPr>
        <w:br/>
      </w:r>
      <w:r>
        <w:rPr>
          <w:rFonts w:hint="eastAsia"/>
        </w:rPr>
        <w:t>　　第二节 胆道镜销售策略分析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提高胆道镜企业竞争力的策略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一、提高中国胆道镜企业核心竞争力的对策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二、胆道镜企业提升竞争力的主要方向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三、影响胆道镜企业核心竞争力的因素及提升途径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四、提高胆道镜企业竞争力的策略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对我国胆道镜品牌的战略思考</w:t>
      </w:r>
      <w:r>
        <w:rPr>
          <w:rFonts w:hint="eastAsia"/>
        </w:rPr>
        <w:br/>
      </w:r>
      <w:r>
        <w:rPr>
          <w:rFonts w:hint="eastAsia"/>
        </w:rPr>
        <w:t>　　　　一、胆道镜实施品牌战略的意义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二、胆道镜企业品牌的现状分析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三、我国胆道镜企业的品牌战略</w:t>
      </w:r>
      <w:r>
        <w:rPr>
          <w:rFonts w:hint="eastAsia"/>
        </w:rPr>
        <w:br/>
      </w:r>
      <w:r>
        <w:rPr>
          <w:rFonts w:hint="eastAsia"/>
        </w:rPr>
        <w:t>　　　　四、胆道镜品牌战略管理的策略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中国胆道镜行业营销策略分析</w:t>
      </w:r>
      <w:r>
        <w:rPr>
          <w:rFonts w:hint="eastAsia"/>
        </w:rPr>
        <w:br/>
      </w:r>
      <w:r>
        <w:rPr>
          <w:rFonts w:hint="eastAsia"/>
        </w:rPr>
        <w:t>　　第一节 胆道镜市场推广策略研究分析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一、做好胆道镜产品导入</w:t>
      </w:r>
      <w:r>
        <w:rPr>
          <w:rFonts w:hint="eastAsia"/>
        </w:rPr>
        <w:br/>
      </w:r>
      <w:r>
        <w:rPr>
          <w:rFonts w:hint="eastAsia"/>
        </w:rPr>
        <w:t>　　　　二、做好胆道镜产品组合和产品线决策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三、胆道镜行业城市市场推广策略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胆道镜行业渠道营销研究分析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一、胆道镜行业营销环境分析</w:t>
      </w:r>
      <w:r>
        <w:rPr>
          <w:rFonts w:hint="eastAsia"/>
        </w:rPr>
        <w:br/>
      </w:r>
      <w:r>
        <w:rPr>
          <w:rFonts w:hint="eastAsia"/>
        </w:rPr>
        <w:t>　　　　二、胆道镜行业现存的营销渠道分析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三、胆道镜行业终端市场营销管理策略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胆道镜行业营销战略研究分析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一、中国胆道镜行业有效整合营销策略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二、建立胆道镜行业厂商的双嬴模式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2025-2031年中国胆道镜行业前景与风险预测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2025年胆道镜市场前景分析</w:t>
      </w:r>
      <w:r>
        <w:rPr>
          <w:rFonts w:hint="eastAsia"/>
        </w:rPr>
        <w:br/>
      </w:r>
      <w:r>
        <w:rPr>
          <w:rFonts w:hint="eastAsia"/>
        </w:rPr>
        <w:t>　　第二节 2025年胆道镜发展趋势预测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2025-2031年中国胆道镜行业投资特性分析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一、2025-2031年中国胆道镜行业进入壁垒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二、2025-2031年中国胆道镜行业盈利模式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三、2025-2031年中国胆道镜行业盈利因素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2025-2031年中国胆道镜行业投资机会分析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一、2025-2031年中国胆道镜细分市场投资机会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二、2025-2031年中国胆道镜行业区域市场投资潜力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2025-2031年中国胆道镜行业投资风险分析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一、2025-2031年中国胆道镜行业市场竞争风险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二、2025-2031年中国胆道镜行业技术风险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三、2025-2031年中国胆道镜行业政策风险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四、2025-2031年中国胆道镜行业进入退出风险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2025-2031年中国胆道镜行业盈利模式与投资策略分析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国外胆道镜行业投资现状及经营模式分析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一、境外胆道镜行业成长情况调查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中国胆道镜行业商业模式探讨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中国胆道镜行业投资国际化发展战略分析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中国胆道镜行业投资策略分析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中国胆道镜行业资本运作战略选择方案研究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中⋅智⋅林⋅：中国胆道镜行业多元化经营战略的可行性分析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2019-2024年中国胆道镜市场规模及增长情况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2019-2024年中国胆道镜行业产量及增长趋势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2025-2031年中国胆道镜行业产量预测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2019-2024年中国胆道镜行业市场需求及增长情况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2025-2031年中国胆道镜行业市场需求预测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2019-2024年中国胆道镜行业利润及增长情况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**地区胆道镜市场规模及增长情况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**地区胆道镜行业市场需求情况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**地区胆道镜行业市场需求情况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2019-2024年中国胆道镜行业出口情况分析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2019-2024年中国胆道镜行业产品市场价格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2025-2031年中国胆道镜行业产品市场价格走势预测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胆道镜重点企业经营情况分析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胆道镜重点企业经营情况分析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2025-2031年中国胆道镜市场规模预测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2025-2031年中国胆道镜行业利润预测</w:t>
      </w:r>
      <w:r>
        <w:rPr>
          <w:rFonts w:hint="eastAsia"/>
        </w:rPr>
        <w:br/>
      </w:r>
      <w:r>
        <w:rPr>
          <w:rFonts w:hint="eastAsia"/>
        </w:rPr>
        <w:t>　　图表 2025年胆道镜行业壁垒</w:t>
      </w:r>
      <w:r>
        <w:rPr>
          <w:rFonts w:hint="eastAsia"/>
        </w:rPr>
        <w:br/>
      </w:r>
      <w:r>
        <w:rPr>
          <w:rFonts w:hint="eastAsia"/>
        </w:rPr>
        <w:t>　　图表 2025年胆道镜市场前景分析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2025-2031年中国胆道镜市场需求预测</w:t>
      </w:r>
      <w:r>
        <w:rPr>
          <w:rFonts w:hint="eastAsia"/>
        </w:rPr>
        <w:br/>
      </w:r>
      <w:r>
        <w:rPr>
          <w:rFonts w:hint="eastAsia"/>
        </w:rPr>
        <w:t>　　图表 2025年胆道镜发展趋势预测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c8cad4c4c4838" w:history="1">
        <w:r>
          <w:rPr>
            <w:rStyle w:val="Hyperlink"/>
          </w:rPr>
          <w:t>2025-2031年中国胆道镜市场调研与前景趋势分析报告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c8cad4c4c4838" w:history="1">
        <w:r>
          <w:rPr>
            <w:rStyle w:val="Hyperlink"/>
          </w:rPr>
          <w:t>https://www.20087.com/2/79/DanDaoJingHangYeQuShi.html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囊息肉伴随我三十年、胆道镜取石术手术步骤、胆道内镜算是手术吗、胆道镜从哪里进入、手术后2个月胆道镜检查、胆道镜取石术手术费用、胆道镜的使用流程图、胆道镜检查过程示意图、胆道t管型号与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e3387dd344161" w:history="1">
      <w:r>
        <w:rPr>
          <w:rStyle w:val="Hyperlink"/>
        </w:rPr>
        <w:t>2025-2031年中国胆道镜市场调研与前景趋势分析报告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anDaoJingHangYeQuShi.html" TargetMode="External" Id="Re61c8cad4c4c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anDaoJingHangYeQuShi.html" TargetMode="External" Id="Rc8de3387dd34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2024-10-07T07:44:00Z</dcterms:created>
  <dcterms:modified xsi:type="dcterms:W3CDTF">2024-10-07T08:44:00Z</dcterms:modified>
  <dc:subject>2025-2031年中国胆道镜市场调研与前景趋势分析报告</dc:subject>
  <dc:title>2025-2031年中国胆道镜市场调研与前景趋势分析报告</dc:title>
  <cp:keywords>2025-2031年中国胆道镜市场调研与前景趋势分析报告</cp:keywords>
  <dc:description>2025-2031年中国胆道镜市场调研与前景趋势分析报告</dc:description>
</cp:coreProperties>
</file>