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c44a3c3794d8e" w:history="1">
              <w:r>
                <w:rPr>
                  <w:rStyle w:val="Hyperlink"/>
                </w:rPr>
                <w:t>2025-2031年全球与中国中药针剂市场调研及行业前景预测报告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c44a3c3794d8e" w:history="1">
              <w:r>
                <w:rPr>
                  <w:rStyle w:val="Hyperlink"/>
                </w:rPr>
                <w:t>2025-2031年全球与中国中药针剂市场调研及行业前景预测报告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c44a3c3794d8e" w:history="1">
                <w:r>
                  <w:rPr>
                    <w:rStyle w:val="Hyperlink"/>
                  </w:rPr>
                  <w:t>https://www.20087.com/2/89/ZhongYaoZhenJiHangYeQianJingQuShi.html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针剂结合了传统中医药理论和现代制药技术，将中药的有效成分制成注射剂形式，以提高吸收率和生物利用度。近年来，随着对中药现代化和标准化的推动，中药针剂的质量控制和安全性得到了显著提升。同时，中药针剂在急重症、心血管疾病和神经系统疾病治疗中的应用，得到了临床验证和认可。</w:t>
      </w:r>
      <w:r>
        <w:rPr>
          <w:rFonts w:hint="eastAsia"/>
        </w:rPr>
        <w:br/>
      </w:r>
      <w:r>
        <w:rPr>
          <w:rFonts w:hint="eastAsia"/>
        </w:rPr>
        <w:t>　　未来，中药针剂的发展将更加注重科学证据和国际化。通过临床试验和药理学研究，进一步证实其疗效和机制，以获得国内外医疗界的广泛接受。同时，采用先进的分离纯化技术和生物工程技术，提高中药针剂的纯度和稳定性，减少不良反应。此外，探索中药针剂与西药的联合应用，以及在精准医疗和个性化治疗中的潜力，将是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c44a3c3794d8e" w:history="1">
        <w:r>
          <w:rPr>
            <w:rStyle w:val="Hyperlink"/>
          </w:rPr>
          <w:t>2025-2031年全球与中国中药针剂市场调研及行业前景预测报告</w:t>
        </w:r>
      </w:hyperlink>
      <w:r>
        <w:rPr>
          <w:rFonts w:hint="eastAsia"/>
        </w:rPr>
        <w:t>》依托权威数据资源和长期市场监测，对中药针剂市场现状进行了系统分析，并结合中药针剂行业特点对未来发展趋势作出科学预判。报告深入探讨了中药针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按照不同产品类型，中药针剂主要可以分为如下几个类别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全球不同产品类型中药针剂销售额增长趋势2020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从不同应用，中药针剂主要包括如下几个方面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全球不同应用中药针剂销售额增长趋势2020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中药针剂行业背景、发展历史、现状及趋势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中药针剂行业目前现状分析</w:t>
      </w:r>
      <w:r>
        <w:rPr>
          <w:rFonts w:hint="eastAsia"/>
        </w:rPr>
        <w:br/>
      </w:r>
      <w:r>
        <w:rPr>
          <w:rFonts w:hint="eastAsia"/>
        </w:rPr>
        <w:t>　　　　1.4.2 中药针剂发展趋势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全球中药针剂总体规模分析</w:t>
      </w:r>
      <w:r>
        <w:rPr>
          <w:rFonts w:hint="eastAsia"/>
        </w:rPr>
        <w:br/>
      </w:r>
      <w:r>
        <w:rPr>
          <w:rFonts w:hint="eastAsia"/>
        </w:rPr>
        <w:t>　　2.1 全球中药针剂供需现状及预测（2020-2031）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全球中药针剂产能、产量、产能利用率及发展趋势（2020-2031）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全球中药针剂产量、需求量及发展趋势（2020-2031）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全球主要地区中药针剂产量及发展趋势（2020-2031）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全球主要地区中药针剂产量（2020-2025）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全球主要地区中药针剂产量（2025-2031）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全球主要地区中药针剂产量市场份额（2020-2031）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中国中药针剂供需现状及预测（2020-2031）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中国中药针剂产能、产量、产能利用率及发展趋势（2020-2031）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中国中药针剂产量、市场需求量及发展趋势（2020-2031）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全球中药针剂销量及销售额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全球市场中药针剂销售额（2020-2031）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全球市场中药针剂销量（2020-2031）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全球市场中药针剂价格趋势（2020-2031）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全球市场主要厂家中药针剂产能市场份额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全球市场主要厂家中药针剂销量（2020-2025）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全球市场主要厂家中药针剂销量（2020-2025）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全球市场主要厂家中药针剂销售收入（2020-2025）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全球市场主要厂家中药针剂销售价格（2020-2025）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2025年全球主要厂家中药针剂收入排名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中国市场主要厂家中药针剂销量（2020-2025）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中国市场主要厂家中药针剂销量（2020-2025）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中国市场主要厂家中药针剂销售收入（2020-2025）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2025年中国主要厂家中药针剂收入排名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中国市场主要厂家中药针剂销售价格（2020-2025）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全球主要厂家中药针剂总部及产地分布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全球主要厂家成立时间及中药针剂商业化日期</w:t>
      </w:r>
      <w:r>
        <w:rPr>
          <w:rFonts w:hint="eastAsia"/>
        </w:rPr>
        <w:br/>
      </w:r>
      <w:r>
        <w:rPr>
          <w:rFonts w:hint="eastAsia"/>
        </w:rPr>
        <w:t>　　3.6 全球主要厂家中药针剂产品类型及应用</w:t>
      </w:r>
      <w:r>
        <w:rPr>
          <w:rFonts w:hint="eastAsia"/>
        </w:rPr>
        <w:br/>
      </w:r>
      <w:r>
        <w:rPr>
          <w:rFonts w:hint="eastAsia"/>
        </w:rPr>
        <w:t>　　3.7 中药针剂行业集中度、竞争程度分析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中药针剂行业集中度分析：2025年全球Top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全球中药针剂第一梯队、第二梯队和第三梯队厂家（品牌）及市场份额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全球中药针剂主要地区分析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全球主要地区中药针剂市场规模分析：2020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全球主要地区中药针剂销售收入及市场份额（2020-2025年）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全球主要地区中药针剂销售收入预测（2025-2031年）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全球主要地区中药针剂销量分析：2020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全球主要地区中药针剂销量及市场份额（2020-2025年）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全球主要地区中药针剂销量及市场份额预测（2025-2031）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北美市场中药针剂销量、收入及增长率（2020-2031）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欧洲市场中药针剂销量、收入及增长率（2020-2031）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中国市场中药针剂销量、收入及增长率（2020-2031）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日本市场中药针剂销量、收入及增长率（2020-2031）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韩国市场中药针剂销量、收入及增长率（2020-2031）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全球中药针剂主要厂家分析</w:t>
      </w:r>
      <w:r>
        <w:rPr>
          <w:rFonts w:hint="eastAsia"/>
        </w:rPr>
        <w:br/>
      </w:r>
      <w:r>
        <w:rPr>
          <w:rFonts w:hint="eastAsia"/>
        </w:rPr>
        <w:t>　　5.1 中药针剂厂家（一）</w:t>
      </w:r>
      <w:r>
        <w:rPr>
          <w:rFonts w:hint="eastAsia"/>
        </w:rPr>
        <w:br/>
      </w:r>
      <w:r>
        <w:rPr>
          <w:rFonts w:hint="eastAsia"/>
        </w:rPr>
        <w:t>　　　　5.1.1 中药针剂厂家（一）基本信息、中药针剂生产基地、销售区域、竞争对手及市场地位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中药针剂厂家（一） 中药针剂产品规格、参数及市场应用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中药针剂厂家（一） 中药针剂销量、收入、价格及毛利率（2020-2025）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中药针剂厂家（一）公司简介及主要业务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中药针剂厂家（一）企业最新动态</w:t>
      </w:r>
      <w:r>
        <w:rPr>
          <w:rFonts w:hint="eastAsia"/>
        </w:rPr>
        <w:br/>
      </w:r>
      <w:r>
        <w:rPr>
          <w:rFonts w:hint="eastAsia"/>
        </w:rPr>
        <w:t>　　5.2 中药针剂厂家（二）</w:t>
      </w:r>
      <w:r>
        <w:rPr>
          <w:rFonts w:hint="eastAsia"/>
        </w:rPr>
        <w:br/>
      </w:r>
      <w:r>
        <w:rPr>
          <w:rFonts w:hint="eastAsia"/>
        </w:rPr>
        <w:t>　　　　5.2.1 中药针剂厂家（二）基本信息、中药针剂生产基地、销售区域、竞争对手及市场地位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中药针剂厂家（二） 中药针剂产品规格、参数及市场应用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中药针剂厂家（二） 中药针剂销量、收入、价格及毛利率（2020-2025）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中药针剂厂家（二）公司简介及主要业务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中药针剂厂家（二）企业最新动态</w:t>
      </w:r>
      <w:r>
        <w:rPr>
          <w:rFonts w:hint="eastAsia"/>
        </w:rPr>
        <w:br/>
      </w:r>
      <w:r>
        <w:rPr>
          <w:rFonts w:hint="eastAsia"/>
        </w:rPr>
        <w:t>　　5.3 中药针剂厂家（三）</w:t>
      </w:r>
      <w:r>
        <w:rPr>
          <w:rFonts w:hint="eastAsia"/>
        </w:rPr>
        <w:br/>
      </w:r>
      <w:r>
        <w:rPr>
          <w:rFonts w:hint="eastAsia"/>
        </w:rPr>
        <w:t>　　　　5.3.1 中药针剂厂家（三）基本信息、中药针剂生产基地、销售区域、竞争对手及市场地位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中药针剂厂家（三） 中药针剂产品规格、参数及市场应用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中药针剂厂家（三） 中药针剂销量、收入、价格及毛利率（2020-2025）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中药针剂厂家（三）公司简介及主要业务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中药针剂厂家（三）企业最新动态</w:t>
      </w:r>
      <w:r>
        <w:rPr>
          <w:rFonts w:hint="eastAsia"/>
        </w:rPr>
        <w:br/>
      </w:r>
      <w:r>
        <w:rPr>
          <w:rFonts w:hint="eastAsia"/>
        </w:rPr>
        <w:t>　　5.4 中药针剂厂家（四）</w:t>
      </w:r>
      <w:r>
        <w:rPr>
          <w:rFonts w:hint="eastAsia"/>
        </w:rPr>
        <w:br/>
      </w:r>
      <w:r>
        <w:rPr>
          <w:rFonts w:hint="eastAsia"/>
        </w:rPr>
        <w:t>　　　　5.4.1 中药针剂厂家（四）基本信息、中药针剂生产基地、销售区域、竞争对手及市场地位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中药针剂厂家（四） 中药针剂产品规格、参数及市场应用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中药针剂厂家（四） 中药针剂销量、收入、价格及毛利率（2020-2025）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中药针剂厂家（四）公司简介及主要业务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中药针剂厂家（四）企业最新动态</w:t>
      </w:r>
      <w:r>
        <w:rPr>
          <w:rFonts w:hint="eastAsia"/>
        </w:rPr>
        <w:br/>
      </w:r>
      <w:r>
        <w:rPr>
          <w:rFonts w:hint="eastAsia"/>
        </w:rPr>
        <w:t>　　5.5 中药针剂厂家（五）</w:t>
      </w:r>
      <w:r>
        <w:rPr>
          <w:rFonts w:hint="eastAsia"/>
        </w:rPr>
        <w:br/>
      </w:r>
      <w:r>
        <w:rPr>
          <w:rFonts w:hint="eastAsia"/>
        </w:rPr>
        <w:t>　　　　5.5.1 中药针剂厂家（五）基本信息、中药针剂生产基地、销售区域、竞争对手及市场地位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中药针剂厂家（五） 中药针剂产品规格、参数及市场应用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中药针剂厂家（五） 中药针剂销量、收入、价格及毛利率（2020-2025）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中药针剂厂家（五）公司简介及主要业务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中药针剂厂家（五）企业最新动态</w:t>
      </w:r>
      <w:r>
        <w:rPr>
          <w:rFonts w:hint="eastAsia"/>
        </w:rPr>
        <w:br/>
      </w:r>
      <w:r>
        <w:rPr>
          <w:rFonts w:hint="eastAsia"/>
        </w:rPr>
        <w:t>　　5.6 中药针剂厂家（六）</w:t>
      </w:r>
      <w:r>
        <w:rPr>
          <w:rFonts w:hint="eastAsia"/>
        </w:rPr>
        <w:br/>
      </w:r>
      <w:r>
        <w:rPr>
          <w:rFonts w:hint="eastAsia"/>
        </w:rPr>
        <w:t>　　　　5.6.1 中药针剂厂家（六）基本信息、中药针剂生产基地、销售区域、竞争对手及市场地位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中药针剂厂家（六） 中药针剂产品规格、参数及市场应用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中药针剂厂家（六） 中药针剂销量、收入、价格及毛利率（2020-2025）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中药针剂厂家（六）公司简介及主要业务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中药针剂厂家（六）企业最新动态</w:t>
      </w:r>
      <w:r>
        <w:rPr>
          <w:rFonts w:hint="eastAsia"/>
        </w:rPr>
        <w:br/>
      </w:r>
      <w:r>
        <w:rPr>
          <w:rFonts w:hint="eastAsia"/>
        </w:rPr>
        <w:t>　　5.7 中药针剂厂家（七）</w:t>
      </w:r>
      <w:r>
        <w:rPr>
          <w:rFonts w:hint="eastAsia"/>
        </w:rPr>
        <w:br/>
      </w:r>
      <w:r>
        <w:rPr>
          <w:rFonts w:hint="eastAsia"/>
        </w:rPr>
        <w:t>　　　　5.7.1 中药针剂厂家（七）基本信息、中药针剂生产基地、销售区域、竞争对手及市场地位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中药针剂厂家（七） 中药针剂产品规格、参数及市场应用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中药针剂厂家（七） 中药针剂销量、收入、价格及毛利率（2020-2025）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中药针剂厂家（七）公司简介及主要业务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中药针剂厂家（七）企业最新动态</w:t>
      </w:r>
      <w:r>
        <w:rPr>
          <w:rFonts w:hint="eastAsia"/>
        </w:rPr>
        <w:br/>
      </w:r>
      <w:r>
        <w:rPr>
          <w:rFonts w:hint="eastAsia"/>
        </w:rPr>
        <w:t>　　5.8 中药针剂厂家（八）</w:t>
      </w:r>
      <w:r>
        <w:rPr>
          <w:rFonts w:hint="eastAsia"/>
        </w:rPr>
        <w:br/>
      </w:r>
      <w:r>
        <w:rPr>
          <w:rFonts w:hint="eastAsia"/>
        </w:rPr>
        <w:t>　　　　5.8.1 中药针剂厂家（八）基本信息、中药针剂生产基地、销售区域、竞争对手及市场地位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中药针剂厂家（八） 中药针剂产品规格、参数及市场应用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中药针剂厂家（八） 中药针剂销量、收入、价格及毛利率（2020-2025）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中药针剂厂家（八）公司简介及主要业务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中药针剂厂家（八）企业最新动态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不同产品类型中药针剂分析</w:t>
      </w:r>
      <w:r>
        <w:rPr>
          <w:rFonts w:hint="eastAsia"/>
        </w:rPr>
        <w:br/>
      </w:r>
      <w:r>
        <w:rPr>
          <w:rFonts w:hint="eastAsia"/>
        </w:rPr>
        <w:t>　　6.1 全球不同产品类型中药针剂销量（2020-2031）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全球不同产品类型中药针剂销量及市场份额（2020-2025）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全球不同产品类型中药针剂销量预测（2025-2031）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全球不同产品类型中药针剂收入（2020-2031）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全球不同产品类型中药针剂收入及市场份额（2020-2025）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全球不同产品类型中药针剂收入预测（2025-2031）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全球不同产品类型中药针剂价格走势（2020-2031）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不同应用中药针剂分析</w:t>
      </w:r>
      <w:r>
        <w:rPr>
          <w:rFonts w:hint="eastAsia"/>
        </w:rPr>
        <w:br/>
      </w:r>
      <w:r>
        <w:rPr>
          <w:rFonts w:hint="eastAsia"/>
        </w:rPr>
        <w:t>　　7.1 全球不同应用中药针剂销量（2020-2031）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全球不同应用中药针剂销量及市场份额（2020-2025）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全球不同应用中药针剂销量预测（2025-2031）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全球不同应用中药针剂收入（2020-2031）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全球不同应用中药针剂收入及市场份额（2020-2025）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全球不同应用中药针剂收入预测（2025-2031）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全球不同应用中药针剂价格走势（2020-2031）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中药针剂产业链分析</w:t>
      </w:r>
      <w:r>
        <w:rPr>
          <w:rFonts w:hint="eastAsia"/>
        </w:rPr>
        <w:br/>
      </w:r>
      <w:r>
        <w:rPr>
          <w:rFonts w:hint="eastAsia"/>
        </w:rPr>
        <w:t>　　8.2 中药针剂产业上游供应分析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中药针剂下游典型客户</w:t>
      </w:r>
      <w:r>
        <w:rPr>
          <w:rFonts w:hint="eastAsia"/>
        </w:rPr>
        <w:br/>
      </w:r>
      <w:r>
        <w:rPr>
          <w:rFonts w:hint="eastAsia"/>
        </w:rPr>
        <w:t>　　8.4 中药针剂销售渠道分析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中药针剂行业发展机遇及主要驱动因素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中药针剂行业发展面临的风险</w:t>
      </w:r>
      <w:r>
        <w:rPr>
          <w:rFonts w:hint="eastAsia"/>
        </w:rPr>
        <w:br/>
      </w:r>
      <w:r>
        <w:rPr>
          <w:rFonts w:hint="eastAsia"/>
        </w:rPr>
        <w:t>　　9.3 中药针剂行业政策分析</w:t>
      </w:r>
      <w:r>
        <w:rPr>
          <w:rFonts w:hint="eastAsia"/>
        </w:rPr>
        <w:br/>
      </w:r>
      <w:r>
        <w:rPr>
          <w:rFonts w:hint="eastAsia"/>
        </w:rPr>
        <w:t>　　9.4 中药针剂中国企业SWOT分析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中药针剂产品图片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全球不同产品类型中药针剂规模2020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全球不同产品类型中药针剂市场份额2024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全球不同应用中药针剂规模2020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全球不同应用中药针剂市场份额2024 VS 2025</w:t>
      </w:r>
      <w:r>
        <w:rPr>
          <w:rFonts w:hint="eastAsia"/>
        </w:rPr>
        <w:br/>
      </w:r>
      <w:r>
        <w:rPr>
          <w:rFonts w:hint="eastAsia"/>
        </w:rPr>
        <w:t>　　图 全球中药针剂产能、产量、产能利用率及发展趋势（2020-2031）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全球中药针剂产量、需求量及发展趋势（2020-2031）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全球主要地区中药针剂产量规模：2020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全球主要地区中药针剂产量市场份额（2020-2031）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中国中药针剂产能、产量、产能利用率及发展趋势（2020-2031）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中国中药针剂产量、市场需求量及发展趋势（2020-2031）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中国中药针剂总产能占全球比重（2020-2031）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中国中药针剂总产量占全球比重（2020-2031）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全球中药针剂市场收入及增长率:（2020-2031）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全球市场中药针剂市场规模：2020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全球市场中药针剂销量及增长率（2020-2031）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全球市场中药针剂价格趋势（2020-2031）</w:t>
      </w:r>
      <w:r>
        <w:rPr>
          <w:rFonts w:hint="eastAsia"/>
        </w:rPr>
        <w:br/>
      </w:r>
      <w:r>
        <w:rPr>
          <w:rFonts w:hint="eastAsia"/>
        </w:rPr>
        <w:t>　　图 中国中药针剂市场收入及增长率:（2020-2031）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中国市场中药针剂市场规模：2020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中国市场中药针剂销量及增长率（2020-2031）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中国市场中药针剂销量占全球比重（2020-2031）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中国中药针剂收入占全球比重（2020-2031）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全球主要地区中药针剂销售收入规模：2020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全球主要地区中药针剂销售收入市场份额（2020-2025）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全球主要地区中药针剂销售收入市场份额（2024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全球主要地区中药针剂收入市场份额（2025-2031）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北美（美国和加拿大）中药针剂销量（2020-2031）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北美（美国和加拿大）中药针剂销量份额（2020-2031）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北美（美国和加拿大）中药针剂收入（2020-2031）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北美（美国和加拿大）中药针剂收入份额（2020-2031）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欧洲（德国、英国、法国和意大利等国家）中药针剂销量（2020-2031）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欧洲（德国、英国、法国和意大利等国家）中药针剂销量份额（2020-2031）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欧洲（德国、英国、法国和意大利等国家）中药针剂收入（2020-2031）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欧洲（德国、英国、法国和意大利等国家）中药针剂收入份额（2020-2031）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亚太（中国、日本、韩国、中国台湾、印度和东南亚等）中药针剂销量（2020-2031）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亚太（中国、日本、韩国、中国台湾、印度和东南亚等）中药针剂销量份额（2020-2031）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亚太（中国、日本、韩国、中国台湾、印度和东南亚等）中药针剂收入（2020-2031）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亚太（中国、日本、韩国、中国台湾、印度和东南亚等）中药针剂收入份额（2020-2031）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拉美地区（墨西哥、巴西等国家）中药针剂销量（2020-2031）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拉美地区（墨西哥、巴西等国家）中药针剂销量份额（2020-2031）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拉美地区（墨西哥、巴西等国家）中药针剂收入（2020-2031）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拉美地区（墨西哥、巴西等国家）中药针剂收入份额（2020-2031）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中东及非洲（土耳其、沙特等国家）中药针剂销量（2020-2031）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中东及非洲（土耳其、沙特等国家）中药针剂销量份额（2020-2031）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中东及非洲（土耳其、沙特等国家）中药针剂收入（2020-2031）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中东及非洲（土耳其、沙特等国家）中药针剂收入份额（2020-2031）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2025年全球市场主要厂商中药针剂销量市场份额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2025年全球市场主要厂商中药针剂收入市场份额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2025年中国市场主要厂商中药针剂销量市场份额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2025年中国市场主要厂商中药针剂收入市场份额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2025年全球前五大生产商中药针剂市场份额</w:t>
      </w:r>
      <w:r>
        <w:rPr>
          <w:rFonts w:hint="eastAsia"/>
        </w:rPr>
        <w:br/>
      </w:r>
      <w:r>
        <w:rPr>
          <w:rFonts w:hint="eastAsia"/>
        </w:rPr>
        <w:t>　　图 全球中药针剂第一梯队、第二梯队和第三梯队生产商（品牌）及市场份额（2025）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全球不同产品类型中药针剂价格走势（2020-2031）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全球不同应用中药针剂价格走势（2020-2031）</w:t>
      </w:r>
      <w:r>
        <w:rPr>
          <w:rFonts w:hint="eastAsia"/>
        </w:rPr>
        <w:br/>
      </w:r>
      <w:r>
        <w:rPr>
          <w:rFonts w:hint="eastAsia"/>
        </w:rPr>
        <w:t>　　图 中药针剂中国企业SWOT分析</w:t>
      </w:r>
      <w:r>
        <w:rPr>
          <w:rFonts w:hint="eastAsia"/>
        </w:rPr>
        <w:br/>
      </w:r>
      <w:r>
        <w:rPr>
          <w:rFonts w:hint="eastAsia"/>
        </w:rPr>
        <w:t>　　图 中药针剂产业链</w:t>
      </w:r>
      <w:r>
        <w:rPr>
          <w:rFonts w:hint="eastAsia"/>
        </w:rPr>
        <w:br/>
      </w:r>
      <w:r>
        <w:rPr>
          <w:rFonts w:hint="eastAsia"/>
        </w:rPr>
        <w:t>　　图 中药针剂行业采购模式分析</w:t>
      </w:r>
      <w:r>
        <w:rPr>
          <w:rFonts w:hint="eastAsia"/>
        </w:rPr>
        <w:br/>
      </w:r>
      <w:r>
        <w:rPr>
          <w:rFonts w:hint="eastAsia"/>
        </w:rPr>
        <w:t>　　图 中药针剂行业生产模式分析</w:t>
      </w:r>
      <w:r>
        <w:rPr>
          <w:rFonts w:hint="eastAsia"/>
        </w:rPr>
        <w:br/>
      </w:r>
      <w:r>
        <w:rPr>
          <w:rFonts w:hint="eastAsia"/>
        </w:rPr>
        <w:t>　　图 中药针剂行业销售模式分析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全球不同产品类型中药针剂增长趋势2020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不同应用中药针剂增长趋势2020 VS 2025 VS 2031</w:t>
      </w:r>
      <w:r>
        <w:rPr>
          <w:rFonts w:hint="eastAsia"/>
        </w:rPr>
        <w:br/>
      </w:r>
      <w:r>
        <w:rPr>
          <w:rFonts w:hint="eastAsia"/>
        </w:rPr>
        <w:t>　　表 中药针剂行业发展主要特点</w:t>
      </w:r>
      <w:r>
        <w:rPr>
          <w:rFonts w:hint="eastAsia"/>
        </w:rPr>
        <w:br/>
      </w:r>
      <w:r>
        <w:rPr>
          <w:rFonts w:hint="eastAsia"/>
        </w:rPr>
        <w:t>　　表 中药针剂行业发展有利因素分析</w:t>
      </w:r>
      <w:r>
        <w:rPr>
          <w:rFonts w:hint="eastAsia"/>
        </w:rPr>
        <w:br/>
      </w:r>
      <w:r>
        <w:rPr>
          <w:rFonts w:hint="eastAsia"/>
        </w:rPr>
        <w:t>　　表 中药针剂行业发展不利因素分析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进入中药针剂行业壁垒</w:t>
      </w:r>
      <w:r>
        <w:rPr>
          <w:rFonts w:hint="eastAsia"/>
        </w:rPr>
        <w:br/>
      </w:r>
      <w:r>
        <w:rPr>
          <w:rFonts w:hint="eastAsia"/>
        </w:rPr>
        <w:t>　　表 全球主要地区中药针剂产量：2020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全球主要地区中药针剂产量（2020-2025）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全球主要地区中药针剂产量市场份额（2020-2025）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全球主要地区中药针剂产量（2025-2031）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全球主要地区中药针剂销售收入：2020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全球主要地区中药针剂销售收入（2020-2025）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全球主要地区中药针剂销售收入市场份额（2020-2025）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全球主要地区中药针剂收入（2025-2031）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全球主要地区中药针剂收入市场份额（2025-2031）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全球主要地区中药针剂销量：2020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全球主要地区中药针剂销量（2020-2025）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全球主要地区中药针剂销量市场份额（2020-2025）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全球主要地区中药针剂销量（2025-2031）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全球主要地区中药针剂销量份额（2025-2031）</w:t>
      </w:r>
      <w:r>
        <w:rPr>
          <w:rFonts w:hint="eastAsia"/>
        </w:rPr>
        <w:br/>
      </w:r>
      <w:r>
        <w:rPr>
          <w:rFonts w:hint="eastAsia"/>
        </w:rPr>
        <w:t>　　表 北美中药针剂基本情况分析</w:t>
      </w:r>
      <w:r>
        <w:rPr>
          <w:rFonts w:hint="eastAsia"/>
        </w:rPr>
        <w:br/>
      </w:r>
      <w:r>
        <w:rPr>
          <w:rFonts w:hint="eastAsia"/>
        </w:rPr>
        <w:t>　　表 欧洲中药针剂基本情况分析</w:t>
      </w:r>
      <w:r>
        <w:rPr>
          <w:rFonts w:hint="eastAsia"/>
        </w:rPr>
        <w:br/>
      </w:r>
      <w:r>
        <w:rPr>
          <w:rFonts w:hint="eastAsia"/>
        </w:rPr>
        <w:t>　　表 亚太地区中药针剂基本情况分析</w:t>
      </w:r>
      <w:r>
        <w:rPr>
          <w:rFonts w:hint="eastAsia"/>
        </w:rPr>
        <w:br/>
      </w:r>
      <w:r>
        <w:rPr>
          <w:rFonts w:hint="eastAsia"/>
        </w:rPr>
        <w:t>　　表 拉美地区中药针剂基本情况分析</w:t>
      </w:r>
      <w:r>
        <w:rPr>
          <w:rFonts w:hint="eastAsia"/>
        </w:rPr>
        <w:br/>
      </w:r>
      <w:r>
        <w:rPr>
          <w:rFonts w:hint="eastAsia"/>
        </w:rPr>
        <w:t>　　表 中东及非洲中药针剂基本情况分析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全球市场主要厂商中药针剂产能（2024-2025）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全球市场主要厂商中药针剂销量（2020-2025）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全球市场主要厂商中药针剂销量市场份额（2020-2025）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全球市场主要厂商中药针剂销售收入（2020-2025）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全球市场主要厂商中药针剂销售收入市场份额（2020-2025）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全球市场主要厂商中药针剂销售价格（2020-2025）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2025年全球主要生产商中药针剂收入排名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中国市场主要厂商中药针剂销量（2020-2025）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中国市场主要厂商中药针剂销量市场份额（2020-2025）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中国市场主要厂商中药针剂销售收入（2020-2025）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中国市场主要厂商中药针剂销售收入市场份额（2020-2025）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中国市场主要厂商中药针剂销售价格（2020-2025）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2025年中国主要生产商中药针剂收入排名</w:t>
      </w:r>
      <w:r>
        <w:rPr>
          <w:rFonts w:hint="eastAsia"/>
        </w:rPr>
        <w:br/>
      </w:r>
      <w:r>
        <w:rPr>
          <w:rFonts w:hint="eastAsia"/>
        </w:rPr>
        <w:t>　　表 全球主要厂商中药针剂总部及产地分布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全球主要厂商中药针剂商业化日期</w:t>
      </w:r>
      <w:r>
        <w:rPr>
          <w:rFonts w:hint="eastAsia"/>
        </w:rPr>
        <w:br/>
      </w:r>
      <w:r>
        <w:rPr>
          <w:rFonts w:hint="eastAsia"/>
        </w:rPr>
        <w:t>　　表 全球主要厂商中药针剂产品类型及应用</w:t>
      </w:r>
      <w:r>
        <w:rPr>
          <w:rFonts w:hint="eastAsia"/>
        </w:rPr>
        <w:br/>
      </w:r>
      <w:r>
        <w:rPr>
          <w:rFonts w:hint="eastAsia"/>
        </w:rPr>
        <w:t>　　表 2025年全球中药针剂主要厂商市场地位（第一梯队、第二梯队和第三梯队）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全球不同产品类型中药针剂销量（2020-2025年）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全球不同产品类型中药针剂销量市场份额（2020-2025）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全球不同产品类型中药针剂销量预测（2025-2031）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全球市场不同产品类型中药针剂销量市场份额预测（2025-2031）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全球不同产品类型中药针剂收入（2020-2025年）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全球不同产品类型中药针剂收入市场份额（2020-2025）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全球不同产品类型中药针剂收入预测（2025-2031）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全球不同产品类型中药针剂收入市场份额预测（2025-2031）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中国不同产品类型中药针剂销量（2020-2025年）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中国不同产品类型中药针剂销量市场份额（2020-2025）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中国不同产品类型中药针剂销量预测（2025-2031）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中国不同产品类型中药针剂销量市场份额预测（2025-2031）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中国不同产品类型中药针剂收入（2020-2025年）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中国不同产品类型中药针剂收入市场份额（2020-2025）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中国不同产品类型中药针剂收入预测（2025-2031）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中国不同产品类型中药针剂收入市场份额预测（2025-2031）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全球不同应用中药针剂销量（2020-2025年）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全球不同应用中药针剂销量市场份额（2020-2025）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全球不同应用中药针剂销量预测（2025-2031）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全球市场不同应用中药针剂销量市场份额预测（2025-2031）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全球不同应用中药针剂收入（2020-2025年）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全球不同应用中药针剂收入市场份额（2020-2025）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全球不同应用中药针剂收入预测（2025-2031）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全球不同应用中药针剂收入市场份额预测（2025-2031）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中国不同应用中药针剂销量（2020-2025年）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中国不同应用中药针剂销量市场份额（2020-2025）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中国不同应用中药针剂销量预测（2025-2031）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中国不同应用中药针剂销量市场份额预测（2025-2031）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中国不同应用中药针剂收入（2020-2025年）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中国不同应用中药针剂收入市场份额（2020-2025）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中国不同应用中药针剂收入预测（2025-2031）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中国不同应用中药针剂收入市场份额预测（2025-2031）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中药针剂行业技术发展趋势</w:t>
      </w:r>
      <w:r>
        <w:rPr>
          <w:rFonts w:hint="eastAsia"/>
        </w:rPr>
        <w:br/>
      </w:r>
      <w:r>
        <w:rPr>
          <w:rFonts w:hint="eastAsia"/>
        </w:rPr>
        <w:t>　　表 中药针剂行业主要驱动因素</w:t>
      </w:r>
      <w:r>
        <w:rPr>
          <w:rFonts w:hint="eastAsia"/>
        </w:rPr>
        <w:br/>
      </w:r>
      <w:r>
        <w:rPr>
          <w:rFonts w:hint="eastAsia"/>
        </w:rPr>
        <w:t>　　表 中药针剂行业供应链分析</w:t>
      </w:r>
      <w:r>
        <w:rPr>
          <w:rFonts w:hint="eastAsia"/>
        </w:rPr>
        <w:br/>
      </w:r>
      <w:r>
        <w:rPr>
          <w:rFonts w:hint="eastAsia"/>
        </w:rPr>
        <w:t>　　表 中药针剂上游原料供应商</w:t>
      </w:r>
      <w:r>
        <w:rPr>
          <w:rFonts w:hint="eastAsia"/>
        </w:rPr>
        <w:br/>
      </w:r>
      <w:r>
        <w:rPr>
          <w:rFonts w:hint="eastAsia"/>
        </w:rPr>
        <w:t>　　表 中药针剂行业主要下游客户</w:t>
      </w:r>
      <w:r>
        <w:rPr>
          <w:rFonts w:hint="eastAsia"/>
        </w:rPr>
        <w:br/>
      </w:r>
      <w:r>
        <w:rPr>
          <w:rFonts w:hint="eastAsia"/>
        </w:rPr>
        <w:t>　　表 中药针剂行业典型经销商</w:t>
      </w:r>
      <w:r>
        <w:rPr>
          <w:rFonts w:hint="eastAsia"/>
        </w:rPr>
        <w:br/>
      </w:r>
      <w:r>
        <w:rPr>
          <w:rFonts w:hint="eastAsia"/>
        </w:rPr>
        <w:t>　　表 中药针剂厂商（一） 中药针剂生产基地、销售区域、竞争对手及市场地位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中药针剂厂商（一） 中药针剂产品规格、参数及市场应用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中药针剂厂商（一） 中药针剂销量、收入、价格（美元/件）及毛利率（2020-2025）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中药针剂厂商（一）公司简介及主要业务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中药针剂厂商（一）企业最新动态</w:t>
      </w:r>
      <w:r>
        <w:rPr>
          <w:rFonts w:hint="eastAsia"/>
        </w:rPr>
        <w:br/>
      </w:r>
      <w:r>
        <w:rPr>
          <w:rFonts w:hint="eastAsia"/>
        </w:rPr>
        <w:t>　　表 中药针剂厂商（二） 中药针剂生产基地、销售区域、竞争对手及市场地位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中药针剂厂商（二） 中药针剂产品规格、参数及市场应用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中药针剂厂商（二） 中药针剂销量、收入、价格（美元/件）及毛利率（2020-2025）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中药针剂厂商（二）公司简介及主要业务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中药针剂厂商（二）企业最新动态</w:t>
      </w:r>
      <w:r>
        <w:rPr>
          <w:rFonts w:hint="eastAsia"/>
        </w:rPr>
        <w:br/>
      </w:r>
      <w:r>
        <w:rPr>
          <w:rFonts w:hint="eastAsia"/>
        </w:rPr>
        <w:t>　　表 中药针剂厂商（三） 中药针剂生产基地、销售区域、竞争对手及市场地位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中药针剂厂商（三） 中药针剂产品规格、参数及市场应用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中药针剂厂商（三） 中药针剂销量、收入、价格（美元/件）及毛利率（2020-2025）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中药针剂厂商（三）公司简介及主要业务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中药针剂厂商（三）企业最新动态</w:t>
      </w:r>
      <w:r>
        <w:rPr>
          <w:rFonts w:hint="eastAsia"/>
        </w:rPr>
        <w:br/>
      </w:r>
      <w:r>
        <w:rPr>
          <w:rFonts w:hint="eastAsia"/>
        </w:rPr>
        <w:t>　　表 中药针剂厂商（四） 中药针剂生产基地、销售区域、竞争对手及市场地位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中药针剂厂商（四） 中药针剂产品规格、参数及市场应用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中药针剂厂商（四） 中药针剂销量、收入、价格（美元/件）及毛利率（2020-2025）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中药针剂厂商（四）公司简介及主要业务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中药针剂厂商（四）企业最新动态</w:t>
      </w:r>
      <w:r>
        <w:rPr>
          <w:rFonts w:hint="eastAsia"/>
        </w:rPr>
        <w:br/>
      </w:r>
      <w:r>
        <w:rPr>
          <w:rFonts w:hint="eastAsia"/>
        </w:rPr>
        <w:t>　　表 中药针剂厂商（五） 中药针剂生产基地、销售区域、竞争对手及市场地位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中药针剂厂商（五） 中药针剂产品规格、参数及市场应用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中药针剂厂商（五） 中药针剂销量、收入、价格（美元/件）及毛利率（2020-2025）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中药针剂厂商（五）公司简介及主要业务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中药针剂厂商（五）企业最新动态</w:t>
      </w:r>
      <w:r>
        <w:rPr>
          <w:rFonts w:hint="eastAsia"/>
        </w:rPr>
        <w:br/>
      </w:r>
      <w:r>
        <w:rPr>
          <w:rFonts w:hint="eastAsia"/>
        </w:rPr>
        <w:t>　　表 中药针剂厂商（六） 中药针剂生产基地、销售区域、竞争对手及市场地位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中药针剂厂商（六） 中药针剂产品规格、参数及市场应用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中药针剂厂商（六） 中药针剂销量、收入、价格（美元/件）及毛利率（2020-2025）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中药针剂厂商（六）公司简介及主要业务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中药针剂厂商（六）企业最新动态</w:t>
      </w:r>
      <w:r>
        <w:rPr>
          <w:rFonts w:hint="eastAsia"/>
        </w:rPr>
        <w:br/>
      </w:r>
      <w:r>
        <w:rPr>
          <w:rFonts w:hint="eastAsia"/>
        </w:rPr>
        <w:t>　　表 中药针剂厂商（七） 中药针剂生产基地、销售区域、竞争对手及市场地位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中药针剂厂商（七） 中药针剂产品规格、参数及市场应用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中药针剂厂商（七） 中药针剂销量、收入、价格（美元/件）及毛利率（2020-2025）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中药针剂厂商（七）公司简介及主要业务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中药针剂厂商（七）企业最新动态</w:t>
      </w:r>
      <w:r>
        <w:rPr>
          <w:rFonts w:hint="eastAsia"/>
        </w:rPr>
        <w:br/>
      </w:r>
      <w:r>
        <w:rPr>
          <w:rFonts w:hint="eastAsia"/>
        </w:rPr>
        <w:t>　　表 中药针剂厂商（八） 中药针剂生产基地、销售区域、竞争对手及市场地位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中药针剂厂商（八） 中药针剂产品规格、参数及市场应用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中药针剂厂商（八） 中药针剂销量、收入、价格（美元/件）及毛利率（2020-2025）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中药针剂厂商（八）公司简介及主要业务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中药针剂厂商（八）企业最新动态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中国市场中药针剂产量、销量、进出口（2020-2025年）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中国市场中药针剂产量、销量、进出口预测（2025-2031）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中国市场中药针剂进出口贸易趋势</w:t>
      </w:r>
      <w:r>
        <w:rPr>
          <w:rFonts w:hint="eastAsia"/>
        </w:rPr>
        <w:br/>
      </w:r>
      <w:r>
        <w:rPr>
          <w:rFonts w:hint="eastAsia"/>
        </w:rPr>
        <w:t>　　表 中国市场中药针剂主要进口来源</w:t>
      </w:r>
      <w:r>
        <w:rPr>
          <w:rFonts w:hint="eastAsia"/>
        </w:rPr>
        <w:br/>
      </w:r>
      <w:r>
        <w:rPr>
          <w:rFonts w:hint="eastAsia"/>
        </w:rPr>
        <w:t>　　表 中国市场中药针剂主要出口目的地</w:t>
      </w:r>
      <w:r>
        <w:rPr>
          <w:rFonts w:hint="eastAsia"/>
        </w:rPr>
        <w:br/>
      </w:r>
      <w:r>
        <w:rPr>
          <w:rFonts w:hint="eastAsia"/>
        </w:rPr>
        <w:t>　　表 中国中药针剂生产地区分布</w:t>
      </w:r>
      <w:r>
        <w:rPr>
          <w:rFonts w:hint="eastAsia"/>
        </w:rPr>
        <w:br/>
      </w:r>
      <w:r>
        <w:rPr>
          <w:rFonts w:hint="eastAsia"/>
        </w:rPr>
        <w:t>　　表 中国中药针剂消费地区分布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c44a3c3794d8e" w:history="1">
        <w:r>
          <w:rPr>
            <w:rStyle w:val="Hyperlink"/>
          </w:rPr>
          <w:t>2025-2031年全球与中国中药针剂市场调研及行业前景预测报告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c44a3c3794d8e" w:history="1">
        <w:r>
          <w:rPr>
            <w:rStyle w:val="Hyperlink"/>
          </w:rPr>
          <w:t>https://www.20087.com/2/89/ZhongYaoZhenJiHangYeQianJingQuShi.html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热点：中药注射剂品种目录、中药针剂有哪些、关于停止中成药注射剂的通知、中药针剂抗病毒、中药针剂清热解毒有哪些、中药注射剂一览表、中药直接注射体内、中药注射剂为什么不安全、中药吊针为何有害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ca8e97c0840f6" w:history="1">
      <w:r>
        <w:rPr>
          <w:rStyle w:val="Hyperlink"/>
        </w:rPr>
        <w:t>2025-2031年全球与中国中药针剂市场调研及行业前景预测报告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hongYaoZhenJiHangYeQianJingQuShi.html" TargetMode="External" Id="Ra98c44a3c379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hongYaoZhenJiHangYeQianJingQuShi.html" TargetMode="External" Id="Rb92ca8e97c08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2024-12-17T09:35:32Z</dcterms:created>
  <dcterms:modified xsi:type="dcterms:W3CDTF">2024-12-17T10:35:32Z</dcterms:modified>
  <dc:subject>2025-2031年全球与中国中药针剂市场调研及行业前景预测报告</dc:subject>
  <dc:title>2025-2031年全球与中国中药针剂市场调研及行业前景预测报告</dc:title>
  <cp:keywords>2025-2031年全球与中国中药针剂市场调研及行业前景预测报告</cp:keywords>
  <dc:description>2025-2031年全球与中国中药针剂市场调研及行业前景预测报告</dc:description>
</cp:coreProperties>
</file>