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b50fef9b4d5a" w:history="1">
              <w:r>
                <w:rPr>
                  <w:rStyle w:val="Hyperlink"/>
                </w:rPr>
                <w:t>2022-2028年全球与中国微流体装置行业发展深度调研与未来趋势预测报告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b50fef9b4d5a" w:history="1">
              <w:r>
                <w:rPr>
                  <w:rStyle w:val="Hyperlink"/>
                </w:rPr>
                <w:t>2022-2028年全球与中国微流体装置行业发展深度调研与未来趋势预测报告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cb50fef9b4d5a" w:history="1">
                <w:r>
                  <w:rPr>
                    <w:rStyle w:val="Hyperlink"/>
                  </w:rPr>
                  <w:t>https://www.20087.com/3/19/WeiLiuTiZhuangZhiXianZhuangYuFaZ.html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装置是一种用于在微米尺度下处理和分析流体的设备，广泛应用于生命科学、化学分析、医疗诊断等领域。目前，微流体装置的设计和制造技术已经相当成熟，能够实现对微量样品的精确控制和高效分析。随着微纳加工技术的进步，微流体装置的集成度和自动化水平得到了显著提升，能够提供更快的实验速度和更高的实验精度。此外，一些新型微流体装置还具备在线监测和实时反馈功能，能够更好地满足科研和临床应用需求。</w:t>
      </w:r>
      <w:r>
        <w:rPr>
          <w:rFonts w:hint="eastAsia"/>
        </w:rPr>
        <w:br/>
      </w:r>
      <w:r>
        <w:rPr>
          <w:rFonts w:hint="eastAsia"/>
        </w:rPr>
        <w:t>　　随着精准医疗和个性化医疗的发展，微流体装置将更加注重集成化和智能化。特别是在疾病早期诊断和药物筛选领域，对于高通量、高灵敏度的微流体分析系统需求将持续增长。此外，随着人工智能技术的应用，微流体装置将能够实现更复杂的实验流程和数据处理，提高实验效率。然而，如何在保证装置精度的同时，进一步简化操作流程，提高其易用性，是制造商需要解决的问题。同时，如何通过技术创新，开发出更多面向未来应用需求的微流体装置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b50fef9b4d5a" w:history="1">
        <w:r>
          <w:rPr>
            <w:rStyle w:val="Hyperlink"/>
          </w:rPr>
          <w:t>2022-2028年全球与中国微流体装置行业发展深度调研与未来趋势预测报告</w:t>
        </w:r>
      </w:hyperlink>
      <w:r>
        <w:rPr>
          <w:rFonts w:hint="eastAsia"/>
        </w:rPr>
        <w:t>》基于多年监测调研数据，结合微流体装置行业现状与发展前景，全面分析了微流体装置市场需求、市场规模、产业链构成、价格机制以及微流体装置细分市场特性。微流体装置报告客观评估了市场前景，预测了发展趋势，深入分析了品牌竞争、市场集中度及微流体装置重点企业运营状况。同时，微流体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微流体装置行业简介</w:t>
      </w:r>
      <w:r>
        <w:rPr>
          <w:rFonts w:hint="eastAsia"/>
        </w:rPr>
        <w:br/>
      </w:r>
      <w:r>
        <w:rPr>
          <w:rFonts w:hint="eastAsia"/>
        </w:rPr>
        <w:t>　　　　1.1.1 微流体装置行业界定及分类</w:t>
      </w:r>
      <w:r>
        <w:rPr>
          <w:rFonts w:hint="eastAsia"/>
        </w:rPr>
        <w:br/>
      </w:r>
      <w:r>
        <w:rPr>
          <w:rFonts w:hint="eastAsia"/>
        </w:rPr>
        <w:t>　　　　1.1.2 微流体装置行业特征</w:t>
      </w:r>
      <w:r>
        <w:rPr>
          <w:rFonts w:hint="eastAsia"/>
        </w:rPr>
        <w:br/>
      </w:r>
      <w:r>
        <w:rPr>
          <w:rFonts w:hint="eastAsia"/>
        </w:rPr>
        <w:t>　　1.2 微流体装置产品主要分类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不同种类微流体装置价格走势（2017-2021年）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硅</w:t>
      </w:r>
      <w:r>
        <w:rPr>
          <w:rFonts w:hint="eastAsia"/>
        </w:rPr>
        <w:br/>
      </w:r>
      <w:r>
        <w:rPr>
          <w:rFonts w:hint="eastAsia"/>
        </w:rPr>
        <w:t>　　1.3 微流体装置主要应用领域分析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护理点测试</w:t>
      </w:r>
      <w:r>
        <w:rPr>
          <w:rFonts w:hint="eastAsia"/>
        </w:rPr>
        <w:br/>
      </w:r>
      <w:r>
        <w:rPr>
          <w:rFonts w:hint="eastAsia"/>
        </w:rPr>
        <w:t>　　　　1.3.2 医药与生命科学研究</w:t>
      </w:r>
      <w:r>
        <w:rPr>
          <w:rFonts w:hint="eastAsia"/>
        </w:rPr>
        <w:br/>
      </w:r>
      <w:r>
        <w:rPr>
          <w:rFonts w:hint="eastAsia"/>
        </w:rPr>
        <w:t>　　　　1.3.3 药物输送</w:t>
      </w:r>
      <w:r>
        <w:rPr>
          <w:rFonts w:hint="eastAsia"/>
        </w:rPr>
        <w:br/>
      </w:r>
      <w:r>
        <w:rPr>
          <w:rFonts w:hint="eastAsia"/>
        </w:rPr>
        <w:t>　　　　1.3.4 分析装置</w:t>
      </w:r>
      <w:r>
        <w:rPr>
          <w:rFonts w:hint="eastAsia"/>
        </w:rPr>
        <w:br/>
      </w:r>
      <w:r>
        <w:rPr>
          <w:rFonts w:hint="eastAsia"/>
        </w:rPr>
        <w:t>　　　　1.3.5 临床和兽医诊断</w:t>
      </w:r>
      <w:r>
        <w:rPr>
          <w:rFonts w:hint="eastAsia"/>
        </w:rPr>
        <w:br/>
      </w:r>
      <w:r>
        <w:rPr>
          <w:rFonts w:hint="eastAsia"/>
        </w:rPr>
        <w:t>　　　　1.3.6 环境与工业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全球微流体装置供需现状及预测（2017-2021年）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全球微流体装置产能、产量、产能利用率及发展趋势（2017-2021年）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全球微流体装置产量、表观消费量及发展趋势（2017-2021年）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全球微流体装置产量、市场需求量及发展趋势（2017-2021年）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中国微流体装置供需现状及预测（2017-2021年）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中国微流体装置产能、产量、产能利用率及发展趋势（2017-2021年）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中国微流体装置产量、表观消费量及发展趋势（2017-2021年）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中国微流体装置产量、市场需求量及发展趋势（2017-2021年）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微流体装置中国及欧美日等行业政策分析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全球与中国主要厂商微流体装置产量、产值及竞争分析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全球市场微流体装置主要厂商2021和2022年产量、产值及市场份额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全球市场微流体装置主要厂商2021和2022年产量列表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全球市场微流体装置主要厂商2021和2022年产值列表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全球市场微流体装置主要厂商2021和2022年产品价格列表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中国市场微流体装置主要厂商2021和2022年产量、产值及市场份额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中国市场微流体装置主要厂商2021和2022年产量列表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中国市场微流体装置主要厂商2021和2022年产值列表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微流体装置厂商产地分布及商业化日期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微流体装置行业集中度、竞争程度分析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微流体装置行业集中度分析</w:t>
      </w:r>
      <w:r>
        <w:rPr>
          <w:rFonts w:hint="eastAsia"/>
        </w:rPr>
        <w:br/>
      </w:r>
      <w:r>
        <w:rPr>
          <w:rFonts w:hint="eastAsia"/>
        </w:rPr>
        <w:t>　　　　2.4.2 微流体装置行业竞争程度分析</w:t>
      </w:r>
      <w:r>
        <w:rPr>
          <w:rFonts w:hint="eastAsia"/>
        </w:rPr>
        <w:br/>
      </w:r>
      <w:r>
        <w:rPr>
          <w:rFonts w:hint="eastAsia"/>
        </w:rPr>
        <w:t>　　2.5 微流体装置全球领先企业SWOT分析</w:t>
      </w:r>
      <w:r>
        <w:rPr>
          <w:rFonts w:hint="eastAsia"/>
        </w:rPr>
        <w:br/>
      </w:r>
      <w:r>
        <w:rPr>
          <w:rFonts w:hint="eastAsia"/>
        </w:rPr>
        <w:t>　　2.6 微流体装置中国企业SWOT分析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从生产角度分析全球主要地区微流体装置产量、产值、市场份额、增长率及发展趋势（2017-2021年）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全球主要地区微流体装置产量、产值及市场份额（2017-2021年）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全球主要地区微流体装置产量及市场份额（2017-2021年）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全球主要地区微流体装置产值及市场份额（2017-2021年）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中国市场微流体装置2017-2021年产量、产值及增长率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美国市场微流体装置2017-2021年产量、产值及增长率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欧洲市场微流体装置2017-2021年产量、产值及增长率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日本市场微流体装置2017-2021年产量、产值及增长率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东南亚市场微流体装置2017-2021年产量、产值及增长率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印度市场微流体装置2017-2021年产量、产值及增长率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从消费角度分析全球主要地区微流体装置消费量、市场份额及发展趋势（2017-2021年）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全球主要地区微流体装置消费量、市场份额及发展预测（2017-2021年）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中国市场微流体装置2017-2021年消费量、增长率及发展预测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美国市场微流体装置2017-2021年消费量、增长率及发展预测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欧洲市场微流体装置2017-2021年消费量、增长率及发展预测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日本市场微流体装置2017-2021年消费量、增长率及发展预测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东南亚市场微流体装置2017-2021年消费量、增长率及发展预测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印度市场微流体装置2017-2021年消费量增长率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全球与中国微流体装置主要生产商分析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重点企业（10）微流体装置产品规格、参数及特点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重点企业（10）微流体装置产品规格及价格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重点企业（10）微流体装置产能、产量、产值、价格及毛利率（2017-2021年）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不同类型微流体装置产量、价格、产值及市场份额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全球市场不同类型微流体装置产量、产值及市场份额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全球市场微流体装置不同类型微流体装置产量及市场份额（2017-2021年）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全球市场不同类型微流体装置产值、市场份额（2017-2021年）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全球市场不同类型微流体装置价格走势（2017-2021年）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中国市场微流体装置主要分类产量、产值及市场份额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中国市场微流体装置主要分类产量及市场份额及（2017-2021年）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中国市场微流体装置主要分类产值、市场份额（2017-2021年）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中国市场微流体装置主要分类价格走势（2017-2021年）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微流体装置上游原料及下游主要应用领域分析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微流体装置产业链分析</w:t>
      </w:r>
      <w:r>
        <w:rPr>
          <w:rFonts w:hint="eastAsia"/>
        </w:rPr>
        <w:br/>
      </w:r>
      <w:r>
        <w:rPr>
          <w:rFonts w:hint="eastAsia"/>
        </w:rPr>
        <w:t>　　7.2 微流体装置产业上游供应分析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全球市场微流体装置下游主要应用领域消费量、市场份额及增长率（2017-2021年）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中国市场微流体装置主要应用领域消费量、市场份额及增长率（2017-2021年）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中国市场微流体装置产量、消费量、进出口分析及未来趋势（2017-2021年）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中国市场微流体装置产量、消费量、进出口分析及未来趋势（2017-2021年）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中国市场微流体装置进出口贸易趋势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中国市场微流体装置主要进口来源</w:t>
      </w:r>
      <w:r>
        <w:rPr>
          <w:rFonts w:hint="eastAsia"/>
        </w:rPr>
        <w:br/>
      </w:r>
      <w:r>
        <w:rPr>
          <w:rFonts w:hint="eastAsia"/>
        </w:rPr>
        <w:t>　　8.4 中国市场微流体装置主要出口目的地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中国市场微流体装置主要地区分布</w:t>
      </w:r>
      <w:r>
        <w:rPr>
          <w:rFonts w:hint="eastAsia"/>
        </w:rPr>
        <w:br/>
      </w:r>
      <w:r>
        <w:rPr>
          <w:rFonts w:hint="eastAsia"/>
        </w:rPr>
        <w:t>　　9.1 中国微流体装置生产地区分布</w:t>
      </w:r>
      <w:r>
        <w:rPr>
          <w:rFonts w:hint="eastAsia"/>
        </w:rPr>
        <w:br/>
      </w:r>
      <w:r>
        <w:rPr>
          <w:rFonts w:hint="eastAsia"/>
        </w:rPr>
        <w:t>　　9.2 中国微流体装置消费地区分布</w:t>
      </w:r>
      <w:r>
        <w:rPr>
          <w:rFonts w:hint="eastAsia"/>
        </w:rPr>
        <w:br/>
      </w:r>
      <w:r>
        <w:rPr>
          <w:rFonts w:hint="eastAsia"/>
        </w:rPr>
        <w:t>　　9.3 中国微流体装置市场集中度及发展趋势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微流体装置技术及相关行业技术发展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微流体装置销售渠道分析及建议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国内市场微流体装置销售渠道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国内市场微流体装置未来销售模式及销售渠道的趋势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企业海外微流体装置销售渠道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欧美日等地区微流体装置销售渠道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欧美日等地区微流体装置未来销售模式及销售渠道的趋势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微流体装置销售/营销策略建议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微流体装置产品市场定位及目标消费者分析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微流体装置产品图片</w:t>
      </w:r>
      <w:r>
        <w:rPr>
          <w:rFonts w:hint="eastAsia"/>
        </w:rPr>
        <w:br/>
      </w:r>
      <w:r>
        <w:rPr>
          <w:rFonts w:hint="eastAsia"/>
        </w:rPr>
        <w:t>　　表 微流体装置产品分类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2022年全球不同种类微流体装置产量市场份额</w:t>
      </w:r>
      <w:r>
        <w:rPr>
          <w:rFonts w:hint="eastAsia"/>
        </w:rPr>
        <w:br/>
      </w:r>
      <w:r>
        <w:rPr>
          <w:rFonts w:hint="eastAsia"/>
        </w:rPr>
        <w:t>　　表 不同种类微流体装置价格列表及趋势（2017-2021年）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聚合物产品图片</w:t>
      </w:r>
      <w:r>
        <w:rPr>
          <w:rFonts w:hint="eastAsia"/>
        </w:rPr>
        <w:br/>
      </w:r>
      <w:r>
        <w:rPr>
          <w:rFonts w:hint="eastAsia"/>
        </w:rPr>
        <w:t>　　图 硅产品图片</w:t>
      </w:r>
      <w:r>
        <w:rPr>
          <w:rFonts w:hint="eastAsia"/>
        </w:rPr>
        <w:br/>
      </w:r>
      <w:r>
        <w:rPr>
          <w:rFonts w:hint="eastAsia"/>
        </w:rPr>
        <w:t>　　表 微流体装置主要应用领域表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全球2021年微流体装置不同应用领域消费量市场份额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全球市场微流体装置产量（万台）及增长率（2017-2021年）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全球市场微流体装置产值（万元）及增长率（2017-2021年）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中国市场微流体装置产量（万台）、增长率及发展趋势（2017-2021年）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中国市场微流体装置产值（万元）、增长率及未来发展趋势（2017-2021年）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全球微流体装置产能（万台）、产量（万台）、产能利用率及发展趋势（2017-2021年）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全球微流体装置产量（万台）、表观消费量及发展趋势（2017-2021年）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全球微流体装置产量（万台）、市场需求量及发展趋势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中国微流体装置产能（万台）、产量（万台）、产能利用率及发展趋势（2017-2021年）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中国微流体装置产量（万台）、表观消费量及发展趋势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中国微流体装置产量（万台）、市场需求量及发展趋势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全球市场微流体装置主要厂商2021和2022年产量（万台）列表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全球市场微流体装置主要厂商2021和2022年产量市场份额列表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全球市场微流体装置主要厂商2021年产量市场份额列表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全球市场微流体装置主要厂商2021和2022年产值（万元）列表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全球市场微流体装置主要厂商2021和2022年产值市场份额列表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全球市场微流体装置主要厂商2021年产值市场份额列表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全球市场微流体装置主要厂商2021和2022年产品价格列表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中国市场微流体装置主要厂商2021和2022年产量（万台）列表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中国市场微流体装置主要厂商2021和2022年产量市场份额列表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中国市场微流体装置主要厂商2021年产量市场份额列表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中国市场微流体装置主要厂商2021和2022年产值（万元）列表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中国市场微流体装置主要厂商2021和2022年产值市场份额列表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中国市场微流体装置主要厂商2021年产值市场份额列表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微流体装置厂商产地分布及商业化日期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微流体装置全球领先企业SWOT分析</w:t>
      </w:r>
      <w:r>
        <w:rPr>
          <w:rFonts w:hint="eastAsia"/>
        </w:rPr>
        <w:br/>
      </w:r>
      <w:r>
        <w:rPr>
          <w:rFonts w:hint="eastAsia"/>
        </w:rPr>
        <w:t>　　表 微流体装置中国企业SWOT分析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全球主要地区微流体装置2017-2021年产量（万台）列表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全球主要地区微流体装置2017-2021年产量市场份额列表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全球主要地区微流体装置2017年产量市场份额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全球主要地区微流体装置2017-2021年产值（万元）列表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全球主要地区微流体装置2017-2021年产值市场份额列表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全球主要地区微流体装置2018年产值市场份额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中国市场微流体装置2017-2021年产量（万台）及增长率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中国市场微流体装置2017-2021年产值（万元）及增长率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美国市场微流体装置2017-2021年产量（万台）及增长率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美国市场微流体装置2017-2021年产值（万元）及增长率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欧洲市场微流体装置2017-2021年产量（万台）及增长率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欧洲市场微流体装置2017-2021年产值（万元）及增长率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日本市场微流体装置2017-2021年产量（万台）及增长率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日本市场微流体装置2017-2021年产值（万元）及增长率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东南亚市场微流体装置2017-2021年产量（万台）及增长率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东南亚市场微流体装置2017-2021年产值（万元）及增长率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印度市场微流体装置2017-2021年产量（万台）及增长率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印度市场微流体装置2017-2021年产值（万元）及增长率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全球主要地区微流体装置2017-2021年消费量（万台）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全球主要地区微流体装置2017-2021年消费量市场份额列表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全球主要地区微流体装置2018年消费量市场份额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中国市场微流体装置2017-2021年消费量（万台）、增长率及发展预测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欧洲市场微流体装置2017-2021年消费量（万台）、增长率及发展预测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日本市场微流体装置2017-2021年消费量（万台）、增长率及发展预测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东南亚市场微流体装置2017-2021年消费量（万台）、增长率及发展预测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印度市场微流体装置2017-2021年消费量（万台）、增长率及发展预测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重点企业（10）微流体装置产品规格、参数、特点及价格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重点企业（10）微流体装置产品规格及价格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重点企业（10）微流体装置产能（万台）、产量（万台）、产值（万元）、价格及毛利率（2017-2021年）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重点企业（10）微流体装置产量全球市场份额（2022年）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重点企业（10）微流体装置产量全球市场份额（2023年）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全球市场不同类型微流体装置产量（万台）（2017-2021年）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全球市场不同类型微流体装置价格走势（2017-2021年）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微流体装置产业链图</w:t>
      </w:r>
      <w:r>
        <w:rPr>
          <w:rFonts w:hint="eastAsia"/>
        </w:rPr>
        <w:br/>
      </w:r>
      <w:r>
        <w:rPr>
          <w:rFonts w:hint="eastAsia"/>
        </w:rPr>
        <w:t>　　表 微流体装置上游原料供应商及联系方式列表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全球市场微流体装置主要应用领域消费量（万台）（2017-2021年）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全球市场微流体装置主要应用领域消费量市场份额（2017-2021年）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2022年全球市场微流体装置主要应用领域消费量市场份额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全球市场微流体装置主要应用领域消费量增长率（2017-2021年）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中国市场微流体装置产量（万台）、消费量（万台）、进出口分析及未来趋势（2017-2021年）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b50fef9b4d5a" w:history="1">
        <w:r>
          <w:rPr>
            <w:rStyle w:val="Hyperlink"/>
          </w:rPr>
          <w:t>2022-2028年全球与中国微流体装置行业发展深度调研与未来趋势预测报告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cb50fef9b4d5a" w:history="1">
        <w:r>
          <w:rPr>
            <w:rStyle w:val="Hyperlink"/>
          </w:rPr>
          <w:t>https://www.20087.com/3/19/WeiLiuTiZhuangZhiXianZhuangYuFaZ.html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db048445e42d2" w:history="1">
      <w:r>
        <w:rPr>
          <w:rStyle w:val="Hyperlink"/>
        </w:rPr>
        <w:t>2022-2028年全球与中国微流体装置行业发展深度调研与未来趋势预测报告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eiLiuTiZhuangZhiXianZhuangYuFaZ.html" TargetMode="External" Id="Rd1ecb50fef9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eiLiuTiZhuangZhiXianZhuangYuFaZ.html" TargetMode="External" Id="R840db048445e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2022-01-28T06:54:00Z</dcterms:created>
  <dcterms:modified xsi:type="dcterms:W3CDTF">2022-01-28T07:54:00Z</dcterms:modified>
  <dc:subject>2022-2028年全球与中国微流体装置行业发展深度调研与未来趋势预测报告</dc:subject>
  <dc:title>2022-2028年全球与中国微流体装置行业发展深度调研与未来趋势预测报告</dc:title>
  <cp:keywords>2022-2028年全球与中国微流体装置行业发展深度调研与未来趋势预测报告</cp:keywords>
  <dc:description>2022-2028年全球与中国微流体装置行业发展深度调研与未来趋势预测报告</dc:description>
</cp:coreProperties>
</file>