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386ad57ad2449a" w:history="1">
              <w:r>
                <w:rPr>
                  <w:rStyle w:val="Hyperlink"/>
                </w:rPr>
                <w:t>2025-2031年中国补钙保健品行业发展研究与前景趋势预测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386ad57ad2449a" w:history="1">
              <w:r>
                <w:rPr>
                  <w:rStyle w:val="Hyperlink"/>
                </w:rPr>
                <w:t>2025-2031年中国补钙保健品行业发展研究与前景趋势预测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5171593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386ad57ad2449a" w:history="1">
                <w:r>
                  <w:rPr>
                    <w:rStyle w:val="Hyperlink"/>
                  </w:rPr>
                  <w:t>https://www.20087.com/3/59/BuGaiBaoJianPinHangYeXianZhuangJiQianJing.html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补钙保健品是保健食品领域中的重要品类之一，主要用于补充人体所需的钙质，预防骨质疏松等疾病。随着人们对健康生活的追求和对骨骼健康的重视，补钙保健品的市场需求持续增长。市场上补钙保健品品牌众多，产品种类丰富，包括钙片、钙奶、钙软胶囊等。</w:t>
      </w:r>
      <w:r>
        <w:rPr>
          <w:rFonts w:hint="eastAsia"/>
        </w:rPr>
        <w:br/>
      </w:r>
      <w:r>
        <w:rPr>
          <w:rFonts w:hint="eastAsia"/>
        </w:rPr>
        <w:t>　　未来，补钙保健品行业将更加注重产品的科学性和专业性。通过深入研究钙的吸收和利用机制，开发更加高效、安全的补钙产品。同时，加强市场监管和消费者教育，提高消费者对补钙保健品的认知度和选择能力。此外，随着个性化健康管理需求的增加，补钙保健品也将趋向于定制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386ad57ad2449a" w:history="1">
        <w:r>
          <w:rPr>
            <w:rStyle w:val="Hyperlink"/>
          </w:rPr>
          <w:t>2025-2031年中国补钙保健品行业发展研究与前景趋势预测</w:t>
        </w:r>
      </w:hyperlink>
      <w:r>
        <w:rPr>
          <w:rFonts w:hint="eastAsia"/>
        </w:rPr>
        <w:t>》依据国家统计局、海关总署及补钙保健品相关协会等部门的权威资料数据，以及对补钙保健品行业重点区域调研，结合补钙保健品行业发展所处的环境，从理论到实践、从宏观到微观等多个角度对补钙保健品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386ad57ad2449a" w:history="1">
        <w:r>
          <w:rPr>
            <w:rStyle w:val="Hyperlink"/>
          </w:rPr>
          <w:t>2025-2031年中国补钙保健品行业发展研究与前景趋势预测</w:t>
        </w:r>
      </w:hyperlink>
      <w:r>
        <w:rPr>
          <w:rFonts w:hint="eastAsia"/>
        </w:rPr>
        <w:t>》内容严谨、数据翔实，通过辅以大量直观的图表，帮助补钙保健品企业准确把握补钙保健品行业发展动向、正确制定补钙保健品企业发展战略和补钙保健品投资策略。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补钙保健品行业概述</w:t>
      </w:r>
      <w:r>
        <w:rPr>
          <w:rFonts w:hint="eastAsia"/>
        </w:rPr>
        <w:br/>
      </w:r>
      <w:r>
        <w:rPr>
          <w:rFonts w:hint="eastAsia"/>
        </w:rPr>
        <w:t>　　第一节 补钙保健品定义与分类</w:t>
      </w:r>
      <w:r>
        <w:rPr>
          <w:rFonts w:hint="eastAsia"/>
        </w:rPr>
        <w:br/>
      </w:r>
      <w:r>
        <w:rPr>
          <w:rFonts w:hint="eastAsia"/>
        </w:rPr>
        <w:t>　　第二节 补钙保健品应用领域</w:t>
      </w:r>
      <w:r>
        <w:rPr>
          <w:rFonts w:hint="eastAsia"/>
        </w:rPr>
        <w:br/>
      </w:r>
      <w:r>
        <w:rPr>
          <w:rFonts w:hint="eastAsia"/>
        </w:rPr>
        <w:t>　　第三节 补钙保健品行业经济指标分析</w:t>
      </w:r>
      <w:r>
        <w:rPr>
          <w:rFonts w:hint="eastAsia"/>
        </w:rPr>
        <w:br/>
      </w:r>
      <w:r>
        <w:rPr>
          <w:rFonts w:hint="eastAsia"/>
        </w:rPr>
        <w:t>　　　　一、补钙保健品行业赢利性评估</w:t>
      </w:r>
      <w:r>
        <w:rPr>
          <w:rFonts w:hint="eastAsia"/>
        </w:rPr>
        <w:br/>
      </w:r>
      <w:r>
        <w:rPr>
          <w:rFonts w:hint="eastAsia"/>
        </w:rPr>
        <w:t>　　　　二、补钙保健品行业成长速度分析</w:t>
      </w:r>
      <w:r>
        <w:rPr>
          <w:rFonts w:hint="eastAsia"/>
        </w:rPr>
        <w:br/>
      </w:r>
      <w:r>
        <w:rPr>
          <w:rFonts w:hint="eastAsia"/>
        </w:rPr>
        <w:t>　　　　三、补钙保健品附加值提升空间探讨</w:t>
      </w:r>
      <w:r>
        <w:rPr>
          <w:rFonts w:hint="eastAsia"/>
        </w:rPr>
        <w:br/>
      </w:r>
      <w:r>
        <w:rPr>
          <w:rFonts w:hint="eastAsia"/>
        </w:rPr>
        <w:t>　　　　四、补钙保健品行业进入壁垒分析</w:t>
      </w:r>
      <w:r>
        <w:rPr>
          <w:rFonts w:hint="eastAsia"/>
        </w:rPr>
        <w:br/>
      </w:r>
      <w:r>
        <w:rPr>
          <w:rFonts w:hint="eastAsia"/>
        </w:rPr>
        <w:t>　　　　五、补钙保健品行业风险性评估</w:t>
      </w:r>
      <w:r>
        <w:rPr>
          <w:rFonts w:hint="eastAsia"/>
        </w:rPr>
        <w:br/>
      </w:r>
      <w:r>
        <w:rPr>
          <w:rFonts w:hint="eastAsia"/>
        </w:rPr>
        <w:t>　　　　六、补钙保健品行业周期性分析</w:t>
      </w:r>
      <w:r>
        <w:rPr>
          <w:rFonts w:hint="eastAsia"/>
        </w:rPr>
        <w:br/>
      </w:r>
      <w:r>
        <w:rPr>
          <w:rFonts w:hint="eastAsia"/>
        </w:rPr>
        <w:t>　　　　七、补钙保健品行业竞争程度指标</w:t>
      </w:r>
      <w:r>
        <w:rPr>
          <w:rFonts w:hint="eastAsia"/>
        </w:rPr>
        <w:br/>
      </w:r>
      <w:r>
        <w:rPr>
          <w:rFonts w:hint="eastAsia"/>
        </w:rPr>
        <w:t>　　　　八、补钙保健品行业成熟度综合分析</w:t>
      </w:r>
      <w:r>
        <w:rPr>
          <w:rFonts w:hint="eastAsia"/>
        </w:rPr>
        <w:br/>
      </w:r>
      <w:r>
        <w:rPr>
          <w:rFonts w:hint="eastAsia"/>
        </w:rPr>
        <w:t>　　第四节 补钙保健品产业链及经营模式分析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三、补钙保健品销售模式与渠道策略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全球补钙保健品市场发展分析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2024-2025年全球补钙保健品行业发展分析</w:t>
      </w:r>
      <w:r>
        <w:rPr>
          <w:rFonts w:hint="eastAsia"/>
        </w:rPr>
        <w:br/>
      </w:r>
      <w:r>
        <w:rPr>
          <w:rFonts w:hint="eastAsia"/>
        </w:rPr>
        <w:t>　　　　一、全球补钙保健品行业市场规模与趋势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二、全球补钙保健品行业发展特点</w:t>
      </w:r>
      <w:r>
        <w:rPr>
          <w:rFonts w:hint="eastAsia"/>
        </w:rPr>
        <w:br/>
      </w:r>
      <w:r>
        <w:rPr>
          <w:rFonts w:hint="eastAsia"/>
        </w:rPr>
        <w:t>　　　　三、全球补钙保健品行业竞争格局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主要国家与地区补钙保健品市场分析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2025-2031年全球补钙保健品行业发展趋势与前景预测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一、补钙保健品技术发展趋势</w:t>
      </w:r>
      <w:r>
        <w:rPr>
          <w:rFonts w:hint="eastAsia"/>
        </w:rPr>
        <w:br/>
      </w:r>
      <w:r>
        <w:rPr>
          <w:rFonts w:hint="eastAsia"/>
        </w:rPr>
        <w:t>　　　　二、补钙保健品行业发展趋势</w:t>
      </w:r>
      <w:r>
        <w:rPr>
          <w:rFonts w:hint="eastAsia"/>
        </w:rPr>
        <w:br/>
      </w:r>
      <w:r>
        <w:rPr>
          <w:rFonts w:hint="eastAsia"/>
        </w:rPr>
        <w:t>　　　　三、补钙保健品行业发展潜力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中国补钙保健品行业市场分析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2024-2025年补钙保健品产能与投资动态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一、国内补钙保健品产能现状与利用效率</w:t>
      </w:r>
      <w:r>
        <w:rPr>
          <w:rFonts w:hint="eastAsia"/>
        </w:rPr>
        <w:br/>
      </w:r>
      <w:r>
        <w:rPr>
          <w:rFonts w:hint="eastAsia"/>
        </w:rPr>
        <w:t>　　　　二、补钙保健品产能扩张与投资动态分析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2025-2031年补钙保健品行业产量统计与趋势预测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一、2019-2024年补钙保健品行业数据与增长趋势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1、2019-2024年补钙保健品产量及增长趋势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2、2019-2024年补钙保健品细分产品产量及份额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二、补钙保健品产量影响因素分析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三、2025-2031年补钙保健品产量预测</w:t>
      </w:r>
      <w:r>
        <w:rPr>
          <w:rFonts w:hint="eastAsia"/>
        </w:rPr>
        <w:br/>
      </w:r>
      <w:r>
        <w:rPr>
          <w:rFonts w:hint="eastAsia"/>
        </w:rPr>
        <w:t>　　第三节 2025-2031年补钙保健品市场需求与销售分析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一、2024-2025年补钙保健品行业需求现状</w:t>
      </w:r>
      <w:r>
        <w:rPr>
          <w:rFonts w:hint="eastAsia"/>
        </w:rPr>
        <w:br/>
      </w:r>
      <w:r>
        <w:rPr>
          <w:rFonts w:hint="eastAsia"/>
        </w:rPr>
        <w:t>　　　　二、补钙保健品客户群体与需求特点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三、2019-2024年补钙保健品行业销售规模分析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四、2025-2031年补钙保健品市场增长潜力与规模预测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中国补钙保健品细分市场分析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一、2024-2025年补钙保健品主要细分产品市场现状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2024-2025年中国补钙保健品技术发展研究</w:t>
      </w:r>
      <w:r>
        <w:rPr>
          <w:rFonts w:hint="eastAsia"/>
        </w:rPr>
        <w:br/>
      </w:r>
      <w:r>
        <w:rPr>
          <w:rFonts w:hint="eastAsia"/>
        </w:rPr>
        <w:t>　　第一节 当前补钙保健品技术发展现状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补钙保健品技术未来发展趋势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补钙保健品价格机制与竞争策略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一、2019-2024年补钙保健品市场价格走势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补钙保健品定价策略与方法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2025-2031年补钙保健品价格竞争态势与趋势预测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中国补钙保健品行业重点区域市场研究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2024-2025年重点区域补钙保健品市场发展概况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二、2019-2024年补钙保健品市场需求规模情况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三、2025-2031年补钙保健品行业发展潜力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二、2019-2024年补钙保健品市场需求规模情况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三、2025-2031年补钙保健品行业发展潜力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二、2019-2024年补钙保健品市场需求规模情况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三、2025-2031年补钙保健品行业发展潜力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二、2019-2024年补钙保健品市场需求规模情况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三、2025-2031年补钙保健品行业发展潜力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二、2019-2024年补钙保健品市场需求规模情况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三、2025-2031年补钙保健品行业发展潜力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2019-2024年中国补钙保健品行业进出口情况分析</w:t>
      </w:r>
      <w:r>
        <w:rPr>
          <w:rFonts w:hint="eastAsia"/>
        </w:rPr>
        <w:br/>
      </w:r>
      <w:r>
        <w:rPr>
          <w:rFonts w:hint="eastAsia"/>
        </w:rPr>
        <w:t>　　第一节 补钙保健品行业进口规模与来源分析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一、2019-2024年补钙保健品进口规模分析</w:t>
      </w:r>
      <w:r>
        <w:rPr>
          <w:rFonts w:hint="eastAsia"/>
        </w:rPr>
        <w:br/>
      </w:r>
      <w:r>
        <w:rPr>
          <w:rFonts w:hint="eastAsia"/>
        </w:rPr>
        <w:t>　　　　二、补钙保健品主要进口来源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补钙保健品行业出口规模与目的地分析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一、2019-2024年补钙保健品出口规模分析</w:t>
      </w:r>
      <w:r>
        <w:rPr>
          <w:rFonts w:hint="eastAsia"/>
        </w:rPr>
        <w:br/>
      </w:r>
      <w:r>
        <w:rPr>
          <w:rFonts w:hint="eastAsia"/>
        </w:rPr>
        <w:t>　　　　二、补钙保健品主要出口目的地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2019-2024年中国补钙保健品总体规模与财务指标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中国补钙保健品行业总体规模分析</w:t>
      </w:r>
      <w:r>
        <w:rPr>
          <w:rFonts w:hint="eastAsia"/>
        </w:rPr>
        <w:br/>
      </w:r>
      <w:r>
        <w:rPr>
          <w:rFonts w:hint="eastAsia"/>
        </w:rPr>
        <w:t>　　　　一、补钙保健品企业数量与结构</w:t>
      </w:r>
      <w:r>
        <w:rPr>
          <w:rFonts w:hint="eastAsia"/>
        </w:rPr>
        <w:br/>
      </w:r>
      <w:r>
        <w:rPr>
          <w:rFonts w:hint="eastAsia"/>
        </w:rPr>
        <w:t>　　　　二、补钙保健品从业人员规模</w:t>
      </w:r>
      <w:r>
        <w:rPr>
          <w:rFonts w:hint="eastAsia"/>
        </w:rPr>
        <w:br/>
      </w:r>
      <w:r>
        <w:rPr>
          <w:rFonts w:hint="eastAsia"/>
        </w:rPr>
        <w:t>　　　　三、补钙保健品行业资产状况</w:t>
      </w:r>
      <w:r>
        <w:rPr>
          <w:rFonts w:hint="eastAsia"/>
        </w:rPr>
        <w:br/>
      </w:r>
      <w:r>
        <w:rPr>
          <w:rFonts w:hint="eastAsia"/>
        </w:rPr>
        <w:t>　　第二节 中国补钙保健品行业财务指标总体分析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补钙保健品行业重点企业经营状况分析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补钙保健品重点企业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补钙保健品领先企业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补钙保健品标杆企业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补钙保健品代表企业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补钙保健品龙头企业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补钙保健品重点企业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中国补钙保健品行业竞争格局分析</w:t>
      </w:r>
      <w:r>
        <w:rPr>
          <w:rFonts w:hint="eastAsia"/>
        </w:rPr>
        <w:br/>
      </w:r>
      <w:r>
        <w:rPr>
          <w:rFonts w:hint="eastAsia"/>
        </w:rPr>
        <w:t>　　第一节 补钙保健品行业竞争格局总览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2024-2025年补钙保健品行业竞争力分析</w:t>
      </w:r>
      <w:r>
        <w:rPr>
          <w:rFonts w:hint="eastAsia"/>
        </w:rPr>
        <w:br/>
      </w:r>
      <w:r>
        <w:rPr>
          <w:rFonts w:hint="eastAsia"/>
        </w:rPr>
        <w:t>　　　　一、补钙保健品供应商议价能力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四、补钙保健品替代品威胁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2019-2024年补钙保健品行业企业并购活动分析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2024-2025年补钙保健品行业会展与招投标活动分析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一、补钙保健品行业会展活动及其市场影响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2025年中国补钙保健品企业发展策略分析</w:t>
      </w:r>
      <w:r>
        <w:rPr>
          <w:rFonts w:hint="eastAsia"/>
        </w:rPr>
        <w:br/>
      </w:r>
      <w:r>
        <w:rPr>
          <w:rFonts w:hint="eastAsia"/>
        </w:rPr>
        <w:t>　　第一节 补钙保健品市场策略分析</w:t>
      </w:r>
      <w:r>
        <w:rPr>
          <w:rFonts w:hint="eastAsia"/>
        </w:rPr>
        <w:br/>
      </w:r>
      <w:r>
        <w:rPr>
          <w:rFonts w:hint="eastAsia"/>
        </w:rPr>
        <w:t>　　　　一、补钙保健品市场定位与拓展策略</w:t>
      </w:r>
      <w:r>
        <w:rPr>
          <w:rFonts w:hint="eastAsia"/>
        </w:rPr>
        <w:br/>
      </w:r>
      <w:r>
        <w:rPr>
          <w:rFonts w:hint="eastAsia"/>
        </w:rPr>
        <w:t>　　　　二、补钙保健品市场细分与目标客户</w:t>
      </w:r>
      <w:r>
        <w:rPr>
          <w:rFonts w:hint="eastAsia"/>
        </w:rPr>
        <w:br/>
      </w:r>
      <w:r>
        <w:rPr>
          <w:rFonts w:hint="eastAsia"/>
        </w:rPr>
        <w:t>　　第二节 补钙保健品销售策略分析</w:t>
      </w:r>
      <w:r>
        <w:rPr>
          <w:rFonts w:hint="eastAsia"/>
        </w:rPr>
        <w:br/>
      </w:r>
      <w:r>
        <w:rPr>
          <w:rFonts w:hint="eastAsia"/>
        </w:rPr>
        <w:t>　　　　一、补钙保健品销售渠道与网络建设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提高补钙保健品企业竞争力建议</w:t>
      </w:r>
      <w:r>
        <w:rPr>
          <w:rFonts w:hint="eastAsia"/>
        </w:rPr>
        <w:br/>
      </w:r>
      <w:r>
        <w:rPr>
          <w:rFonts w:hint="eastAsia"/>
        </w:rPr>
        <w:t>　　　　一、补钙保健品技术创新与管理优化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补钙保健品品牌战略思考</w:t>
      </w:r>
      <w:r>
        <w:rPr>
          <w:rFonts w:hint="eastAsia"/>
        </w:rPr>
        <w:br/>
      </w:r>
      <w:r>
        <w:rPr>
          <w:rFonts w:hint="eastAsia"/>
        </w:rPr>
        <w:t>　　　　一、补钙保健品品牌建设与维护</w:t>
      </w:r>
      <w:r>
        <w:rPr>
          <w:rFonts w:hint="eastAsia"/>
        </w:rPr>
        <w:br/>
      </w:r>
      <w:r>
        <w:rPr>
          <w:rFonts w:hint="eastAsia"/>
        </w:rPr>
        <w:t>　　　　二、补钙保健品品牌影响力与市场竞争力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中国补钙保健品行业风险与对策</w:t>
      </w:r>
      <w:r>
        <w:rPr>
          <w:rFonts w:hint="eastAsia"/>
        </w:rPr>
        <w:br/>
      </w:r>
      <w:r>
        <w:rPr>
          <w:rFonts w:hint="eastAsia"/>
        </w:rPr>
        <w:t>　　第一节 补钙保健品行业SWOT分析</w:t>
      </w:r>
      <w:r>
        <w:rPr>
          <w:rFonts w:hint="eastAsia"/>
        </w:rPr>
        <w:br/>
      </w:r>
      <w:r>
        <w:rPr>
          <w:rFonts w:hint="eastAsia"/>
        </w:rPr>
        <w:t>　　　　一、补钙保健品行业优势分析</w:t>
      </w:r>
      <w:r>
        <w:rPr>
          <w:rFonts w:hint="eastAsia"/>
        </w:rPr>
        <w:br/>
      </w:r>
      <w:r>
        <w:rPr>
          <w:rFonts w:hint="eastAsia"/>
        </w:rPr>
        <w:t>　　　　二、补钙保健品行业劣势分析</w:t>
      </w:r>
      <w:r>
        <w:rPr>
          <w:rFonts w:hint="eastAsia"/>
        </w:rPr>
        <w:br/>
      </w:r>
      <w:r>
        <w:rPr>
          <w:rFonts w:hint="eastAsia"/>
        </w:rPr>
        <w:t>　　　　三、补钙保健品市场机会探索</w:t>
      </w:r>
      <w:r>
        <w:rPr>
          <w:rFonts w:hint="eastAsia"/>
        </w:rPr>
        <w:br/>
      </w:r>
      <w:r>
        <w:rPr>
          <w:rFonts w:hint="eastAsia"/>
        </w:rPr>
        <w:t>　　　　四、补钙保健品市场威胁评估</w:t>
      </w:r>
      <w:r>
        <w:rPr>
          <w:rFonts w:hint="eastAsia"/>
        </w:rPr>
        <w:br/>
      </w:r>
      <w:r>
        <w:rPr>
          <w:rFonts w:hint="eastAsia"/>
        </w:rPr>
        <w:t>　　第二节 补钙保健品行业风险及对策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2025-2031年中国补钙保健品行业前景与发展趋势</w:t>
      </w:r>
      <w:r>
        <w:rPr>
          <w:rFonts w:hint="eastAsia"/>
        </w:rPr>
        <w:br/>
      </w:r>
      <w:r>
        <w:rPr>
          <w:rFonts w:hint="eastAsia"/>
        </w:rPr>
        <w:t>　　第一节 补钙保健品行业发展环境分析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2025-2031年补钙保健品行业发展趋势与方向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一、补钙保健品行业发展方向预测</w:t>
      </w:r>
      <w:r>
        <w:rPr>
          <w:rFonts w:hint="eastAsia"/>
        </w:rPr>
        <w:br/>
      </w:r>
      <w:r>
        <w:rPr>
          <w:rFonts w:hint="eastAsia"/>
        </w:rPr>
        <w:t>　　　　二、补钙保健品发展趋势分析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2025-2031年补钙保健品行业发展潜力与机遇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一、补钙保健品市场发展潜力评估</w:t>
      </w:r>
      <w:r>
        <w:rPr>
          <w:rFonts w:hint="eastAsia"/>
        </w:rPr>
        <w:br/>
      </w:r>
      <w:r>
        <w:rPr>
          <w:rFonts w:hint="eastAsia"/>
        </w:rPr>
        <w:t>　　　　二、补钙保健品新兴市场与机遇探索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补钙保健品行业研究结论与建议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中智林－补钙保健品行业发展建议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补钙保健品行业历程</w:t>
      </w:r>
      <w:r>
        <w:rPr>
          <w:rFonts w:hint="eastAsia"/>
        </w:rPr>
        <w:br/>
      </w:r>
      <w:r>
        <w:rPr>
          <w:rFonts w:hint="eastAsia"/>
        </w:rPr>
        <w:t>　　图表 补钙保健品行业生命周期</w:t>
      </w:r>
      <w:r>
        <w:rPr>
          <w:rFonts w:hint="eastAsia"/>
        </w:rPr>
        <w:br/>
      </w:r>
      <w:r>
        <w:rPr>
          <w:rFonts w:hint="eastAsia"/>
        </w:rPr>
        <w:t>　　图表 补钙保健品行业产业链分析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2019-2024年中国补钙保健品行业市场规模及增长情况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2019-2024年补钙保健品行业市场容量分析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2019-2024年中国补钙保健品行业产能统计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2019-2024年中国补钙保健品行业产量及增长趋势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2019-2024年中国补钙保健品市场需求量及增速统计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2024年中国补钙保健品行业需求领域分布格局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2019-2024年中国补钙保健品行业销售收入分析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2019-2024年中国补钙保健品行业盈利情况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2019-2024年中国补钙保健品行业利润总额统计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2019-2024年中国补钙保健品进口数量分析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2019-2024年中国补钙保健品进口金额分析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2019-2024年中国补钙保健品出口数量分析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2019-2024年中国补钙保健品出口金额分析</w:t>
      </w:r>
      <w:r>
        <w:rPr>
          <w:rFonts w:hint="eastAsia"/>
        </w:rPr>
        <w:br/>
      </w:r>
      <w:r>
        <w:rPr>
          <w:rFonts w:hint="eastAsia"/>
        </w:rPr>
        <w:t>　　图表 2024年中国补钙保健品进口国家及地区分析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2024年中国补钙保健品出口国家及地区分析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2019-2024年中国补钙保健品行业企业数量情况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2019-2024年中国补钙保健品行业企业平均规模情况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**地区补钙保健品市场规模及增长情况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**地区补钙保健品行业市场需求情况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**地区补钙保健品市场规模及增长情况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**地区补钙保健品行业市场需求情况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**地区补钙保健品市场规模及增长情况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**地区补钙保健品行业市场需求情况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**地区补钙保健品市场规模及增长情况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**地区补钙保健品行业市场需求情况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补钙保健品重点企业（一）基本信息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补钙保健品重点企业（一）经营情况分析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补钙保健品重点企业（一）主要经济指标情况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补钙保健品重点企业（一）盈利能力情况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补钙保健品重点企业（一）偿债能力情况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补钙保健品重点企业（一）运营能力情况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补钙保健品重点企业（一）成长能力情况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补钙保健品重点企业（二）基本信息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补钙保健品重点企业（二）经营情况分析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补钙保健品重点企业（二）主要经济指标情况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补钙保健品重点企业（二）盈利能力情况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补钙保健品重点企业（二）偿债能力情况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补钙保健品重点企业（二）运营能力情况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补钙保健品重点企业（二）成长能力情况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补钙保健品企业信息</w:t>
      </w:r>
      <w:r>
        <w:rPr>
          <w:rFonts w:hint="eastAsia"/>
        </w:rPr>
        <w:br/>
      </w:r>
      <w:r>
        <w:rPr>
          <w:rFonts w:hint="eastAsia"/>
        </w:rPr>
        <w:t>　　图表 补钙保健品企业经营情况分析</w:t>
      </w:r>
      <w:r>
        <w:rPr>
          <w:rFonts w:hint="eastAsia"/>
        </w:rPr>
        <w:br/>
      </w:r>
      <w:r>
        <w:rPr>
          <w:rFonts w:hint="eastAsia"/>
        </w:rPr>
        <w:t>　　图表 补钙保健品重点企业（三）主要经济指标情况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补钙保健品重点企业（三）盈利能力情况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补钙保健品重点企业（三）偿债能力情况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补钙保健品重点企业（三）运营能力情况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补钙保健品重点企业（三）成长能力情况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2025-2031年中国补钙保健品行业产能预测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2025-2031年中国补钙保健品行业产量预测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2025-2031年中国补钙保健品市场需求量预测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2025-2031年中国补钙保健品行业供需平衡预测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2025-2031年中国补钙保健品行业市场容量预测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2025-2031年中国补钙保健品行业市场规模预测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2025-2031年中国补钙保健品市场前景分析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2025-2031年中国补钙保健品发展趋势预测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386ad57ad2449a" w:history="1">
        <w:r>
          <w:rPr>
            <w:rStyle w:val="Hyperlink"/>
          </w:rPr>
          <w:t>2025-2031年中国补钙保健品行业发展研究与前景趋势预测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5171593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386ad57ad2449a" w:history="1">
        <w:r>
          <w:rPr>
            <w:rStyle w:val="Hyperlink"/>
          </w:rPr>
          <w:t>https://www.20087.com/3/59/BuGaiBaoJianPinHangYeXianZhuangJiQianJing.html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a2ff085fb64cc3" w:history="1">
      <w:r>
        <w:rPr>
          <w:rStyle w:val="Hyperlink"/>
        </w:rPr>
        <w:t>2025-2031年中国补钙保健品行业发展研究与前景趋势预测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BuGaiBaoJianPinHangYeXianZhuangJiQianJing.html" TargetMode="External" Id="R7b386ad57ad244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BuGaiBaoJianPinHangYeXianZhuangJiQianJing.html" TargetMode="External" Id="Rc0a2ff085fb64c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2025-02-13T02:15:45Z</dcterms:created>
  <dcterms:modified xsi:type="dcterms:W3CDTF">2025-02-13T03:15:45Z</dcterms:modified>
  <dc:subject>2025-2031年中国补钙保健品行业发展研究与前景趋势预测</dc:subject>
  <dc:title>2025-2031年中国补钙保健品行业发展研究与前景趋势预测</dc:title>
  <cp:keywords>2025-2031年中国补钙保健品行业发展研究与前景趋势预测</cp:keywords>
  <dc:description>2025-2031年中国补钙保健品行业发展研究与前景趋势预测</dc:description>
</cp:coreProperties>
</file>