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1829a78754ca1" w:history="1">
              <w:r>
                <w:rPr>
                  <w:rStyle w:val="Hyperlink"/>
                </w:rPr>
                <w:t>2024-2030年全球与中国柴胡口服液行业现状及前景趋势报告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1829a78754ca1" w:history="1">
              <w:r>
                <w:rPr>
                  <w:rStyle w:val="Hyperlink"/>
                </w:rPr>
                <w:t>2024-2030年全球与中国柴胡口服液行业现状及前景趋势报告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1829a78754ca1" w:history="1">
                <w:r>
                  <w:rPr>
                    <w:rStyle w:val="Hyperlink"/>
                  </w:rPr>
                  <w:t>https://www.20087.com/5/29/ChaiHuKouFuYeShiChangQianJingYuCe.html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胡口服液作为传统中药制剂，主要用于疏肝解郁、清热解表，是治疗感冒、发热和肝胆疾病等常见病症的常用药物。近年来，随着中药现代化的推进，柴胡口服液的生产工艺和质量控制得到了显著提升，产品更趋于标准化和国际化。然而，中药的药理机制和作用路径仍需进一步研究，以增强其科学性和临床应用的说服力。</w:t>
      </w:r>
      <w:r>
        <w:rPr>
          <w:rFonts w:hint="eastAsia"/>
        </w:rPr>
        <w:br/>
      </w:r>
      <w:r>
        <w:rPr>
          <w:rFonts w:hint="eastAsia"/>
        </w:rPr>
        <w:t>　　未来，柴胡口服液将更加注重临床研究和药效验证。通过开展大规模的临床试验，收集更多关于柴胡口服液安全性和有效性的数据，将有助于提升其在国内外医疗体系中的地位。同时，结合现代制药技术，如微囊化和靶向释放，将提高药物的生物利用度和治疗效果。此外，通过与现代医学理论的融合，开发基于柴胡的复方药物，将拓展其在更多疾病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1829a78754ca1" w:history="1">
        <w:r>
          <w:rPr>
            <w:rStyle w:val="Hyperlink"/>
          </w:rPr>
          <w:t>2024-2030年全球与中国柴胡口服液行业现状及前景趋势报告</w:t>
        </w:r>
      </w:hyperlink>
      <w:r>
        <w:rPr>
          <w:rFonts w:hint="eastAsia"/>
        </w:rPr>
        <w:t>》是柴胡口服液项目研究团队依托多年行业监测经验，结合全球及我国柴胡口服液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柴胡口服液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柴胡口服液市场概述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按照不同产品类型，柴胡口服液主要可以分为如下几个类别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全球不同产品类型柴胡口服液销售额增长趋势2019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从不同应用，柴胡口服液主要包括如下几个方面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全球不同应用柴胡口服液销售额增长趋势2019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柴胡口服液行业背景、发展历史、现状及趋势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柴胡口服液行业目前现状分析</w:t>
      </w:r>
      <w:r>
        <w:rPr>
          <w:rFonts w:hint="eastAsia"/>
        </w:rPr>
        <w:br/>
      </w:r>
      <w:r>
        <w:rPr>
          <w:rFonts w:hint="eastAsia"/>
        </w:rPr>
        <w:t>　　　　1.4.2 柴胡口服液发展趋势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全球柴胡口服液总体规模分析</w:t>
      </w:r>
      <w:r>
        <w:rPr>
          <w:rFonts w:hint="eastAsia"/>
        </w:rPr>
        <w:br/>
      </w:r>
      <w:r>
        <w:rPr>
          <w:rFonts w:hint="eastAsia"/>
        </w:rPr>
        <w:t>　　2.1 全球柴胡口服液供需现状及预测（2019-2030）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全球柴胡口服液产能、产量、产能利用率及发展趋势（2019-2030）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全球柴胡口服液产量、需求量及发展趋势（2019-2030）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全球主要地区柴胡口服液产量及发展趋势（2019-2030）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全球主要地区柴胡口服液产量（2019-2023）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全球主要地区柴胡口服液产量（2024-2030）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全球主要地区柴胡口服液产量市场份额（2019-2030）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中国柴胡口服液供需现状及预测（2019-2030）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中国柴胡口服液产能、产量、产能利用率及发展趋势（2019-2030）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中国柴胡口服液产量、市场需求量及发展趋势（2019-2030）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全球柴胡口服液销量及销售额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全球市场柴胡口服液销售额（2019-2030）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全球市场柴胡口服液销量（2019-2030）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全球市场柴胡口服液价格趋势（2019-2030）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全球市场主要厂家柴胡口服液产能市场份额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全球市场主要厂家柴胡口服液销量（2019-2023）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全球市场主要厂家柴胡口服液销量（2019-2023）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全球市场主要厂家柴胡口服液销售收入（2019-2023）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全球市场主要厂家柴胡口服液销售价格（2019-2023）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2023年全球主要厂家柴胡口服液收入排名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中国市场主要厂家柴胡口服液销量（2019-2023）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中国市场主要厂家柴胡口服液销量（2019-2023）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中国市场主要厂家柴胡口服液销售收入（2019-2023）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2023年中国主要厂家柴胡口服液收入排名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中国市场主要厂家柴胡口服液销售价格（2019-2023）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全球主要厂家柴胡口服液总部及产地分布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全球主要厂家成立时间及柴胡口服液商业化日期</w:t>
      </w:r>
      <w:r>
        <w:rPr>
          <w:rFonts w:hint="eastAsia"/>
        </w:rPr>
        <w:br/>
      </w:r>
      <w:r>
        <w:rPr>
          <w:rFonts w:hint="eastAsia"/>
        </w:rPr>
        <w:t>　　3.6 全球主要厂家柴胡口服液产品类型及应用</w:t>
      </w:r>
      <w:r>
        <w:rPr>
          <w:rFonts w:hint="eastAsia"/>
        </w:rPr>
        <w:br/>
      </w:r>
      <w:r>
        <w:rPr>
          <w:rFonts w:hint="eastAsia"/>
        </w:rPr>
        <w:t>　　3.7 柴胡口服液行业集中度、竞争程度分析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柴胡口服液行业集中度分析：2023年全球Top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全球柴胡口服液第一梯队、第二梯队和第三梯队厂家（品牌）及市场份额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全球柴胡口服液主要地区分析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全球主要地区柴胡口服液市场规模分析：2019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全球主要地区柴胡口服液销售收入及市场份额（2019-2023年）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全球主要地区柴胡口服液销售收入预测（2024-2030年）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全球主要地区柴胡口服液销量分析：2019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全球主要地区柴胡口服液销量及市场份额（2019-2023年）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全球主要地区柴胡口服液销量及市场份额预测（2024-2030）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北美市场柴胡口服液销量、收入及增长率（2019-2030）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欧洲市场柴胡口服液销量、收入及增长率（2019-2030）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中国市场柴胡口服液销量、收入及增长率（2019-2030）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日本市场柴胡口服液销量、收入及增长率（2019-2030）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韩国市场柴胡口服液销量、收入及增长率（2019-2030）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全球柴胡口服液主要厂家分析</w:t>
      </w:r>
      <w:r>
        <w:rPr>
          <w:rFonts w:hint="eastAsia"/>
        </w:rPr>
        <w:br/>
      </w:r>
      <w:r>
        <w:rPr>
          <w:rFonts w:hint="eastAsia"/>
        </w:rPr>
        <w:t>　　5.1 柴胡口服液厂家（一）</w:t>
      </w:r>
      <w:r>
        <w:rPr>
          <w:rFonts w:hint="eastAsia"/>
        </w:rPr>
        <w:br/>
      </w:r>
      <w:r>
        <w:rPr>
          <w:rFonts w:hint="eastAsia"/>
        </w:rPr>
        <w:t>　　　　5.1.1 柴胡口服液厂家（一）基本信息、柴胡口服液生产基地、销售区域、竞争对手及市场地位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柴胡口服液厂家（一） 柴胡口服液产品规格、参数及市场应用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柴胡口服液厂家（一） 柴胡口服液销量、收入、价格及毛利率（2019-2023）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柴胡口服液厂家（一）公司简介及主要业务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柴胡口服液厂家（一）企业最新动态</w:t>
      </w:r>
      <w:r>
        <w:rPr>
          <w:rFonts w:hint="eastAsia"/>
        </w:rPr>
        <w:br/>
      </w:r>
      <w:r>
        <w:rPr>
          <w:rFonts w:hint="eastAsia"/>
        </w:rPr>
        <w:t>　　5.2 柴胡口服液厂家（二）</w:t>
      </w:r>
      <w:r>
        <w:rPr>
          <w:rFonts w:hint="eastAsia"/>
        </w:rPr>
        <w:br/>
      </w:r>
      <w:r>
        <w:rPr>
          <w:rFonts w:hint="eastAsia"/>
        </w:rPr>
        <w:t>　　　　5.2.1 柴胡口服液厂家（二）基本信息、柴胡口服液生产基地、销售区域、竞争对手及市场地位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柴胡口服液厂家（二） 柴胡口服液产品规格、参数及市场应用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柴胡口服液厂家（二） 柴胡口服液销量、收入、价格及毛利率（2019-2023）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柴胡口服液厂家（二）公司简介及主要业务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柴胡口服液厂家（二）企业最新动态</w:t>
      </w:r>
      <w:r>
        <w:rPr>
          <w:rFonts w:hint="eastAsia"/>
        </w:rPr>
        <w:br/>
      </w:r>
      <w:r>
        <w:rPr>
          <w:rFonts w:hint="eastAsia"/>
        </w:rPr>
        <w:t>　　5.3 柴胡口服液厂家（三）</w:t>
      </w:r>
      <w:r>
        <w:rPr>
          <w:rFonts w:hint="eastAsia"/>
        </w:rPr>
        <w:br/>
      </w:r>
      <w:r>
        <w:rPr>
          <w:rFonts w:hint="eastAsia"/>
        </w:rPr>
        <w:t>　　　　5.3.1 柴胡口服液厂家（三）基本信息、柴胡口服液生产基地、销售区域、竞争对手及市场地位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柴胡口服液厂家（三） 柴胡口服液产品规格、参数及市场应用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柴胡口服液厂家（三） 柴胡口服液销量、收入、价格及毛利率（2019-2023）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柴胡口服液厂家（三）公司简介及主要业务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柴胡口服液厂家（三）企业最新动态</w:t>
      </w:r>
      <w:r>
        <w:rPr>
          <w:rFonts w:hint="eastAsia"/>
        </w:rPr>
        <w:br/>
      </w:r>
      <w:r>
        <w:rPr>
          <w:rFonts w:hint="eastAsia"/>
        </w:rPr>
        <w:t>　　5.4 柴胡口服液厂家（四）</w:t>
      </w:r>
      <w:r>
        <w:rPr>
          <w:rFonts w:hint="eastAsia"/>
        </w:rPr>
        <w:br/>
      </w:r>
      <w:r>
        <w:rPr>
          <w:rFonts w:hint="eastAsia"/>
        </w:rPr>
        <w:t>　　　　5.4.1 柴胡口服液厂家（四）基本信息、柴胡口服液生产基地、销售区域、竞争对手及市场地位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柴胡口服液厂家（四） 柴胡口服液产品规格、参数及市场应用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柴胡口服液厂家（四） 柴胡口服液销量、收入、价格及毛利率（2019-2023）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柴胡口服液厂家（四）公司简介及主要业务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柴胡口服液厂家（四）企业最新动态</w:t>
      </w:r>
      <w:r>
        <w:rPr>
          <w:rFonts w:hint="eastAsia"/>
        </w:rPr>
        <w:br/>
      </w:r>
      <w:r>
        <w:rPr>
          <w:rFonts w:hint="eastAsia"/>
        </w:rPr>
        <w:t>　　5.5 柴胡口服液厂家（五）</w:t>
      </w:r>
      <w:r>
        <w:rPr>
          <w:rFonts w:hint="eastAsia"/>
        </w:rPr>
        <w:br/>
      </w:r>
      <w:r>
        <w:rPr>
          <w:rFonts w:hint="eastAsia"/>
        </w:rPr>
        <w:t>　　　　5.5.1 柴胡口服液厂家（五）基本信息、柴胡口服液生产基地、销售区域、竞争对手及市场地位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柴胡口服液厂家（五） 柴胡口服液产品规格、参数及市场应用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柴胡口服液厂家（五） 柴胡口服液销量、收入、价格及毛利率（2019-2023）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柴胡口服液厂家（五）公司简介及主要业务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柴胡口服液厂家（五）企业最新动态</w:t>
      </w:r>
      <w:r>
        <w:rPr>
          <w:rFonts w:hint="eastAsia"/>
        </w:rPr>
        <w:br/>
      </w:r>
      <w:r>
        <w:rPr>
          <w:rFonts w:hint="eastAsia"/>
        </w:rPr>
        <w:t>　　5.6 柴胡口服液厂家（六）</w:t>
      </w:r>
      <w:r>
        <w:rPr>
          <w:rFonts w:hint="eastAsia"/>
        </w:rPr>
        <w:br/>
      </w:r>
      <w:r>
        <w:rPr>
          <w:rFonts w:hint="eastAsia"/>
        </w:rPr>
        <w:t>　　　　5.6.1 柴胡口服液厂家（六）基本信息、柴胡口服液生产基地、销售区域、竞争对手及市场地位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柴胡口服液厂家（六） 柴胡口服液产品规格、参数及市场应用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柴胡口服液厂家（六） 柴胡口服液销量、收入、价格及毛利率（2019-2023）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柴胡口服液厂家（六）公司简介及主要业务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柴胡口服液厂家（六）企业最新动态</w:t>
      </w:r>
      <w:r>
        <w:rPr>
          <w:rFonts w:hint="eastAsia"/>
        </w:rPr>
        <w:br/>
      </w:r>
      <w:r>
        <w:rPr>
          <w:rFonts w:hint="eastAsia"/>
        </w:rPr>
        <w:t>　　5.7 柴胡口服液厂家（七）</w:t>
      </w:r>
      <w:r>
        <w:rPr>
          <w:rFonts w:hint="eastAsia"/>
        </w:rPr>
        <w:br/>
      </w:r>
      <w:r>
        <w:rPr>
          <w:rFonts w:hint="eastAsia"/>
        </w:rPr>
        <w:t>　　　　5.7.1 柴胡口服液厂家（七）基本信息、柴胡口服液生产基地、销售区域、竞争对手及市场地位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柴胡口服液厂家（七） 柴胡口服液产品规格、参数及市场应用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柴胡口服液厂家（七） 柴胡口服液销量、收入、价格及毛利率（2019-2023）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柴胡口服液厂家（七）公司简介及主要业务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柴胡口服液厂家（七）企业最新动态</w:t>
      </w:r>
      <w:r>
        <w:rPr>
          <w:rFonts w:hint="eastAsia"/>
        </w:rPr>
        <w:br/>
      </w:r>
      <w:r>
        <w:rPr>
          <w:rFonts w:hint="eastAsia"/>
        </w:rPr>
        <w:t>　　5.8 柴胡口服液厂家（八）</w:t>
      </w:r>
      <w:r>
        <w:rPr>
          <w:rFonts w:hint="eastAsia"/>
        </w:rPr>
        <w:br/>
      </w:r>
      <w:r>
        <w:rPr>
          <w:rFonts w:hint="eastAsia"/>
        </w:rPr>
        <w:t>　　　　5.8.1 柴胡口服液厂家（八）基本信息、柴胡口服液生产基地、销售区域、竞争对手及市场地位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柴胡口服液厂家（八） 柴胡口服液产品规格、参数及市场应用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柴胡口服液厂家（八） 柴胡口服液销量、收入、价格及毛利率（2019-2023）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柴胡口服液厂家（八）公司简介及主要业务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柴胡口服液厂家（八）企业最新动态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不同产品类型柴胡口服液分析</w:t>
      </w:r>
      <w:r>
        <w:rPr>
          <w:rFonts w:hint="eastAsia"/>
        </w:rPr>
        <w:br/>
      </w:r>
      <w:r>
        <w:rPr>
          <w:rFonts w:hint="eastAsia"/>
        </w:rPr>
        <w:t>　　6.1 全球不同产品类型柴胡口服液销量（2019-2030）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全球不同产品类型柴胡口服液销量及市场份额（2019-2023）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全球不同产品类型柴胡口服液销量预测（2024-2030）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全球不同产品类型柴胡口服液收入（2019-2030）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全球不同产品类型柴胡口服液收入及市场份额（2019-2023）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全球不同产品类型柴胡口服液收入预测（2024-2030）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全球不同产品类型柴胡口服液价格走势（2019-2030）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不同应用柴胡口服液分析</w:t>
      </w:r>
      <w:r>
        <w:rPr>
          <w:rFonts w:hint="eastAsia"/>
        </w:rPr>
        <w:br/>
      </w:r>
      <w:r>
        <w:rPr>
          <w:rFonts w:hint="eastAsia"/>
        </w:rPr>
        <w:t>　　7.1 全球不同应用柴胡口服液销量（2019-2030）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全球不同应用柴胡口服液销量及市场份额（2019-2023）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全球不同应用柴胡口服液销量预测（2024-2030）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全球不同应用柴胡口服液收入（2019-2030）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全球不同应用柴胡口服液收入及市场份额（2019-2023）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全球不同应用柴胡口服液收入预测（2024-2030）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全球不同应用柴胡口服液价格走势（2019-2030）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柴胡口服液产业链分析</w:t>
      </w:r>
      <w:r>
        <w:rPr>
          <w:rFonts w:hint="eastAsia"/>
        </w:rPr>
        <w:br/>
      </w:r>
      <w:r>
        <w:rPr>
          <w:rFonts w:hint="eastAsia"/>
        </w:rPr>
        <w:t>　　8.2 柴胡口服液产业上游供应分析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柴胡口服液下游典型客户</w:t>
      </w:r>
      <w:r>
        <w:rPr>
          <w:rFonts w:hint="eastAsia"/>
        </w:rPr>
        <w:br/>
      </w:r>
      <w:r>
        <w:rPr>
          <w:rFonts w:hint="eastAsia"/>
        </w:rPr>
        <w:t>　　8.4 柴胡口服液销售渠道分析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柴胡口服液行业发展机遇及主要驱动因素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柴胡口服液行业发展面临的风险</w:t>
      </w:r>
      <w:r>
        <w:rPr>
          <w:rFonts w:hint="eastAsia"/>
        </w:rPr>
        <w:br/>
      </w:r>
      <w:r>
        <w:rPr>
          <w:rFonts w:hint="eastAsia"/>
        </w:rPr>
        <w:t>　　9.3 柴胡口服液行业政策分析</w:t>
      </w:r>
      <w:r>
        <w:rPr>
          <w:rFonts w:hint="eastAsia"/>
        </w:rPr>
        <w:br/>
      </w:r>
      <w:r>
        <w:rPr>
          <w:rFonts w:hint="eastAsia"/>
        </w:rPr>
        <w:t>　　9.4 柴胡口服液中国企业SWOT分析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柴胡口服液产品图片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全球不同产品类型柴胡口服液销售额2019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全球不同产品类型柴胡口服液市场份额2023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全球不同应用柴胡口服液销售额2019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全球不同应用柴胡口服液市场份额2023 &amp; 2030</w:t>
      </w:r>
      <w:r>
        <w:rPr>
          <w:rFonts w:hint="eastAsia"/>
        </w:rPr>
        <w:br/>
      </w:r>
      <w:r>
        <w:rPr>
          <w:rFonts w:hint="eastAsia"/>
        </w:rPr>
        <w:t>　　图 全球柴胡口服液产能、产量、产能利用率及发展趋势（2019-2030）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全球柴胡口服液产量、需求量及发展趋势（2019-2030）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全球主要地区柴胡口服液产量市场份额（2019-2030）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中国柴胡口服液产能、产量、产能利用率及发展趋势（2019-2030）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中国柴胡口服液产量、市场需求量及发展趋势（2019-2030）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全球柴胡口服液市场销售额及增长率:（2019-2030）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全球市场柴胡口服液市场规模：2019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全球市场柴胡口服液销量及增长率（2019-2030）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全球市场柴胡口服液价格趋势（2019-2030）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2023年全球市场主要厂家柴胡口服液销量市场份额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2023年全球市场主要厂家柴胡口服液收入市场份额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2023年中国市场主要厂家柴胡口服液销量市场份额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2023年中国市场主要厂家柴胡口服液收入市场份额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2023年全球前五大厂家柴胡口服液市场份额</w:t>
      </w:r>
      <w:r>
        <w:rPr>
          <w:rFonts w:hint="eastAsia"/>
        </w:rPr>
        <w:br/>
      </w:r>
      <w:r>
        <w:rPr>
          <w:rFonts w:hint="eastAsia"/>
        </w:rPr>
        <w:t>　　图 2023年全球柴胡口服液第一梯队、第二梯队和第三梯队厂家（品牌）及市场份额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全球主要地区柴胡口服液销售收入（2019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全球主要地区柴胡口服液销售收入市场份额（2019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北美市场柴胡口服液销量及增长率（2019-2030）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北美市场柴胡口服液收入及增长率（2019-2030）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欧洲市场柴胡口服液销量及增长率（2019-2030）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欧洲市场柴胡口服液收入及增长率（2019-2030）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中国市场柴胡口服液销量及增长率（2019-2030）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中国市场柴胡口服液收入及增长率（2019-2030）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日本市场柴胡口服液销量及增长率（2019-2030）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日本市场柴胡口服液收入及增长率（2019-2030）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韩国市场柴胡口服液销量及增长率（2019-2030）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韩国市场柴胡口服液收入及增长率（2019-2030）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全球不同产品类型柴胡口服液价格走势（2019-2030）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全球不同应用柴胡口服液价格走势（2019-2030）</w:t>
      </w:r>
      <w:r>
        <w:rPr>
          <w:rFonts w:hint="eastAsia"/>
        </w:rPr>
        <w:br/>
      </w:r>
      <w:r>
        <w:rPr>
          <w:rFonts w:hint="eastAsia"/>
        </w:rPr>
        <w:t>　　图 柴胡口服液产业链</w:t>
      </w:r>
      <w:r>
        <w:rPr>
          <w:rFonts w:hint="eastAsia"/>
        </w:rPr>
        <w:br/>
      </w:r>
      <w:r>
        <w:rPr>
          <w:rFonts w:hint="eastAsia"/>
        </w:rPr>
        <w:t>　　图 柴胡口服液中国企业SWOT分析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全球不同产品类型柴胡口服液销售额增长（CAGR）趋势2019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柴胡口服液行业目前发展现状</w:t>
      </w:r>
      <w:r>
        <w:rPr>
          <w:rFonts w:hint="eastAsia"/>
        </w:rPr>
        <w:br/>
      </w:r>
      <w:r>
        <w:rPr>
          <w:rFonts w:hint="eastAsia"/>
        </w:rPr>
        <w:t>　　表 柴胡口服液发展趋势</w:t>
      </w:r>
      <w:r>
        <w:rPr>
          <w:rFonts w:hint="eastAsia"/>
        </w:rPr>
        <w:br/>
      </w:r>
      <w:r>
        <w:rPr>
          <w:rFonts w:hint="eastAsia"/>
        </w:rPr>
        <w:t>　　表 全球主要地区柴胡口服液产量增速（CAGR）：2019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全球主要地区柴胡口服液产量（2019-2023）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全球主要地区柴胡口服液产量（2024-2030）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全球主要地区柴胡口服液产量市场份额（2019-2023）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全球主要地区柴胡口服液产量市场份额（2024-2030）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全球市场主要厂家柴胡口服液产能（2021-2022）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全球市场主要厂家柴胡口服液销量（2019-2023）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全球市场主要厂家柴胡口服液销量市场份额（2019-2023）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全球市场主要厂家柴胡口服液销售收入（2019-2023）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全球市场主要厂家柴胡口服液销售收入市场份额（2019-2023）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全球市场主要厂家柴胡口服液销售价格（2019-2023）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2023年全球主要厂家柴胡口服液收入排名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中国市场主要厂家柴胡口服液销量（2019-2023）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中国市场主要厂家柴胡口服液销量市场份额（2019-2023）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中国市场主要厂家柴胡口服液销售收入（2019-2023）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中国市场主要厂家柴胡口服液销售收入市场份额（2019-2023）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2023年中国主要厂家柴胡口服液收入排名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中国市场主要厂家柴胡口服液销售价格（2019-2023）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全球主要厂家柴胡口服液总部及产地分布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全球主要厂家成立时间及柴胡口服液商业化日期</w:t>
      </w:r>
      <w:r>
        <w:rPr>
          <w:rFonts w:hint="eastAsia"/>
        </w:rPr>
        <w:br/>
      </w:r>
      <w:r>
        <w:rPr>
          <w:rFonts w:hint="eastAsia"/>
        </w:rPr>
        <w:t>　　表 全球主要厂家柴胡口服液产品类型及应用</w:t>
      </w:r>
      <w:r>
        <w:rPr>
          <w:rFonts w:hint="eastAsia"/>
        </w:rPr>
        <w:br/>
      </w:r>
      <w:r>
        <w:rPr>
          <w:rFonts w:hint="eastAsia"/>
        </w:rPr>
        <w:t>　　表 2023年全球柴胡口服液主要厂家市场地位（第一梯队、第二梯队和第三梯队）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全球柴胡口服液市场投资、并购等现状分析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全球主要地区柴胡口服液销售收入增速：（2019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全球主要地区柴胡口服液销售收入（2019-2023）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全球主要地区柴胡口服液销售收入市场份额（2019-2023）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全球主要地区柴胡口服液收入（2024-2030）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全球主要地区柴胡口服液收入市场份额（2024-2030）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全球主要地区柴胡口服液销量：2019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全球主要地区柴胡口服液销量（2019-2023）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全球主要地区柴胡口服液销量市场份额（2019-2023）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全球主要地区柴胡口服液销量（2024-2030）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全球主要地区柴胡口服液销量份额（2024-2030）</w:t>
      </w:r>
      <w:r>
        <w:rPr>
          <w:rFonts w:hint="eastAsia"/>
        </w:rPr>
        <w:br/>
      </w:r>
      <w:r>
        <w:rPr>
          <w:rFonts w:hint="eastAsia"/>
        </w:rPr>
        <w:t>　　表 柴胡口服液厂家（一） 柴胡口服液生产基地、销售区域、竞争对手及市场地位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柴胡口服液厂家（一） 柴胡口服液产品规格、参数及市场应用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柴胡口服液厂家（一） 柴胡口服液销量、收入、价格（美元/件）及毛利率（2019-2023）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柴胡口服液厂家（一）公司简介及主要业务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柴胡口服液厂家（一）企业最新动态</w:t>
      </w:r>
      <w:r>
        <w:rPr>
          <w:rFonts w:hint="eastAsia"/>
        </w:rPr>
        <w:br/>
      </w:r>
      <w:r>
        <w:rPr>
          <w:rFonts w:hint="eastAsia"/>
        </w:rPr>
        <w:t>　　表 柴胡口服液厂家（二） 柴胡口服液生产基地、销售区域、竞争对手及市场地位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柴胡口服液厂家（二） 柴胡口服液产品规格、参数及市场应用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柴胡口服液厂家（二） 柴胡口服液销量、收入、价格（美元/件）及毛利率（2019-2023）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柴胡口服液厂家（二）公司简介及主要业务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柴胡口服液厂家（二）企业最新动态</w:t>
      </w:r>
      <w:r>
        <w:rPr>
          <w:rFonts w:hint="eastAsia"/>
        </w:rPr>
        <w:br/>
      </w:r>
      <w:r>
        <w:rPr>
          <w:rFonts w:hint="eastAsia"/>
        </w:rPr>
        <w:t>　　表 柴胡口服液厂家（三） 柴胡口服液生产基地、销售区域、竞争对手及市场地位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柴胡口服液厂家（三） 柴胡口服液产品规格、参数及市场应用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柴胡口服液厂家（三） 柴胡口服液销量、收入、价格（美元/件）及毛利率（2019-2023）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柴胡口服液厂家（三）公司简介及主要业务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柴胡口服液厂家（三）公司最新动态</w:t>
      </w:r>
      <w:r>
        <w:rPr>
          <w:rFonts w:hint="eastAsia"/>
        </w:rPr>
        <w:br/>
      </w:r>
      <w:r>
        <w:rPr>
          <w:rFonts w:hint="eastAsia"/>
        </w:rPr>
        <w:t>　　表 柴胡口服液厂家（四） 柴胡口服液生产基地、销售区域、竞争对手及市场地位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柴胡口服液厂家（四） 柴胡口服液产品规格、参数及市场应用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柴胡口服液厂家（四） 柴胡口服液销量、收入、价格（美元/件）及毛利率（2019-2023）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柴胡口服液厂家（四）公司简介及主要业务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柴胡口服液厂家（四）企业最新动态</w:t>
      </w:r>
      <w:r>
        <w:rPr>
          <w:rFonts w:hint="eastAsia"/>
        </w:rPr>
        <w:br/>
      </w:r>
      <w:r>
        <w:rPr>
          <w:rFonts w:hint="eastAsia"/>
        </w:rPr>
        <w:t>　　表 柴胡口服液厂家（五） 柴胡口服液生产基地、销售区域、竞争对手及市场地位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柴胡口服液厂家（五） 柴胡口服液产品规格、参数及市场应用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柴胡口服液厂家（五） 柴胡口服液销量、收入、价格（美元/件）及毛利率（2019-2023）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柴胡口服液厂家（五）公司简介及主要业务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柴胡口服液厂家（五）企业最新动态</w:t>
      </w:r>
      <w:r>
        <w:rPr>
          <w:rFonts w:hint="eastAsia"/>
        </w:rPr>
        <w:br/>
      </w:r>
      <w:r>
        <w:rPr>
          <w:rFonts w:hint="eastAsia"/>
        </w:rPr>
        <w:t>　　表 柴胡口服液厂家（六） 柴胡口服液生产基地、销售区域、竞争对手及市场地位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柴胡口服液厂家（六） 柴胡口服液产品规格、参数及市场应用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柴胡口服液厂家（六） 柴胡口服液销量、收入、价格（美元/件）及毛利率（2019-2023）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柴胡口服液厂家（六）公司简介及主要业务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柴胡口服液厂家（六）企业最新动态</w:t>
      </w:r>
      <w:r>
        <w:rPr>
          <w:rFonts w:hint="eastAsia"/>
        </w:rPr>
        <w:br/>
      </w:r>
      <w:r>
        <w:rPr>
          <w:rFonts w:hint="eastAsia"/>
        </w:rPr>
        <w:t>　　表 柴胡口服液厂家（七） 柴胡口服液生产基地、销售区域、竞争对手及市场地位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柴胡口服液厂家（七） 柴胡口服液产品规格、参数及市场应用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柴胡口服液厂家（七） 柴胡口服液销量、收入、价格（美元/件）及毛利率（2019-2023）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柴胡口服液厂家（七）公司简介及主要业务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柴胡口服液厂家（七）企业最新动态</w:t>
      </w:r>
      <w:r>
        <w:rPr>
          <w:rFonts w:hint="eastAsia"/>
        </w:rPr>
        <w:br/>
      </w:r>
      <w:r>
        <w:rPr>
          <w:rFonts w:hint="eastAsia"/>
        </w:rPr>
        <w:t>　　表 柴胡口服液厂家（八） 柴胡口服液生产基地、销售区域、竞争对手及市场地位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柴胡口服液厂家（八） 柴胡口服液产品规格、参数及市场应用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柴胡口服液厂家（八） 柴胡口服液销量、收入、价格（美元/件）及毛利率（2019-2023）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柴胡口服液厂家（八）公司简介及主要业务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柴胡口服液厂家（八）企业最新动态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全球不同产品类型柴胡口服液销量（2019-2023）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全球不同产品类型柴胡口服液销量市场份额（2019-2023）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全球不同产品类型柴胡口服液销量预测（2024-2030）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全球不同产品类型柴胡口服液销量市场份额预测（2024-2030）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全球不同产品类型柴胡口服液收入（2019-2023）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全球不同产品类型柴胡口服液收入市场份额（2019-2023）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全球不同产品类型柴胡口服液收入预测（2024-2030）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全球不同类型柴胡口服液收入市场份额预测（2024-2030）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全球不同应用柴胡口服液销量（2019-2023年）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全球不同应用柴胡口服液销量市场份额（2019-2023）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全球不同应用柴胡口服液销量预测（2024-2030）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全球不同应用柴胡口服液销量市场份额预测（2024-2030）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全球不同应用柴胡口服液收入（2019-2023年）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全球不同应用柴胡口服液收入市场份额（2019-2023）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全球不同应用柴胡口服液收入预测（2024-2030）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全球不同应用柴胡口服液收入市场份额预测（2024-2030）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柴胡口服液上游原料供应商及联系方式列表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柴胡口服液典型客户列表</w:t>
      </w:r>
      <w:r>
        <w:rPr>
          <w:rFonts w:hint="eastAsia"/>
        </w:rPr>
        <w:br/>
      </w:r>
      <w:r>
        <w:rPr>
          <w:rFonts w:hint="eastAsia"/>
        </w:rPr>
        <w:t>　　表 柴胡口服液主要销售模式及销售渠道</w:t>
      </w:r>
      <w:r>
        <w:rPr>
          <w:rFonts w:hint="eastAsia"/>
        </w:rPr>
        <w:br/>
      </w:r>
      <w:r>
        <w:rPr>
          <w:rFonts w:hint="eastAsia"/>
        </w:rPr>
        <w:t>　　表 柴胡口服液行业发展机遇及主要驱动因素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柴胡口服液行业发展面临的风险</w:t>
      </w:r>
      <w:r>
        <w:rPr>
          <w:rFonts w:hint="eastAsia"/>
        </w:rPr>
        <w:br/>
      </w:r>
      <w:r>
        <w:rPr>
          <w:rFonts w:hint="eastAsia"/>
        </w:rPr>
        <w:t>　　表 柴胡口服液行业政策分析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1829a78754ca1" w:history="1">
        <w:r>
          <w:rPr>
            <w:rStyle w:val="Hyperlink"/>
          </w:rPr>
          <w:t>2024-2030年全球与中国柴胡口服液行业现状及前景趋势报告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1829a78754ca1" w:history="1">
        <w:r>
          <w:rPr>
            <w:rStyle w:val="Hyperlink"/>
          </w:rPr>
          <w:t>https://www.20087.com/5/29/ChaiHuKouFuYeShiChangQianJingYuCe.html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94e8928ba4cbb" w:history="1">
      <w:r>
        <w:rPr>
          <w:rStyle w:val="Hyperlink"/>
        </w:rPr>
        <w:t>2024-2030年全球与中国柴胡口服液行业现状及前景趋势报告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haiHuKouFuYeShiChangQianJingYuCe.html" TargetMode="External" Id="R4111829a7875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haiHuKouFuYeShiChangQianJingYuCe.html" TargetMode="External" Id="R8ae94e8928ba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2024-10-15T06:48:18Z</dcterms:created>
  <dcterms:modified xsi:type="dcterms:W3CDTF">2024-10-15T07:48:18Z</dcterms:modified>
  <dc:subject>2024-2030年全球与中国柴胡口服液行业现状及前景趋势报告</dc:subject>
  <dc:title>2024-2030年全球与中国柴胡口服液行业现状及前景趋势报告</dc:title>
  <cp:keywords>2024-2030年全球与中国柴胡口服液行业现状及前景趋势报告</cp:keywords>
  <dc:description>2024-2030年全球与中国柴胡口服液行业现状及前景趋势报告</dc:description>
</cp:coreProperties>
</file>