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845c9fa7664ebb" w:history="1">
              <w:r>
                <w:rPr>
                  <w:rStyle w:val="Hyperlink"/>
                </w:rPr>
                <w:t>中国长链菊粉行业发展研究与前景分析报告（2026-2032年）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845c9fa7664ebb" w:history="1">
              <w:r>
                <w:rPr>
                  <w:rStyle w:val="Hyperlink"/>
                </w:rPr>
                <w:t>中国长链菊粉行业发展研究与前景分析报告（2026-2032年）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845c9fa7664ebb" w:history="1">
                <w:r>
                  <w:rPr>
                    <w:rStyle w:val="Hyperlink"/>
                  </w:rPr>
                  <w:t>https://www.20087.com/5/69/ZhangLianJuFenShiChangXianZhuangHeQianJing.html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长链菊粉是一种由果糖单元通过β(2→1)糖苷键连接而成的天然水溶性膳食纤维，聚合度通常在10至60之间，主要从菊苣根中提取，广泛应用于功能性食品、婴幼儿配方奶粉及特殊医学用途食品中，作为益生元促进双歧杆菌等有益菌增殖。长链菊粉强调高纯度（≥90%）、低单/双糖残留及良好的热稳定性，以满足清洁标签与加工适配性需求。在肠道微生态研究深入与消费者健康意识提升双重驱动下，长链菊粉在代糖协同、血糖调节及矿物质吸收促进等方面的价值被广泛认可。然而，部分低价产品存在聚合度分布宽、批次波动大或掺混短链菊粉问题，影响功能一致性；高剂量摄入亦可能引发胃肠胀气等不适，限制添加量。</w:t>
      </w:r>
      <w:r>
        <w:rPr>
          <w:rFonts w:hint="eastAsia"/>
        </w:rPr>
        <w:br/>
      </w:r>
      <w:r>
        <w:rPr>
          <w:rFonts w:hint="eastAsia"/>
        </w:rPr>
        <w:t>　　未来，长链菊粉将向精准聚合度控制、合成生物学制备与临床营养深度融合。市场调研网指出，酶法定向聚合技术可定制特定DP范围（如DP&gt;25）产品，优化益生效果与耐受性；利用基因工程酵母或枯草芽孢杆菌实现非植物源发酵生产，摆脱对菊苣种植的季节与地域依赖。在应用端，长链菊粉将作为核心组分纳入肠-脑轴、免疫调节等临床营养干预方案；微胶囊包埋技术掩盖其轻微甜味，拓展至咸味食品体系。监管层面，EFSA与FDA将进一步完善益生元健康声称标准，推动科学背书。此外，在碳中和背景下，菊苣渣副产物将用于生物基材料开发，提升资源利用率。最终，长链菊粉将从通用膳食纤维升级为高纯、可定制、具备明确健康功效的精准营养原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845c9fa7664ebb" w:history="1">
        <w:r>
          <w:rPr>
            <w:rStyle w:val="Hyperlink"/>
          </w:rPr>
          <w:t>中国长链菊粉行业发展研究与前景分析报告（2026-2032年）</w:t>
        </w:r>
      </w:hyperlink>
      <w:r>
        <w:rPr>
          <w:rFonts w:hint="eastAsia"/>
        </w:rPr>
        <w:t>》，2025年长链菊粉行业市场规模达 亿元，预计2032年市场规模将达 亿元，期间年均复合增长率（CAGR）达 %。报告依托国家统计局及长链菊粉相关协会的详实数据，全面解析了长链菊粉行业现状与市场需求，重点分析了长链菊粉市场规模、产业链结构及价格动态，并对长链菊粉细分市场进行了详细探讨。报告科学预测了长链菊粉市场前景与发展趋势，评估了品牌竞争格局、市场集中度及重点企业的市场表现。同时，通过SWOT分析揭示了长链菊粉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长链菊粉行业概述</w:t>
      </w:r>
      <w:r>
        <w:rPr>
          <w:rFonts w:hint="eastAsia"/>
        </w:rPr>
        <w:br/>
      </w:r>
      <w:r>
        <w:rPr>
          <w:rFonts w:hint="eastAsia"/>
        </w:rPr>
        <w:t>　　第一节 长链菊粉定义与分类</w:t>
      </w:r>
      <w:r>
        <w:rPr>
          <w:rFonts w:hint="eastAsia"/>
        </w:rPr>
        <w:br/>
      </w:r>
      <w:r>
        <w:rPr>
          <w:rFonts w:hint="eastAsia"/>
        </w:rPr>
        <w:t>　　第二节 长链菊粉应用领域</w:t>
      </w:r>
      <w:r>
        <w:rPr>
          <w:rFonts w:hint="eastAsia"/>
        </w:rPr>
        <w:br/>
      </w:r>
      <w:r>
        <w:rPr>
          <w:rFonts w:hint="eastAsia"/>
        </w:rPr>
        <w:t>　　第三节 长链菊粉行业经济指标分析</w:t>
      </w:r>
      <w:r>
        <w:rPr>
          <w:rFonts w:hint="eastAsia"/>
        </w:rPr>
        <w:br/>
      </w:r>
      <w:r>
        <w:rPr>
          <w:rFonts w:hint="eastAsia"/>
        </w:rPr>
        <w:t>　　　　一、长链菊粉行业赢利性评估</w:t>
      </w:r>
      <w:r>
        <w:rPr>
          <w:rFonts w:hint="eastAsia"/>
        </w:rPr>
        <w:br/>
      </w:r>
      <w:r>
        <w:rPr>
          <w:rFonts w:hint="eastAsia"/>
        </w:rPr>
        <w:t>　　　　二、长链菊粉行业成长速度分析</w:t>
      </w:r>
      <w:r>
        <w:rPr>
          <w:rFonts w:hint="eastAsia"/>
        </w:rPr>
        <w:br/>
      </w:r>
      <w:r>
        <w:rPr>
          <w:rFonts w:hint="eastAsia"/>
        </w:rPr>
        <w:t>　　　　三、长链菊粉附加值提升空间探讨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四、长链菊粉行业进入壁垒分析</w:t>
      </w:r>
      <w:r>
        <w:rPr>
          <w:rFonts w:hint="eastAsia"/>
        </w:rPr>
        <w:br/>
      </w:r>
      <w:r>
        <w:rPr>
          <w:rFonts w:hint="eastAsia"/>
        </w:rPr>
        <w:t>　　　　五、长链菊粉行业风险性评估</w:t>
      </w:r>
      <w:r>
        <w:rPr>
          <w:rFonts w:hint="eastAsia"/>
        </w:rPr>
        <w:br/>
      </w:r>
      <w:r>
        <w:rPr>
          <w:rFonts w:hint="eastAsia"/>
        </w:rPr>
        <w:t>　　　　六、长链菊粉行业周期性分析</w:t>
      </w:r>
      <w:r>
        <w:rPr>
          <w:rFonts w:hint="eastAsia"/>
        </w:rPr>
        <w:br/>
      </w:r>
      <w:r>
        <w:rPr>
          <w:rFonts w:hint="eastAsia"/>
        </w:rPr>
        <w:t>　　　　七、长链菊粉行业竞争程度指标</w:t>
      </w:r>
      <w:r>
        <w:rPr>
          <w:rFonts w:hint="eastAsia"/>
        </w:rPr>
        <w:br/>
      </w:r>
      <w:r>
        <w:rPr>
          <w:rFonts w:hint="eastAsia"/>
        </w:rPr>
        <w:t>　　　　八、长链菊粉行业成熟度综合分析</w:t>
      </w:r>
      <w:r>
        <w:rPr>
          <w:rFonts w:hint="eastAsia"/>
        </w:rPr>
        <w:br/>
      </w:r>
      <w:r>
        <w:rPr>
          <w:rFonts w:hint="eastAsia"/>
        </w:rPr>
        <w:t>　　第四节 长链菊粉产业链及经营模式分析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三、长链菊粉销售模式与渠道策略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全球长链菊粉市场发展分析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2025-2026年全球长链菊粉行业发展分析</w:t>
      </w:r>
      <w:r>
        <w:rPr>
          <w:rFonts w:hint="eastAsia"/>
        </w:rPr>
        <w:br/>
      </w:r>
      <w:r>
        <w:rPr>
          <w:rFonts w:hint="eastAsia"/>
        </w:rPr>
        <w:t>　　　　一、全球长链菊粉行业市场规模与趋势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二、全球长链菊粉行业发展特点</w:t>
      </w:r>
      <w:r>
        <w:rPr>
          <w:rFonts w:hint="eastAsia"/>
        </w:rPr>
        <w:br/>
      </w:r>
      <w:r>
        <w:rPr>
          <w:rFonts w:hint="eastAsia"/>
        </w:rPr>
        <w:t>　　　　三、全球长链菊粉行业竞争格局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主要国家与地区长链菊粉市场分析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2026-2032年全球长链菊粉行业发展趋势与前景预测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一、长链菊粉行业发展趋势</w:t>
      </w:r>
      <w:r>
        <w:rPr>
          <w:rFonts w:hint="eastAsia"/>
        </w:rPr>
        <w:br/>
      </w:r>
      <w:r>
        <w:rPr>
          <w:rFonts w:hint="eastAsia"/>
        </w:rPr>
        <w:t>　　　　二、长链菊粉行业发展潜力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中国长链菊粉行业市场分析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2025-2026年长链菊粉产能与投资动态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一、国内长链菊粉产能现状与利用效率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二、长链菊粉产能扩张与投资动态分析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2026-2032年长链菊粉行业产量统计与趋势预测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一、2020-2025年长链菊粉行业产量与增长趋势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1、2020-2025年长链菊粉产量及增长趋势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2、2020-2025年长链菊粉细分产品产量及份额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二、长链菊粉产量影响因素分析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三、2026-2032年长链菊粉产量预测</w:t>
      </w:r>
      <w:r>
        <w:rPr>
          <w:rFonts w:hint="eastAsia"/>
        </w:rPr>
        <w:br/>
      </w:r>
      <w:r>
        <w:rPr>
          <w:rFonts w:hint="eastAsia"/>
        </w:rPr>
        <w:t>　　第三节 2026-2032年长链菊粉市场需求与销售分析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一、2025-2026年长链菊粉行业需求现状</w:t>
      </w:r>
      <w:r>
        <w:rPr>
          <w:rFonts w:hint="eastAsia"/>
        </w:rPr>
        <w:br/>
      </w:r>
      <w:r>
        <w:rPr>
          <w:rFonts w:hint="eastAsia"/>
        </w:rPr>
        <w:t>　　　　二、长链菊粉客户群体与需求特点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三、2020-2025年长链菊粉行业销售规模分析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四、2026-2032年长链菊粉市场增长潜力与规模预测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2025-2026年长链菊粉行业技术发展现状及趋势分析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长链菊粉行业技术发展现状分析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国内外长链菊粉行业技术差距分析及差距形成的主要原因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长链菊粉行业技术发展方向、趋势预测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提升长链菊粉行业技术能力策略建议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中国长链菊粉细分市场分析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一、2025-2026年长链菊粉主要细分产品市场现状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长链菊粉价格机制与竞争策略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一、2020-2025年长链菊粉市场价格走势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长链菊粉定价策略与方法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2026-2032年长链菊粉价格竞争态势与趋势预测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中国长链菊粉行业重点区域市场研究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2025-2026年重点区域长链菊粉市场发展概况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二、2020-2025年长链菊粉市场需求规模情况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三、2026-2032年长链菊粉行业发展潜力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二、2020-2025年长链菊粉市场需求规模情况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三、2026-2032年长链菊粉行业发展潜力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二、2020-2025年长链菊粉市场需求规模情况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三、2026-2032年长链菊粉行业发展潜力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二、2020-2025年长链菊粉市场需求规模情况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三、2026-2032年长链菊粉行业发展潜力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二、2020-2025年长链菊粉市场需求规模情况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三、2026-2032年长链菊粉行业发展潜力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2020-2025年中国长链菊粉行业进出口情况分析</w:t>
      </w:r>
      <w:r>
        <w:rPr>
          <w:rFonts w:hint="eastAsia"/>
        </w:rPr>
        <w:br/>
      </w:r>
      <w:r>
        <w:rPr>
          <w:rFonts w:hint="eastAsia"/>
        </w:rPr>
        <w:t>　　第一节 长链菊粉行业进口规模与来源分析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一、2020-2025年长链菊粉进口规模分析</w:t>
      </w:r>
      <w:r>
        <w:rPr>
          <w:rFonts w:hint="eastAsia"/>
        </w:rPr>
        <w:br/>
      </w:r>
      <w:r>
        <w:rPr>
          <w:rFonts w:hint="eastAsia"/>
        </w:rPr>
        <w:t>　　　　二、长链菊粉主要进口来源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长链菊粉行业出口规模与目的地分析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一、2020-2025年长链菊粉出口规模分析</w:t>
      </w:r>
      <w:r>
        <w:rPr>
          <w:rFonts w:hint="eastAsia"/>
        </w:rPr>
        <w:br/>
      </w:r>
      <w:r>
        <w:rPr>
          <w:rFonts w:hint="eastAsia"/>
        </w:rPr>
        <w:t>　　　　二、长链菊粉主要出口目的地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2020-2025年中国长链菊粉总体规模与财务指标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中国长链菊粉行业总体规模分析</w:t>
      </w:r>
      <w:r>
        <w:rPr>
          <w:rFonts w:hint="eastAsia"/>
        </w:rPr>
        <w:br/>
      </w:r>
      <w:r>
        <w:rPr>
          <w:rFonts w:hint="eastAsia"/>
        </w:rPr>
        <w:t>　　　　一、长链菊粉企业数量与结构</w:t>
      </w:r>
      <w:r>
        <w:rPr>
          <w:rFonts w:hint="eastAsia"/>
        </w:rPr>
        <w:br/>
      </w:r>
      <w:r>
        <w:rPr>
          <w:rFonts w:hint="eastAsia"/>
        </w:rPr>
        <w:t>　　　　二、长链菊粉从业人员规模</w:t>
      </w:r>
      <w:r>
        <w:rPr>
          <w:rFonts w:hint="eastAsia"/>
        </w:rPr>
        <w:br/>
      </w:r>
      <w:r>
        <w:rPr>
          <w:rFonts w:hint="eastAsia"/>
        </w:rPr>
        <w:t>　　　　三、长链菊粉行业资产状况</w:t>
      </w:r>
      <w:r>
        <w:rPr>
          <w:rFonts w:hint="eastAsia"/>
        </w:rPr>
        <w:br/>
      </w:r>
      <w:r>
        <w:rPr>
          <w:rFonts w:hint="eastAsia"/>
        </w:rPr>
        <w:t>　　第二节 中国长链菊粉行业财务指标总体分析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长链菊粉行业重点企业经营状况分析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长链菊粉重点企业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长链菊粉领先企业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长链菊粉标杆企业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长链菊粉代表企业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长链菊粉龙头企业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长链菊粉重点企业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中国长链菊粉行业竞争格局分析</w:t>
      </w:r>
      <w:r>
        <w:rPr>
          <w:rFonts w:hint="eastAsia"/>
        </w:rPr>
        <w:br/>
      </w:r>
      <w:r>
        <w:rPr>
          <w:rFonts w:hint="eastAsia"/>
        </w:rPr>
        <w:t>　　第一节 长链菊粉行业竞争格局总览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2025-2026年长链菊粉行业竞争力分析</w:t>
      </w:r>
      <w:r>
        <w:rPr>
          <w:rFonts w:hint="eastAsia"/>
        </w:rPr>
        <w:br/>
      </w:r>
      <w:r>
        <w:rPr>
          <w:rFonts w:hint="eastAsia"/>
        </w:rPr>
        <w:t>　　　　一、长链菊粉供应商议价能力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四、长链菊粉替代品威胁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2020-2025年长链菊粉行业企业并购活动分析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2025-2026年长链菊粉行业会展与招投标活动分析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一、长链菊粉行业会展活动及其市场影响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2026年中国长链菊粉企业发展策略分析</w:t>
      </w:r>
      <w:r>
        <w:rPr>
          <w:rFonts w:hint="eastAsia"/>
        </w:rPr>
        <w:br/>
      </w:r>
      <w:r>
        <w:rPr>
          <w:rFonts w:hint="eastAsia"/>
        </w:rPr>
        <w:t>　　第一节 长链菊粉市场策略分析</w:t>
      </w:r>
      <w:r>
        <w:rPr>
          <w:rFonts w:hint="eastAsia"/>
        </w:rPr>
        <w:br/>
      </w:r>
      <w:r>
        <w:rPr>
          <w:rFonts w:hint="eastAsia"/>
        </w:rPr>
        <w:t>　　　　一、长链菊粉市场定位与拓展策略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二、长链菊粉市场细分与目标客户</w:t>
      </w:r>
      <w:r>
        <w:rPr>
          <w:rFonts w:hint="eastAsia"/>
        </w:rPr>
        <w:br/>
      </w:r>
      <w:r>
        <w:rPr>
          <w:rFonts w:hint="eastAsia"/>
        </w:rPr>
        <w:t>　　第二节 长链菊粉销售策略分析</w:t>
      </w:r>
      <w:r>
        <w:rPr>
          <w:rFonts w:hint="eastAsia"/>
        </w:rPr>
        <w:br/>
      </w:r>
      <w:r>
        <w:rPr>
          <w:rFonts w:hint="eastAsia"/>
        </w:rPr>
        <w:t>　　　　一、长链菊粉销售渠道与网络建设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提高长链菊粉企业竞争力建议</w:t>
      </w:r>
      <w:r>
        <w:rPr>
          <w:rFonts w:hint="eastAsia"/>
        </w:rPr>
        <w:br/>
      </w:r>
      <w:r>
        <w:rPr>
          <w:rFonts w:hint="eastAsia"/>
        </w:rPr>
        <w:t>　　　　一、长链菊粉技术创新与管理优化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长链菊粉品牌战略思考</w:t>
      </w:r>
      <w:r>
        <w:rPr>
          <w:rFonts w:hint="eastAsia"/>
        </w:rPr>
        <w:br/>
      </w:r>
      <w:r>
        <w:rPr>
          <w:rFonts w:hint="eastAsia"/>
        </w:rPr>
        <w:t>　　　　一、长链菊粉品牌建设与维护</w:t>
      </w:r>
      <w:r>
        <w:rPr>
          <w:rFonts w:hint="eastAsia"/>
        </w:rPr>
        <w:br/>
      </w:r>
      <w:r>
        <w:rPr>
          <w:rFonts w:hint="eastAsia"/>
        </w:rPr>
        <w:t>　　　　二、长链菊粉品牌影响力与市场竞争力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中国长链菊粉行业风险与对策</w:t>
      </w:r>
      <w:r>
        <w:rPr>
          <w:rFonts w:hint="eastAsia"/>
        </w:rPr>
        <w:br/>
      </w:r>
      <w:r>
        <w:rPr>
          <w:rFonts w:hint="eastAsia"/>
        </w:rPr>
        <w:t>　　第一节 长链菊粉行业SWOT分析</w:t>
      </w:r>
      <w:r>
        <w:rPr>
          <w:rFonts w:hint="eastAsia"/>
        </w:rPr>
        <w:br/>
      </w:r>
      <w:r>
        <w:rPr>
          <w:rFonts w:hint="eastAsia"/>
        </w:rPr>
        <w:t>　　　　一、长链菊粉行业优势分析</w:t>
      </w:r>
      <w:r>
        <w:rPr>
          <w:rFonts w:hint="eastAsia"/>
        </w:rPr>
        <w:br/>
      </w:r>
      <w:r>
        <w:rPr>
          <w:rFonts w:hint="eastAsia"/>
        </w:rPr>
        <w:t>　　　　二、长链菊粉行业劣势分析</w:t>
      </w:r>
      <w:r>
        <w:rPr>
          <w:rFonts w:hint="eastAsia"/>
        </w:rPr>
        <w:br/>
      </w:r>
      <w:r>
        <w:rPr>
          <w:rFonts w:hint="eastAsia"/>
        </w:rPr>
        <w:t>　　　　三、长链菊粉市场机会探索</w:t>
      </w:r>
      <w:r>
        <w:rPr>
          <w:rFonts w:hint="eastAsia"/>
        </w:rPr>
        <w:br/>
      </w:r>
      <w:r>
        <w:rPr>
          <w:rFonts w:hint="eastAsia"/>
        </w:rPr>
        <w:t>　　　　四、长链菊粉市场威胁评估</w:t>
      </w:r>
      <w:r>
        <w:rPr>
          <w:rFonts w:hint="eastAsia"/>
        </w:rPr>
        <w:br/>
      </w:r>
      <w:r>
        <w:rPr>
          <w:rFonts w:hint="eastAsia"/>
        </w:rPr>
        <w:t>　　第二节 长链菊粉行业风险及对策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2026-2032年中国长链菊粉行业前景与发展趋势</w:t>
      </w:r>
      <w:r>
        <w:rPr>
          <w:rFonts w:hint="eastAsia"/>
        </w:rPr>
        <w:br/>
      </w:r>
      <w:r>
        <w:rPr>
          <w:rFonts w:hint="eastAsia"/>
        </w:rPr>
        <w:t>　　第一节 长链菊粉行业发展环境分析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2026-2032年长链菊粉行业发展趋势与方向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一、长链菊粉行业发展方向预测</w:t>
      </w:r>
      <w:r>
        <w:rPr>
          <w:rFonts w:hint="eastAsia"/>
        </w:rPr>
        <w:br/>
      </w:r>
      <w:r>
        <w:rPr>
          <w:rFonts w:hint="eastAsia"/>
        </w:rPr>
        <w:t>　　　　二、长链菊粉发展趋势分析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2026-2032年长链菊粉行业发展潜力与机遇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一、长链菊粉市场发展潜力评估</w:t>
      </w:r>
      <w:r>
        <w:rPr>
          <w:rFonts w:hint="eastAsia"/>
        </w:rPr>
        <w:br/>
      </w:r>
      <w:r>
        <w:rPr>
          <w:rFonts w:hint="eastAsia"/>
        </w:rPr>
        <w:t>　　　　二、长链菊粉新兴市场与机遇探索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长链菊粉行业研究结论与建议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[:中:智:林:]长链菊粉行业发展建议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2020-2025年中国长链菊粉市场规模及增长情况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2020-2025年中国长链菊粉行业产量及增长趋势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2026-2032年中国长链菊粉行业产量预测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2020-2025年中国长链菊粉行业市场需求及增长情况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2026-2032年中国长链菊粉行业市场需求预测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2020-2025年中国长链菊粉行业利润及增长情况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**地区长链菊粉市场规模及增长情况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**地区长链菊粉行业市场需求情况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**地区长链菊粉市场规模及增长情况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**地区长链菊粉行业市场需求情况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2020-2025年中国长链菊粉行业出口情况分析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2020-2025年中国长链菊粉行业产品市场价格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2026-2032年中国长链菊粉行业产品市场价格走势预测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长链菊粉重点企业经营情况分析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长链菊粉重点企业经营情况分析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2026-2032年中国长链菊粉市场规模预测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2026-2032年中国长链菊粉行业利润预测</w:t>
      </w:r>
      <w:r>
        <w:rPr>
          <w:rFonts w:hint="eastAsia"/>
        </w:rPr>
        <w:br/>
      </w:r>
      <w:r>
        <w:rPr>
          <w:rFonts w:hint="eastAsia"/>
        </w:rPr>
        <w:t>　　图表 2026年长链菊粉行业壁垒</w:t>
      </w:r>
      <w:r>
        <w:rPr>
          <w:rFonts w:hint="eastAsia"/>
        </w:rPr>
        <w:br/>
      </w:r>
      <w:r>
        <w:rPr>
          <w:rFonts w:hint="eastAsia"/>
        </w:rPr>
        <w:t>　　图表 2026年长链菊粉市场前景分析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2026-2032年中国长链菊粉市场需求预测</w:t>
      </w:r>
      <w:r>
        <w:rPr>
          <w:rFonts w:hint="eastAsia"/>
        </w:rPr>
        <w:br/>
      </w:r>
      <w:r>
        <w:rPr>
          <w:rFonts w:hint="eastAsia"/>
        </w:rPr>
        <w:t>　　图表 2026年长链菊粉发展趋势预测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845c9fa7664ebb" w:history="1">
        <w:r>
          <w:rPr>
            <w:rStyle w:val="Hyperlink"/>
          </w:rPr>
          <w:t>中国长链菊粉行业发展研究与前景分析报告（2026-2032年）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845c9fa7664ebb" w:history="1">
        <w:r>
          <w:rPr>
            <w:rStyle w:val="Hyperlink"/>
          </w:rPr>
          <w:t>https://www.20087.com/5/69/ZhangLianJuFenShiChangXianZhuangHeQianJing.html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热点：菊粉什么品牌最好、长链菊粉和短链菊粉哪个效果好、进口菊粉的功效和作用、长链菊粉有哪些种类、菊粉是什么原料、长链菊粉与2型糖尿病、菊粉多少钱一盒、长链菊粉的好处、菊粉提取工艺流程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6719f55c764450" w:history="1">
      <w:r>
        <w:rPr>
          <w:rStyle w:val="Hyperlink"/>
        </w:rPr>
        <w:t>中国长链菊粉行业发展研究与前景分析报告（2026-2032年）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ZhangLianJuFenShiChangXianZhuangHeQianJing.html" TargetMode="External" Id="R7e845c9fa7664e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ZhangLianJuFenShiChangXianZhuangHeQianJing.html" TargetMode="External" Id="Rfd6719f55c7644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2026-08-13T00:06:05Z</dcterms:created>
  <dcterms:modified xsi:type="dcterms:W3CDTF">2026-08-13T01:06:05Z</dcterms:modified>
  <dc:subject>中国长链菊粉行业发展研究与前景分析报告（2026-2032年）</dc:subject>
  <dc:title>中国长链菊粉行业发展研究与前景分析报告（2026-2032年）</dc:title>
  <cp:keywords>中国长链菊粉行业发展研究与前景分析报告（2026-2032年）</cp:keywords>
  <dc:description>中国长链菊粉行业发展研究与前景分析报告（2026-2032年）</dc:description>
</cp:coreProperties>
</file>