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c812ba5c24d19" w:history="1">
              <w:r>
                <w:rPr>
                  <w:rStyle w:val="Hyperlink"/>
                </w:rPr>
                <w:t>全球与中国5型磷酸二酯酶（PDE5）抑制剂市场分析及前景趋势报告（2025-2031年）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c812ba5c24d19" w:history="1">
              <w:r>
                <w:rPr>
                  <w:rStyle w:val="Hyperlink"/>
                </w:rPr>
                <w:t>全球与中国5型磷酸二酯酶（PDE5）抑制剂市场分析及前景趋势报告（2025-2031年）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c812ba5c24d19" w:history="1">
                <w:r>
                  <w:rPr>
                    <w:rStyle w:val="Hyperlink"/>
                  </w:rPr>
                  <w:t>https://www.20087.com/5/09/5XingLinSuanErZhiMei-PDE5-YiZhiJiShiChangQianJingYuCe.html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型磷酸二酯酶（PDE5）抑制剂主要用于治疗男性勃起功能障碍（ED），是目前临床上最常用的治疗方法之一。5型磷酸二酯酶（PDE5）抑制剂通过抑制PDE5酶的作用，增加阴茎海绵体内cGMP水平，从而促进血管扩张和血流增加，帮助患者获得并维持勃起。自首款PDE5抑制剂上市以来，其疗效和安全性得到了广泛认可，并逐渐成为治疗ED的标准疗法。然而，尽管这些药物在改善性功能方面效果显著，但它们也可能引发一些副作用，如头痛、面部潮红等，限制了部分患者的使用。此外，随着仿制药的出现，市场竞争日益激烈，如何保持产品竞争力成为各大药企面临的重要挑战。</w:t>
      </w:r>
      <w:r>
        <w:rPr>
          <w:rFonts w:hint="eastAsia"/>
        </w:rPr>
        <w:br/>
      </w:r>
      <w:r>
        <w:rPr>
          <w:rFonts w:hint="eastAsia"/>
        </w:rPr>
        <w:t>　　未来，PDE5抑制剂的发展将更加注重个性化医疗和新适应症的探索。一方面，随着基因组学和精准医学的进步，未来的PDE5抑制剂可能会根据个体遗传差异定制剂量或配方，以提高疗效并减少副作用。此外，研究人员正在探索PDE5抑制剂在其他疾病中的潜在应用，如肺动脉高压、心力衰竭等心血管疾病，这不仅拓宽了其临床应用范围，也为开发新型药物提供了新的思路。另一方面，随着互联网医疗的发展，线上咨询与购药服务的普及将进一步方便患者获取PDE5抑制剂，提升医疗服务的可及性和便捷性。同时，加强患者教育和健康意识的提升也是未来发展的一个重要方向，有助于改善公众对ED的认识和态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c812ba5c24d19" w:history="1">
        <w:r>
          <w:rPr>
            <w:rStyle w:val="Hyperlink"/>
          </w:rPr>
          <w:t>全球与中国5型磷酸二酯酶（PDE5）抑制剂市场分析及前景趋势报告（2025-2031年）</w:t>
        </w:r>
      </w:hyperlink>
      <w:r>
        <w:rPr>
          <w:rFonts w:hint="eastAsia"/>
        </w:rPr>
        <w:t>》通过详实的数据分析，全面解析了5型磷酸二酯酶（PDE5）抑制剂行业的市场规模、需求动态及价格趋势，深入探讨了5型磷酸二酯酶（PDE5）抑制剂产业链上下游的协同关系与竞争格局变化。报告对5型磷酸二酯酶（PDE5）抑制剂细分市场进行精准划分，结合重点企业研究，揭示了品牌影响力与市场集中度的现状，为行业参与者提供了清晰的竞争态势洞察。同时，报告结合宏观经济环境、技术发展路径及消费者需求演变，科学预测了5型磷酸二酯酶（PDE5）抑制剂行业的未来发展方向，并针对潜在风险提出了切实可行的应对策略。报告为5型磷酸二酯酶（PDE5）抑制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美国关税政策演进与5 型磷酸二酯酶 （PDE5） 抑制剂产业冲击</w:t>
      </w:r>
      <w:r>
        <w:rPr>
          <w:rFonts w:hint="eastAsia"/>
        </w:rPr>
        <w:br/>
      </w:r>
      <w:r>
        <w:rPr>
          <w:rFonts w:hint="eastAsia"/>
        </w:rPr>
        <w:t>　　1.1 5 型磷酸二酯酶 （PDE5） 抑制剂产品定义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中国5 型磷酸二酯酶 （PDE5） 抑制剂企业国际化的紧迫性：国内市场竞争饱和与全球化机遇并存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美国关税政策背景下，未来几年全球5 型磷酸二酯酶 （PDE5） 抑制剂行业规模趋势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乐观情形-全球5 型磷酸二酯酶 （PDE5） 抑制剂发展形式及未来趋势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保守情形-全球5 型磷酸二酯酶 （PDE5） 抑制剂发展形式及未来趋势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悲观情形-全球5 型磷酸二酯酶 （PDE5） 抑制剂发展形式及未来趋势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关税政策对中国5 型磷酸二酯酶 （PDE5） 抑制剂企业的直接影响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近三年全球市场5 型磷酸二酯酶 （PDE5） 抑制剂主要企业占有率及排名（按收入）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5 型磷酸二酯酶 （PDE5） 抑制剂主要企业在国际市场占有率（按收入，2022-2025），其中2025为当下预测值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2024年5 型磷酸二酯酶 （PDE5） 抑制剂主要企业在国际市场排名（按收入）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全球市场主要企业5 型磷酸二酯酶 （PDE5） 抑制剂销售收入（2022-2025），其中2025为当下预测值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全球主要厂商5 型磷酸二酯酶 （PDE5） 抑制剂总部及地区分布</w:t>
      </w:r>
      <w:r>
        <w:rPr>
          <w:rFonts w:hint="eastAsia"/>
        </w:rPr>
        <w:br/>
      </w:r>
      <w:r>
        <w:rPr>
          <w:rFonts w:hint="eastAsia"/>
        </w:rPr>
        <w:t>　　3.3 全球主要厂商成立时间及5 型磷酸二酯酶 （PDE5） 抑制剂商业化日期</w:t>
      </w:r>
      <w:r>
        <w:rPr>
          <w:rFonts w:hint="eastAsia"/>
        </w:rPr>
        <w:br/>
      </w:r>
      <w:r>
        <w:rPr>
          <w:rFonts w:hint="eastAsia"/>
        </w:rPr>
        <w:t>　　3.4 全球主要厂商5 型磷酸二酯酶 （PDE5） 抑制剂产品类型及应用</w:t>
      </w:r>
      <w:r>
        <w:rPr>
          <w:rFonts w:hint="eastAsia"/>
        </w:rPr>
        <w:br/>
      </w:r>
      <w:r>
        <w:rPr>
          <w:rFonts w:hint="eastAsia"/>
        </w:rPr>
        <w:t>　　3.5 5 型磷酸二酯酶 （PDE5） 抑制剂行业集中度、竞争程度分析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5 型磷酸二酯酶 （PDE5） 抑制剂行业集中度分析：2024年全球Top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3.5.2 全球5 型磷酸二酯酶 （PDE5） 抑制剂第一梯队、第二梯队和第三梯队生产商（品牌）及市场份额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6.1 全球市场5 型磷酸二酯酶 （PDE5） 抑制剂销售额（2020-2031）</w:t>
      </w:r>
      <w:r>
        <w:rPr>
          <w:rFonts w:hint="eastAsia"/>
        </w:rPr>
        <w:br/>
      </w:r>
      <w:r>
        <w:rPr>
          <w:rFonts w:hint="eastAsia"/>
        </w:rPr>
        <w:t>　　6.2 全球主要地区5 型磷酸二酯酶 （PDE5） 抑制剂市场规模分析：2020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6.2.1 全球主要地区5 型磷酸二酯酶 （PDE5） 抑制剂销售收入及市场份额（2020-2025年）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6.2.2 全球主要地区5 型磷酸二酯酶 （PDE5） 抑制剂销售收入预测（2026-2031年）</w:t>
      </w:r>
      <w:r>
        <w:rPr>
          <w:rFonts w:hint="eastAsia"/>
        </w:rPr>
        <w:br/>
      </w:r>
      <w:r>
        <w:rPr>
          <w:rFonts w:hint="eastAsia"/>
        </w:rPr>
        <w:t>　　6.3 目前传统市场分析</w:t>
      </w:r>
      <w:r>
        <w:rPr>
          <w:rFonts w:hint="eastAsia"/>
        </w:rPr>
        <w:br/>
      </w:r>
      <w:r>
        <w:rPr>
          <w:rFonts w:hint="eastAsia"/>
        </w:rPr>
        <w:t>　　6.4 未来新兴市场分析</w:t>
      </w:r>
      <w:r>
        <w:rPr>
          <w:rFonts w:hint="eastAsia"/>
        </w:rPr>
        <w:br/>
      </w:r>
      <w:r>
        <w:rPr>
          <w:rFonts w:hint="eastAsia"/>
        </w:rPr>
        <w:t>　　6.5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主要企业简介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重点企业（1）公司信息、总部、5 型磷酸二酯酶 （PDE5） 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7.1.2 重点企业（1） 5 型磷酸二酯酶 （PDE5） 抑制剂产品及服务介绍</w:t>
      </w:r>
      <w:r>
        <w:rPr>
          <w:rFonts w:hint="eastAsia"/>
        </w:rPr>
        <w:br/>
      </w:r>
      <w:r>
        <w:rPr>
          <w:rFonts w:hint="eastAsia"/>
        </w:rPr>
        <w:t>　　　　7.1.3 重点企业（1） 5 型磷酸二酯酶 （PDE5） 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7.1.5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重点企业（2）公司信息、总部、5 型磷酸二酯酶 （PDE5） 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7.2.2 重点企业（2） 5 型磷酸二酯酶 （PDE5） 抑制剂产品及服务介绍</w:t>
      </w:r>
      <w:r>
        <w:rPr>
          <w:rFonts w:hint="eastAsia"/>
        </w:rPr>
        <w:br/>
      </w:r>
      <w:r>
        <w:rPr>
          <w:rFonts w:hint="eastAsia"/>
        </w:rPr>
        <w:t>　　　　7.2.3 重点企业（2） 5 型磷酸二酯酶 （PDE5） 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7.2.5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重点企业（3）公司信息、总部、5 型磷酸二酯酶 （PDE5） 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7.3.2 重点企业（3） 5 型磷酸二酯酶 （PDE5） 抑制剂产品及服务介绍</w:t>
      </w:r>
      <w:r>
        <w:rPr>
          <w:rFonts w:hint="eastAsia"/>
        </w:rPr>
        <w:br/>
      </w:r>
      <w:r>
        <w:rPr>
          <w:rFonts w:hint="eastAsia"/>
        </w:rPr>
        <w:t>　　　　7.3.3 重点企业（3） 5 型磷酸二酯酶 （PDE5） 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7.3.5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重点企业（4）公司信息、总部、5 型磷酸二酯酶 （PDE5） 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7.4.2 重点企业（4） 5 型磷酸二酯酶 （PDE5） 抑制剂产品及服务介绍</w:t>
      </w:r>
      <w:r>
        <w:rPr>
          <w:rFonts w:hint="eastAsia"/>
        </w:rPr>
        <w:br/>
      </w:r>
      <w:r>
        <w:rPr>
          <w:rFonts w:hint="eastAsia"/>
        </w:rPr>
        <w:t>　　　　7.4.3 重点企业（4） 5 型磷酸二酯酶 （PDE5） 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重点企业（5）公司信息、总部、5 型磷酸二酯酶 （PDE5） 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7.5.2 重点企业（5） 5 型磷酸二酯酶 （PDE5） 抑制剂产品及服务介绍</w:t>
      </w:r>
      <w:r>
        <w:rPr>
          <w:rFonts w:hint="eastAsia"/>
        </w:rPr>
        <w:br/>
      </w:r>
      <w:r>
        <w:rPr>
          <w:rFonts w:hint="eastAsia"/>
        </w:rPr>
        <w:t>　　　　7.5.3 重点企业（5） 5 型磷酸二酯酶 （PDE5） 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7.5.5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重点企业（6）公司信息、总部、5 型磷酸二酯酶 （PDE5） 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7.6.2 重点企业（6） 5 型磷酸二酯酶 （PDE5） 抑制剂产品及服务介绍</w:t>
      </w:r>
      <w:r>
        <w:rPr>
          <w:rFonts w:hint="eastAsia"/>
        </w:rPr>
        <w:br/>
      </w:r>
      <w:r>
        <w:rPr>
          <w:rFonts w:hint="eastAsia"/>
        </w:rPr>
        <w:t>　　　　7.6.3 重点企业（6） 5 型磷酸二酯酶 （PDE5） 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7.6.5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重点企业（7）公司信息、总部、5 型磷酸二酯酶 （PDE5） 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7.7.2 重点企业（7） 5 型磷酸二酯酶 （PDE5） 抑制剂产品及服务介绍</w:t>
      </w:r>
      <w:r>
        <w:rPr>
          <w:rFonts w:hint="eastAsia"/>
        </w:rPr>
        <w:br/>
      </w:r>
      <w:r>
        <w:rPr>
          <w:rFonts w:hint="eastAsia"/>
        </w:rPr>
        <w:t>　　　　7.7.3 重点企业（7） 5 型磷酸二酯酶 （PDE5） 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7.7.5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重点企业（8）公司信息、总部、5 型磷酸二酯酶 （PDE5） 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7.8.2 重点企业（8） 5 型磷酸二酯酶 （PDE5） 抑制剂产品及服务介绍</w:t>
      </w:r>
      <w:r>
        <w:rPr>
          <w:rFonts w:hint="eastAsia"/>
        </w:rPr>
        <w:br/>
      </w:r>
      <w:r>
        <w:rPr>
          <w:rFonts w:hint="eastAsia"/>
        </w:rPr>
        <w:t>　　　　7.8.3 重点企业（8） 5 型磷酸二酯酶 （PDE5） 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7.8.5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重点企业（9）公司信息、总部、5 型磷酸二酯酶 （PDE5） 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7.9.2 重点企业（9） 5 型磷酸二酯酶 （PDE5） 抑制剂产品及服务介绍</w:t>
      </w:r>
      <w:r>
        <w:rPr>
          <w:rFonts w:hint="eastAsia"/>
        </w:rPr>
        <w:br/>
      </w:r>
      <w:r>
        <w:rPr>
          <w:rFonts w:hint="eastAsia"/>
        </w:rPr>
        <w:t>　　　　7.9.3 重点企业（9） 5 型磷酸二酯酶 （PDE5） 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7.9.5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重点企业（10）公司信息、总部、5 型磷酸二酯酶 （PDE5） 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7.10.2 重点企业（10） 5 型磷酸二酯酶 （PDE5） 抑制剂产品及服务介绍</w:t>
      </w:r>
      <w:r>
        <w:rPr>
          <w:rFonts w:hint="eastAsia"/>
        </w:rPr>
        <w:br/>
      </w:r>
      <w:r>
        <w:rPr>
          <w:rFonts w:hint="eastAsia"/>
        </w:rPr>
        <w:t>　　　　7.10.3 重点企业（10） 5 型磷酸二酯酶 （PDE5） 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7.10.5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重点企业（11）公司信息、总部、5 型磷酸二酯酶 （PDE5） 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7.11.2 重点企业（11） 5 型磷酸二酯酶 （PDE5） 抑制剂产品及服务介绍</w:t>
      </w:r>
      <w:r>
        <w:rPr>
          <w:rFonts w:hint="eastAsia"/>
        </w:rPr>
        <w:br/>
      </w:r>
      <w:r>
        <w:rPr>
          <w:rFonts w:hint="eastAsia"/>
        </w:rPr>
        <w:t>　　　　7.11.3 重点企业（11） 5 型磷酸二酯酶 （PDE5） 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7.11.5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产品类型规模分析</w:t>
      </w:r>
      <w:r>
        <w:rPr>
          <w:rFonts w:hint="eastAsia"/>
        </w:rPr>
        <w:br/>
      </w:r>
      <w:r>
        <w:rPr>
          <w:rFonts w:hint="eastAsia"/>
        </w:rPr>
        <w:t>　　8.1 产品分类，按产品类型</w:t>
      </w:r>
      <w:r>
        <w:rPr>
          <w:rFonts w:hint="eastAsia"/>
        </w:rPr>
        <w:br/>
      </w:r>
      <w:r>
        <w:rPr>
          <w:rFonts w:hint="eastAsia"/>
        </w:rPr>
        <w:t>　　　　8.1.1 西地那非</w:t>
      </w:r>
      <w:r>
        <w:rPr>
          <w:rFonts w:hint="eastAsia"/>
        </w:rPr>
        <w:br/>
      </w:r>
      <w:r>
        <w:rPr>
          <w:rFonts w:hint="eastAsia"/>
        </w:rPr>
        <w:t>　　　　8.1.2 他达拉非</w:t>
      </w:r>
      <w:r>
        <w:rPr>
          <w:rFonts w:hint="eastAsia"/>
        </w:rPr>
        <w:br/>
      </w:r>
      <w:r>
        <w:rPr>
          <w:rFonts w:hint="eastAsia"/>
        </w:rPr>
        <w:t>　　　　8.1.3 阿伐那非</w:t>
      </w:r>
      <w:r>
        <w:rPr>
          <w:rFonts w:hint="eastAsia"/>
        </w:rPr>
        <w:br/>
      </w:r>
      <w:r>
        <w:rPr>
          <w:rFonts w:hint="eastAsia"/>
        </w:rPr>
        <w:t>　　　　8.1.4 伐地那非</w:t>
      </w:r>
      <w:r>
        <w:rPr>
          <w:rFonts w:hint="eastAsia"/>
        </w:rPr>
        <w:br/>
      </w:r>
      <w:r>
        <w:rPr>
          <w:rFonts w:hint="eastAsia"/>
        </w:rPr>
        <w:t>　　　　8.1.5 其他</w:t>
      </w:r>
      <w:r>
        <w:rPr>
          <w:rFonts w:hint="eastAsia"/>
        </w:rPr>
        <w:br/>
      </w:r>
      <w:r>
        <w:rPr>
          <w:rFonts w:hint="eastAsia"/>
        </w:rPr>
        <w:t>　　8.2 按产品类型细分，全球5 型磷酸二酯酶 （PDE5） 抑制剂销售额对比（2020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8.3 全球不同产品类型5 型磷酸二酯酶 （PDE5） 抑制剂收入（2020-2031）</w:t>
      </w:r>
      <w:r>
        <w:rPr>
          <w:rFonts w:hint="eastAsia"/>
        </w:rPr>
        <w:br/>
      </w:r>
      <w:r>
        <w:rPr>
          <w:rFonts w:hint="eastAsia"/>
        </w:rPr>
        <w:t>　　　　8.3.1 全球不同产品类型5 型磷酸二酯酶 （PDE5） 抑制剂收入及市场份额（2020-2025）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8.3.2 全球不同产品类型5 型磷酸二酯酶 （PDE5） 抑制剂收入预测（2026-2031）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产品应用规模分析</w:t>
      </w:r>
      <w:r>
        <w:rPr>
          <w:rFonts w:hint="eastAsia"/>
        </w:rPr>
        <w:br/>
      </w:r>
      <w:r>
        <w:rPr>
          <w:rFonts w:hint="eastAsia"/>
        </w:rPr>
        <w:t>　　9.1 产品分类，按应用</w:t>
      </w:r>
      <w:r>
        <w:rPr>
          <w:rFonts w:hint="eastAsia"/>
        </w:rPr>
        <w:br/>
      </w:r>
      <w:r>
        <w:rPr>
          <w:rFonts w:hint="eastAsia"/>
        </w:rPr>
        <w:t>　　　　9.1.1 医院</w:t>
      </w:r>
      <w:r>
        <w:rPr>
          <w:rFonts w:hint="eastAsia"/>
        </w:rPr>
        <w:br/>
      </w:r>
      <w:r>
        <w:rPr>
          <w:rFonts w:hint="eastAsia"/>
        </w:rPr>
        <w:t>　　　　9.1.2 零售药房</w:t>
      </w:r>
      <w:r>
        <w:rPr>
          <w:rFonts w:hint="eastAsia"/>
        </w:rPr>
        <w:br/>
      </w:r>
      <w:r>
        <w:rPr>
          <w:rFonts w:hint="eastAsia"/>
        </w:rPr>
        <w:t>　　　　9.1.3 在线药房</w:t>
      </w:r>
      <w:r>
        <w:rPr>
          <w:rFonts w:hint="eastAsia"/>
        </w:rPr>
        <w:br/>
      </w:r>
      <w:r>
        <w:rPr>
          <w:rFonts w:hint="eastAsia"/>
        </w:rPr>
        <w:t>　　　　9.1.4 其他</w:t>
      </w:r>
      <w:r>
        <w:rPr>
          <w:rFonts w:hint="eastAsia"/>
        </w:rPr>
        <w:br/>
      </w:r>
      <w:r>
        <w:rPr>
          <w:rFonts w:hint="eastAsia"/>
        </w:rPr>
        <w:t>　　9.2 按应用细分，全球5 型磷酸二酯酶 （PDE5） 抑制剂销售额对比（2020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全球不同应用5 型磷酸二酯酶 （PDE5） 抑制剂收入（2020-2031）</w:t>
      </w:r>
      <w:r>
        <w:rPr>
          <w:rFonts w:hint="eastAsia"/>
        </w:rPr>
        <w:br/>
      </w:r>
      <w:r>
        <w:rPr>
          <w:rFonts w:hint="eastAsia"/>
        </w:rPr>
        <w:t>　　　　9.3.1 全球不同应用5 型磷酸二酯酶 （PDE5） 抑制剂收入及市场份额（2020-2025）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全球不同应用5 型磷酸二酯酶 （PDE5） 抑制剂收入预测（2026-2031）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三种情形下（乐观、悲观、保守），未来几年全球5 型磷酸二酯酶 （PDE5） 抑制剂行业规模趋势（亿美元）2024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5 型磷酸二酯酶 （PDE5） 抑制剂主要企业在国际市场占有率（按收入，2022-2025），其中2025为当下预测值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2024年5 型磷酸二酯酶 （PDE5） 抑制剂主要企业在国际市场排名（按收入）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全球市场主要企业5 型磷酸二酯酶 （PDE5） 抑制剂销售收入（2022-2025）&amp;（百万美元），其中2025为当下预测值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全球主要厂商5 型磷酸二酯酶 （PDE5） 抑制剂总部及地区分布</w:t>
      </w:r>
      <w:r>
        <w:rPr>
          <w:rFonts w:hint="eastAsia"/>
        </w:rPr>
        <w:br/>
      </w:r>
      <w:r>
        <w:rPr>
          <w:rFonts w:hint="eastAsia"/>
        </w:rPr>
        <w:t>　　表 6： 全球主要厂商成立时间及5 型磷酸二酯酶 （PDE5） 抑制剂商业化日期</w:t>
      </w:r>
      <w:r>
        <w:rPr>
          <w:rFonts w:hint="eastAsia"/>
        </w:rPr>
        <w:br/>
      </w:r>
      <w:r>
        <w:rPr>
          <w:rFonts w:hint="eastAsia"/>
        </w:rPr>
        <w:t>　　表 7： 全球主要厂商5 型磷酸二酯酶 （PDE5） 抑制剂产品类型及应用</w:t>
      </w:r>
      <w:r>
        <w:rPr>
          <w:rFonts w:hint="eastAsia"/>
        </w:rPr>
        <w:br/>
      </w:r>
      <w:r>
        <w:rPr>
          <w:rFonts w:hint="eastAsia"/>
        </w:rPr>
        <w:t>　　表 8： 2024年全球5 型磷酸二酯酶 （PDE5） 抑制剂主要厂商市场地位（第一梯队、第二梯队和第三梯队）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9： 全球5 型磷酸二酯酶 （PDE5） 抑制剂市场投资、并购等现状分析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10： 全球主要地区5 型磷酸二酯酶 （PDE5） 抑制剂销售收入增速：（2020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全球主要地区5 型磷酸二酯酶 （PDE5） 抑制剂销售收入（2020-2025）&amp;（百万美元）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全球主要地区5 型磷酸二酯酶 （PDE5） 抑制剂销售收入市场份额（2020-2025）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全球主要地区5 型磷酸二酯酶 （PDE5） 抑制剂收入（2026-2031）&amp;（百万美元）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全球主要地区5 型磷酸二酯酶 （PDE5） 抑制剂收入市场份额（2026-2031）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重点企业（1）公司信息、总部、5 型磷酸二酯酶 （PDE5） 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5 型磷酸二酯酶 （PDE5） 抑制剂产品及服务介绍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 5 型磷酸二酯酶 （PDE5） 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重点企业（2）公司信息、总部、5 型磷酸二酯酶 （PDE5） 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5 型磷酸二酯酶 （PDE5） 抑制剂产品及服务介绍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 5 型磷酸二酯酶 （PDE5） 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重点企业（3）公司信息、总部、5 型磷酸二酯酶 （PDE5） 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5 型磷酸二酯酶 （PDE5） 抑制剂产品及服务介绍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 5 型磷酸二酯酶 （PDE5） 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重点企业（4）公司信息、总部、5 型磷酸二酯酶 （PDE5） 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5 型磷酸二酯酶 （PDE5） 抑制剂产品及服务介绍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 5 型磷酸二酯酶 （PDE5） 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重点企业（5）公司信息、总部、5 型磷酸二酯酶 （PDE5） 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5 型磷酸二酯酶 （PDE5） 抑制剂产品及服务介绍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 5 型磷酸二酯酶 （PDE5） 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重点企业（6）公司信息、总部、5 型磷酸二酯酶 （PDE5） 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5 型磷酸二酯酶 （PDE5） 抑制剂产品及服务介绍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 5 型磷酸二酯酶 （PDE5） 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重点企业（7）公司信息、总部、5 型磷酸二酯酶 （PDE5） 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5 型磷酸二酯酶 （PDE5） 抑制剂产品及服务介绍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 5 型磷酸二酯酶 （PDE5） 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重点企业（8）公司信息、总部、5 型磷酸二酯酶 （PDE5） 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5 型磷酸二酯酶 （PDE5） 抑制剂产品及服务介绍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 5 型磷酸二酯酶 （PDE5） 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重点企业（9）公司信息、总部、5 型磷酸二酯酶 （PDE5） 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5 型磷酸二酯酶 （PDE5） 抑制剂产品及服务介绍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 5 型磷酸二酯酶 （PDE5） 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重点企业（10）公司信息、总部、5 型磷酸二酯酶 （PDE5） 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5 型磷酸二酯酶 （PDE5） 抑制剂产品及服务介绍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 5 型磷酸二酯酶 （PDE5） 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重点企业（11）公司信息、总部、5 型磷酸二酯酶 （PDE5） 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5 型磷酸二酯酶 （PDE5） 抑制剂产品及服务介绍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 5 型磷酸二酯酶 （PDE5） 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按产品类型细分，全球5 型磷酸二酯酶 （PDE5） 抑制剂销售额及增长率对比（2020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全球不同产品类型5 型磷酸二酯酶 （PDE5） 抑制剂收入（2020-2025年）&amp;（百万美元）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全球不同产品类型5 型磷酸二酯酶 （PDE5） 抑制剂收入市场份额（2020-2025）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全球不同产品类型5 型磷酸二酯酶 （PDE5） 抑制剂收入预测（2026-2031）&amp;（百万美元）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全球不同产品类型5 型磷酸二酯酶 （PDE5） 抑制剂收入市场份额预测（2026-2031）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按应用细分，全球5 型磷酸二酯酶 （PDE5） 抑制剂销售额及增长率对比（2020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全球不同应用5 型磷酸二酯酶 （PDE5） 抑制剂收入（2020-2025年）&amp;（百万美元）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全球不同应用5 型磷酸二酯酶 （PDE5） 抑制剂收入市场份额（2020-2025）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全球不同应用5 型磷酸二酯酶 （PDE5） 抑制剂收入预测（2026-2031）&amp;（百万美元）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全球不同应用5 型磷酸二酯酶 （PDE5） 抑制剂收入市场份额预测（2026-2031）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研究范围</w:t>
      </w:r>
      <w:r>
        <w:rPr>
          <w:rFonts w:hint="eastAsia"/>
        </w:rPr>
        <w:br/>
      </w:r>
      <w:r>
        <w:rPr>
          <w:rFonts w:hint="eastAsia"/>
        </w:rPr>
        <w:t>　　表 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 型磷酸二酯酶 （PDE5） 抑制剂产品图片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三种情形下（乐观、悲观、保守），未来几年全球5 型磷酸二酯酶 （PDE5） 抑制剂行业规模趋势（亿美元）2024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2024年全球前五大生产商5 型磷酸二酯酶 （PDE5） 抑制剂市场份额</w:t>
      </w:r>
      <w:r>
        <w:rPr>
          <w:rFonts w:hint="eastAsia"/>
        </w:rPr>
        <w:br/>
      </w:r>
      <w:r>
        <w:rPr>
          <w:rFonts w:hint="eastAsia"/>
        </w:rPr>
        <w:t>　　图 4： 2024年全球5 型磷酸二酯酶 （PDE5） 抑制剂第一梯队、第二梯队和第三梯队厂商及市场份额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全球5 型磷酸二酯酶 （PDE5） 抑制剂市场销售额及增长率：（2020-2031）&amp;（百万美元）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6： 全球市场5 型磷酸二酯酶 （PDE5） 抑制剂市场规模：2020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全球主要地区5 型磷酸二酯酶 （PDE5） 抑制剂销售收入（2020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8： 全球主要地区5 型磷酸二酯酶 （PDE5） 抑制剂销售收入市场份额（2020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9： 东南亚地区5 型磷酸二酯酶 （PDE5） 抑制剂企业市场份额（2024）</w:t>
      </w:r>
      <w:r>
        <w:rPr>
          <w:rFonts w:hint="eastAsia"/>
        </w:rPr>
        <w:br/>
      </w:r>
      <w:r>
        <w:rPr>
          <w:rFonts w:hint="eastAsia"/>
        </w:rPr>
        <w:t>　　图 10： 南美地区5 型磷酸二酯酶 （PDE5） 抑制剂企业市场份额（2024）</w:t>
      </w:r>
      <w:r>
        <w:rPr>
          <w:rFonts w:hint="eastAsia"/>
        </w:rPr>
        <w:br/>
      </w:r>
      <w:r>
        <w:rPr>
          <w:rFonts w:hint="eastAsia"/>
        </w:rPr>
        <w:t>　　图 11： 西地那非产品图片</w:t>
      </w:r>
      <w:r>
        <w:rPr>
          <w:rFonts w:hint="eastAsia"/>
        </w:rPr>
        <w:br/>
      </w:r>
      <w:r>
        <w:rPr>
          <w:rFonts w:hint="eastAsia"/>
        </w:rPr>
        <w:t>　　图 12： 他达拉非产品图片</w:t>
      </w:r>
      <w:r>
        <w:rPr>
          <w:rFonts w:hint="eastAsia"/>
        </w:rPr>
        <w:br/>
      </w:r>
      <w:r>
        <w:rPr>
          <w:rFonts w:hint="eastAsia"/>
        </w:rPr>
        <w:t>　　图 13： 阿伐那非产品图片</w:t>
      </w:r>
      <w:r>
        <w:rPr>
          <w:rFonts w:hint="eastAsia"/>
        </w:rPr>
        <w:br/>
      </w:r>
      <w:r>
        <w:rPr>
          <w:rFonts w:hint="eastAsia"/>
        </w:rPr>
        <w:t>　　图 14： 伐地那非产品图片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零售药房</w:t>
      </w:r>
      <w:r>
        <w:rPr>
          <w:rFonts w:hint="eastAsia"/>
        </w:rPr>
        <w:br/>
      </w:r>
      <w:r>
        <w:rPr>
          <w:rFonts w:hint="eastAsia"/>
        </w:rPr>
        <w:t>　　图 18： 在线药房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关键采访目标</w:t>
      </w:r>
      <w:r>
        <w:rPr>
          <w:rFonts w:hint="eastAsia"/>
        </w:rPr>
        <w:br/>
      </w:r>
      <w:r>
        <w:rPr>
          <w:rFonts w:hint="eastAsia"/>
        </w:rPr>
        <w:t>　　图 21：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c812ba5c24d19" w:history="1">
        <w:r>
          <w:rPr>
            <w:rStyle w:val="Hyperlink"/>
          </w:rPr>
          <w:t>全球与中国5型磷酸二酯酶（PDE5）抑制剂市场分析及前景趋势报告（2025-2031年）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c812ba5c24d19" w:history="1">
        <w:r>
          <w:rPr>
            <w:rStyle w:val="Hyperlink"/>
          </w:rPr>
          <w:t>https://www.20087.com/5/09/5XingLinSuanErZhiMei-PDE5-YiZhiJiShiChangQianJingYuCe.html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型磷酸二酯酶抑制剂副作用、5型磷酸二酯酶抑制药、5磷酸二酯酶抑制剂、5型磷酸二脂酶抑制剂、磷酸二酯酶4抑制剂代表药物、5型磷酸二酯酶抑制剂pde5抑制片胶囊、属于磷酸二酯酶抑制剂的是、5型磷酸二酯酶抑制剂有什么副作用、磷酸二酯酶5抑制剂药物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9ee93574e4fb5" w:history="1">
      <w:r>
        <w:rPr>
          <w:rStyle w:val="Hyperlink"/>
        </w:rPr>
        <w:t>全球与中国5型磷酸二酯酶（PDE5）抑制剂市场分析及前景趋势报告（2025-2031年）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5XingLinSuanErZhiMei-PDE5-YiZhiJiShiChangQianJingYuCe.html" TargetMode="External" Id="R212c812ba5c2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5XingLinSuanErZhiMei-PDE5-YiZhiJiShiChangQianJingYuCe.html" TargetMode="External" Id="R9ea9ee93574e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2025-04-20T03:19:04Z</dcterms:created>
  <dcterms:modified xsi:type="dcterms:W3CDTF">2025-04-20T04:19:04Z</dcterms:modified>
  <dc:subject>全球与中国5型磷酸二酯酶（PDE5）抑制剂市场分析及前景趋势报告（2025-2031年）</dc:subject>
  <dc:title>全球与中国5型磷酸二酯酶（PDE5）抑制剂市场分析及前景趋势报告（2025-2031年）</dc:title>
  <cp:keywords>全球与中国5型磷酸二酯酶（PDE5）抑制剂市场分析及前景趋势报告（2025-2031年）</cp:keywords>
  <dc:description>全球与中国5型磷酸二酯酶（PDE5）抑制剂市场分析及前景趋势报告（2025-2031年）</dc:description>
</cp:coreProperties>
</file>