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f6a9ab9164e0f" w:history="1">
              <w:r>
                <w:rPr>
                  <w:rStyle w:val="Hyperlink"/>
                </w:rPr>
                <w:t>2024-2030年全球与中国医用固定带市场研究及前景趋势预测报告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f6a9ab9164e0f" w:history="1">
              <w:r>
                <w:rPr>
                  <w:rStyle w:val="Hyperlink"/>
                </w:rPr>
                <w:t>2024-2030年全球与中国医用固定带市场研究及前景趋势预测报告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f6a9ab9164e0f" w:history="1">
                <w:r>
                  <w:rPr>
                    <w:rStyle w:val="Hyperlink"/>
                  </w:rPr>
                  <w:t>https://www.20087.com/5/69/YiYongGuDingDaiFaZhanQianJing.html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固定带是医疗护理和康复领域中常用的辅助器材，用于支撑受伤或术后肢体，促进愈合。目前，随着人口老龄化和慢性疾病管理需求的增加，对高质量、舒适度高的医用固定带需求上升。新材料的应用，如透气性好、轻便的织物和弹性纤维，提高了佩戴舒适度和治疗效果。</w:t>
      </w:r>
      <w:r>
        <w:rPr>
          <w:rFonts w:hint="eastAsia"/>
        </w:rPr>
        <w:br/>
      </w:r>
      <w:r>
        <w:rPr>
          <w:rFonts w:hint="eastAsia"/>
        </w:rPr>
        <w:t>　　个性化与定制化：根据患者的具体伤情和身体特征，提供更加个性化和定制化的固定带，以提高治疗效果和患者满意度。智能技术集成：将传感器和无线通信技术集成到固定带中，实时监测患者活动和恢复进度，提供数据支持给医护人员。环保与可持续性：开发可回收或生物降解的固定带材料，减少医疗废物，促进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f6a9ab9164e0f" w:history="1">
        <w:r>
          <w:rPr>
            <w:rStyle w:val="Hyperlink"/>
          </w:rPr>
          <w:t>2024-2030年全球与中国医用固定带市场研究及前景趋势预测报告</w:t>
        </w:r>
      </w:hyperlink>
      <w:r>
        <w:rPr>
          <w:rFonts w:hint="eastAsia"/>
        </w:rPr>
        <w:t>》通过严谨的内容、翔实的分析、权威的数据和直观的图表，全面解析了医用固定带行业的市场规模、需求变化、价格波动以及产业链构成。医用固定带报告深入剖析了当前市场现状，科学预测了未来医用固定带市场前景与发展趋势，特别关注了医用固定带细分市场的机会与挑战。同时，对医用固定带重点企业的竞争地位、品牌影响力和市场集中度进行了全面评估。医用固定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医用固定带市场概述</w:t>
      </w:r>
      <w:r>
        <w:rPr>
          <w:rFonts w:hint="eastAsia"/>
        </w:rPr>
        <w:br/>
      </w:r>
      <w:r>
        <w:rPr>
          <w:rFonts w:hint="eastAsia"/>
        </w:rPr>
        <w:t>　　1.1 医用固定带行业概述及统计范围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按照不同部位，医用固定带主要可以分为如下几个类别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不同部位医用固定带增长趋势2019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肩颈</w:t>
      </w:r>
      <w:r>
        <w:rPr>
          <w:rFonts w:hint="eastAsia"/>
        </w:rPr>
        <w:br/>
      </w:r>
      <w:r>
        <w:rPr>
          <w:rFonts w:hint="eastAsia"/>
        </w:rPr>
        <w:t>　　　　1.2.3 前臂</w:t>
      </w:r>
      <w:r>
        <w:rPr>
          <w:rFonts w:hint="eastAsia"/>
        </w:rPr>
        <w:br/>
      </w:r>
      <w:r>
        <w:rPr>
          <w:rFonts w:hint="eastAsia"/>
        </w:rPr>
        <w:t>　　　　1.2.4 腰椎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从不同应用，医用固定带主要包括如下几个方面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不同应用医用固定带增长趋势2019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医用固定带行业发展总体概况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医用固定带行业发展主要特点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医用固定带行业发展影响因素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全球医用固定带供需现状及预测（2019-2030）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全球医用固定带产能、产量、产能利用率及发展趋势（2019-2030）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全球医用固定带产量、需求量及发展趋势（2019-2030）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全球主要地区医用固定带产量及发展趋势（2019-2030）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中国医用固定带供需现状及预测（2019-2030）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中国医用固定带产能、产量、产能利用率及发展趋势（2019-2030）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中国医用固定带产量、市场需求量及发展趋势（2019-2030）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中国医用固定带产能和产量占全球的比重（2019-2030）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全球医用固定带销量及收入（2019-2030）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全球市场医用固定带收入（2019-2030）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全球市场医用固定带价格趋势（2019-2030）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中国医用固定带销量及收入（2019-2030）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中国市场医用固定带收入（2019-2030）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中国市场医用固定带销量和收入占全球的比重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全球医用固定带主要地区分析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全球主要地区医用固定带市场规模分析：2019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全球主要地区医用固定带销售收入及市场份额（2019-2024年）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全球主要地区医用固定带销售收入预测（2024-2030年）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全球主要地区医用固定带销量分析：2019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全球主要地区医用固定带销量及市场份额（2019-2024年）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全球主要地区医用固定带销量及市场份额预测（2024-2030）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北美（美国和加拿大）医用固定带收入（2019-2030）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欧洲（德国、英国、法国和意大利等国家）医用固定带收入（2019-2030）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亚太（中国、日本、韩国、中国台湾、印度和东南亚等）医用固定带收入（2019-2030）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拉美地区（墨西哥、巴西等国家）医用固定带收入（2019-2030）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中东及非洲（土耳其、沙特等国家）医用固定带收入（2019-2030）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全球市场主要厂商医用固定带产能市场份额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全球市场主要厂商医用固定带销量（2019-2024）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全球市场主要厂商医用固定带销售收入（2019-2024）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全球市场主要厂商医用固定带销售价格（2019-2024）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2024年全球主要生产商医用固定带收入排名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中国市场主要厂商医用固定带销量（2019-2024）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中国市场主要厂商医用固定带销售收入（2019-2024）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中国市场主要厂商医用固定带销售价格（2019-2024）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2024年中国主要生产商医用固定带收入排名</w:t>
      </w:r>
      <w:r>
        <w:rPr>
          <w:rFonts w:hint="eastAsia"/>
        </w:rPr>
        <w:br/>
      </w:r>
      <w:r>
        <w:rPr>
          <w:rFonts w:hint="eastAsia"/>
        </w:rPr>
        <w:t>　　4.3 全球主要厂商医用固定带产地分布及商业化日期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全球主要厂商医用固定带产品类型列表</w:t>
      </w:r>
      <w:r>
        <w:rPr>
          <w:rFonts w:hint="eastAsia"/>
        </w:rPr>
        <w:br/>
      </w:r>
      <w:r>
        <w:rPr>
          <w:rFonts w:hint="eastAsia"/>
        </w:rPr>
        <w:t>　　4.5 医用固定带行业集中度、竞争程度分析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医用固定带行业集中度分析：全球头部厂商份额（Top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全球医用固定带第一梯队、第二梯队和第三梯队生产商（品牌）及市场份额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不同部位医用固定带分析</w:t>
      </w:r>
      <w:r>
        <w:rPr>
          <w:rFonts w:hint="eastAsia"/>
        </w:rPr>
        <w:br/>
      </w:r>
      <w:r>
        <w:rPr>
          <w:rFonts w:hint="eastAsia"/>
        </w:rPr>
        <w:t>　　5.1 全球市场不同部位医用固定带销量（2019-2030）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全球市场不同部位医用固定带销量及市场份额（2019-2024）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全球市场不同部位医用固定带销量预测（2024-2030）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全球市场不同部位医用固定带收入（2019-2030）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全球市场不同部位医用固定带收入及市场份额（2019-2024）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全球市场不同部位医用固定带收入预测（2024-2030）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全球市场不同部位医用固定带价格走势（2019-2030）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中国市场不同部位医用固定带销量（2019-2030）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中国市场不同部位医用固定带销量及市场份额（2019-2024）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中国市场不同部位医用固定带销量预测（2024-2030）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中国市场不同部位医用固定带收入（2019-2030）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中国市场不同部位医用固定带收入及市场份额（2019-2024）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中国市场不同部位医用固定带收入预测（2024-2030）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不同应用医用固定带分析</w:t>
      </w:r>
      <w:r>
        <w:rPr>
          <w:rFonts w:hint="eastAsia"/>
        </w:rPr>
        <w:br/>
      </w:r>
      <w:r>
        <w:rPr>
          <w:rFonts w:hint="eastAsia"/>
        </w:rPr>
        <w:t>　　6.1 全球市场不同应用医用固定带销量（2019-2030）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全球市场不同应用医用固定带销量及市场份额（2019-2024）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全球市场不同应用医用固定带销量预测（2024-2030）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全球市场不同应用医用固定带收入（2019-2030）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全球市场不同应用医用固定带收入及市场份额（2019-2024）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全球市场不同应用医用固定带收入预测（2024-2030）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全球市场不同应用医用固定带价格走势（2019-2030）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中国市场不同应用医用固定带销量（2019-2030）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中国市场不同应用医用固定带销量及市场份额（2019-2024）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中国市场不同应用医用固定带销量预测（2024-2030）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中国市场不同应用医用固定带收入（2019-2030）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中国市场不同应用医用固定带收入及市场份额（2019-2024）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中国市场不同应用医用固定带收入预测（2024-2030）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医用固定带行业发展趋势</w:t>
      </w:r>
      <w:r>
        <w:rPr>
          <w:rFonts w:hint="eastAsia"/>
        </w:rPr>
        <w:br/>
      </w:r>
      <w:r>
        <w:rPr>
          <w:rFonts w:hint="eastAsia"/>
        </w:rPr>
        <w:t>　　7.2 医用固定带行业主要驱动因素</w:t>
      </w:r>
      <w:r>
        <w:rPr>
          <w:rFonts w:hint="eastAsia"/>
        </w:rPr>
        <w:br/>
      </w:r>
      <w:r>
        <w:rPr>
          <w:rFonts w:hint="eastAsia"/>
        </w:rPr>
        <w:t>　　7.3 医用固定带中国企业SWOT分析</w:t>
      </w:r>
      <w:r>
        <w:rPr>
          <w:rFonts w:hint="eastAsia"/>
        </w:rPr>
        <w:br/>
      </w:r>
      <w:r>
        <w:rPr>
          <w:rFonts w:hint="eastAsia"/>
        </w:rPr>
        <w:t>　　7.4 中国医用固定带行业政策环境分析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医用固定带行业产业链简介</w:t>
      </w:r>
      <w:r>
        <w:rPr>
          <w:rFonts w:hint="eastAsia"/>
        </w:rPr>
        <w:br/>
      </w:r>
      <w:r>
        <w:rPr>
          <w:rFonts w:hint="eastAsia"/>
        </w:rPr>
        <w:t>　　　　8.2.1 医用固定带行业供应链分析</w:t>
      </w:r>
      <w:r>
        <w:rPr>
          <w:rFonts w:hint="eastAsia"/>
        </w:rPr>
        <w:br/>
      </w:r>
      <w:r>
        <w:rPr>
          <w:rFonts w:hint="eastAsia"/>
        </w:rPr>
        <w:t>　　　　8.2.2 医用固定带主要原料及供应情况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医用固定带行业主要下游客户</w:t>
      </w:r>
      <w:r>
        <w:rPr>
          <w:rFonts w:hint="eastAsia"/>
        </w:rPr>
        <w:br/>
      </w:r>
      <w:r>
        <w:rPr>
          <w:rFonts w:hint="eastAsia"/>
        </w:rPr>
        <w:t>　　8.3 医用固定带行业采购模式</w:t>
      </w:r>
      <w:r>
        <w:rPr>
          <w:rFonts w:hint="eastAsia"/>
        </w:rPr>
        <w:br/>
      </w:r>
      <w:r>
        <w:rPr>
          <w:rFonts w:hint="eastAsia"/>
        </w:rPr>
        <w:t>　　8.4 医用固定带行业生产模式</w:t>
      </w:r>
      <w:r>
        <w:rPr>
          <w:rFonts w:hint="eastAsia"/>
        </w:rPr>
        <w:br/>
      </w:r>
      <w:r>
        <w:rPr>
          <w:rFonts w:hint="eastAsia"/>
        </w:rPr>
        <w:t>　　8.5 医用固定带行业销售模式及销售渠道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全球市场主要医用固定带厂商简介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重点企业（11）医用固定带销量、收入、价格及毛利率（2019-2024）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中国市场医用固定带产量、销量、进出口分析及未来趋势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中国市场医用固定带产量、销量、进出口分析及未来趋势（2019-2030）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中国市场医用固定带进出口贸易趋势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中国市场医用固定带主要进口来源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中国市场医用固定带主要出口目的地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中国市场医用固定带主要地区分布</w:t>
      </w:r>
      <w:r>
        <w:rPr>
          <w:rFonts w:hint="eastAsia"/>
        </w:rPr>
        <w:br/>
      </w:r>
      <w:r>
        <w:rPr>
          <w:rFonts w:hint="eastAsia"/>
        </w:rPr>
        <w:t>　　11.1 中国医用固定带生产地区分布</w:t>
      </w:r>
      <w:r>
        <w:rPr>
          <w:rFonts w:hint="eastAsia"/>
        </w:rPr>
        <w:br/>
      </w:r>
      <w:r>
        <w:rPr>
          <w:rFonts w:hint="eastAsia"/>
        </w:rPr>
        <w:t>　　11.2 中国医用固定带消费地区分布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全球不同部位医用固定带增长趋势2019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不同应用医用固定带增长趋势2019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医用固定带行业发展主要特点</w:t>
      </w:r>
      <w:r>
        <w:rPr>
          <w:rFonts w:hint="eastAsia"/>
        </w:rPr>
        <w:br/>
      </w:r>
      <w:r>
        <w:rPr>
          <w:rFonts w:hint="eastAsia"/>
        </w:rPr>
        <w:t>　　表4 医用固定带行业发展有利因素分析</w:t>
      </w:r>
      <w:r>
        <w:rPr>
          <w:rFonts w:hint="eastAsia"/>
        </w:rPr>
        <w:br/>
      </w:r>
      <w:r>
        <w:rPr>
          <w:rFonts w:hint="eastAsia"/>
        </w:rPr>
        <w:t>　　表5 医用固定带行业发展不利因素分析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进入医用固定带行业壁垒</w:t>
      </w:r>
      <w:r>
        <w:rPr>
          <w:rFonts w:hint="eastAsia"/>
        </w:rPr>
        <w:br/>
      </w:r>
      <w:r>
        <w:rPr>
          <w:rFonts w:hint="eastAsia"/>
        </w:rPr>
        <w:t>　　表7 全球主要地区医用固定带产量（袋）：2019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全球主要地区医用固定带产量（2019-2024）&amp;（袋）</w:t>
      </w:r>
      <w:r>
        <w:rPr>
          <w:rFonts w:hint="eastAsia"/>
        </w:rPr>
        <w:br/>
      </w:r>
      <w:r>
        <w:rPr>
          <w:rFonts w:hint="eastAsia"/>
        </w:rPr>
        <w:t>　　表9 全球主要地区医用固定带产量市场份额（2019-2024）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全球主要地区医用固定带产量（2024-2030）&amp;（袋）</w:t>
      </w:r>
      <w:r>
        <w:rPr>
          <w:rFonts w:hint="eastAsia"/>
        </w:rPr>
        <w:br/>
      </w:r>
      <w:r>
        <w:rPr>
          <w:rFonts w:hint="eastAsia"/>
        </w:rPr>
        <w:t>　　表11 全球主要地区医用固定带销售收入（百万美元）：2019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全球主要地区医用固定带销售收入（2019-2024）&amp;（百万美元）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全球主要地区医用固定带销售收入市场份额（2019-2024）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全球主要地区医用固定带收入（2024-2030）&amp;（百万美元）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全球主要地区医用固定带收入市场份额（2024-2030）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全球主要地区医用固定带销量（袋）：2019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全球主要地区医用固定带销量（2019-2024）&amp;（袋）</w:t>
      </w:r>
      <w:r>
        <w:rPr>
          <w:rFonts w:hint="eastAsia"/>
        </w:rPr>
        <w:br/>
      </w:r>
      <w:r>
        <w:rPr>
          <w:rFonts w:hint="eastAsia"/>
        </w:rPr>
        <w:t>　　表18 全球主要地区医用固定带销量市场份额（2019-2024）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全球主要地区医用固定带销量（2024-2030）&amp;（袋）</w:t>
      </w:r>
      <w:r>
        <w:rPr>
          <w:rFonts w:hint="eastAsia"/>
        </w:rPr>
        <w:br/>
      </w:r>
      <w:r>
        <w:rPr>
          <w:rFonts w:hint="eastAsia"/>
        </w:rPr>
        <w:t>　　表20 全球主要地区医用固定带销量份额（2024-2030）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北美医用固定带基本情况分析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北美（美国和加拿大）医用固定带销量（2019-2030）&amp;（袋）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北美（美国和加拿大）医用固定带收入（2019-2030）&amp;（百万美元）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欧洲医用固定带基本情况分析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欧洲（德国、英国、法国和意大利等国家）医用固定带销量（2019-2030）&amp;（袋）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欧洲（德国、英国、法国和意大利等国家）医用固定带收入（2019-2030）&amp;（百万美元）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亚太地区医用固定带基本情况分析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亚太（中国、日本、韩国、中国台湾、印度和东南亚等）医用固定带销量（2019-2030）&amp;（袋）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亚太（中国、日本、韩国、中国台湾、印度和东南亚等）医用固定带收入（2019-2030）&amp;（百万美元）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拉美地区医用固定带基本情况分析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拉美地区（墨西哥、巴西等国家）医用固定带销量（2019-2030）&amp;（袋）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拉美地区（墨西哥、巴西等国家）医用固定带收入（2019-2030）&amp;（百万美元）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中东及非洲医用固定带基本情况分析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中东及非洲（土耳其、沙特等国家）医用固定带销量（2019-2030）&amp;（袋）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中东及非洲（土耳其、沙特等国家）医用固定带收入（2019-2030）&amp;（百万美元）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全球市场主要厂商医用固定带产能（2023-2024）&amp;（袋）</w:t>
      </w:r>
      <w:r>
        <w:rPr>
          <w:rFonts w:hint="eastAsia"/>
        </w:rPr>
        <w:br/>
      </w:r>
      <w:r>
        <w:rPr>
          <w:rFonts w:hint="eastAsia"/>
        </w:rPr>
        <w:t>　　表37 全球市场主要厂商医用固定带销量（2019-2024）&amp;（袋）</w:t>
      </w:r>
      <w:r>
        <w:rPr>
          <w:rFonts w:hint="eastAsia"/>
        </w:rPr>
        <w:br/>
      </w:r>
      <w:r>
        <w:rPr>
          <w:rFonts w:hint="eastAsia"/>
        </w:rPr>
        <w:t>　　表38 全球市场主要厂商医用固定带销量市场份额（2019-2024）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全球市场主要厂商医用固定带销售收入（2019-2024）&amp;（百万美元）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全球市场主要厂商医用固定带销售收入市场份额（2019-2024）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全球市场主要厂商医用固定带销售价格（2019-2024）&amp;（美元\u002F袋）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2024年全球主要生产商医用固定带收入排名（百万美元）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中国市场主要厂商医用固定带销量（2019-2024）&amp;（袋）</w:t>
      </w:r>
      <w:r>
        <w:rPr>
          <w:rFonts w:hint="eastAsia"/>
        </w:rPr>
        <w:br/>
      </w:r>
      <w:r>
        <w:rPr>
          <w:rFonts w:hint="eastAsia"/>
        </w:rPr>
        <w:t>　　表44 中国市场主要厂商医用固定带销量市场份额（2019-2024）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中国市场主要厂商医用固定带销售收入（2019-2024）&amp;（百万美元）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中国市场主要厂商医用固定带销售收入市场份额（2019-2024）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中国市场主要厂商医用固定带销售价格（2019-2024）&amp;（美元\u002F袋）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2024年中国主要生产商医用固定带收入排名（百万美元）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全球主要厂商医用固定带产地分布及商业化日期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全球主要厂商医用固定带产品类型列表</w:t>
      </w:r>
      <w:r>
        <w:rPr>
          <w:rFonts w:hint="eastAsia"/>
        </w:rPr>
        <w:br/>
      </w:r>
      <w:r>
        <w:rPr>
          <w:rFonts w:hint="eastAsia"/>
        </w:rPr>
        <w:t>　　表51 2024全球医用固定带主要厂商市场地位（第一梯队、第二梯队和第三梯队）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全球不同部位医用固定带销量（2019-2024年）&amp;（袋）</w:t>
      </w:r>
      <w:r>
        <w:rPr>
          <w:rFonts w:hint="eastAsia"/>
        </w:rPr>
        <w:br/>
      </w:r>
      <w:r>
        <w:rPr>
          <w:rFonts w:hint="eastAsia"/>
        </w:rPr>
        <w:t>　　表53 全球不同部位医用固定带销量市场份额（2019-2024）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全球不同部位医用固定带销量预测（2024-2030）&amp;（袋）</w:t>
      </w:r>
      <w:r>
        <w:rPr>
          <w:rFonts w:hint="eastAsia"/>
        </w:rPr>
        <w:br/>
      </w:r>
      <w:r>
        <w:rPr>
          <w:rFonts w:hint="eastAsia"/>
        </w:rPr>
        <w:t>　　表55 全球市场不同部位医用固定带销量市场份额预测（2024-2030）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全球不同部位医用固定带收入（2019-2024年）&amp;（百万美元）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全球不同部位医用固定带收入市场份额（2019-2024）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全球不同部位医用固定带收入预测（2024-2030）&amp;（百万美元）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全球不同部位医用固定带收入市场份额预测（2024-2030）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全球不同部位医用固定带价格走势（2019-2030）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中国不同部位医用固定带销量（2019-2024年）&amp;（袋）</w:t>
      </w:r>
      <w:r>
        <w:rPr>
          <w:rFonts w:hint="eastAsia"/>
        </w:rPr>
        <w:br/>
      </w:r>
      <w:r>
        <w:rPr>
          <w:rFonts w:hint="eastAsia"/>
        </w:rPr>
        <w:t>　　表62 中国不同部位医用固定带销量市场份额（2019-2024）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中国不同部位医用固定带销量预测（2024-2030）&amp;（袋）</w:t>
      </w:r>
      <w:r>
        <w:rPr>
          <w:rFonts w:hint="eastAsia"/>
        </w:rPr>
        <w:br/>
      </w:r>
      <w:r>
        <w:rPr>
          <w:rFonts w:hint="eastAsia"/>
        </w:rPr>
        <w:t>　　表64 中国不同部位医用固定带销量市场份额预测（2024-2030）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中国不同部位医用固定带收入（2019-2024年）&amp;（百万美元）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中国不同部位医用固定带收入市场份额（2019-2024）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中国不同部位医用固定带收入预测（2024-2030）&amp;（百万美元）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中国不同部位医用固定带收入市场份额预测（2024-2030）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全球不同应用医用固定带销量（2019-2024年）&amp;（袋）</w:t>
      </w:r>
      <w:r>
        <w:rPr>
          <w:rFonts w:hint="eastAsia"/>
        </w:rPr>
        <w:br/>
      </w:r>
      <w:r>
        <w:rPr>
          <w:rFonts w:hint="eastAsia"/>
        </w:rPr>
        <w:t>　　表70 全球不同应用医用固定带销量市场份额（2019-2024）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全球不同应用医用固定带销量预测（2024-2030）&amp;（袋）</w:t>
      </w:r>
      <w:r>
        <w:rPr>
          <w:rFonts w:hint="eastAsia"/>
        </w:rPr>
        <w:br/>
      </w:r>
      <w:r>
        <w:rPr>
          <w:rFonts w:hint="eastAsia"/>
        </w:rPr>
        <w:t>　　表72 全球市场不同应用医用固定带销量市场份额预测（2024-2030）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全球不同应用医用固定带收入（2019-2024年）&amp;（百万美元）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全球不同应用医用固定带收入市场份额（2019-2024）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全球不同应用医用固定带收入预测（2024-2030）&amp;（百万美元）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全球不同应用医用固定带收入市场份额预测（2024-2030）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全球不同应用医用固定带价格走势（2019-2030）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中国不同应用医用固定带销量（2019-2024年）&amp;（袋）</w:t>
      </w:r>
      <w:r>
        <w:rPr>
          <w:rFonts w:hint="eastAsia"/>
        </w:rPr>
        <w:br/>
      </w:r>
      <w:r>
        <w:rPr>
          <w:rFonts w:hint="eastAsia"/>
        </w:rPr>
        <w:t>　　表79 中国不同应用医用固定带销量市场份额（2019-2024）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中国不同应用医用固定带销量预测（2024-2030）&amp;（袋）</w:t>
      </w:r>
      <w:r>
        <w:rPr>
          <w:rFonts w:hint="eastAsia"/>
        </w:rPr>
        <w:br/>
      </w:r>
      <w:r>
        <w:rPr>
          <w:rFonts w:hint="eastAsia"/>
        </w:rPr>
        <w:t>　　表81 中国不同应用医用固定带销量市场份额预测（2024-2030）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中国不同应用医用固定带收入（2019-2024年）&amp;（百万美元）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中国不同应用医用固定带收入市场份额（2019-2024）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中国不同应用医用固定带收入预测（2024-2030）&amp;（百万美元）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中国不同应用医用固定带收入市场份额预测（2024-2030）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医用固定带行业技术发展趋势</w:t>
      </w:r>
      <w:r>
        <w:rPr>
          <w:rFonts w:hint="eastAsia"/>
        </w:rPr>
        <w:br/>
      </w:r>
      <w:r>
        <w:rPr>
          <w:rFonts w:hint="eastAsia"/>
        </w:rPr>
        <w:t>　　表87 医用固定带行业主要驱动因素</w:t>
      </w:r>
      <w:r>
        <w:rPr>
          <w:rFonts w:hint="eastAsia"/>
        </w:rPr>
        <w:br/>
      </w:r>
      <w:r>
        <w:rPr>
          <w:rFonts w:hint="eastAsia"/>
        </w:rPr>
        <w:t>　　表88 医用固定带行业供应链分析</w:t>
      </w:r>
      <w:r>
        <w:rPr>
          <w:rFonts w:hint="eastAsia"/>
        </w:rPr>
        <w:br/>
      </w:r>
      <w:r>
        <w:rPr>
          <w:rFonts w:hint="eastAsia"/>
        </w:rPr>
        <w:t>　　表89 医用固定带上游原料供应商</w:t>
      </w:r>
      <w:r>
        <w:rPr>
          <w:rFonts w:hint="eastAsia"/>
        </w:rPr>
        <w:br/>
      </w:r>
      <w:r>
        <w:rPr>
          <w:rFonts w:hint="eastAsia"/>
        </w:rPr>
        <w:t>　　表90 医用固定带行业主要下游客户</w:t>
      </w:r>
      <w:r>
        <w:rPr>
          <w:rFonts w:hint="eastAsia"/>
        </w:rPr>
        <w:br/>
      </w:r>
      <w:r>
        <w:rPr>
          <w:rFonts w:hint="eastAsia"/>
        </w:rPr>
        <w:t>　　表91 医用固定带行业典型经销商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重点企业（11）医用固定带生产基地、销售区域、竞争对手及市场地位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重点企业（11）医用固定带产品规格、参数及市场应用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重点企业（11）医用固定带销量（袋）、收入（百万美元）、价格（美元\u002F袋）及毛利率（2019-2024）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中国市场医用固定带产量、销量、进出口（2019-2024年）&amp;（袋）</w:t>
      </w:r>
      <w:r>
        <w:rPr>
          <w:rFonts w:hint="eastAsia"/>
        </w:rPr>
        <w:br/>
      </w:r>
      <w:r>
        <w:rPr>
          <w:rFonts w:hint="eastAsia"/>
        </w:rPr>
        <w:t>　　表148 中国市场医用固定带产量、销量、进出口预测（2024-2030）&amp;（袋）</w:t>
      </w:r>
      <w:r>
        <w:rPr>
          <w:rFonts w:hint="eastAsia"/>
        </w:rPr>
        <w:br/>
      </w:r>
      <w:r>
        <w:rPr>
          <w:rFonts w:hint="eastAsia"/>
        </w:rPr>
        <w:t>　　表149 中国市场医用固定带进出口贸易趋势</w:t>
      </w:r>
      <w:r>
        <w:rPr>
          <w:rFonts w:hint="eastAsia"/>
        </w:rPr>
        <w:br/>
      </w:r>
      <w:r>
        <w:rPr>
          <w:rFonts w:hint="eastAsia"/>
        </w:rPr>
        <w:t>　　表150 中国市场医用固定带主要进口来源</w:t>
      </w:r>
      <w:r>
        <w:rPr>
          <w:rFonts w:hint="eastAsia"/>
        </w:rPr>
        <w:br/>
      </w:r>
      <w:r>
        <w:rPr>
          <w:rFonts w:hint="eastAsia"/>
        </w:rPr>
        <w:t>　　表151 中国市场医用固定带主要出口目的地</w:t>
      </w:r>
      <w:r>
        <w:rPr>
          <w:rFonts w:hint="eastAsia"/>
        </w:rPr>
        <w:br/>
      </w:r>
      <w:r>
        <w:rPr>
          <w:rFonts w:hint="eastAsia"/>
        </w:rPr>
        <w:t>　　表152 中国医用固定带生产地区分布</w:t>
      </w:r>
      <w:r>
        <w:rPr>
          <w:rFonts w:hint="eastAsia"/>
        </w:rPr>
        <w:br/>
      </w:r>
      <w:r>
        <w:rPr>
          <w:rFonts w:hint="eastAsia"/>
        </w:rPr>
        <w:t>　　表153 中国医用固定带消费地区分布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医用固定带产品图片</w:t>
      </w:r>
      <w:r>
        <w:rPr>
          <w:rFonts w:hint="eastAsia"/>
        </w:rPr>
        <w:br/>
      </w:r>
      <w:r>
        <w:rPr>
          <w:rFonts w:hint="eastAsia"/>
        </w:rPr>
        <w:t>　　图2 全球不同部位医用固定带市场份额2023 &amp; 2024</w:t>
      </w:r>
      <w:r>
        <w:rPr>
          <w:rFonts w:hint="eastAsia"/>
        </w:rPr>
        <w:br/>
      </w:r>
      <w:r>
        <w:rPr>
          <w:rFonts w:hint="eastAsia"/>
        </w:rPr>
        <w:t>　　图3 肩颈产品图片</w:t>
      </w:r>
      <w:r>
        <w:rPr>
          <w:rFonts w:hint="eastAsia"/>
        </w:rPr>
        <w:br/>
      </w:r>
      <w:r>
        <w:rPr>
          <w:rFonts w:hint="eastAsia"/>
        </w:rPr>
        <w:t>　　图4 前臂产品图片</w:t>
      </w:r>
      <w:r>
        <w:rPr>
          <w:rFonts w:hint="eastAsia"/>
        </w:rPr>
        <w:br/>
      </w:r>
      <w:r>
        <w:rPr>
          <w:rFonts w:hint="eastAsia"/>
        </w:rPr>
        <w:t>　　图5 腰椎产品图片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全球不同应用医用固定带市场份额2023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全球医用固定带产能、产量、产能利用率及发展趋势（2019-2030）&amp;（袋）</w:t>
      </w:r>
      <w:r>
        <w:rPr>
          <w:rFonts w:hint="eastAsia"/>
        </w:rPr>
        <w:br/>
      </w:r>
      <w:r>
        <w:rPr>
          <w:rFonts w:hint="eastAsia"/>
        </w:rPr>
        <w:t>　　图12 全球医用固定带产量、需求量及发展趋势（2019-2030）&amp;（袋）</w:t>
      </w:r>
      <w:r>
        <w:rPr>
          <w:rFonts w:hint="eastAsia"/>
        </w:rPr>
        <w:br/>
      </w:r>
      <w:r>
        <w:rPr>
          <w:rFonts w:hint="eastAsia"/>
        </w:rPr>
        <w:t>　　图13 全球主要地区医用固定带产量市场份额（2019-2030）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中国医用固定带产能、产量、产能利用率及发展趋势（2019-2030）&amp;（袋）</w:t>
      </w:r>
      <w:r>
        <w:rPr>
          <w:rFonts w:hint="eastAsia"/>
        </w:rPr>
        <w:br/>
      </w:r>
      <w:r>
        <w:rPr>
          <w:rFonts w:hint="eastAsia"/>
        </w:rPr>
        <w:t>　　图15 中国医用固定带产量、市场需求量及发展趋势（2019-2030）&amp;（袋）</w:t>
      </w:r>
      <w:r>
        <w:rPr>
          <w:rFonts w:hint="eastAsia"/>
        </w:rPr>
        <w:br/>
      </w:r>
      <w:r>
        <w:rPr>
          <w:rFonts w:hint="eastAsia"/>
        </w:rPr>
        <w:t>　　图16 中国医用固定带总产能占全球比重（2019-2030）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中国医用固定带总产量占全球比重（2019-2030）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全球医用固定带市场收入及增长率：（2019-2030）&amp;（百万美元）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全球市场医用固定带市场规模：2019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全球市场医用固定带销量及增长率（2019-2030）&amp;（袋）</w:t>
      </w:r>
      <w:r>
        <w:rPr>
          <w:rFonts w:hint="eastAsia"/>
        </w:rPr>
        <w:br/>
      </w:r>
      <w:r>
        <w:rPr>
          <w:rFonts w:hint="eastAsia"/>
        </w:rPr>
        <w:t>　　图21 全球市场医用固定带价格趋势（2019-2030）&amp;（美元\u002F袋）</w:t>
      </w:r>
      <w:r>
        <w:rPr>
          <w:rFonts w:hint="eastAsia"/>
        </w:rPr>
        <w:br/>
      </w:r>
      <w:r>
        <w:rPr>
          <w:rFonts w:hint="eastAsia"/>
        </w:rPr>
        <w:t>　　图22 中国医用固定带市场收入及增长率：（2019-2030）&amp;（百万美元）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中国市场医用固定带市场规模：2019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中国市场医用固定带销量及增长率（2019-2030）&amp;（袋）</w:t>
      </w:r>
      <w:r>
        <w:rPr>
          <w:rFonts w:hint="eastAsia"/>
        </w:rPr>
        <w:br/>
      </w:r>
      <w:r>
        <w:rPr>
          <w:rFonts w:hint="eastAsia"/>
        </w:rPr>
        <w:t>　　图25 中国市场医用固定带销量占全球比重（2019-2030）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中国医用固定带收入占全球比重（2019-2030）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全球主要地区医用固定带销售收入市场份额（2019-2024）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全球主要地区医用固定带销售收入市场份额（2023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全球主要地区医用固定带收入市场份额（2024-2030）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北美（美国和加拿大）医用固定带销量份额（2019-2030）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北美（美国和加拿大）医用固定带收入份额（2019-2030）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欧洲（德国、英国、法国和意大利等国家）医用固定带销量份额（2019-2030）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欧洲（德国、英国、法国和意大利等国家）医用固定带收入份额（2019-2030）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亚太（中国、日本、韩国、中国台湾、印度和东南亚等）医用固定带销量份额（2019-2030）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亚太（中国、日本、韩国、中国台湾、印度和东南亚等）医用固定带收入份额（2019-2030）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拉美地区（墨西哥、巴西等国家）医用固定带销量份额（2019-2030）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拉美地区（墨西哥、巴西等国家）医用固定带收入份额（2019-2030）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中东及非洲（土耳其、沙特等国家）医用固定带销量份额（2019-2030）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中东及非洲（土耳其、沙特等国家）医用固定带收入份额（2019-2030）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2024年全球市场主要厂商医用固定带销量市场份额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2024年全球市场主要厂商医用固定带收入市场份额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2024年中国市场主要厂商医用固定带销量市场份额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2024年中国市场主要厂商医用固定带收入市场份额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2024年全球前五大生产商医用固定带市场份额</w:t>
      </w:r>
      <w:r>
        <w:rPr>
          <w:rFonts w:hint="eastAsia"/>
        </w:rPr>
        <w:br/>
      </w:r>
      <w:r>
        <w:rPr>
          <w:rFonts w:hint="eastAsia"/>
        </w:rPr>
        <w:t>　　图45 全球医用固定带第一梯队、第二梯队和第三梯队生产商（品牌）及市场份额（2024）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全球不同部位医用固定带价格走势（2019-2030）&amp;（美元\u002F袋）</w:t>
      </w:r>
      <w:r>
        <w:rPr>
          <w:rFonts w:hint="eastAsia"/>
        </w:rPr>
        <w:br/>
      </w:r>
      <w:r>
        <w:rPr>
          <w:rFonts w:hint="eastAsia"/>
        </w:rPr>
        <w:t>　　图47 全球不同应用医用固定带价格走势（2019-2030）&amp;（美元\u002F袋）</w:t>
      </w:r>
      <w:r>
        <w:rPr>
          <w:rFonts w:hint="eastAsia"/>
        </w:rPr>
        <w:br/>
      </w:r>
      <w:r>
        <w:rPr>
          <w:rFonts w:hint="eastAsia"/>
        </w:rPr>
        <w:t>　　图48 医用固定带中国企业SWOT分析</w:t>
      </w:r>
      <w:r>
        <w:rPr>
          <w:rFonts w:hint="eastAsia"/>
        </w:rPr>
        <w:br/>
      </w:r>
      <w:r>
        <w:rPr>
          <w:rFonts w:hint="eastAsia"/>
        </w:rPr>
        <w:t>　　图49 医用固定带产业链</w:t>
      </w:r>
      <w:r>
        <w:rPr>
          <w:rFonts w:hint="eastAsia"/>
        </w:rPr>
        <w:br/>
      </w:r>
      <w:r>
        <w:rPr>
          <w:rFonts w:hint="eastAsia"/>
        </w:rPr>
        <w:t>　　图50 医用固定带行业采购模式分析</w:t>
      </w:r>
      <w:r>
        <w:rPr>
          <w:rFonts w:hint="eastAsia"/>
        </w:rPr>
        <w:br/>
      </w:r>
      <w:r>
        <w:rPr>
          <w:rFonts w:hint="eastAsia"/>
        </w:rPr>
        <w:t>　　图51 医用固定带行业销售模式分析</w:t>
      </w:r>
      <w:r>
        <w:rPr>
          <w:rFonts w:hint="eastAsia"/>
        </w:rPr>
        <w:br/>
      </w:r>
      <w:r>
        <w:rPr>
          <w:rFonts w:hint="eastAsia"/>
        </w:rPr>
        <w:t>　　图52 医用固定带行业销售模式分析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f6a9ab9164e0f" w:history="1">
        <w:r>
          <w:rPr>
            <w:rStyle w:val="Hyperlink"/>
          </w:rPr>
          <w:t>2024-2030年全球与中国医用固定带市场研究及前景趋势预测报告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f6a9ab9164e0f" w:history="1">
        <w:r>
          <w:rPr>
            <w:rStyle w:val="Hyperlink"/>
          </w:rPr>
          <w:t>https://www.20087.com/5/69/YiYongGuDingDaiFaZhanQianJing.html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2c74ab9ad4ffd" w:history="1">
      <w:r>
        <w:rPr>
          <w:rStyle w:val="Hyperlink"/>
        </w:rPr>
        <w:t>2024-2030年全球与中国医用固定带市场研究及前景趋势预测报告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iYongGuDingDaiFaZhanQianJing.html" TargetMode="External" Id="R8c4f6a9ab916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iYongGuDingDaiFaZhanQianJing.html" TargetMode="External" Id="Rf792c74ab9a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2024-03-02T05:42:00Z</dcterms:created>
  <dcterms:modified xsi:type="dcterms:W3CDTF">2024-03-02T06:42:00Z</dcterms:modified>
  <dc:subject>2024-2030年全球与中国医用固定带市场研究及前景趋势预测报告</dc:subject>
  <dc:title>2024-2030年全球与中国医用固定带市场研究及前景趋势预测报告</dc:title>
  <cp:keywords>2024-2030年全球与中国医用固定带市场研究及前景趋势预测报告</cp:keywords>
  <dc:description>2024-2030年全球与中国医用固定带市场研究及前景趋势预测报告</dc:description>
</cp:coreProperties>
</file>