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48dc2f88547ad" w:history="1">
              <w:r>
                <w:rPr>
                  <w:rStyle w:val="Hyperlink"/>
                </w:rPr>
                <w:t>2024-2030年全球与中国自动组织脱水机行业市场分析及发展趋势报告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48dc2f88547ad" w:history="1">
              <w:r>
                <w:rPr>
                  <w:rStyle w:val="Hyperlink"/>
                </w:rPr>
                <w:t>2024-2030年全球与中国自动组织脱水机行业市场分析及发展趋势报告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48dc2f88547ad" w:history="1">
                <w:r>
                  <w:rPr>
                    <w:rStyle w:val="Hyperlink"/>
                  </w:rPr>
                  <w:t>https://www.20087.com/5/59/ZiDongZuZhiTuoShuiJiHangYeQuShi.html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组织脱水机是病理学实验室中用于处理生物样本（如组织切片）的自动化设备，能够实现组织样本的脱水、透明和浸蜡等预处理步骤。近年来，随着医疗技术的进步和病理学研究的发展，自动组织脱水机的功能和性能得到了显著提升。现代自动组织脱水机不仅能够实现高精度的自动化处理，还能通过计算机程序控制处理过程，确保每次处理的一致性和重现性。此外，随着数字化病理学的发展，自动组织脱水机还可以与图像分析系统集成，提高病理诊断的准确性和效率。</w:t>
      </w:r>
      <w:r>
        <w:rPr>
          <w:rFonts w:hint="eastAsia"/>
        </w:rPr>
        <w:br/>
      </w:r>
      <w:r>
        <w:rPr>
          <w:rFonts w:hint="eastAsia"/>
        </w:rPr>
        <w:t>　　未来，自动组织脱水机的发展将更加注重智能化和集成化。一方面，随着人工智能技术的应用，自动组织脱水机将能够实现更智能的过程控制，如自动识别样本类型、调整处理参数等，提高处理效率和质量。另一方面，随着数字病理学的普及，自动组织脱水机将更加紧密地与图像分析、数据管理等系统集成，形成完整的数字化病理工作流程。此外，随着对生物安全和环境保护的关注，自动组织脱水机将采用更安全的化学品和更环保的处理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48dc2f88547ad" w:history="1">
        <w:r>
          <w:rPr>
            <w:rStyle w:val="Hyperlink"/>
          </w:rPr>
          <w:t>2024-2030年全球与中国自动组织脱水机行业市场分析及发展趋势报告</w:t>
        </w:r>
      </w:hyperlink>
      <w:r>
        <w:rPr>
          <w:rFonts w:hint="eastAsia"/>
        </w:rPr>
        <w:t>》全面分析了全球及我国自动组织脱水机行业的现状、市场需求、市场规模以及价格动态，探讨了自动组织脱水机产业链的结构与发展。自动组织脱水机报告对自动组织脱水机细分市场进行了剖析，同时基于科学数据，对自动组织脱水机市场前景及发展趋势进行了预测。报告还聚焦自动组织脱水机重点企业，并对其品牌影响力、市场竞争力以及行业集中度进行了评估。自动组织脱水机报告为投资者、产业链相关企业及政府决策部门提供了专业、客观的参考，是了解和把握自动组织脱水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自动组织脱水机市场概述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按照不同产品类型，自动组织脱水机主要可以分为如下几个类别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全球不同产品类型自动组织脱水机销售额增长趋势2019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全封闭智能组织脱水机</w:t>
      </w:r>
      <w:r>
        <w:rPr>
          <w:rFonts w:hint="eastAsia"/>
        </w:rPr>
        <w:br/>
      </w:r>
      <w:r>
        <w:rPr>
          <w:rFonts w:hint="eastAsia"/>
        </w:rPr>
        <w:t>　　　　1.2.3 半封闭智能组织脱水机</w:t>
      </w:r>
      <w:r>
        <w:rPr>
          <w:rFonts w:hint="eastAsia"/>
        </w:rPr>
        <w:br/>
      </w:r>
      <w:r>
        <w:rPr>
          <w:rFonts w:hint="eastAsia"/>
        </w:rPr>
        <w:t>　　1.3 从不同应用，自动组织脱水机主要包括如下几个方面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全球不同应用自动组织脱水机销售额增长趋势2019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自动组织脱水机行业背景、发展历史、现状及趋势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自动组织脱水机行业目前现状分析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自动组织脱水机发展趋势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全球自动组织脱水机总体规模分析</w:t>
      </w:r>
      <w:r>
        <w:rPr>
          <w:rFonts w:hint="eastAsia"/>
        </w:rPr>
        <w:br/>
      </w:r>
      <w:r>
        <w:rPr>
          <w:rFonts w:hint="eastAsia"/>
        </w:rPr>
        <w:t>　　2.1 全球自动组织脱水机供需现状及预测（2019-2030）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全球自动组织脱水机产能、产量、产能利用率及发展趋势（2019-2030）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全球自动组织脱水机产量、需求量及发展趋势（2019-2030）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全球主要地区自动组织脱水机产量及发展趋势（2019-2030）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全球主要地区自动组织脱水机产量（2019-2024）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全球主要地区自动组织脱水机产量（2024-2030）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全球主要地区自动组织脱水机产量市场份额（2019-2030）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中国自动组织脱水机供需现状及预测（2019-2030）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中国自动组织脱水机产能、产量、产能利用率及发展趋势（2019-2030）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中国自动组织脱水机产量、市场需求量及发展趋势（2019-2030）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全球自动组织脱水机销量及销售额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全球市场自动组织脱水机销售额（2019-2030）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全球市场自动组织脱水机销量（2019-2030）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全球市场自动组织脱水机价格趋势（2019-2030）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全球市场主要厂商自动组织脱水机产能市场份额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全球市场主要厂商自动组织脱水机销量（2019-2024）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全球市场主要厂商自动组织脱水机销量（2019-2024）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全球市场主要厂商自动组织脱水机销售收入（2019-2024）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全球市场主要厂商自动组织脱水机销售价格（2019-2024）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2024年全球主要生产商自动组织脱水机收入排名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中国市场主要厂商自动组织脱水机销量（2019-2024）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中国市场主要厂商自动组织脱水机销量（2019-2024）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中国市场主要厂商自动组织脱水机销售收入（2019-2024）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2024年中国主要生产商自动组织脱水机收入排名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中国市场主要厂商自动组织脱水机销售价格（2019-2024）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全球主要厂商自动组织脱水机总部及产地分布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全球主要厂商成立时间及自动组织脱水机商业化日期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全球主要厂商自动组织脱水机产品类型及应用</w:t>
      </w:r>
      <w:r>
        <w:rPr>
          <w:rFonts w:hint="eastAsia"/>
        </w:rPr>
        <w:br/>
      </w:r>
      <w:r>
        <w:rPr>
          <w:rFonts w:hint="eastAsia"/>
        </w:rPr>
        <w:t>　　3.7 自动组织脱水机行业集中度、竞争程度分析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自动组织脱水机行业集中度分析：2024年全球Top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全球自动组织脱水机第一梯队、第二梯队和第三梯队生产商（品牌）及市场份额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全球自动组织脱水机主要地区分析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全球主要地区自动组织脱水机市场规模分析：2019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全球主要地区自动组织脱水机销售收入及市场份额（2019-2024年）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全球主要地区自动组织脱水机销售收入预测（2024-2030年）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全球主要地区自动组织脱水机销量分析：2019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全球主要地区自动组织脱水机销量及市场份额（2019-2024年）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全球主要地区自动组织脱水机销量及市场份额预测（2024-2030）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北美市场自动组织脱水机销量、收入及增长率（2019-2030）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欧洲市场自动组织脱水机销量、收入及增长率（2019-2030）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中国市场自动组织脱水机销量、收入及增长率（2019-2030）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日本市场自动组织脱水机销量、收入及增长率（2019-2030）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全球自动组织脱水机主要生产商分析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自动组织脱水机销量、收入、价格及毛利率（2019-2024）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不同产品类型自动组织脱水机分析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全球不同产品类型自动组织脱水机销量（2019-2030）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全球不同产品类型自动组织脱水机销量及市场份额（2019-2024）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全球不同产品类型自动组织脱水机销量预测（2024-2030）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全球不同产品类型自动组织脱水机收入（2019-2030）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全球不同产品类型自动组织脱水机收入及市场份额（2019-2024）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全球不同产品类型自动组织脱水机收入预测（2024-2030）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全球不同产品类型自动组织脱水机价格走势（2019-2030）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不同应用自动组织脱水机分析</w:t>
      </w:r>
      <w:r>
        <w:rPr>
          <w:rFonts w:hint="eastAsia"/>
        </w:rPr>
        <w:br/>
      </w:r>
      <w:r>
        <w:rPr>
          <w:rFonts w:hint="eastAsia"/>
        </w:rPr>
        <w:t>　　7.1 全球不同应用自动组织脱水机销量（2019-2030）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全球不同应用自动组织脱水机销量及市场份额（2019-2024）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全球不同应用自动组织脱水机销量预测（2024-2030）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全球不同应用自动组织脱水机收入（2019-2030）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全球不同应用自动组织脱水机收入及市场份额（2019-2024）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全球不同应用自动组织脱水机收入预测（2024-2030）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全球不同应用自动组织脱水机价格走势（2019-2030）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自动组织脱水机产业链分析</w:t>
      </w:r>
      <w:r>
        <w:rPr>
          <w:rFonts w:hint="eastAsia"/>
        </w:rPr>
        <w:br/>
      </w:r>
      <w:r>
        <w:rPr>
          <w:rFonts w:hint="eastAsia"/>
        </w:rPr>
        <w:t>　　8.2 自动组织脱水机产业上游供应分析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自动组织脱水机下游典型客户</w:t>
      </w:r>
      <w:r>
        <w:rPr>
          <w:rFonts w:hint="eastAsia"/>
        </w:rPr>
        <w:br/>
      </w:r>
      <w:r>
        <w:rPr>
          <w:rFonts w:hint="eastAsia"/>
        </w:rPr>
        <w:t>　　8.4 自动组织脱水机销售渠道分析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自动组织脱水机行业发展机遇及主要驱动因素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自动组织脱水机行业发展面临的风险</w:t>
      </w:r>
      <w:r>
        <w:rPr>
          <w:rFonts w:hint="eastAsia"/>
        </w:rPr>
        <w:br/>
      </w:r>
      <w:r>
        <w:rPr>
          <w:rFonts w:hint="eastAsia"/>
        </w:rPr>
        <w:t>　　9.3 自动组织脱水机行业政策分析</w:t>
      </w:r>
      <w:r>
        <w:rPr>
          <w:rFonts w:hint="eastAsia"/>
        </w:rPr>
        <w:br/>
      </w:r>
      <w:r>
        <w:rPr>
          <w:rFonts w:hint="eastAsia"/>
        </w:rPr>
        <w:t>　　9.4 自动组织脱水机中国企业SWOT分析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全球不同产品类型自动组织脱水机销售额增长（CAGR）趋势2019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自动组织脱水机行业目前发展现状</w:t>
      </w:r>
      <w:r>
        <w:rPr>
          <w:rFonts w:hint="eastAsia"/>
        </w:rPr>
        <w:br/>
      </w:r>
      <w:r>
        <w:rPr>
          <w:rFonts w:hint="eastAsia"/>
        </w:rPr>
        <w:t>　　表4 自动组织脱水机发展趋势</w:t>
      </w:r>
      <w:r>
        <w:rPr>
          <w:rFonts w:hint="eastAsia"/>
        </w:rPr>
        <w:br/>
      </w:r>
      <w:r>
        <w:rPr>
          <w:rFonts w:hint="eastAsia"/>
        </w:rPr>
        <w:t>　　表5 全球主要地区自动组织脱水机产量增速（CAGR）：2019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全球主要地区自动组织脱水机产量（2019-2024）&amp;（台）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全球主要地区自动组织脱水机产量（2024-2030）&amp;（台）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全球主要地区自动组织脱水机产量市场份额（2019-2024）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全球主要地区自动组织脱水机产量市场份额（2024-2030）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全球市场主要厂商自动组织脱水机产能（2019-2024）&amp;（台）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全球市场主要厂商自动组织脱水机销量（2019-2024）&amp;（台）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全球市场主要厂商自动组织脱水机销量市场份额（2019-2024）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全球市场主要厂商自动组织脱水机销售收入（2019-2024）&amp;（百万美元）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全球市场主要厂商自动组织脱水机销售收入市场份额（2019-2024）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全球市场主要厂商自动组织脱水机销售价格（2019-2024）&amp;（美元/台）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2024年全球主要生产商自动组织脱水机收入排名（百万美元）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中国市场主要厂商自动组织脱水机销量（2019-2024）&amp;（台）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中国市场主要厂商自动组织脱水机销量市场份额（2019-2024）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中国市场主要厂商自动组织脱水机销售收入（2019-2024）&amp;（百万美元）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中国市场主要厂商自动组织脱水机销售收入市场份额（2019-2024）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2024年中国主要生产商自动组织脱水机收入排名（百万美元）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中国市场主要厂商自动组织脱水机销售价格（2019-2024）&amp;（美元/台）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全球主要厂商自动组织脱水机总部及产地分布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全球主要厂商成立时间及自动组织脱水机商业化日期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全球主要厂商自动组织脱水机产品类型及应用</w:t>
      </w:r>
      <w:r>
        <w:rPr>
          <w:rFonts w:hint="eastAsia"/>
        </w:rPr>
        <w:br/>
      </w:r>
      <w:r>
        <w:rPr>
          <w:rFonts w:hint="eastAsia"/>
        </w:rPr>
        <w:t>　　表26 2024年全球自动组织脱水机主要厂商市场地位（第一梯队、第二梯队和第三梯队）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全球自动组织脱水机市场投资、并购等现状分析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全球主要地区自动组织脱水机销售收入增速：（2019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全球主要地区自动组织脱水机销售收入（2019-2024）&amp;（百万美元）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全球主要地区自动组织脱水机销售收入市场份额（2019-2024）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全球主要地区自动组织脱水机收入（2024-2030）&amp;（百万美元）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全球主要地区自动组织脱水机收入市场份额（2024-2030）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全球主要地区自动组织脱水机销量（台）：2019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全球主要地区自动组织脱水机销量（2019-2024）&amp;（台）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全球主要地区自动组织脱水机销量市场份额（2019-2024）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全球主要地区自动组织脱水机销量（2024-2030）&amp;（台）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全球主要地区自动组织脱水机销量份额（2024-2030）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自动组织脱水机生产基地、销售区域、竞争对手及市场地位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自动组织脱水机产品规格、参数及市场应用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自动组织脱水机销量（台）、收入（百万美元）、价格（美元/台）及毛利率（2019-2024）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全球不同产品类型自动组织脱水机销量（2019-2024）&amp;（台）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全球不同产品类型自动组织脱水机销量市场份额（2019-2024）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全球不同产品类型自动组织脱水机销量预测（2024-2030）&amp;（台）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表116 全球不同产品类型自动组织脱水机销量市场份额预测（2024-2030）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全球不同产品类型自动组织脱水机收入（2019-2024）&amp;（百万美元）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全球不同产品类型自动组织脱水机收入市场份额（2019-2024）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全球不同产品类型自动组织脱水机收入预测（2024-2030）&amp;（百万美元）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全球不同类型自动组织脱水机收入市场份额预测（2024-2030）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全球不同应用自动组织脱水机销量（2019-2024年）&amp;（台）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表122 全球不同应用自动组织脱水机销量市场份额（2019-2024）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全球不同应用自动组织脱水机销量预测（2024-2030）&amp;（台）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全球不同应用自动组织脱水机销量市场份额预测（2024-2030）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全球不同应用自动组织脱水机收入（2019-2024年）&amp;（百万美元）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全球不同应用自动组织脱水机收入市场份额（2019-2024）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全球不同应用自动组织脱水机收入预测（2024-2030）&amp;（百万美元）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全球不同应用自动组织脱水机收入市场份额预测（2024-2030）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自动组织脱水机上游原料供应商及联系方式列表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自动组织脱水机典型客户列表</w:t>
      </w:r>
      <w:r>
        <w:rPr>
          <w:rFonts w:hint="eastAsia"/>
        </w:rPr>
        <w:br/>
      </w:r>
      <w:r>
        <w:rPr>
          <w:rFonts w:hint="eastAsia"/>
        </w:rPr>
        <w:t>　　表131 自动组织脱水机主要销售模式及销售渠道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表132 自动组织脱水机行业发展机遇及主要驱动因素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自动组织脱水机行业发展面临的风险</w:t>
      </w:r>
      <w:r>
        <w:rPr>
          <w:rFonts w:hint="eastAsia"/>
        </w:rPr>
        <w:br/>
      </w:r>
      <w:r>
        <w:rPr>
          <w:rFonts w:hint="eastAsia"/>
        </w:rPr>
        <w:t>　　表134 自动组织脱水机行业政策分析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自动组织脱水机产品图片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全球不同产品类型自动组织脱水机销售额2019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全球不同产品类型自动组织脱水机市场份额2023 &amp; 2024</w:t>
      </w:r>
      <w:r>
        <w:rPr>
          <w:rFonts w:hint="eastAsia"/>
        </w:rPr>
        <w:br/>
      </w:r>
      <w:r>
        <w:rPr>
          <w:rFonts w:hint="eastAsia"/>
        </w:rPr>
        <w:t>　　图4 全封闭智能组织脱水机产品图片</w:t>
      </w:r>
      <w:r>
        <w:rPr>
          <w:rFonts w:hint="eastAsia"/>
        </w:rPr>
        <w:br/>
      </w:r>
      <w:r>
        <w:rPr>
          <w:rFonts w:hint="eastAsia"/>
        </w:rPr>
        <w:t>　　图5 半封闭智能组织脱水机产品图片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全球不同应用自动组织脱水机销售额2019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全球不同应用自动组织脱水机市场份额2023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全球自动组织脱水机产能、产量、产能利用率及发展趋势（2019-2030）&amp;（台）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全球自动组织脱水机产量、需求量及发展趋势（2019-2030）&amp;（台）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全球主要地区自动组织脱水机产量市场份额（2019-2030）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中国自动组织脱水机产能、产量、产能利用率及发展趋势（2019-2030）&amp;（台）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中国自动组织脱水机产量、市场需求量及发展趋势（2019-2030）&amp;（台）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全球自动组织脱水机市场销售额及增长率：（2019-2030）&amp;（百万美元）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全球市场自动组织脱水机市场规模：2019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全球市场自动组织脱水机销量及增长率（2019-2030）&amp;（台）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全球市场自动组织脱水机价格趋势（2019-2030）&amp;（台）&amp;（美元/台）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2024年全球市场主要厂商自动组织脱水机销量市场份额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2024年全球市场主要厂商自动组织脱水机收入市场份额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2024年中国市场主要厂商自动组织脱水机销量市场份额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2024年中国市场主要厂商自动组织脱水机收入市场份额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2024年全球前五大生产商自动组织脱水机市场份额</w:t>
      </w:r>
      <w:r>
        <w:rPr>
          <w:rFonts w:hint="eastAsia"/>
        </w:rPr>
        <w:br/>
      </w:r>
      <w:r>
        <w:rPr>
          <w:rFonts w:hint="eastAsia"/>
        </w:rPr>
        <w:t>　　图24 2024年全球自动组织脱水机第一梯队、第二梯队和第三梯队生产商（品牌）及市场份额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全球主要地区自动组织脱水机销售收入（2019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全球主要地区自动组织脱水机销售收入市场份额（2023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北美市场自动组织脱水机销量及增长率（2019-2030）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北美市场自动组织脱水机收入及增长率（2019-2030）&amp;（百万美元）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欧洲市场自动组织脱水机销量及增长率（2019-2030）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欧洲市场自动组织脱水机收入及增长率（2019-2030）&amp;（百万美元）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中国市场自动组织脱水机销量及增长率（2019-2030）&amp;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中国市场自动组织脱水机收入及增长率（2019-2030）&amp;（百万美元）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日本市场自动组织脱水机销量及增长率（2019-2030）&amp;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日本市场自动组织脱水机收入及增长率（2019-2030）&amp;（百万美元）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全球不同产品类型自动组织脱水机价格走势（2019-2030）&amp;（美元/台）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全球不同应用自动组织脱水机价格走势（2019-2030）&amp;（美元/台）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图37 自动组织脱水机产业链</w:t>
      </w:r>
      <w:r>
        <w:rPr>
          <w:rFonts w:hint="eastAsia"/>
        </w:rPr>
        <w:br/>
      </w:r>
      <w:r>
        <w:rPr>
          <w:rFonts w:hint="eastAsia"/>
        </w:rPr>
        <w:t>　　图38 自动组织脱水机中国企业SWOT分析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48dc2f88547ad" w:history="1">
        <w:r>
          <w:rPr>
            <w:rStyle w:val="Hyperlink"/>
          </w:rPr>
          <w:t>2024-2030年全球与中国自动组织脱水机行业市场分析及发展趋势报告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48dc2f88547ad" w:history="1">
        <w:r>
          <w:rPr>
            <w:rStyle w:val="Hyperlink"/>
          </w:rPr>
          <w:t>https://www.20087.com/5/59/ZiDongZuZhiTuoShuiJiHangYeQuShi.html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38b2654b647e9" w:history="1">
      <w:r>
        <w:rPr>
          <w:rStyle w:val="Hyperlink"/>
        </w:rPr>
        <w:t>2024-2030年全球与中国自动组织脱水机行业市场分析及发展趋势报告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ZiDongZuZhiTuoShuiJiHangYeQuShi.html" TargetMode="External" Id="R6ea48dc2f885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ZiDongZuZhiTuoShuiJiHangYeQuShi.html" TargetMode="External" Id="R15338b2654b6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2024-04-09T08:05:00Z</dcterms:created>
  <dcterms:modified xsi:type="dcterms:W3CDTF">2024-04-09T09:05:00Z</dcterms:modified>
  <dc:subject>2024-2030年全球与中国自动组织脱水机行业市场分析及发展趋势报告</dc:subject>
  <dc:title>2024-2030年全球与中国自动组织脱水机行业市场分析及发展趋势报告</dc:title>
  <cp:keywords>2024-2030年全球与中国自动组织脱水机行业市场分析及发展趋势报告</cp:keywords>
  <dc:description>2024-2030年全球与中国自动组织脱水机行业市场分析及发展趋势报告</dc:description>
</cp:coreProperties>
</file>