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c5d87e614bba" w:history="1">
              <w:r>
                <w:rPr>
                  <w:rStyle w:val="Hyperlink"/>
                </w:rPr>
                <w:t>中国谷胱甘肽片市场调研与行业前景预测报告（2025-2031年）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c5d87e614bba" w:history="1">
              <w:r>
                <w:rPr>
                  <w:rStyle w:val="Hyperlink"/>
                </w:rPr>
                <w:t>中国谷胱甘肽片市场调研与行业前景预测报告（2025-2031年）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c5d87e614bba" w:history="1">
                <w:r>
                  <w:rPr>
                    <w:rStyle w:val="Hyperlink"/>
                  </w:rPr>
                  <w:t>https://www.20087.com/6/09/GuGuangGanTaiPianFaZhanQianJing.html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胱甘肽片是一种含有谷胱甘肽成分的保健品或药品，主要用于抗氧化、解毒及免疫调节。谷胱甘肽作为一种重要的内源性抗氧化剂，在人体内起着清除自由基、维持细胞正常代谢的作用。近年来，随着人们健康意识的提升以及对天然保健产品的需求增加，谷胱甘肽片受到了广泛关注。现代谷胱甘肽片不仅在配方上进行了优化，提高了吸收率和稳定性，还在剂型设计上有所创新，如推出口服液、泡腾片等形式，以满足不同消费群体的需求。然而，尽管谷胱甘肽片市场前景广阔，但其效果因人而异，且长期服用的安全性仍需进一步研究。</w:t>
      </w:r>
      <w:r>
        <w:rPr>
          <w:rFonts w:hint="eastAsia"/>
        </w:rPr>
        <w:br/>
      </w:r>
      <w:r>
        <w:rPr>
          <w:rFonts w:hint="eastAsia"/>
        </w:rPr>
        <w:t>　　未来，谷胱甘肽片将在功能性食品与个性化健康管理方面取得新进展。一方面，随着功能性食品市场的蓬勃发展，开发出富含谷胱甘肽的功能性食品将成为一种趋势。例如，将谷胱甘肽与其他有益成分如维生素C、E等结合，制成复合营养补充品，既能增强抗氧化效果，又能改善口感，吸引更多消费者。此外，结合大数据分析和人工智能技术，未来的谷胱甘肽片可能会根据个体基因信息、生活习惯等因素提供定制化的健康管理方案，实现精准营养补充。另一方面，随着公众对食品安全和品质的要求不断提高，建立严格的生产标准和质量控制体系将是未来发展的关键。这不仅能确保产品的安全性和有效性，还能赢得消费者的信任和支持。同时，加强科研投入，深入研究谷胱甘肽的作用机制及其对人体健康的影响，有助于推动该领域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c5d87e614bba" w:history="1">
        <w:r>
          <w:rPr>
            <w:rStyle w:val="Hyperlink"/>
          </w:rPr>
          <w:t>中国谷胱甘肽片市场调研与行业前景预测报告（2025-2031年）</w:t>
        </w:r>
      </w:hyperlink>
      <w:r>
        <w:rPr>
          <w:rFonts w:hint="eastAsia"/>
        </w:rPr>
        <w:t>》依托权威机构及相关协会的数据资料，全面解析了谷胱甘肽片行业现状、市场需求及市场规模，系统梳理了谷胱甘肽片产业链结构、价格趋势及各细分市场动态。报告对谷胱甘肽片市场前景与发展趋势进行了科学预测，重点分析了品牌竞争格局、市场集中度及主要企业的经营表现。同时，通过SWOT分析揭示了谷胱甘肽片行业面临的机遇与风险，为谷胱甘肽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谷胱甘肽片行业概述</w:t>
      </w:r>
      <w:r>
        <w:rPr>
          <w:rFonts w:hint="eastAsia"/>
        </w:rPr>
        <w:br/>
      </w:r>
      <w:r>
        <w:rPr>
          <w:rFonts w:hint="eastAsia"/>
        </w:rPr>
        <w:t>　　第一节 谷胱甘肽片定义与分类</w:t>
      </w:r>
      <w:r>
        <w:rPr>
          <w:rFonts w:hint="eastAsia"/>
        </w:rPr>
        <w:br/>
      </w:r>
      <w:r>
        <w:rPr>
          <w:rFonts w:hint="eastAsia"/>
        </w:rPr>
        <w:t>　　第二节 谷胱甘肽片应用领域</w:t>
      </w:r>
      <w:r>
        <w:rPr>
          <w:rFonts w:hint="eastAsia"/>
        </w:rPr>
        <w:br/>
      </w:r>
      <w:r>
        <w:rPr>
          <w:rFonts w:hint="eastAsia"/>
        </w:rPr>
        <w:t>　　第三节 谷胱甘肽片行业经济指标分析</w:t>
      </w:r>
      <w:r>
        <w:rPr>
          <w:rFonts w:hint="eastAsia"/>
        </w:rPr>
        <w:br/>
      </w:r>
      <w:r>
        <w:rPr>
          <w:rFonts w:hint="eastAsia"/>
        </w:rPr>
        <w:t>　　　　一、谷胱甘肽片行业赢利性评估</w:t>
      </w:r>
      <w:r>
        <w:rPr>
          <w:rFonts w:hint="eastAsia"/>
        </w:rPr>
        <w:br/>
      </w:r>
      <w:r>
        <w:rPr>
          <w:rFonts w:hint="eastAsia"/>
        </w:rPr>
        <w:t>　　　　二、谷胱甘肽片行业成长速度分析</w:t>
      </w:r>
      <w:r>
        <w:rPr>
          <w:rFonts w:hint="eastAsia"/>
        </w:rPr>
        <w:br/>
      </w:r>
      <w:r>
        <w:rPr>
          <w:rFonts w:hint="eastAsia"/>
        </w:rPr>
        <w:t>　　　　三、谷胱甘肽片附加值提升空间探讨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四、谷胱甘肽片行业进入壁垒分析</w:t>
      </w:r>
      <w:r>
        <w:rPr>
          <w:rFonts w:hint="eastAsia"/>
        </w:rPr>
        <w:br/>
      </w:r>
      <w:r>
        <w:rPr>
          <w:rFonts w:hint="eastAsia"/>
        </w:rPr>
        <w:t>　　　　五、谷胱甘肽片行业风险性评估</w:t>
      </w:r>
      <w:r>
        <w:rPr>
          <w:rFonts w:hint="eastAsia"/>
        </w:rPr>
        <w:br/>
      </w:r>
      <w:r>
        <w:rPr>
          <w:rFonts w:hint="eastAsia"/>
        </w:rPr>
        <w:t>　　　　六、谷胱甘肽片行业周期性分析</w:t>
      </w:r>
      <w:r>
        <w:rPr>
          <w:rFonts w:hint="eastAsia"/>
        </w:rPr>
        <w:br/>
      </w:r>
      <w:r>
        <w:rPr>
          <w:rFonts w:hint="eastAsia"/>
        </w:rPr>
        <w:t>　　　　七、谷胱甘肽片行业竞争程度指标</w:t>
      </w:r>
      <w:r>
        <w:rPr>
          <w:rFonts w:hint="eastAsia"/>
        </w:rPr>
        <w:br/>
      </w:r>
      <w:r>
        <w:rPr>
          <w:rFonts w:hint="eastAsia"/>
        </w:rPr>
        <w:t>　　　　八、谷胱甘肽片行业成熟度综合分析</w:t>
      </w:r>
      <w:r>
        <w:rPr>
          <w:rFonts w:hint="eastAsia"/>
        </w:rPr>
        <w:br/>
      </w:r>
      <w:r>
        <w:rPr>
          <w:rFonts w:hint="eastAsia"/>
        </w:rPr>
        <w:t>　　第四节 谷胱甘肽片产业链及经营模式分析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三、谷胱甘肽片销售模式与渠道策略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全球谷胱甘肽片市场发展分析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2024-2025年全球谷胱甘肽片行业发展分析</w:t>
      </w:r>
      <w:r>
        <w:rPr>
          <w:rFonts w:hint="eastAsia"/>
        </w:rPr>
        <w:br/>
      </w:r>
      <w:r>
        <w:rPr>
          <w:rFonts w:hint="eastAsia"/>
        </w:rPr>
        <w:t>　　　　一、全球谷胱甘肽片行业市场规模与趋势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二、全球谷胱甘肽片行业发展特点</w:t>
      </w:r>
      <w:r>
        <w:rPr>
          <w:rFonts w:hint="eastAsia"/>
        </w:rPr>
        <w:br/>
      </w:r>
      <w:r>
        <w:rPr>
          <w:rFonts w:hint="eastAsia"/>
        </w:rPr>
        <w:t>　　　　三、全球谷胱甘肽片行业竞争格局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主要国家与地区谷胱甘肽片市场分析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2025-2031年全球谷胱甘肽片行业发展趋势与前景预测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一、谷胱甘肽片行业发展趋势</w:t>
      </w:r>
      <w:r>
        <w:rPr>
          <w:rFonts w:hint="eastAsia"/>
        </w:rPr>
        <w:br/>
      </w:r>
      <w:r>
        <w:rPr>
          <w:rFonts w:hint="eastAsia"/>
        </w:rPr>
        <w:t>　　　　二、谷胱甘肽片行业发展潜力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中国谷胱甘肽片行业市场分析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2024-2025年谷胱甘肽片产能与投资动态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一、国内谷胱甘肽片产能现状与利用效率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二、谷胱甘肽片产能扩张与投资动态分析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2025-2031年谷胱甘肽片行业产量统计与趋势预测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一、2019-2024年谷胱甘肽片行业产量与增长趋势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1、2019-2024年谷胱甘肽片产量及增长趋势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2、2019-2024年谷胱甘肽片细分产品产量及份额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二、谷胱甘肽片产量影响因素分析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三、2025-2031年谷胱甘肽片产量预测</w:t>
      </w:r>
      <w:r>
        <w:rPr>
          <w:rFonts w:hint="eastAsia"/>
        </w:rPr>
        <w:br/>
      </w:r>
      <w:r>
        <w:rPr>
          <w:rFonts w:hint="eastAsia"/>
        </w:rPr>
        <w:t>　　第三节 2025-2031年谷胱甘肽片市场需求与销售分析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一、2024-2025年谷胱甘肽片行业需求现状</w:t>
      </w:r>
      <w:r>
        <w:rPr>
          <w:rFonts w:hint="eastAsia"/>
        </w:rPr>
        <w:br/>
      </w:r>
      <w:r>
        <w:rPr>
          <w:rFonts w:hint="eastAsia"/>
        </w:rPr>
        <w:t>　　　　二、谷胱甘肽片客户群体与需求特点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三、2019-2024年谷胱甘肽片行业销售规模分析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四、2025-2031年谷胱甘肽片市场增长潜力与规模预测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2024-2025年谷胱甘肽片行业技术发展现状及趋势分析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谷胱甘肽片行业技术发展现状分析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国内外谷胱甘肽片行业技术差距分析及差距形成的主要原因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谷胱甘肽片行业技术发展方向、趋势预测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提升谷胱甘肽片行业技术能力策略建议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中国谷胱甘肽片细分市场分析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一、2024-2025年谷胱甘肽片主要细分产品市场现状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谷胱甘肽片价格机制与竞争策略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一、2019-2024年谷胱甘肽片市场价格走势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谷胱甘肽片定价策略与方法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2025-2031年谷胱甘肽片价格竞争态势与趋势预测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中国谷胱甘肽片行业重点区域市场研究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2024-2025年重点区域谷胱甘肽片市场发展概况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二、2019-2024年谷胱甘肽片市场需求规模情况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三、2025-2031年谷胱甘肽片行业发展潜力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二、2019-2024年谷胱甘肽片市场需求规模情况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三、2025-2031年谷胱甘肽片行业发展潜力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二、2019-2024年谷胱甘肽片市场需求规模情况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三、2025-2031年谷胱甘肽片行业发展潜力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二、2019-2024年谷胱甘肽片市场需求规模情况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三、2025-2031年谷胱甘肽片行业发展潜力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二、2019-2024年谷胱甘肽片市场需求规模情况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三、2025-2031年谷胱甘肽片行业发展潜力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2019-2024年中国谷胱甘肽片行业进出口情况分析</w:t>
      </w:r>
      <w:r>
        <w:rPr>
          <w:rFonts w:hint="eastAsia"/>
        </w:rPr>
        <w:br/>
      </w:r>
      <w:r>
        <w:rPr>
          <w:rFonts w:hint="eastAsia"/>
        </w:rPr>
        <w:t>　　第一节 谷胱甘肽片行业进口规模与来源分析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一、2019-2024年谷胱甘肽片进口规模分析</w:t>
      </w:r>
      <w:r>
        <w:rPr>
          <w:rFonts w:hint="eastAsia"/>
        </w:rPr>
        <w:br/>
      </w:r>
      <w:r>
        <w:rPr>
          <w:rFonts w:hint="eastAsia"/>
        </w:rPr>
        <w:t>　　　　二、谷胱甘肽片主要进口来源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谷胱甘肽片行业出口规模与目的地分析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一、2019-2024年谷胱甘肽片出口规模分析</w:t>
      </w:r>
      <w:r>
        <w:rPr>
          <w:rFonts w:hint="eastAsia"/>
        </w:rPr>
        <w:br/>
      </w:r>
      <w:r>
        <w:rPr>
          <w:rFonts w:hint="eastAsia"/>
        </w:rPr>
        <w:t>　　　　二、谷胱甘肽片主要出口目的地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2019-2024年中国谷胱甘肽片总体规模与财务指标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中国谷胱甘肽片行业总体规模分析</w:t>
      </w:r>
      <w:r>
        <w:rPr>
          <w:rFonts w:hint="eastAsia"/>
        </w:rPr>
        <w:br/>
      </w:r>
      <w:r>
        <w:rPr>
          <w:rFonts w:hint="eastAsia"/>
        </w:rPr>
        <w:t>　　　　一、谷胱甘肽片企业数量与结构</w:t>
      </w:r>
      <w:r>
        <w:rPr>
          <w:rFonts w:hint="eastAsia"/>
        </w:rPr>
        <w:br/>
      </w:r>
      <w:r>
        <w:rPr>
          <w:rFonts w:hint="eastAsia"/>
        </w:rPr>
        <w:t>　　　　二、谷胱甘肽片从业人员规模</w:t>
      </w:r>
      <w:r>
        <w:rPr>
          <w:rFonts w:hint="eastAsia"/>
        </w:rPr>
        <w:br/>
      </w:r>
      <w:r>
        <w:rPr>
          <w:rFonts w:hint="eastAsia"/>
        </w:rPr>
        <w:t>　　　　三、谷胱甘肽片行业资产状况</w:t>
      </w:r>
      <w:r>
        <w:rPr>
          <w:rFonts w:hint="eastAsia"/>
        </w:rPr>
        <w:br/>
      </w:r>
      <w:r>
        <w:rPr>
          <w:rFonts w:hint="eastAsia"/>
        </w:rPr>
        <w:t>　　第二节 中国谷胱甘肽片行业财务指标总体分析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谷胱甘肽片行业重点企业经营状况分析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谷胱甘肽片重点企业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谷胱甘肽片领先企业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谷胱甘肽片标杆企业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谷胱甘肽片代表企业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谷胱甘肽片龙头企业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谷胱甘肽片重点企业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中国谷胱甘肽片行业竞争格局分析</w:t>
      </w:r>
      <w:r>
        <w:rPr>
          <w:rFonts w:hint="eastAsia"/>
        </w:rPr>
        <w:br/>
      </w:r>
      <w:r>
        <w:rPr>
          <w:rFonts w:hint="eastAsia"/>
        </w:rPr>
        <w:t>　　第一节 谷胱甘肽片行业竞争格局总览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2024-2025年谷胱甘肽片行业竞争力分析</w:t>
      </w:r>
      <w:r>
        <w:rPr>
          <w:rFonts w:hint="eastAsia"/>
        </w:rPr>
        <w:br/>
      </w:r>
      <w:r>
        <w:rPr>
          <w:rFonts w:hint="eastAsia"/>
        </w:rPr>
        <w:t>　　　　一、谷胱甘肽片供应商议价能力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四、谷胱甘肽片替代品威胁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2019-2024年谷胱甘肽片行业企业并购活动分析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2024-2025年谷胱甘肽片行业会展与招投标活动分析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一、谷胱甘肽片行业会展活动及其市场影响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2025年中国谷胱甘肽片企业发展策略分析</w:t>
      </w:r>
      <w:r>
        <w:rPr>
          <w:rFonts w:hint="eastAsia"/>
        </w:rPr>
        <w:br/>
      </w:r>
      <w:r>
        <w:rPr>
          <w:rFonts w:hint="eastAsia"/>
        </w:rPr>
        <w:t>　　第一节 谷胱甘肽片市场策略分析</w:t>
      </w:r>
      <w:r>
        <w:rPr>
          <w:rFonts w:hint="eastAsia"/>
        </w:rPr>
        <w:br/>
      </w:r>
      <w:r>
        <w:rPr>
          <w:rFonts w:hint="eastAsia"/>
        </w:rPr>
        <w:t>　　　　一、谷胱甘肽片市场定位与拓展策略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二、谷胱甘肽片市场细分与目标客户</w:t>
      </w:r>
      <w:r>
        <w:rPr>
          <w:rFonts w:hint="eastAsia"/>
        </w:rPr>
        <w:br/>
      </w:r>
      <w:r>
        <w:rPr>
          <w:rFonts w:hint="eastAsia"/>
        </w:rPr>
        <w:t>　　第二节 谷胱甘肽片销售策略分析</w:t>
      </w:r>
      <w:r>
        <w:rPr>
          <w:rFonts w:hint="eastAsia"/>
        </w:rPr>
        <w:br/>
      </w:r>
      <w:r>
        <w:rPr>
          <w:rFonts w:hint="eastAsia"/>
        </w:rPr>
        <w:t>　　　　一、谷胱甘肽片销售渠道与网络建设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提高谷胱甘肽片企业竞争力建议</w:t>
      </w:r>
      <w:r>
        <w:rPr>
          <w:rFonts w:hint="eastAsia"/>
        </w:rPr>
        <w:br/>
      </w:r>
      <w:r>
        <w:rPr>
          <w:rFonts w:hint="eastAsia"/>
        </w:rPr>
        <w:t>　　　　一、谷胱甘肽片技术创新与管理优化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谷胱甘肽片品牌战略思考</w:t>
      </w:r>
      <w:r>
        <w:rPr>
          <w:rFonts w:hint="eastAsia"/>
        </w:rPr>
        <w:br/>
      </w:r>
      <w:r>
        <w:rPr>
          <w:rFonts w:hint="eastAsia"/>
        </w:rPr>
        <w:t>　　　　一、谷胱甘肽片品牌建设与维护</w:t>
      </w:r>
      <w:r>
        <w:rPr>
          <w:rFonts w:hint="eastAsia"/>
        </w:rPr>
        <w:br/>
      </w:r>
      <w:r>
        <w:rPr>
          <w:rFonts w:hint="eastAsia"/>
        </w:rPr>
        <w:t>　　　　二、谷胱甘肽片品牌影响力与市场竞争力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中国谷胱甘肽片行业风险与对策</w:t>
      </w:r>
      <w:r>
        <w:rPr>
          <w:rFonts w:hint="eastAsia"/>
        </w:rPr>
        <w:br/>
      </w:r>
      <w:r>
        <w:rPr>
          <w:rFonts w:hint="eastAsia"/>
        </w:rPr>
        <w:t>　　第一节 谷胱甘肽片行业SWOT分析</w:t>
      </w:r>
      <w:r>
        <w:rPr>
          <w:rFonts w:hint="eastAsia"/>
        </w:rPr>
        <w:br/>
      </w:r>
      <w:r>
        <w:rPr>
          <w:rFonts w:hint="eastAsia"/>
        </w:rPr>
        <w:t>　　　　一、谷胱甘肽片行业优势分析</w:t>
      </w:r>
      <w:r>
        <w:rPr>
          <w:rFonts w:hint="eastAsia"/>
        </w:rPr>
        <w:br/>
      </w:r>
      <w:r>
        <w:rPr>
          <w:rFonts w:hint="eastAsia"/>
        </w:rPr>
        <w:t>　　　　二、谷胱甘肽片行业劣势分析</w:t>
      </w:r>
      <w:r>
        <w:rPr>
          <w:rFonts w:hint="eastAsia"/>
        </w:rPr>
        <w:br/>
      </w:r>
      <w:r>
        <w:rPr>
          <w:rFonts w:hint="eastAsia"/>
        </w:rPr>
        <w:t>　　　　三、谷胱甘肽片市场机会探索</w:t>
      </w:r>
      <w:r>
        <w:rPr>
          <w:rFonts w:hint="eastAsia"/>
        </w:rPr>
        <w:br/>
      </w:r>
      <w:r>
        <w:rPr>
          <w:rFonts w:hint="eastAsia"/>
        </w:rPr>
        <w:t>　　　　四、谷胱甘肽片市场威胁评估</w:t>
      </w:r>
      <w:r>
        <w:rPr>
          <w:rFonts w:hint="eastAsia"/>
        </w:rPr>
        <w:br/>
      </w:r>
      <w:r>
        <w:rPr>
          <w:rFonts w:hint="eastAsia"/>
        </w:rPr>
        <w:t>　　第二节 谷胱甘肽片行业风险及对策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2025-2031年中国谷胱甘肽片行业前景与发展趋势</w:t>
      </w:r>
      <w:r>
        <w:rPr>
          <w:rFonts w:hint="eastAsia"/>
        </w:rPr>
        <w:br/>
      </w:r>
      <w:r>
        <w:rPr>
          <w:rFonts w:hint="eastAsia"/>
        </w:rPr>
        <w:t>　　第一节 谷胱甘肽片行业发展环境分析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2025-2031年谷胱甘肽片行业发展趋势与方向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一、谷胱甘肽片行业发展方向预测</w:t>
      </w:r>
      <w:r>
        <w:rPr>
          <w:rFonts w:hint="eastAsia"/>
        </w:rPr>
        <w:br/>
      </w:r>
      <w:r>
        <w:rPr>
          <w:rFonts w:hint="eastAsia"/>
        </w:rPr>
        <w:t>　　　　二、谷胱甘肽片发展趋势分析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2025-2031年谷胱甘肽片行业发展潜力与机遇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一、谷胱甘肽片市场发展潜力评估</w:t>
      </w:r>
      <w:r>
        <w:rPr>
          <w:rFonts w:hint="eastAsia"/>
        </w:rPr>
        <w:br/>
      </w:r>
      <w:r>
        <w:rPr>
          <w:rFonts w:hint="eastAsia"/>
        </w:rPr>
        <w:t>　　　　二、谷胱甘肽片新兴市场与机遇探索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谷胱甘肽片行业研究结论与建议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中~智~林~：谷胱甘肽片行业发展建议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2019-2024年中国谷胱甘肽片市场规模及增长情况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2025-2031年中国谷胱甘肽片行业产能预测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2025-2031年中国谷胱甘肽片行业产量预测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2025-2031年中国谷胱甘肽片行业市场需求预测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**地区谷胱甘肽片市场规模及增长情况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**地区谷胱甘肽片行业市场需求情况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**地区谷胱甘肽片市场规模及增长情况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**地区谷胱甘肽片行业市场需求情况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2019-2024年中国谷胱甘肽片行业出口量及增速统计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谷胱甘肽片重点企业经营情况分析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2025年谷胱甘肽片行业壁垒</w:t>
      </w:r>
      <w:r>
        <w:rPr>
          <w:rFonts w:hint="eastAsia"/>
        </w:rPr>
        <w:br/>
      </w:r>
      <w:r>
        <w:rPr>
          <w:rFonts w:hint="eastAsia"/>
        </w:rPr>
        <w:t>　　图表 2025年谷胱甘肽片市场前景分析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2025-2031年中国谷胱甘肽片市场需求预测</w:t>
      </w:r>
      <w:r>
        <w:rPr>
          <w:rFonts w:hint="eastAsia"/>
        </w:rPr>
        <w:br/>
      </w:r>
      <w:r>
        <w:rPr>
          <w:rFonts w:hint="eastAsia"/>
        </w:rPr>
        <w:t>　　图表 2025年谷胱甘肽片发展趋势预测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c5d87e614bba" w:history="1">
        <w:r>
          <w:rPr>
            <w:rStyle w:val="Hyperlink"/>
          </w:rPr>
          <w:t>中国谷胱甘肽片市场调研与行业前景预测报告（2025-2031年）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c5d87e614bba" w:history="1">
        <w:r>
          <w:rPr>
            <w:rStyle w:val="Hyperlink"/>
          </w:rPr>
          <w:t>https://www.20087.com/6/09/GuGuangGanTaiPianFaZhanQianJing.html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名第一最好的护肝药、谷胱甘肽片的功效与副作用、正常人能吃谷胱甘肽吗、谷胱甘肽片能美白吗、肝炎吃什么药最好效果最快、谷胱甘肽片的副作用、水飞蓟素、谷胱甘肽片祛斑要吃多久才有效、谷胱甘肽片是护肝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91a298d124332" w:history="1">
      <w:r>
        <w:rPr>
          <w:rStyle w:val="Hyperlink"/>
        </w:rPr>
        <w:t>中国谷胱甘肽片市场调研与行业前景预测报告（2025-2031年）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uGuangGanTaiPianFaZhanQianJing.html" TargetMode="External" Id="R92bbc5d87e61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uGuangGanTaiPianFaZhanQianJing.html" TargetMode="External" Id="Rbcc91a298d12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2025-04-08T00:35:50Z</dcterms:created>
  <dcterms:modified xsi:type="dcterms:W3CDTF">2025-04-08T01:35:50Z</dcterms:modified>
  <dc:subject>中国谷胱甘肽片市场调研与行业前景预测报告（2025-2031年）</dc:subject>
  <dc:title>中国谷胱甘肽片市场调研与行业前景预测报告（2025-2031年）</dc:title>
  <cp:keywords>中国谷胱甘肽片市场调研与行业前景预测报告（2025-2031年）</cp:keywords>
  <dc:description>中国谷胱甘肽片市场调研与行业前景预测报告（2025-2031年）</dc:description>
</cp:coreProperties>
</file>