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7f291756e4410" w:history="1">
              <w:r>
                <w:rPr>
                  <w:rStyle w:val="Hyperlink"/>
                </w:rPr>
                <w:t>2025-2031年中国血液浓缩器市场调研与发展前景分析报告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7f291756e4410" w:history="1">
              <w:r>
                <w:rPr>
                  <w:rStyle w:val="Hyperlink"/>
                </w:rPr>
                <w:t>2025-2031年中国血液浓缩器市场调研与发展前景分析报告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7f291756e4410" w:history="1">
                <w:r>
                  <w:rPr>
                    <w:rStyle w:val="Hyperlink"/>
                  </w:rPr>
                  <w:t>https://www.20087.com/8/29/XueYeNongSuoQiDeQianJingQuShi.html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浓缩器是一种用于浓缩血液成分，特别是红细胞的医疗器械。这种设备在血液透析、手术期间以及紧急情况下用于维持患者的血容量和氧输送能力。近年来，随着血液管理技术的进步，血液浓缩器在减少输血需求、提高手术安全性方面发挥了重要作用。目前市场上血液浓缩器的设计和技术不断更新，以提高浓缩效率和安全性，同时减少并发症风险。随着技术的进步，血液浓缩器的操作更加简便，对医护人员的培训要求也有所降低。</w:t>
      </w:r>
      <w:r>
        <w:rPr>
          <w:rFonts w:hint="eastAsia"/>
        </w:rPr>
        <w:br/>
      </w:r>
      <w:r>
        <w:rPr>
          <w:rFonts w:hint="eastAsia"/>
        </w:rPr>
        <w:t>　　未来，血液浓缩器的发展将更加注重技术创新和安全性提升。一方面，随着对血液成分分离和浓缩技术的深入研究，新的材料和过滤技术将被应用于血液浓缩器中，以提高浓缩效率和纯度。另一方面，随着患者安全意识的提高，未来的血液浓缩器将更加注重减少不良反应，例如通过改进过滤膜的生物相容性来降低免疫反应的风险。此外，随着远程监控和自动化技术的进步，血液浓缩器将更加智能化，能够实现远程监控和数据管理，提高医疗效率和患者护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7f291756e4410" w:history="1">
        <w:r>
          <w:rPr>
            <w:rStyle w:val="Hyperlink"/>
          </w:rPr>
          <w:t>2025-2031年中国血液浓缩器市场调研与发展前景分析报告</w:t>
        </w:r>
      </w:hyperlink>
      <w:r>
        <w:rPr>
          <w:rFonts w:hint="eastAsia"/>
        </w:rPr>
        <w:t>》通过全面的行业调研，系统梳理了血液浓缩器产业链的各个环节，详细分析了血液浓缩器市场规模、需求变化及价格趋势。报告结合当前血液浓缩器行业现状，科学预测了市场前景与发展方向，并解读了重点企业的竞争格局、市场集中度及品牌表现。同时，报告对血液浓缩器细分市场进行了深入探讨，结合血液浓缩器技术现状与SWOT分析，揭示了血液浓缩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血液浓缩器行业界定</w:t>
      </w:r>
      <w:r>
        <w:rPr>
          <w:rFonts w:hint="eastAsia"/>
        </w:rPr>
        <w:br/>
      </w:r>
      <w:r>
        <w:rPr>
          <w:rFonts w:hint="eastAsia"/>
        </w:rPr>
        <w:t>　　第一节 血液浓缩器行业定义</w:t>
      </w:r>
      <w:r>
        <w:rPr>
          <w:rFonts w:hint="eastAsia"/>
        </w:rPr>
        <w:br/>
      </w:r>
      <w:r>
        <w:rPr>
          <w:rFonts w:hint="eastAsia"/>
        </w:rPr>
        <w:t>　　第二节 血液浓缩器行业特点分析</w:t>
      </w:r>
      <w:r>
        <w:rPr>
          <w:rFonts w:hint="eastAsia"/>
        </w:rPr>
        <w:br/>
      </w:r>
      <w:r>
        <w:rPr>
          <w:rFonts w:hint="eastAsia"/>
        </w:rPr>
        <w:t>　　第三节 血液浓缩器行业发展历程</w:t>
      </w:r>
      <w:r>
        <w:rPr>
          <w:rFonts w:hint="eastAsia"/>
        </w:rPr>
        <w:br/>
      </w:r>
      <w:r>
        <w:rPr>
          <w:rFonts w:hint="eastAsia"/>
        </w:rPr>
        <w:t>　　第四节 血液浓缩器产业链分析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2024-2025年全球血液浓缩器行业发展态势分析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全球血液浓缩器行业总体情况</w:t>
      </w:r>
      <w:r>
        <w:rPr>
          <w:rFonts w:hint="eastAsia"/>
        </w:rPr>
        <w:br/>
      </w:r>
      <w:r>
        <w:rPr>
          <w:rFonts w:hint="eastAsia"/>
        </w:rPr>
        <w:t>　　第二节 血液浓缩器行业重点国家、地区市场分析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全球血液浓缩器行业发展前景预测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2024-2025年中国血液浓缩器行业发展环境分析</w:t>
      </w:r>
      <w:r>
        <w:rPr>
          <w:rFonts w:hint="eastAsia"/>
        </w:rPr>
        <w:br/>
      </w:r>
      <w:r>
        <w:rPr>
          <w:rFonts w:hint="eastAsia"/>
        </w:rPr>
        <w:t>　　第一节 血液浓缩器行业经济环境分析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血液浓缩器行业政策环境分析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一、血液浓缩器行业相关政策</w:t>
      </w:r>
      <w:r>
        <w:rPr>
          <w:rFonts w:hint="eastAsia"/>
        </w:rPr>
        <w:br/>
      </w:r>
      <w:r>
        <w:rPr>
          <w:rFonts w:hint="eastAsia"/>
        </w:rPr>
        <w:t>　　　　二、血液浓缩器行业相关标准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2024-2025年血液浓缩器行业技术发展现状及趋势分析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血液浓缩器行业技术发展现状分析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国内外血液浓缩器行业技术差异与原因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血液浓缩器行业技术发展方向、趋势预测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提升血液浓缩器行业技术能力策略建议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中国血液浓缩器行业市场供需状况分析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中国血液浓缩器行业市场规模情况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中国血液浓缩器行业市场需求状况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一、2019-2024年血液浓缩器行业市场需求情况</w:t>
      </w:r>
      <w:r>
        <w:rPr>
          <w:rFonts w:hint="eastAsia"/>
        </w:rPr>
        <w:br/>
      </w:r>
      <w:r>
        <w:rPr>
          <w:rFonts w:hint="eastAsia"/>
        </w:rPr>
        <w:t>　　　　二、血液浓缩器行业市场需求特点分析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三、2025-2031年血液浓缩器行业市场需求预测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中国血液浓缩器行业产量情况分析与预测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一、2019-2024年血液浓缩器行业产量统计分析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二、2024年血液浓缩器行业产量特点分析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三、2025-2031年血液浓缩器行业产量预测分析</w:t>
      </w:r>
      <w:r>
        <w:rPr>
          <w:rFonts w:hint="eastAsia"/>
        </w:rPr>
        <w:br/>
      </w:r>
      <w:r>
        <w:rPr>
          <w:rFonts w:hint="eastAsia"/>
        </w:rPr>
        <w:t>　　第四节 血液浓缩器行业市场供需平衡状况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中国血液浓缩器行业进出口情况分析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血液浓缩器行业出口情况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一、2019-2024年血液浓缩器行业出口情况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三、2025-2031年血液浓缩器行业出口情况预测</w:t>
      </w:r>
      <w:r>
        <w:rPr>
          <w:rFonts w:hint="eastAsia"/>
        </w:rPr>
        <w:br/>
      </w:r>
      <w:r>
        <w:rPr>
          <w:rFonts w:hint="eastAsia"/>
        </w:rPr>
        <w:t>　　第二节 血液浓缩器行业进口情况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一、2019-2024年血液浓缩器行业进口情况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三、2025-2031年血液浓缩器行业进口情况预测</w:t>
      </w:r>
      <w:r>
        <w:rPr>
          <w:rFonts w:hint="eastAsia"/>
        </w:rPr>
        <w:br/>
      </w:r>
      <w:r>
        <w:rPr>
          <w:rFonts w:hint="eastAsia"/>
        </w:rPr>
        <w:t>　　第三节 血液浓缩器行业进出口面临的挑战及对策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2024-2025年中国血液浓缩器行业产品价格监测</w:t>
      </w:r>
      <w:r>
        <w:rPr>
          <w:rFonts w:hint="eastAsia"/>
        </w:rPr>
        <w:br/>
      </w:r>
      <w:r>
        <w:rPr>
          <w:rFonts w:hint="eastAsia"/>
        </w:rPr>
        <w:t>　　　　一、血液浓缩器市场价格特征</w:t>
      </w:r>
      <w:r>
        <w:rPr>
          <w:rFonts w:hint="eastAsia"/>
        </w:rPr>
        <w:br/>
      </w:r>
      <w:r>
        <w:rPr>
          <w:rFonts w:hint="eastAsia"/>
        </w:rPr>
        <w:t>　　　　二、当前血液浓缩器市场价格评述</w:t>
      </w:r>
      <w:r>
        <w:rPr>
          <w:rFonts w:hint="eastAsia"/>
        </w:rPr>
        <w:br/>
      </w:r>
      <w:r>
        <w:rPr>
          <w:rFonts w:hint="eastAsia"/>
        </w:rPr>
        <w:t>　　　　三、影响血液浓缩器市场价格因素分析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四、未来血液浓缩器市场价格走势预测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中国血液浓缩器行业重点区域市场分析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血液浓缩器行业区域市场分布情况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2024-2025年血液浓缩器行业细分市场调研分析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血液浓缩器细分产品（一）市场调研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血液浓缩器细分产品（二）市场调研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2024-2025年血液浓缩器行业上、下游市场分析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血液浓缩器行业上游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血液浓缩器行业下游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血液浓缩器行业重点企业发展调研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血液浓缩器重点企业（一）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血液浓缩器重点企业（二）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血液浓缩器重点企业（三）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血液浓缩器重点企业（四）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血液浓缩器重点企业（五）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血液浓缩器重点企业（六）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血液浓缩器行业风险及对策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2025-2031年血液浓缩器行业发展环境分析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2025-2031年血液浓缩器行业投资特性分析</w:t>
      </w:r>
      <w:r>
        <w:rPr>
          <w:rFonts w:hint="eastAsia"/>
        </w:rPr>
        <w:br/>
      </w:r>
      <w:r>
        <w:rPr>
          <w:rFonts w:hint="eastAsia"/>
        </w:rPr>
        <w:t>　　　　一、血液浓缩器行业进入壁垒</w:t>
      </w:r>
      <w:r>
        <w:rPr>
          <w:rFonts w:hint="eastAsia"/>
        </w:rPr>
        <w:br/>
      </w:r>
      <w:r>
        <w:rPr>
          <w:rFonts w:hint="eastAsia"/>
        </w:rPr>
        <w:t>　　　　二、血液浓缩器行业盈利模式</w:t>
      </w:r>
      <w:r>
        <w:rPr>
          <w:rFonts w:hint="eastAsia"/>
        </w:rPr>
        <w:br/>
      </w:r>
      <w:r>
        <w:rPr>
          <w:rFonts w:hint="eastAsia"/>
        </w:rPr>
        <w:t>　　　　三、血液浓缩器行业盈利因素</w:t>
      </w:r>
      <w:r>
        <w:rPr>
          <w:rFonts w:hint="eastAsia"/>
        </w:rPr>
        <w:br/>
      </w:r>
      <w:r>
        <w:rPr>
          <w:rFonts w:hint="eastAsia"/>
        </w:rPr>
        <w:t>　　第三节 血液浓缩器行业“波特五力模型”分析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2025-2031年血液浓缩器行业风险及对策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血液浓缩器企业竞争策略分析</w:t>
      </w:r>
      <w:r>
        <w:rPr>
          <w:rFonts w:hint="eastAsia"/>
        </w:rPr>
        <w:br/>
      </w:r>
      <w:r>
        <w:rPr>
          <w:rFonts w:hint="eastAsia"/>
        </w:rPr>
        <w:t>　　第一节 血液浓缩器市场竞争策略分析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一、2025-2031年中国血液浓缩器市场增长潜力分析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二、2025-2031年中国血液浓缩器主要潜力品种分析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三、现有血液浓缩器产品竞争策略分析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四、潜力血液浓缩器品种竞争策略选择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2025-2031年中国血液浓缩器企业竞争策略分析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一、2025-2031年我国血液浓缩器市场竞争趋势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二、2025-2031年血液浓缩器行业竞争格局展望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三、2025-2031年血液浓缩器行业竞争策略分析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四、2025-2031年血液浓缩器企业竞争策略分析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2025-2031年中国血液浓缩器行业发展趋势分析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一、2025-2031年血液浓缩器技术发展趋势分析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二、2025-2031年血液浓缩器产品发展趋势分析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三、2025-2031年血液浓缩器行业竞争格局展望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2025-2031年中国血液浓缩器市场趋势分析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一、2025-2031年血液浓缩器发展趋势预测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二、2025-2025年血液浓缩器市场前景分析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三、2025-2031年血液浓缩器产业政策趋向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2025-2031年血液浓缩器行业投资价值评估分析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血液浓缩器行业发展建议分析</w:t>
      </w:r>
      <w:r>
        <w:rPr>
          <w:rFonts w:hint="eastAsia"/>
        </w:rPr>
        <w:br/>
      </w:r>
      <w:r>
        <w:rPr>
          <w:rFonts w:hint="eastAsia"/>
        </w:rPr>
        <w:t>　　第一节 血液浓缩器行业研究结论及建议</w:t>
      </w:r>
      <w:r>
        <w:rPr>
          <w:rFonts w:hint="eastAsia"/>
        </w:rPr>
        <w:br/>
      </w:r>
      <w:r>
        <w:rPr>
          <w:rFonts w:hint="eastAsia"/>
        </w:rPr>
        <w:t>　　第二节 血液浓缩器细分行业研究结论及建议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　血液浓缩器行业竞争策略总结及建议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血液浓缩器行业历程</w:t>
      </w:r>
      <w:r>
        <w:rPr>
          <w:rFonts w:hint="eastAsia"/>
        </w:rPr>
        <w:br/>
      </w:r>
      <w:r>
        <w:rPr>
          <w:rFonts w:hint="eastAsia"/>
        </w:rPr>
        <w:t>　　图表 血液浓缩器行业生命周期</w:t>
      </w:r>
      <w:r>
        <w:rPr>
          <w:rFonts w:hint="eastAsia"/>
        </w:rPr>
        <w:br/>
      </w:r>
      <w:r>
        <w:rPr>
          <w:rFonts w:hint="eastAsia"/>
        </w:rPr>
        <w:t>　　图表 血液浓缩器行业产业链分析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2019-2024年中国血液浓缩器行业市场规模及增长情况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2019-2024年血液浓缩器行业市场容量分析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2019-2024年中国血液浓缩器行业产能统计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2019-2024年中国血液浓缩器行业产量及增长趋势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2019-2024年中国血液浓缩器市场需求量及增速统计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2024年中国血液浓缩器行业需求领域分布格局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2019-2024年中国血液浓缩器行业销售收入分析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2019-2024年中国血液浓缩器行业盈利情况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2019-2024年中国血液浓缩器行业利润总额统计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2019-2024年中国血液浓缩器进口数量分析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2019-2024年中国血液浓缩器进口金额分析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2019-2024年中国血液浓缩器出口数量分析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2019-2024年中国血液浓缩器出口金额分析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2024年中国血液浓缩器进口国家及地区分析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2024年中国血液浓缩器出口国家及地区分析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2019-2024年中国血液浓缩器行业企业数量情况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2019-2024年中国血液浓缩器行业企业平均规模情况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**地区血液浓缩器行业市场需求情况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**地区血液浓缩器行业市场需求情况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**地区血液浓缩器行业市场需求情况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**地区血液浓缩器市场规模及增长情况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**地区血液浓缩器行业市场需求情况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血液浓缩器重点企业（一）基本信息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血液浓缩器重点企业（一）经营情况分析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血液浓缩器重点企业（一）主要经济指标情况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血液浓缩器重点企业（一）盈利能力情况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血液浓缩器重点企业（一）偿债能力情况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血液浓缩器重点企业（一）运营能力情况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血液浓缩器重点企业（一）成长能力情况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血液浓缩器重点企业（二）基本信息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血液浓缩器重点企业（二）经营情况分析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血液浓缩器重点企业（二）主要经济指标情况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血液浓缩器重点企业（二）盈利能力情况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血液浓缩器重点企业（二）偿债能力情况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血液浓缩器重点企业（二）运营能力情况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血液浓缩器重点企业（二）成长能力情况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血液浓缩器重点企业（三）基本信息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血液浓缩器重点企业（三）经营情况分析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血液浓缩器重点企业（三）主要经济指标情况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血液浓缩器重点企业（三）盈利能力情况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血液浓缩器重点企业（三）偿债能力情况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血液浓缩器重点企业（三）运营能力情况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血液浓缩器重点企业（三）成长能力情况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2025-2031年中国血液浓缩器行业产能预测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2025-2031年中国血液浓缩器行业产量预测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2025-2031年中国血液浓缩器市场需求量预测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2025-2031年中国血液浓缩器行业供需平衡预测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2025-2031年中国血液浓缩器行业市场容量预测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2025-2031年中国血液浓缩器行业市场规模预测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2025年中国血液浓缩器市场前景分析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2025年中国血液浓缩器发展趋势预测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7f291756e4410" w:history="1">
        <w:r>
          <w:rPr>
            <w:rStyle w:val="Hyperlink"/>
          </w:rPr>
          <w:t>2025-2031年中国血液浓缩器市场调研与发展前景分析报告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7f291756e4410" w:history="1">
        <w:r>
          <w:rPr>
            <w:rStyle w:val="Hyperlink"/>
          </w:rPr>
          <w:t>https://www.20087.com/8/29/XueYeNongSuoQiDeQianJingQuShi.html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浓缩看什么指标、血液浓缩器生产厂家、什么情况下血液会被浓缩、血液浓缩器是什么、血液浓缩器是血液滤过器是一样的吗、血液浓缩器是不是血液过滤器、一次性使用自体血液回收器、血液浓缩器属于透析器吗、血液净化置换液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aff3cf9184811" w:history="1">
      <w:r>
        <w:rPr>
          <w:rStyle w:val="Hyperlink"/>
        </w:rPr>
        <w:t>2025-2031年中国血液浓缩器市场调研与发展前景分析报告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ueYeNongSuoQiDeQianJingQuShi.html" TargetMode="External" Id="Red87f291756e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ueYeNongSuoQiDeQianJingQuShi.html" TargetMode="External" Id="R64eaff3cf918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2024-09-08T06:59:00Z</dcterms:created>
  <dcterms:modified xsi:type="dcterms:W3CDTF">2024-09-08T07:59:00Z</dcterms:modified>
  <dc:subject>2025-2031年中国血液浓缩器市场调研与发展前景分析报告</dc:subject>
  <dc:title>2025-2031年中国血液浓缩器市场调研与发展前景分析报告</dc:title>
  <cp:keywords>2025-2031年中国血液浓缩器市场调研与发展前景分析报告</cp:keywords>
  <dc:description>2025-2031年中国血液浓缩器市场调研与发展前景分析报告</dc:description>
</cp:coreProperties>
</file>