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a18492071413c" w:history="1">
              <w:r>
                <w:rPr>
                  <w:rStyle w:val="Hyperlink"/>
                </w:rPr>
                <w:t>全球与中国移动式制氧机市场调查研究及前景趋势预测报告（2024-2030年）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a18492071413c" w:history="1">
              <w:r>
                <w:rPr>
                  <w:rStyle w:val="Hyperlink"/>
                </w:rPr>
                <w:t>全球与中国移动式制氧机市场调查研究及前景趋势预测报告（2024-2030年）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4a18492071413c" w:history="1">
                <w:r>
                  <w:rPr>
                    <w:rStyle w:val="Hyperlink"/>
                  </w:rPr>
                  <w:t>https://www.20087.com/9/19/YiDongShiZhiYangJiHangYeFaZhanQuShi.html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制氧机是一种用于提供便携氧气供应的医疗设备，近年来随着健康产业的发展和技术进步，市场需求持续增长。目前，移动式制氧机不仅在氧气纯度和便携性方面实现了优化，还在设计上更加注重智能化和舒适性。此外，随着新材料技术的应用，移动式制氧机的性能得到了进一步提升，如提高了能效比和操作简便性。</w:t>
      </w:r>
      <w:r>
        <w:rPr>
          <w:rFonts w:hint="eastAsia"/>
        </w:rPr>
        <w:br/>
      </w:r>
      <w:r>
        <w:rPr>
          <w:rFonts w:hint="eastAsia"/>
        </w:rPr>
        <w:t>　　未来，移动式制氧机市场将朝着更加高效和个性化的方向发展。一方面，随着健康产业的要求提高，移动式制氧机将更加注重提高氧气纯度和便携性，以适应不同应用场景的需求。另一方面，为了提高智能化程度，移动式制氧机将集成更多智能化功能，如远程监控、自动调节等。此外，随着新材料技术的进步，移动式制氧机将探索更多新型应用领域，如户外急救、特种作业保障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a18492071413c" w:history="1">
        <w:r>
          <w:rPr>
            <w:rStyle w:val="Hyperlink"/>
          </w:rPr>
          <w:t>全球与中国移动式制氧机市场调查研究及前景趋势预测报告（2024-2030年）</w:t>
        </w:r>
      </w:hyperlink>
      <w:r>
        <w:rPr>
          <w:rFonts w:hint="eastAsia"/>
        </w:rPr>
        <w:t>》通过严谨的内容、翔实的分析、权威的数据和直观的图表，全面解析了移动式制氧机行业的市场规模、需求变化、价格波动以及产业链构成。移动式制氧机报告深入剖析了当前市场现状，科学预测了未来移动式制氧机市场前景与发展趋势，特别关注了移动式制氧机细分市场的机会与挑战。同时，对移动式制氧机重点企业的竞争地位、品牌影响力和市场集中度进行了全面评估。移动式制氧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中国移动式制氧机概述</w:t>
      </w:r>
      <w:r>
        <w:rPr>
          <w:rFonts w:hint="eastAsia"/>
        </w:rPr>
        <w:br/>
      </w:r>
      <w:r>
        <w:rPr>
          <w:rFonts w:hint="eastAsia"/>
        </w:rPr>
        <w:t>　　第一节 移动式制氧机行业定义</w:t>
      </w:r>
      <w:r>
        <w:rPr>
          <w:rFonts w:hint="eastAsia"/>
        </w:rPr>
        <w:br/>
      </w:r>
      <w:r>
        <w:rPr>
          <w:rFonts w:hint="eastAsia"/>
        </w:rPr>
        <w:t>　　第二节 移动式制氧机行业发展特性</w:t>
      </w:r>
      <w:r>
        <w:rPr>
          <w:rFonts w:hint="eastAsia"/>
        </w:rPr>
        <w:br/>
      </w:r>
      <w:r>
        <w:rPr>
          <w:rFonts w:hint="eastAsia"/>
        </w:rPr>
        <w:t>　　第三节 移动式制氧机产业链分析</w:t>
      </w:r>
      <w:r>
        <w:rPr>
          <w:rFonts w:hint="eastAsia"/>
        </w:rPr>
        <w:br/>
      </w:r>
      <w:r>
        <w:rPr>
          <w:rFonts w:hint="eastAsia"/>
        </w:rPr>
        <w:t>　　第四节 移动式制氧机行业生命周期分析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2023-2024年国外主要移动式制氧机市场发展概况</w:t>
      </w:r>
      <w:r>
        <w:rPr>
          <w:rFonts w:hint="eastAsia"/>
        </w:rPr>
        <w:br/>
      </w:r>
      <w:r>
        <w:rPr>
          <w:rFonts w:hint="eastAsia"/>
        </w:rPr>
        <w:t>　　第一节 全球移动式制氧机市场发展分析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欧洲地区主要国家移动式制氧机市场概况</w:t>
      </w:r>
      <w:r>
        <w:rPr>
          <w:rFonts w:hint="eastAsia"/>
        </w:rPr>
        <w:br/>
      </w:r>
      <w:r>
        <w:rPr>
          <w:rFonts w:hint="eastAsia"/>
        </w:rPr>
        <w:t>　　第三节 北美地区移动式制氧机市场概况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亚洲地区主要国家移动式制氧机市场概况</w:t>
      </w:r>
      <w:r>
        <w:rPr>
          <w:rFonts w:hint="eastAsia"/>
        </w:rPr>
        <w:br/>
      </w:r>
      <w:r>
        <w:rPr>
          <w:rFonts w:hint="eastAsia"/>
        </w:rPr>
        <w:t>　　第五节 全球移动式制氧机市场发展预测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2023-2024年中国移动式制氧机发展环境分析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移动式制氧机行业相关政策、标准</w:t>
      </w:r>
      <w:r>
        <w:rPr>
          <w:rFonts w:hint="eastAsia"/>
        </w:rPr>
        <w:br/>
      </w:r>
      <w:r>
        <w:rPr>
          <w:rFonts w:hint="eastAsia"/>
        </w:rPr>
        <w:t>　　第三节 移动式制氧机行业相关发展规划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2023-2024年中国移动式制氧机技术发展分析</w:t>
      </w:r>
      <w:r>
        <w:rPr>
          <w:rFonts w:hint="eastAsia"/>
        </w:rPr>
        <w:br/>
      </w:r>
      <w:r>
        <w:rPr>
          <w:rFonts w:hint="eastAsia"/>
        </w:rPr>
        <w:t>　　第一节 当前移动式制氧机技术发展现状分析</w:t>
      </w:r>
      <w:r>
        <w:rPr>
          <w:rFonts w:hint="eastAsia"/>
        </w:rPr>
        <w:br/>
      </w:r>
      <w:r>
        <w:rPr>
          <w:rFonts w:hint="eastAsia"/>
        </w:rPr>
        <w:t>　　第二节 移动式制氧机生产中需注意的问题</w:t>
      </w:r>
      <w:r>
        <w:rPr>
          <w:rFonts w:hint="eastAsia"/>
        </w:rPr>
        <w:br/>
      </w:r>
      <w:r>
        <w:rPr>
          <w:rFonts w:hint="eastAsia"/>
        </w:rPr>
        <w:t>　　第三节 移动式制氧机行业主要技术发展趋势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移动式制氧机市场特性分析</w:t>
      </w:r>
      <w:r>
        <w:rPr>
          <w:rFonts w:hint="eastAsia"/>
        </w:rPr>
        <w:br/>
      </w:r>
      <w:r>
        <w:rPr>
          <w:rFonts w:hint="eastAsia"/>
        </w:rPr>
        <w:t>　　第一节 移动式制氧机行业集中度分析</w:t>
      </w:r>
      <w:r>
        <w:rPr>
          <w:rFonts w:hint="eastAsia"/>
        </w:rPr>
        <w:br/>
      </w:r>
      <w:r>
        <w:rPr>
          <w:rFonts w:hint="eastAsia"/>
        </w:rPr>
        <w:t>　　第二节 移动式制氧机行业SWOT分析</w:t>
      </w:r>
      <w:r>
        <w:rPr>
          <w:rFonts w:hint="eastAsia"/>
        </w:rPr>
        <w:br/>
      </w:r>
      <w:r>
        <w:rPr>
          <w:rFonts w:hint="eastAsia"/>
        </w:rPr>
        <w:t>　　　　一、移动式制氧机行业优势</w:t>
      </w:r>
      <w:r>
        <w:rPr>
          <w:rFonts w:hint="eastAsia"/>
        </w:rPr>
        <w:br/>
      </w:r>
      <w:r>
        <w:rPr>
          <w:rFonts w:hint="eastAsia"/>
        </w:rPr>
        <w:t>　　　　二、移动式制氧机行业劣势</w:t>
      </w:r>
      <w:r>
        <w:rPr>
          <w:rFonts w:hint="eastAsia"/>
        </w:rPr>
        <w:br/>
      </w:r>
      <w:r>
        <w:rPr>
          <w:rFonts w:hint="eastAsia"/>
        </w:rPr>
        <w:t>　　　　三、移动式制氧机行业机会</w:t>
      </w:r>
      <w:r>
        <w:rPr>
          <w:rFonts w:hint="eastAsia"/>
        </w:rPr>
        <w:br/>
      </w:r>
      <w:r>
        <w:rPr>
          <w:rFonts w:hint="eastAsia"/>
        </w:rPr>
        <w:t>　　　　四、移动式制氧机行业风险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中国移动式制氧机发展现状</w:t>
      </w:r>
      <w:r>
        <w:rPr>
          <w:rFonts w:hint="eastAsia"/>
        </w:rPr>
        <w:br/>
      </w:r>
      <w:r>
        <w:rPr>
          <w:rFonts w:hint="eastAsia"/>
        </w:rPr>
        <w:t>　　第一节 中国移动式制氧机市场现状分析</w:t>
      </w:r>
      <w:r>
        <w:rPr>
          <w:rFonts w:hint="eastAsia"/>
        </w:rPr>
        <w:br/>
      </w:r>
      <w:r>
        <w:rPr>
          <w:rFonts w:hint="eastAsia"/>
        </w:rPr>
        <w:t>　　第二节 中国移动式制氧机产量分析及预测</w:t>
      </w:r>
      <w:r>
        <w:rPr>
          <w:rFonts w:hint="eastAsia"/>
        </w:rPr>
        <w:br/>
      </w:r>
      <w:r>
        <w:rPr>
          <w:rFonts w:hint="eastAsia"/>
        </w:rPr>
        <w:t>　　　　一、移动式制氧机总体产能规模</w:t>
      </w:r>
      <w:r>
        <w:rPr>
          <w:rFonts w:hint="eastAsia"/>
        </w:rPr>
        <w:br/>
      </w:r>
      <w:r>
        <w:rPr>
          <w:rFonts w:hint="eastAsia"/>
        </w:rPr>
        <w:t>　　　　二、移动式制氧机生产区域分布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三、2019-2024年中国移动式制氧机产量统计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四、2024-2030年中国移动式制氧机产量预测</w:t>
      </w:r>
      <w:r>
        <w:rPr>
          <w:rFonts w:hint="eastAsia"/>
        </w:rPr>
        <w:br/>
      </w:r>
      <w:r>
        <w:rPr>
          <w:rFonts w:hint="eastAsia"/>
        </w:rPr>
        <w:t>　　第三节 中国移动式制氧机市场需求分析及预测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一、中国移动式制氧机市场需求特点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二、2019-2024年中国移动式制氧机市场需求量统计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三、2024-2030年中国移动式制氧机市场需求量预测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中国移动式制氧机价格趋势分析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一、2019-2024年中国移动式制氧机市场价格趋势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二、2024-2030年中国移动式制氧机市场价格走势预测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2019-2024年移动式制氧机行业经济运行状况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2019-2024年中国移动式制氧机行业盈利能力分析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2019-2024年中国移动式制氧机行业发展能力分析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2019-2024年移动式制氧机行业偿债能力分析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2019-2024年移动式制氧机制造企业数量分析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移动式制氧机行业上、下游市场分析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移动式制氧机行业上游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移动式制氧机行业下游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中国移动式制氧机行业重点地区发展分析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移动式制氧机行业重点区域市场结构调研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**地区移动式制氧机市场发展分析</w:t>
      </w:r>
      <w:r>
        <w:rPr>
          <w:rFonts w:hint="eastAsia"/>
        </w:rPr>
        <w:br/>
      </w:r>
      <w:r>
        <w:rPr>
          <w:rFonts w:hint="eastAsia"/>
        </w:rPr>
        <w:t>　　第三节 **地区移动式制氧机市场发展分析</w:t>
      </w:r>
      <w:r>
        <w:rPr>
          <w:rFonts w:hint="eastAsia"/>
        </w:rPr>
        <w:br/>
      </w:r>
      <w:r>
        <w:rPr>
          <w:rFonts w:hint="eastAsia"/>
        </w:rPr>
        <w:t>　　第四节 **地区移动式制氧机市场发展分析</w:t>
      </w:r>
      <w:r>
        <w:rPr>
          <w:rFonts w:hint="eastAsia"/>
        </w:rPr>
        <w:br/>
      </w:r>
      <w:r>
        <w:rPr>
          <w:rFonts w:hint="eastAsia"/>
        </w:rPr>
        <w:t>　　第五节 **地区移动式制氧机市场发展分析</w:t>
      </w:r>
      <w:r>
        <w:rPr>
          <w:rFonts w:hint="eastAsia"/>
        </w:rPr>
        <w:br/>
      </w:r>
      <w:r>
        <w:rPr>
          <w:rFonts w:hint="eastAsia"/>
        </w:rPr>
        <w:t>　　第六节 **地区移动式制氧机市场发展分析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2019-2024年中国移动式制氧机进出口分析</w:t>
      </w:r>
      <w:r>
        <w:rPr>
          <w:rFonts w:hint="eastAsia"/>
        </w:rPr>
        <w:br/>
      </w:r>
      <w:r>
        <w:rPr>
          <w:rFonts w:hint="eastAsia"/>
        </w:rPr>
        <w:t>　　第一节 移动式制氧机进口情况分析</w:t>
      </w:r>
      <w:r>
        <w:rPr>
          <w:rFonts w:hint="eastAsia"/>
        </w:rPr>
        <w:br/>
      </w:r>
      <w:r>
        <w:rPr>
          <w:rFonts w:hint="eastAsia"/>
        </w:rPr>
        <w:t>　　第二节 移动式制氧机出口情况分析</w:t>
      </w:r>
      <w:r>
        <w:rPr>
          <w:rFonts w:hint="eastAsia"/>
        </w:rPr>
        <w:br/>
      </w:r>
      <w:r>
        <w:rPr>
          <w:rFonts w:hint="eastAsia"/>
        </w:rPr>
        <w:t>　　第三节 影响移动式制氧机进出口因素分析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移动式制氧机行业重点企业竞争力分析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移动式制氧机行业企业经营策略研究分析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移动式制氧机企业多样化经营策略分析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一、移动式制氧机企业多样化经营情况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二、现行移动式制氧机行业多样化经营的方向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大型移动式制氧机企业集团未来发展策略分析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对中小移动式制氧机企业生产经营的建议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移动式制氧机行业投资风险预警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影响移动式制氧机行业发展的主要因素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一、2024年影响移动式制氧机行业运行的有利因素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二、2024年影响移动式制氧机行业运行的稳定因素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三、2024年影响移动式制氧机行业运行的不利因素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四、2024年我国移动式制氧机行业发展面临的挑战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五、2024年我国移动式制氧机行业发展面临的机遇</w:t>
      </w:r>
      <w:r>
        <w:rPr>
          <w:rFonts w:hint="eastAsia"/>
        </w:rPr>
        <w:br/>
      </w:r>
      <w:r>
        <w:rPr>
          <w:rFonts w:hint="eastAsia"/>
        </w:rPr>
        <w:t>　　第二节 移动式制氧机行业投资风险预警</w:t>
      </w:r>
      <w:r>
        <w:rPr>
          <w:rFonts w:hint="eastAsia"/>
        </w:rPr>
        <w:br/>
      </w:r>
      <w:r>
        <w:rPr>
          <w:rFonts w:hint="eastAsia"/>
        </w:rPr>
        <w:t>　　　　一、移动式制氧机行业市场风险预测</w:t>
      </w:r>
      <w:r>
        <w:rPr>
          <w:rFonts w:hint="eastAsia"/>
        </w:rPr>
        <w:br/>
      </w:r>
      <w:r>
        <w:rPr>
          <w:rFonts w:hint="eastAsia"/>
        </w:rPr>
        <w:t>　　　　二、移动式制氧机行业政策风险预测</w:t>
      </w:r>
      <w:r>
        <w:rPr>
          <w:rFonts w:hint="eastAsia"/>
        </w:rPr>
        <w:br/>
      </w:r>
      <w:r>
        <w:rPr>
          <w:rFonts w:hint="eastAsia"/>
        </w:rPr>
        <w:t>　　　　三、移动式制氧机行业经营风险预测</w:t>
      </w:r>
      <w:r>
        <w:rPr>
          <w:rFonts w:hint="eastAsia"/>
        </w:rPr>
        <w:br/>
      </w:r>
      <w:r>
        <w:rPr>
          <w:rFonts w:hint="eastAsia"/>
        </w:rPr>
        <w:t>　　　　四、移动式制氧机行业技术风险预测</w:t>
      </w:r>
      <w:r>
        <w:rPr>
          <w:rFonts w:hint="eastAsia"/>
        </w:rPr>
        <w:br/>
      </w:r>
      <w:r>
        <w:rPr>
          <w:rFonts w:hint="eastAsia"/>
        </w:rPr>
        <w:t>　　　　五、移动式制氧机行业竞争风险预测</w:t>
      </w:r>
      <w:r>
        <w:rPr>
          <w:rFonts w:hint="eastAsia"/>
        </w:rPr>
        <w:br/>
      </w:r>
      <w:r>
        <w:rPr>
          <w:rFonts w:hint="eastAsia"/>
        </w:rPr>
        <w:t>　　　　六、移动式制氧机行业其他风险预测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移动式制氧机投资建议</w:t>
      </w:r>
      <w:r>
        <w:rPr>
          <w:rFonts w:hint="eastAsia"/>
        </w:rPr>
        <w:br/>
      </w:r>
      <w:r>
        <w:rPr>
          <w:rFonts w:hint="eastAsia"/>
        </w:rPr>
        <w:t>　　第一节 2024年移动式制氧机市场前景分析</w:t>
      </w:r>
      <w:r>
        <w:rPr>
          <w:rFonts w:hint="eastAsia"/>
        </w:rPr>
        <w:br/>
      </w:r>
      <w:r>
        <w:rPr>
          <w:rFonts w:hint="eastAsia"/>
        </w:rPr>
        <w:t>　　第二节 2024年移动式制氧机发展趋势预测</w:t>
      </w:r>
      <w:r>
        <w:rPr>
          <w:rFonts w:hint="eastAsia"/>
        </w:rPr>
        <w:br/>
      </w:r>
      <w:r>
        <w:rPr>
          <w:rFonts w:hint="eastAsia"/>
        </w:rPr>
        <w:t>　　第三节 移动式制氧机行业投资进入壁垒分析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移动式制氧机行业历程</w:t>
      </w:r>
      <w:r>
        <w:rPr>
          <w:rFonts w:hint="eastAsia"/>
        </w:rPr>
        <w:br/>
      </w:r>
      <w:r>
        <w:rPr>
          <w:rFonts w:hint="eastAsia"/>
        </w:rPr>
        <w:t>　　图表 移动式制氧机行业生命周期</w:t>
      </w:r>
      <w:r>
        <w:rPr>
          <w:rFonts w:hint="eastAsia"/>
        </w:rPr>
        <w:br/>
      </w:r>
      <w:r>
        <w:rPr>
          <w:rFonts w:hint="eastAsia"/>
        </w:rPr>
        <w:t>　　图表 移动式制氧机行业产业链分析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2019-2024年中国移动式制氧机行业市场规模及增长情况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2019-2024年移动式制氧机行业市场容量分析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2019-2024年中国移动式制氧机行业产能统计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2019-2024年中国移动式制氧机行业产量及增长趋势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2019-2024年中国移动式制氧机市场需求量及增速统计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2024年中国移动式制氧机行业需求领域分布格局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2019-2024年中国移动式制氧机行业销售收入分析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2019-2024年中国移动式制氧机行业盈利情况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2019-2024年中国移动式制氧机行业利润总额统计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2019-2024年中国移动式制氧机进口数量分析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2019-2024年中国移动式制氧机进口金额分析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2019-2024年中国移动式制氧机出口数量分析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2019-2024年中国移动式制氧机出口金额分析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2024年中国移动式制氧机进口国家及地区分析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2024年中国移动式制氧机出口国家及地区分析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2019-2024年中国移动式制氧机行业企业数量情况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2019-2024年中国移动式制氧机行业企业平均规模情况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**地区移动式制氧机市场规模及增长情况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**地区移动式制氧机行业市场需求情况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**地区移动式制氧机市场规模及增长情况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**地区移动式制氧机行业市场需求情况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**地区移动式制氧机市场规模及增长情况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**地区移动式制氧机行业市场需求情况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**地区移动式制氧机市场规模及增长情况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**地区移动式制氧机行业市场需求情况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移动式制氧机重点企业（一）基本信息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移动式制氧机重点企业（一）经营情况分析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移动式制氧机重点企业（一）主要经济指标情况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移动式制氧机重点企业（一）盈利能力情况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移动式制氧机重点企业（一）偿债能力情况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移动式制氧机重点企业（一）运营能力情况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移动式制氧机重点企业（一）成长能力情况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移动式制氧机重点企业（二）基本信息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移动式制氧机重点企业（二）经营情况分析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移动式制氧机重点企业（二）主要经济指标情况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移动式制氧机重点企业（二）盈利能力情况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移动式制氧机重点企业（二）偿债能力情况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移动式制氧机重点企业（二）运营能力情况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移动式制氧机重点企业（二）成长能力情况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移动式制氧机重点企业（三）基本信息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移动式制氧机重点企业（三）经营情况分析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移动式制氧机重点企业（三）主要经济指标情况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移动式制氧机重点企业（三）盈利能力情况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移动式制氧机重点企业（三）偿债能力情况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移动式制氧机重点企业（三）运营能力情况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移动式制氧机重点企业（三）成长能力情况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2024-2030年中国移动式制氧机行业产能预测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2024-2030年中国移动式制氧机行业产量预测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2024-2030年中国移动式制氧机市场需求量预测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2024-2030年中国移动式制氧机行业供需平衡预测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2024-2030年中国移动式制氧机行业市场容量预测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2024-2030年中国移动式制氧机行业市场规模预测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2024-2030年中国移动式制氧机市场前景分析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2024-2030年中国移动式制氧机行业发展趋势预测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a18492071413c" w:history="1">
        <w:r>
          <w:rPr>
            <w:rStyle w:val="Hyperlink"/>
          </w:rPr>
          <w:t>全球与中国移动式制氧机市场调查研究及前景趋势预测报告（2024-2030年）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4a18492071413c" w:history="1">
        <w:r>
          <w:rPr>
            <w:rStyle w:val="Hyperlink"/>
          </w:rPr>
          <w:t>https://www.20087.com/9/19/YiDongShiZhiYangJiHangYeFaZhanQuShi.html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e5b796817428e" w:history="1">
      <w:r>
        <w:rPr>
          <w:rStyle w:val="Hyperlink"/>
        </w:rPr>
        <w:t>全球与中国移动式制氧机市场调查研究及前景趋势预测报告（2024-2030年）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YiDongShiZhiYangJiHangYeFaZhanQuShi.html" TargetMode="External" Id="R544a18492071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YiDongShiZhiYangJiHangYeFaZhanQuShi.html" TargetMode="External" Id="R705e5b796817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2024-02-11T03:40:00Z</dcterms:created>
  <dcterms:modified xsi:type="dcterms:W3CDTF">2024-02-11T04:40:00Z</dcterms:modified>
  <dc:subject>全球与中国移动式制氧机市场调查研究及前景趋势预测报告（2024-2030年）</dc:subject>
  <dc:title>全球与中国移动式制氧机市场调查研究及前景趋势预测报告（2024-2030年）</dc:title>
  <cp:keywords>全球与中国移动式制氧机市场调查研究及前景趋势预测报告（2024-2030年）</cp:keywords>
  <dc:description>全球与中国移动式制氧机市场调查研究及前景趋势预测报告（2024-2030年）</dc:description>
</cp:coreProperties>
</file>