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f8804146d4db3" w:history="1">
              <w:r>
                <w:rPr>
                  <w:rStyle w:val="Hyperlink"/>
                </w:rPr>
                <w:t>2026-2032年中国医用电子仪器设备市场分析及发展趋势研究报告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f8804146d4db3" w:history="1">
              <w:r>
                <w:rPr>
                  <w:rStyle w:val="Hyperlink"/>
                </w:rPr>
                <w:t>2026-2032年中国医用电子仪器设备市场分析及发展趋势研究报告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f8804146d4db3" w:history="1">
                <w:r>
                  <w:rPr>
                    <w:rStyle w:val="Hyperlink"/>
                  </w:rPr>
                  <w:t>https://www.20087.com/2011-06/R_2011_2015yiyongdianziyiqishebeixingy.html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设备涵盖了各种用于诊断、治疗、监护和支持生命的医疗器械，近年来随着数字医疗技术的发展，这一领域取得了显著的进步。当前市场上，医用电子仪器设备不仅在提高准确性和可靠性方面取得了突破，还在便携性和智能化方面实现了显著提升。例如，便携式超声设备、远程心电监测系统等已经成为临床实践中的常用工具。此外，随着云计算和大数据技术的应用，医用电子仪器设备能够更好地整合患者信息，支持临床决策。</w:t>
      </w:r>
      <w:r>
        <w:rPr>
          <w:rFonts w:hint="eastAsia"/>
        </w:rPr>
        <w:br/>
      </w:r>
      <w:r>
        <w:rPr>
          <w:rFonts w:hint="eastAsia"/>
        </w:rPr>
        <w:t>　　未来，医用电子仪器设备的发展将更加注重集成化、智能化和个性化。一方面，随着人工智能技术的进步，医用电子仪器设备将集成更多的智能功能，如自动诊断辅助、病情预测等，提高医疗服务的效率和质量。另一方面，随着物联网技术的应用，医用电子仪器设备将更好地融入智慧医疗生态系统，实现设备之间的互联互通。此外，随着个性化医疗的发展，医用电子仪器设备将根据患者的个体差异提供更加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f8804146d4db3" w:history="1">
        <w:r>
          <w:rPr>
            <w:rStyle w:val="Hyperlink"/>
          </w:rPr>
          <w:t>2026-2032年中国医用电子仪器设备市场分析及发展趋势研究报告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医用电子仪器设备行业发展环境、产业链结构、市场供需状况及价格变化，重点研究了医用电子仪器设备行业内主要企业的经营现状。报告对医用电子仪器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中国医用电子仪器设备行业发展环境</w:t>
      </w:r>
      <w:r>
        <w:rPr>
          <w:rFonts w:hint="eastAsia"/>
        </w:rPr>
        <w:br/>
      </w:r>
      <w:r>
        <w:rPr>
          <w:rFonts w:hint="eastAsia"/>
        </w:rPr>
        <w:t>　　第一节 医用电子仪器设备行业及属性分析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四、医用电子仪器设备行业周期属性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医用电子仪器设备行业政策发展环境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二、医用电子仪器设备产业发展规划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三、医用电子仪器设备行业标准政策</w:t>
      </w:r>
      <w:r>
        <w:rPr>
          <w:rFonts w:hint="eastAsia"/>
        </w:rPr>
        <w:br/>
      </w:r>
      <w:r>
        <w:rPr>
          <w:rFonts w:hint="eastAsia"/>
        </w:rPr>
        <w:t>　　　　四、医用电子仪器设备市场应用政策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中国医用电子仪器设备行业发展分析</w:t>
      </w:r>
      <w:r>
        <w:rPr>
          <w:rFonts w:hint="eastAsia"/>
        </w:rPr>
        <w:br/>
      </w:r>
      <w:r>
        <w:rPr>
          <w:rFonts w:hint="eastAsia"/>
        </w:rPr>
        <w:t>　　第一节 中国医用电子仪器设备行业的发展概况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二、2026年中国医用电子仪器设备行业政策环境综述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2020-2025年中国医用电子仪器设备行业的发展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二、2026年医用电子仪器设备行业经济运行分析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中国医用电子仪器设备行业发展存在的问题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一、中国医用电子仪器设备行业供需值得关注的问题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三、医用电子仪器设备工业的应急机制需要加强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中国医用电子仪器设备行业的发展对策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中国医用电子仪器设备行业经济运行分析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2020-2025年中国医用电子仪器设备行业经济规模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四、2020-2025年医用电子仪器设备行业产值规模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五、2020-2025年医用电子仪器设备行业利润规模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2020-2025年中国医用电子仪器设备行业区域结构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2020-2025年中国医用电子仪器设备行业规模结构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2020-2025年中国医用电子仪器设备行业控股结构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中国医用电子仪器设备行业重点区域市场发展分析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四、2026-2032年医用电子仪器设备行业发展前景预测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五、2026-2032年医用电子仪器设备行业投资风险预测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四、2026-2032年医用电子仪器设备行业发展前景预测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五、2026-2032年医用电子仪器设备行业投资风险预测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四、2026-2032年医用电子仪器设备行业发展前景预测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五、2026-2032年医用电子仪器设备行业投资风险预测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四、2026-2032年医用电子仪器设备行业发展前景预测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五、2026-2032年医用电子仪器设备行业投资风险预测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中国医用电子仪器设备行业盈利现状</w:t>
      </w:r>
      <w:r>
        <w:rPr>
          <w:rFonts w:hint="eastAsia"/>
        </w:rPr>
        <w:br/>
      </w:r>
      <w:r>
        <w:rPr>
          <w:rFonts w:hint="eastAsia"/>
        </w:rPr>
        <w:t>　　第一节 中国医用电子仪器设备行业整体运行指标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四、2020-2025年医用电子仪器设备行业盈利能力</w:t>
      </w:r>
      <w:r>
        <w:rPr>
          <w:rFonts w:hint="eastAsia"/>
        </w:rPr>
        <w:br/>
      </w:r>
      <w:r>
        <w:rPr>
          <w:rFonts w:hint="eastAsia"/>
        </w:rPr>
        <w:t>　　第二节 中国医用电子仪器设备行业成本分析</w:t>
      </w:r>
      <w:r>
        <w:rPr>
          <w:rFonts w:hint="eastAsia"/>
        </w:rPr>
        <w:br/>
      </w:r>
      <w:r>
        <w:rPr>
          <w:rFonts w:hint="eastAsia"/>
        </w:rPr>
        <w:t>　　第三节 中国医用电子仪器设备行业产销运存分析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中国医用电子仪器设备行业整体盈利指标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中国医用电子仪器设备行业盈利结构分析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医用电子仪器设备行业产品市场价格分析与预测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2020-2025年医用电子仪器设备行业产品市场价格回顾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2026年医用电子仪器设备行业产品市场价格现状分析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影响医用电子仪器设备行业产品市场价格因素分析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2026-2032年医用电子仪器设备行业产品市场价格走势预测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中国医用电子仪器设备行业进出口情况分析预测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2020-2025年中国医用电子仪器设备行业进出口情况分析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2026-2032年中国医用电子仪器设备行业进出口情况预测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一、2026-2032年中国医用电子仪器设备行业进口预测分析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影响医用电子仪器设备行业进出口变化的主要原因分析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中国医用电子仪器设备行业重点企业竞争力分析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医用电子仪器设备企业（一）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四、医用电子仪器设备企业发展策略</w:t>
      </w:r>
      <w:r>
        <w:rPr>
          <w:rFonts w:hint="eastAsia"/>
        </w:rPr>
        <w:br/>
      </w:r>
      <w:r>
        <w:rPr>
          <w:rFonts w:hint="eastAsia"/>
        </w:rPr>
        <w:t>　　第二节 医用电子仪器设备企业（二）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四、医用电子仪器设备企业发展策略</w:t>
      </w:r>
      <w:r>
        <w:rPr>
          <w:rFonts w:hint="eastAsia"/>
        </w:rPr>
        <w:br/>
      </w:r>
      <w:r>
        <w:rPr>
          <w:rFonts w:hint="eastAsia"/>
        </w:rPr>
        <w:t>　　第三节 医用电子仪器设备企业（三）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四、医用电子仪器设备企业发展策略</w:t>
      </w:r>
      <w:r>
        <w:rPr>
          <w:rFonts w:hint="eastAsia"/>
        </w:rPr>
        <w:br/>
      </w:r>
      <w:r>
        <w:rPr>
          <w:rFonts w:hint="eastAsia"/>
        </w:rPr>
        <w:t>　　第四节 医用电子仪器设备企业（四）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四、医用电子仪器设备企业发展策略</w:t>
      </w:r>
      <w:r>
        <w:rPr>
          <w:rFonts w:hint="eastAsia"/>
        </w:rPr>
        <w:br/>
      </w:r>
      <w:r>
        <w:rPr>
          <w:rFonts w:hint="eastAsia"/>
        </w:rPr>
        <w:t>　　第五节 医用电子仪器设备企业（五）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三、医用电子仪器设备企业经营状况</w:t>
      </w:r>
      <w:r>
        <w:rPr>
          <w:rFonts w:hint="eastAsia"/>
        </w:rPr>
        <w:br/>
      </w:r>
      <w:r>
        <w:rPr>
          <w:rFonts w:hint="eastAsia"/>
        </w:rPr>
        <w:t>　　　　四、医用电子仪器设备企业发展策略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中国医用电子仪器设备行业投资状况分析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一、2020-2025年医用电子仪器设备行业投资规模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二、2020-2025年医用电子仪器设备行业投资结构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三、2020-2025年医用电子仪器设备行业投资增速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四、2020-2025年医用电子仪器设备行业投资地区</w:t>
      </w:r>
      <w:r>
        <w:rPr>
          <w:rFonts w:hint="eastAsia"/>
        </w:rPr>
        <w:br/>
      </w:r>
      <w:r>
        <w:rPr>
          <w:rFonts w:hint="eastAsia"/>
        </w:rPr>
        <w:t>　　第三节 医用电子仪器设备行业投资机会分析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五、医用电子仪器设备行业投资新方向</w:t>
      </w:r>
      <w:r>
        <w:rPr>
          <w:rFonts w:hint="eastAsia"/>
        </w:rPr>
        <w:br/>
      </w:r>
      <w:r>
        <w:rPr>
          <w:rFonts w:hint="eastAsia"/>
        </w:rPr>
        <w:t>　　第四节 医用电子仪器设备行业投资前景分析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四、2026-2032年医用电子仪器设备行业市场面临的发展商机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中国医用电子仪器设备行业发展趋势与规划建议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中国医用电子仪器设备市场趋势预测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中国医用电子仪器设备市场供给趋势预测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一、2026-2032年医用电子仪器设备行业产品技术趋势分析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二、2026-2032年医用电子仪器设备行业产量预测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三、2026-2032年医用电子仪器设备行业市场供给量预测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中国医用电子仪器设备市场需求趋势预测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一、2026-2032年医用电子仪器设备市场需求热点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二、2026-2032年医用电子仪器设备行业国内消费预测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三、2026-2032年医用电子仪器设备行业国内价格预测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中国医用电子仪器设备行业发展规划建议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中国医用电子仪器设备行业企业发展策略建议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医用电子仪器设备市场策略分析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医用电子仪器设备销售策略分析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提高医用电子仪器设备行业企业竞争力的建议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一、提高中国医用电子仪器设备企业核心竞争力的对策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三、医用电子仪器设备企业核心竞争力的因素及提升途径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四、提高医用电子仪器设备的策略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中智:林:－对中国医用电子仪器设备品牌的战略思考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四、医用电子仪器设备行业品牌战略管理的策略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医用电子仪器设备行业研究结论及建议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f8804146d4db3" w:history="1">
        <w:r>
          <w:rPr>
            <w:rStyle w:val="Hyperlink"/>
          </w:rPr>
          <w:t>2026-2032年中国医用电子仪器设备市场分析及发展趋势研究报告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f8804146d4db3" w:history="1">
        <w:r>
          <w:rPr>
            <w:rStyle w:val="Hyperlink"/>
          </w:rPr>
          <w:t>https://www.20087.com/2011-06/R_2011_2015yiyongdianziyiqishebeixingy.html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实验室设备仪器厂家、医用电子仪器设备6821、医用高能射线设备有哪些、医用电子仪器设备项目计划书、普通诊察器械、医用电子仪器设备是什么、6830医用x射线设备、医用电子仪器设备6821是什么、医用射线防护用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e669eec14ed4" w:history="1">
      <w:r>
        <w:rPr>
          <w:rStyle w:val="Hyperlink"/>
        </w:rPr>
        <w:t>2026-2032年中国医用电子仪器设备市场分析及发展趋势研究报告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yongdianziyiqishebeixingy.html" TargetMode="External" Id="R9c9f8804146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yongdianziyiqishebeixingy.html" TargetMode="External" Id="Rdfbae669eec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2025-06-07T06:29:00Z</dcterms:created>
  <dcterms:modified xsi:type="dcterms:W3CDTF">2025-06-07T07:29:00Z</dcterms:modified>
  <dc:subject>2026-2032年中国医用电子仪器设备市场分析及发展趋势研究报告</dc:subject>
  <dc:title>2026-2032年中国医用电子仪器设备市场分析及发展趋势研究报告</dc:title>
  <cp:keywords>2026-2032年中国医用电子仪器设备市场分析及发展趋势研究报告</cp:keywords>
  <dc:description>2026-2032年中国医用电子仪器设备市场分析及发展趋势研究报告</dc:description>
</cp:coreProperties>
</file>