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432092bf046f1" w:history="1">
              <w:r>
                <w:rPr>
                  <w:rStyle w:val="Hyperlink"/>
                </w:rPr>
                <w:t>2026-2032年中国去氧穿心莲内酯市场调查分析及发展趋势研究报告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432092bf046f1" w:history="1">
              <w:r>
                <w:rPr>
                  <w:rStyle w:val="Hyperlink"/>
                </w:rPr>
                <w:t>2026-2032年中国去氧穿心莲内酯市场调查分析及发展趋势研究报告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432092bf046f1" w:history="1">
                <w:r>
                  <w:rPr>
                    <w:rStyle w:val="Hyperlink"/>
                  </w:rPr>
                  <w:t>https://www.20087.com/5/5A/QuYangChuanXinLianNeiZhiHangYeYanJiuBaoGao.html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穿心莲内酯是一种用于制药行业的关键原料，近年来随着生物医学技术和制药技术的进步，其设计和性能都得到了显著改进。目前，去氧穿心莲内酯不仅在纯度、稳定性方面表现出色，而且在适用范围、使用便利性方面也有了明显改进。此外，随着新材料的应用，去氧穿心莲内酯的种类更加丰富，能够满足不同制药行业的需求。</w:t>
      </w:r>
      <w:r>
        <w:rPr>
          <w:rFonts w:hint="eastAsia"/>
        </w:rPr>
        <w:br/>
      </w:r>
      <w:r>
        <w:rPr>
          <w:rFonts w:hint="eastAsia"/>
        </w:rPr>
        <w:t>　　未来，去氧穿心莲内酯市场的发展将受到多方面因素的影响。一方面，随着制药行业的发展和对高质量原料的需求增加，对高性能、多功能的去氧穿心莲内酯需求将持续增长，这将推动去氧穿心莲内酯生产和配方技术的持续进步。另一方面，随着可持续发展理念的普及，采用环保材料和生产工艺的去氧穿心莲内酯将成为市场新宠。此外，随着生物医学技术的发展，新型去氧穿心莲内酯将不断涌现，能够更好地适应不同制药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432092bf046f1" w:history="1">
        <w:r>
          <w:rPr>
            <w:rStyle w:val="Hyperlink"/>
          </w:rPr>
          <w:t>2026-2032年中国去氧穿心莲内酯市场调查分析及发展趋势研究报告</w:t>
        </w:r>
      </w:hyperlink>
      <w:r>
        <w:rPr>
          <w:rFonts w:hint="eastAsia"/>
        </w:rPr>
        <w:t>》通过对去氧穿心莲内酯行业的全面调研，系统分析了去氧穿心莲内酯市场规模、技术现状及未来发展方向，揭示了行业竞争格局的演变趋势与潜在问题。同时，报告评估了去氧穿心莲内酯行业投资价值与效益，识别了发展中的主要挑战与机遇，并结合SWOT分析为投资者和企业提供了科学的战略建议。此外，报告重点聚焦去氧穿心莲内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去氧穿心莲内酯产业概述</w:t>
      </w:r>
      <w:r>
        <w:rPr>
          <w:rFonts w:hint="eastAsia"/>
        </w:rPr>
        <w:br/>
      </w:r>
      <w:r>
        <w:rPr>
          <w:rFonts w:hint="eastAsia"/>
        </w:rPr>
        <w:t>　　第一节 去氧穿心莲内酯产业定义</w:t>
      </w:r>
      <w:r>
        <w:rPr>
          <w:rFonts w:hint="eastAsia"/>
        </w:rPr>
        <w:br/>
      </w:r>
      <w:r>
        <w:rPr>
          <w:rFonts w:hint="eastAsia"/>
        </w:rPr>
        <w:t>　　第二节 去氧穿心莲内酯产业发展历程</w:t>
      </w:r>
      <w:r>
        <w:rPr>
          <w:rFonts w:hint="eastAsia"/>
        </w:rPr>
        <w:br/>
      </w:r>
      <w:r>
        <w:rPr>
          <w:rFonts w:hint="eastAsia"/>
        </w:rPr>
        <w:t>　　第三节 去氧穿心莲内酯分类情况</w:t>
      </w:r>
      <w:r>
        <w:rPr>
          <w:rFonts w:hint="eastAsia"/>
        </w:rPr>
        <w:br/>
      </w:r>
      <w:r>
        <w:rPr>
          <w:rFonts w:hint="eastAsia"/>
        </w:rPr>
        <w:t>　　第四节 去氧穿心莲内酯产业链分析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2025-2026年中国去氧穿心莲内酯行业发展环境分析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2025-2026年中国去氧穿心莲内酯行业经济环境分析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2025-2026年中国去氧穿心莲内酯行业社会环境分析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2025-2026年中国去氧穿心莲内酯行业政策环境分析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2025-2026年去氧穿心莲内酯行业技术发展现状及趋势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当前我国去氧穿心莲内酯技术发展现状</w:t>
      </w:r>
      <w:r>
        <w:rPr>
          <w:rFonts w:hint="eastAsia"/>
        </w:rPr>
        <w:br/>
      </w:r>
      <w:r>
        <w:rPr>
          <w:rFonts w:hint="eastAsia"/>
        </w:rPr>
        <w:t>　　第二节 中外去氧穿心莲内酯技术差距及产生差距的主要原因分析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提高我国去氧穿心莲内酯技术的对策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2025-2026年全球去氧穿心莲内酯行业发展状况及趋势分析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全球去氧穿心莲内酯行业发展概况</w:t>
      </w:r>
      <w:r>
        <w:rPr>
          <w:rFonts w:hint="eastAsia"/>
        </w:rPr>
        <w:br/>
      </w:r>
      <w:r>
        <w:rPr>
          <w:rFonts w:hint="eastAsia"/>
        </w:rPr>
        <w:t>　　第二节 全球去氧穿心莲内酯行业发展现状及趋势分析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一、全球去氧穿心莲内酯行业市场分布情况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二、全球去氧穿心莲内酯行业发展趋势分析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全球去氧穿心莲内酯行业重点区域发展分析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中国去氧穿心莲内酯行业运行状况分析</w:t>
      </w:r>
      <w:r>
        <w:rPr>
          <w:rFonts w:hint="eastAsia"/>
        </w:rPr>
        <w:br/>
      </w:r>
      <w:r>
        <w:rPr>
          <w:rFonts w:hint="eastAsia"/>
        </w:rPr>
        <w:t>　　第一节 去氧穿心莲内酯行业市场规模分析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一、2020-2025年去氧穿心莲内酯行业市场规模分析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二、2025-2026年去氧穿心莲内酯行业市场规模现状分析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二、2026-2032年去氧穿心莲内酯行业市场规模况预测</w:t>
      </w:r>
      <w:r>
        <w:rPr>
          <w:rFonts w:hint="eastAsia"/>
        </w:rPr>
        <w:br/>
      </w:r>
      <w:r>
        <w:rPr>
          <w:rFonts w:hint="eastAsia"/>
        </w:rPr>
        <w:t>　　第二节 去氧穿心莲内酯行业市场供给分析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一、2020-2025年去氧穿心莲内酯行业市场供给情况分析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二、2025-2026年去氧穿心莲内酯行业市场供给现状分析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二、2026-2032年去氧穿心莲内酯行业市场供给情况预测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去氧穿心莲内酯行业市场需求分析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一、2020-2025年去氧穿心莲内酯行业市场需求情况分析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二、2025-2026年去氧穿心莲内酯行业市场需求现状分析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二、2026-2032年去氧穿心莲内酯行业市场需求情况预测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2025-2026年中国去氧穿心莲内酯行业集中度分析</w:t>
      </w:r>
      <w:r>
        <w:rPr>
          <w:rFonts w:hint="eastAsia"/>
        </w:rPr>
        <w:br/>
      </w:r>
      <w:r>
        <w:rPr>
          <w:rFonts w:hint="eastAsia"/>
        </w:rPr>
        <w:t>　　　　一、去氧穿心莲内酯行业市场集中度情况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二、去氧穿心莲内酯行业企业集中度分析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中国去氧穿心莲内酯行业市场区域结构分析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中国去氧穿心莲内酯行业市场需求结构分析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去氧穿心莲内酯行业重点区域（一）需求分析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去氧穿心莲内酯行业重点区域（二）需求分析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去氧穿心莲内酯行业重点区域（三）需求分析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去氧穿心莲内酯产品市场价格行情分析预测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2020-2025年去氧穿心莲内酯产品市场价格回顾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2025-2026年去氧穿心莲内酯产品市场价格现状分析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影响去氧穿心莲内酯产品市场价格因素分析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2026-2032年去氧穿心莲内酯产品市场价格走势预测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去氧穿心莲内酯行业标杆企业竞争力分析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去氧穿心莲内酯重点企业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三、去氧穿心莲内酯企业经营情况分析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2025-2026年去氧穿心莲内酯行业企业经营策略研究分析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去氧穿心莲内酯企业多样化经营策略分析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一、去氧穿心莲内酯企业多样化经营情况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二、现行去氧穿心莲内酯行业多样化经营的方向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大型去氧穿心莲内酯企业集团未来发展策略分析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对中小去氧穿心莲内酯企业生产经营的建议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2025-2026年中国去氧穿心莲内酯市场营销策略竞争分析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去氧穿心莲内酯市场产品策略</w:t>
      </w:r>
      <w:r>
        <w:rPr>
          <w:rFonts w:hint="eastAsia"/>
        </w:rPr>
        <w:br/>
      </w:r>
      <w:r>
        <w:rPr>
          <w:rFonts w:hint="eastAsia"/>
        </w:rPr>
        <w:t>　　第二节 去氧穿心莲内酯市场渠道策略</w:t>
      </w:r>
      <w:r>
        <w:rPr>
          <w:rFonts w:hint="eastAsia"/>
        </w:rPr>
        <w:br/>
      </w:r>
      <w:r>
        <w:rPr>
          <w:rFonts w:hint="eastAsia"/>
        </w:rPr>
        <w:t>　　第三节 去氧穿心莲内酯市场价格策略</w:t>
      </w:r>
      <w:r>
        <w:rPr>
          <w:rFonts w:hint="eastAsia"/>
        </w:rPr>
        <w:br/>
      </w:r>
      <w:r>
        <w:rPr>
          <w:rFonts w:hint="eastAsia"/>
        </w:rPr>
        <w:t>　　第四节 去氧穿心莲内酯广告媒体策略</w:t>
      </w:r>
      <w:r>
        <w:rPr>
          <w:rFonts w:hint="eastAsia"/>
        </w:rPr>
        <w:br/>
      </w:r>
      <w:r>
        <w:rPr>
          <w:rFonts w:hint="eastAsia"/>
        </w:rPr>
        <w:t>　　第五节 去氧穿心莲内酯客户服务策略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去氧穿心莲内酯行业发展因素与投资风险分析预测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影响去氧穿心莲内酯行业发展主要因素分析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一、2025-2026年影响去氧穿心莲内酯行业发展的不利因素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二、2025-2026年影响去氧穿心莲内酯行业发展的稳定因素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三、2025-2026年影响去氧穿心莲内酯行业发展的有利因素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四、2025-2026年中国去氧穿心莲内酯行业发展面临的机遇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五、2025-2026年中国去氧穿心莲内酯行业发展面临的挑战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中^智^林：去氧穿心莲内酯行业投资风险分析预测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一、2026-2032年去氧穿心莲内酯行业市场风险分析预测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二、2026-2032年去氧穿心莲内酯行业政策风险分析预测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三、2026-2032年去氧穿心莲内酯行业技术风险分析预测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四、2026-2032年去氧穿心莲内酯行业竞争风险分析预测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五、2026-2032年去氧穿心莲内酯行业管理风险分析预测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六、2026-2032年去氧穿心莲内酯行业其他风险分析预测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去氧穿心莲内酯行业类别</w:t>
      </w:r>
      <w:r>
        <w:rPr>
          <w:rFonts w:hint="eastAsia"/>
        </w:rPr>
        <w:br/>
      </w:r>
      <w:r>
        <w:rPr>
          <w:rFonts w:hint="eastAsia"/>
        </w:rPr>
        <w:t>　　图表 去氧穿心莲内酯行业产业链调研</w:t>
      </w:r>
      <w:r>
        <w:rPr>
          <w:rFonts w:hint="eastAsia"/>
        </w:rPr>
        <w:br/>
      </w:r>
      <w:r>
        <w:rPr>
          <w:rFonts w:hint="eastAsia"/>
        </w:rPr>
        <w:t>　　图表 去氧穿心莲内酯行业现状</w:t>
      </w:r>
      <w:r>
        <w:rPr>
          <w:rFonts w:hint="eastAsia"/>
        </w:rPr>
        <w:br/>
      </w:r>
      <w:r>
        <w:rPr>
          <w:rFonts w:hint="eastAsia"/>
        </w:rPr>
        <w:t>　　图表 去氧穿心莲内酯行业标准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2020-2025年中国去氧穿心莲内酯市场规模</w:t>
      </w:r>
      <w:r>
        <w:rPr>
          <w:rFonts w:hint="eastAsia"/>
        </w:rPr>
        <w:br/>
      </w:r>
      <w:r>
        <w:rPr>
          <w:rFonts w:hint="eastAsia"/>
        </w:rPr>
        <w:t>　　图表 2026年中国去氧穿心莲内酯行业产能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2020-2025年中国去氧穿心莲内酯产量</w:t>
      </w:r>
      <w:r>
        <w:rPr>
          <w:rFonts w:hint="eastAsia"/>
        </w:rPr>
        <w:br/>
      </w:r>
      <w:r>
        <w:rPr>
          <w:rFonts w:hint="eastAsia"/>
        </w:rPr>
        <w:t>　　图表 去氧穿心莲内酯行业动态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2020-2025年中国去氧穿心莲内酯市场需求量</w:t>
      </w:r>
      <w:r>
        <w:rPr>
          <w:rFonts w:hint="eastAsia"/>
        </w:rPr>
        <w:br/>
      </w:r>
      <w:r>
        <w:rPr>
          <w:rFonts w:hint="eastAsia"/>
        </w:rPr>
        <w:t>　　图表 2026年中国去氧穿心莲内酯行业需求区域调研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2020-2025年中国去氧穿心莲内酯行情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2020-2025年中国去氧穿心莲内酯进口数据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2020-2025年中国去氧穿心莲内酯行业企业数量统计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**地区去氧穿心莲内酯市场规模</w:t>
      </w:r>
      <w:r>
        <w:rPr>
          <w:rFonts w:hint="eastAsia"/>
        </w:rPr>
        <w:br/>
      </w:r>
      <w:r>
        <w:rPr>
          <w:rFonts w:hint="eastAsia"/>
        </w:rPr>
        <w:t>　　图表 **地区去氧穿心莲内酯行业市场需求</w:t>
      </w:r>
      <w:r>
        <w:rPr>
          <w:rFonts w:hint="eastAsia"/>
        </w:rPr>
        <w:br/>
      </w:r>
      <w:r>
        <w:rPr>
          <w:rFonts w:hint="eastAsia"/>
        </w:rPr>
        <w:t>　　图表 **地区去氧穿心莲内酯市场调研</w:t>
      </w:r>
      <w:r>
        <w:rPr>
          <w:rFonts w:hint="eastAsia"/>
        </w:rPr>
        <w:br/>
      </w:r>
      <w:r>
        <w:rPr>
          <w:rFonts w:hint="eastAsia"/>
        </w:rPr>
        <w:t>　　图表 **地区去氧穿心莲内酯行业市场需求分析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**地区去氧穿心莲内酯市场规模</w:t>
      </w:r>
      <w:r>
        <w:rPr>
          <w:rFonts w:hint="eastAsia"/>
        </w:rPr>
        <w:br/>
      </w:r>
      <w:r>
        <w:rPr>
          <w:rFonts w:hint="eastAsia"/>
        </w:rPr>
        <w:t>　　图表 **地区去氧穿心莲内酯行业市场需求</w:t>
      </w:r>
      <w:r>
        <w:rPr>
          <w:rFonts w:hint="eastAsia"/>
        </w:rPr>
        <w:br/>
      </w:r>
      <w:r>
        <w:rPr>
          <w:rFonts w:hint="eastAsia"/>
        </w:rPr>
        <w:t>　　图表 **地区去氧穿心莲内酯市场调研</w:t>
      </w:r>
      <w:r>
        <w:rPr>
          <w:rFonts w:hint="eastAsia"/>
        </w:rPr>
        <w:br/>
      </w:r>
      <w:r>
        <w:rPr>
          <w:rFonts w:hint="eastAsia"/>
        </w:rPr>
        <w:t>　　图表 **地区去氧穿心莲内酯行业市场需求分析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去氧穿心莲内酯行业竞争对手分析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去氧穿心莲内酯重点企业（三）成长能力情况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2026-2032年中国去氧穿心莲内酯市场规模预测</w:t>
      </w:r>
      <w:r>
        <w:rPr>
          <w:rFonts w:hint="eastAsia"/>
        </w:rPr>
        <w:br/>
      </w:r>
      <w:r>
        <w:rPr>
          <w:rFonts w:hint="eastAsia"/>
        </w:rPr>
        <w:t>　　图表 去氧穿心莲内酯行业准入条件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2026-2032年中国去氧穿心莲内酯行业信息化</w:t>
      </w:r>
      <w:r>
        <w:rPr>
          <w:rFonts w:hint="eastAsia"/>
        </w:rPr>
        <w:br/>
      </w:r>
      <w:r>
        <w:rPr>
          <w:rFonts w:hint="eastAsia"/>
        </w:rPr>
        <w:t>　　图表 2026年中国去氧穿心莲内酯市场前景分析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2026-2032年中国去氧穿心莲内酯行业发展趋势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432092bf046f1" w:history="1">
        <w:r>
          <w:rPr>
            <w:rStyle w:val="Hyperlink"/>
          </w:rPr>
          <w:t>2026-2032年中国去氧穿心莲内酯市场调查分析及发展趋势研究报告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432092bf046f1" w:history="1">
        <w:r>
          <w:rPr>
            <w:rStyle w:val="Hyperlink"/>
          </w:rPr>
          <w:t>https://www.20087.com/5/5A/QuYangChuanXinLianNeiZhiHangYeYanJiuBaoGao.html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热点：复方穿心莲片说明书、去氧穿心莲内酯结构、9岁儿童能服用穿心莲内酯片、去氧穿心莲内酯的极性、穿心莲的毒性有多强知乎、去氧穿心莲内酯 新穿心莲内酯、吃了四粒穿心莲神经功能障碍、去氧穿心莲内酯水溶性、穿心莲内酯的功效和作用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34db506114f84" w:history="1">
      <w:r>
        <w:rPr>
          <w:rStyle w:val="Hyperlink"/>
        </w:rPr>
        <w:t>2026-2032年中国去氧穿心莲内酯市场调查分析及发展趋势研究报告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QuYangChuanXinLianNeiZhiHangYeYanJiuBaoGao.html" TargetMode="External" Id="R151432092bf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QuYangChuanXinLianNeiZhiHangYeYanJiuBaoGao.html" TargetMode="External" Id="R9cc34db5061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2025-10-22T01:31:00Z</dcterms:created>
  <dcterms:modified xsi:type="dcterms:W3CDTF">2025-10-22T02:31:00Z</dcterms:modified>
  <dc:subject>2026-2032年中国去氧穿心莲内酯市场调查分析及发展趋势研究报告</dc:subject>
  <dc:title>2026-2032年中国去氧穿心莲内酯市场调查分析及发展趋势研究报告</dc:title>
  <cp:keywords>2026-2032年中国去氧穿心莲内酯市场调查分析及发展趋势研究报告</cp:keywords>
  <dc:description>2026-2032年中国去氧穿心莲内酯市场调查分析及发展趋势研究报告</dc:description>
</cp:coreProperties>
</file>