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5ab890bd74c1c" w:history="1">
              <w:r>
                <w:rPr>
                  <w:rStyle w:val="Hyperlink"/>
                </w:rPr>
                <w:t>2026-2032年中国医用胶布行业调研及未来趋势分析报告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5ab890bd74c1c" w:history="1">
              <w:r>
                <w:rPr>
                  <w:rStyle w:val="Hyperlink"/>
                </w:rPr>
                <w:t>2026-2032年中国医用胶布行业调研及未来趋势分析报告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15ab890bd74c1c" w:history="1">
                <w:r>
                  <w:rPr>
                    <w:rStyle w:val="Hyperlink"/>
                  </w:rPr>
                  <w:t>https://www.20087.com/5/1A/YiYongJiaoBuHangYeDiaoYanBaoGao.html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胶布是医疗领域中不可或缺的用品，广泛应用于伤口包扎、手术固定和医疗器械的临时固定等场景。近年来，随着材料科学的进步，医用胶布的性能得到了显著提升，如开发出更温和、低过敏性的皮肤接触材料，以及具有防水、透气和自愈合功能的胶带。同时，针对不同类型的伤口和特殊患者群体，如婴幼儿和老年人，出现了更具针对性的医用胶布产品。</w:t>
      </w:r>
      <w:r>
        <w:rPr>
          <w:rFonts w:hint="eastAsia"/>
        </w:rPr>
        <w:br/>
      </w:r>
      <w:r>
        <w:rPr>
          <w:rFonts w:hint="eastAsia"/>
        </w:rPr>
        <w:t>　　未来，医用胶布的发展将更加注重功能性和生物相容性。在功能性方面，将开发出更多具备抗菌、止血和促进伤口愈合的胶布，以减少二次感染和加速恢复过程。生物相容性方面，将采用更安全、更少刺激性的材料，减少对患者皮肤的不良反应。此外，智能医用胶布，如集成传感器监测伤口状况和药物释放的胶布，将成为研究和开发的热点，以实现伤口护理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15ab890bd74c1c" w:history="1">
        <w:r>
          <w:rPr>
            <w:rStyle w:val="Hyperlink"/>
          </w:rPr>
          <w:t>2026-2032年中国医用胶布行业调研及未来趋势分析报告</w:t>
        </w:r>
      </w:hyperlink>
      <w:r>
        <w:rPr>
          <w:rFonts w:hint="eastAsia"/>
        </w:rPr>
        <w:t>》基于国家统计局、相关行业协会的详实数据，系统分析医用胶布行业的市场规模、技术现状及竞争格局，梳理医用胶布产业链结构和供需变化。报告结合宏观经济环境，研判医用胶布行业发展趋势与前景，评估不同细分领域的发展潜力；通过分析医用胶布重点企业的市场表现，揭示行业集中度变化与竞争态势，并客观识别医用胶布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医用胶布行业概述</w:t>
      </w:r>
      <w:r>
        <w:rPr>
          <w:rFonts w:hint="eastAsia"/>
        </w:rPr>
        <w:br/>
      </w:r>
      <w:r>
        <w:rPr>
          <w:rFonts w:hint="eastAsia"/>
        </w:rPr>
        <w:t>　　第一节 医用胶布行业界定</w:t>
      </w:r>
      <w:r>
        <w:rPr>
          <w:rFonts w:hint="eastAsia"/>
        </w:rPr>
        <w:br/>
      </w:r>
      <w:r>
        <w:rPr>
          <w:rFonts w:hint="eastAsia"/>
        </w:rPr>
        <w:t>　　第二节 医用胶布行业发展历程</w:t>
      </w:r>
      <w:r>
        <w:rPr>
          <w:rFonts w:hint="eastAsia"/>
        </w:rPr>
        <w:br/>
      </w:r>
      <w:r>
        <w:rPr>
          <w:rFonts w:hint="eastAsia"/>
        </w:rPr>
        <w:t>　　第三节 医用胶布产业链分析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二、医用胶布产业链模型分析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2025-2026年中国医用胶布行业发展环境分析</w:t>
      </w:r>
      <w:r>
        <w:rPr>
          <w:rFonts w:hint="eastAsia"/>
        </w:rPr>
        <w:br/>
      </w:r>
      <w:r>
        <w:rPr>
          <w:rFonts w:hint="eastAsia"/>
        </w:rPr>
        <w:t>　　第一节 医用胶布行业经济环境分析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医用胶布行业政策环境分析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一、医用胶布行业相关政策</w:t>
      </w:r>
      <w:r>
        <w:rPr>
          <w:rFonts w:hint="eastAsia"/>
        </w:rPr>
        <w:br/>
      </w:r>
      <w:r>
        <w:rPr>
          <w:rFonts w:hint="eastAsia"/>
        </w:rPr>
        <w:t>　　　　二、医用胶布行业相关标准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国内外医用胶布行业技术差异与原因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中国医用胶布行业供给与需求情况分析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2020-2025年中国医用胶布行业总体规模</w:t>
      </w:r>
      <w:r>
        <w:rPr>
          <w:rFonts w:hint="eastAsia"/>
        </w:rPr>
        <w:br/>
      </w:r>
      <w:r>
        <w:rPr>
          <w:rFonts w:hint="eastAsia"/>
        </w:rPr>
        <w:t>　　第二节 中国医用胶布行业盈利情况分析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中国医用胶布行业产量情况分析与预测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一、2020-2025年医用胶布行业产量统计分析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二、2026年医用胶布行业产量特点分析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三、2026-2032年中国医用胶布行业产量预测分析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中国医用胶布行业需求概况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一、2020-2025年中国医用胶布行业需求情况分析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二、2026年中国医用胶布行业市场需求特点分析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三、2026-2032年中国医用胶布市场需求预测分析分析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医用胶布产业供需平衡状况分析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2020-2025年中国医用胶布行业重点地区调研分析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一、中国医用胶布行业重点区域市场结构调研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三、**地区医用胶布行业调研分析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四、**地区医用胶布行业调研分析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五、**地区医用胶布行业调研分析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六、**地区医用胶布行业调研分析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中国医用胶布行业进出口情况分析预测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2020-2025年中国医用胶布行业进出口情况分析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一、2020-2025年中国医用胶布行业进口分析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二、2020-2025年中国医用胶布行业出口分析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2026-2032年中国医用胶布行业进出口情况预测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一、2026-2032年中国医用胶布行业进口预测分析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二、2026-2032年中国医用胶布行业出口预测分析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影响医用胶布行业进出口变化的主要原因分析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中国医用胶布行业规模与效益分析预测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医用胶布行业规模分析及预测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一、2020-2025年医用胶布行业资产规模变化分析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二、2026-2032年医用胶布行业资产规模预测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三、2020-2025年医用胶布行业收入和利润变化分析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四、2026-2032年医用胶布行业收入和利润预测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医用胶布行业效益分析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一、2020-2025年医用胶布行业三费变化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二、2020-2025年医用胶布行业效益分析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国内医用胶布产品价格走势及影响因素分析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2020-2025年国内医用胶布市场价格回顾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当前国内医用胶布市场价格及评述</w:t>
      </w:r>
      <w:r>
        <w:rPr>
          <w:rFonts w:hint="eastAsia"/>
        </w:rPr>
        <w:br/>
      </w:r>
      <w:r>
        <w:rPr>
          <w:rFonts w:hint="eastAsia"/>
        </w:rPr>
        <w:t>　　第三节 国内医用胶布价格影响因素分析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2026-2032年国内医用胶布市场价格走势预测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医用胶布行业上、下游市场分析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医用胶布行业上游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医用胶布行业下游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医用胶布行业竞争格局分析</w:t>
      </w:r>
      <w:r>
        <w:rPr>
          <w:rFonts w:hint="eastAsia"/>
        </w:rPr>
        <w:br/>
      </w:r>
      <w:r>
        <w:rPr>
          <w:rFonts w:hint="eastAsia"/>
        </w:rPr>
        <w:t>　　第一节 医用胶布行业集中度分析</w:t>
      </w:r>
      <w:r>
        <w:rPr>
          <w:rFonts w:hint="eastAsia"/>
        </w:rPr>
        <w:br/>
      </w:r>
      <w:r>
        <w:rPr>
          <w:rFonts w:hint="eastAsia"/>
        </w:rPr>
        <w:t>　　　　一、医用胶布市场集中度分析</w:t>
      </w:r>
      <w:r>
        <w:rPr>
          <w:rFonts w:hint="eastAsia"/>
        </w:rPr>
        <w:br/>
      </w:r>
      <w:r>
        <w:rPr>
          <w:rFonts w:hint="eastAsia"/>
        </w:rPr>
        <w:t>　　　　二、医用胶布企业集中度分析</w:t>
      </w:r>
      <w:r>
        <w:rPr>
          <w:rFonts w:hint="eastAsia"/>
        </w:rPr>
        <w:br/>
      </w:r>
      <w:r>
        <w:rPr>
          <w:rFonts w:hint="eastAsia"/>
        </w:rPr>
        <w:t>　　　　三、医用胶布区域集中度分析</w:t>
      </w:r>
      <w:r>
        <w:rPr>
          <w:rFonts w:hint="eastAsia"/>
        </w:rPr>
        <w:br/>
      </w:r>
      <w:r>
        <w:rPr>
          <w:rFonts w:hint="eastAsia"/>
        </w:rPr>
        <w:t>　　第二节 医用胶布行业竞争格局分析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一、2026年医用胶布行业竞争分析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二、2026年中外医用胶布产品竞争分析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三、2020-2025年中国医用胶布市场竞争分析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四、2026-2032年国内主要医用胶布企业动向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医用胶布行业重点企业发展调研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医用胶布重点企业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二、医用胶布企业经营情况分析</w:t>
      </w:r>
      <w:r>
        <w:rPr>
          <w:rFonts w:hint="eastAsia"/>
        </w:rPr>
        <w:br/>
      </w:r>
      <w:r>
        <w:rPr>
          <w:rFonts w:hint="eastAsia"/>
        </w:rPr>
        <w:t>　　　　三、医用胶布企业发展规划及前景展望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医用胶布企业发展策略分析</w:t>
      </w:r>
      <w:r>
        <w:rPr>
          <w:rFonts w:hint="eastAsia"/>
        </w:rPr>
        <w:br/>
      </w:r>
      <w:r>
        <w:rPr>
          <w:rFonts w:hint="eastAsia"/>
        </w:rPr>
        <w:t>　　第一节 医用胶布市场策略分析</w:t>
      </w:r>
      <w:r>
        <w:rPr>
          <w:rFonts w:hint="eastAsia"/>
        </w:rPr>
        <w:br/>
      </w:r>
      <w:r>
        <w:rPr>
          <w:rFonts w:hint="eastAsia"/>
        </w:rPr>
        <w:t>　　　　一、医用胶布价格策略分析</w:t>
      </w:r>
      <w:r>
        <w:rPr>
          <w:rFonts w:hint="eastAsia"/>
        </w:rPr>
        <w:br/>
      </w:r>
      <w:r>
        <w:rPr>
          <w:rFonts w:hint="eastAsia"/>
        </w:rPr>
        <w:t>　　　　二、医用胶布渠道策略分析</w:t>
      </w:r>
      <w:r>
        <w:rPr>
          <w:rFonts w:hint="eastAsia"/>
        </w:rPr>
        <w:br/>
      </w:r>
      <w:r>
        <w:rPr>
          <w:rFonts w:hint="eastAsia"/>
        </w:rPr>
        <w:t>　　第二节 医用胶布销售策略分析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提高医用胶布企业竞争力的策略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一、提高中国医用胶布企业核心竞争力的对策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二、医用胶布企业提升竞争力的主要方向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三、影响医用胶布企业核心竞争力的因素及提升途径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四、提高医用胶布企业竞争力的策略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对中国医用胶布品牌的战略思考</w:t>
      </w:r>
      <w:r>
        <w:rPr>
          <w:rFonts w:hint="eastAsia"/>
        </w:rPr>
        <w:br/>
      </w:r>
      <w:r>
        <w:rPr>
          <w:rFonts w:hint="eastAsia"/>
        </w:rPr>
        <w:t>　　　　一、医用胶布实施品牌战略的意义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二、医用胶布企业品牌的现状分析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三、中国医用胶布企业的品牌战略</w:t>
      </w:r>
      <w:r>
        <w:rPr>
          <w:rFonts w:hint="eastAsia"/>
        </w:rPr>
        <w:br/>
      </w:r>
      <w:r>
        <w:rPr>
          <w:rFonts w:hint="eastAsia"/>
        </w:rPr>
        <w:t>　　　　四、医用胶布品牌战略管理的策略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医用胶布行业发展因素与投资风险分析预测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影响医用胶布行业发展主要因素分析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一、2026年影响医用胶布行业发展的不利因素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二、2026年影响医用胶布行业发展的稳定因素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三、2026年影响医用胶布行业发展的有利因素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四、2026年中国医用胶布行业发展面临的机遇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五、2026年中国医用胶布行业发展面临的挑战</w:t>
      </w:r>
      <w:r>
        <w:rPr>
          <w:rFonts w:hint="eastAsia"/>
        </w:rPr>
        <w:br/>
      </w:r>
      <w:r>
        <w:rPr>
          <w:rFonts w:hint="eastAsia"/>
        </w:rPr>
        <w:t>　　第二节 医用胶布行业投资风险分析预测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一、2026-2032年医用胶布行业市场风险分析预测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二、2026-2032年医用胶布行业政策风险分析预测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三、2026-2032年医用胶布行业技术风险分析预测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四、2026-2032年医用胶布行业竞争风险分析预测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五、2026-2032年医用胶布行业管理风险分析预测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医用胶布市场预测及项目投资建议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中国医用胶布行业生产、营销企业投资运作模式分析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医用胶布行业外销与内销优势分析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2026-2032年中国医用胶布行业市场规模及增长趋势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2026-2032年中国医用胶布行业投资规模预测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2026-2032年医用胶布行业市场盈利预测</w:t>
      </w:r>
      <w:r>
        <w:rPr>
          <w:rFonts w:hint="eastAsia"/>
        </w:rPr>
        <w:br/>
      </w:r>
      <w:r>
        <w:rPr>
          <w:rFonts w:hint="eastAsia"/>
        </w:rPr>
        <w:t>　　第六节 医用胶布行业项目投资建议</w:t>
      </w:r>
      <w:r>
        <w:rPr>
          <w:rFonts w:hint="eastAsia"/>
        </w:rPr>
        <w:br/>
      </w:r>
      <w:r>
        <w:rPr>
          <w:rFonts w:hint="eastAsia"/>
        </w:rPr>
        <w:t>　　　　一、医用胶布技术应用注意事项</w:t>
      </w:r>
      <w:r>
        <w:rPr>
          <w:rFonts w:hint="eastAsia"/>
        </w:rPr>
        <w:br/>
      </w:r>
      <w:r>
        <w:rPr>
          <w:rFonts w:hint="eastAsia"/>
        </w:rPr>
        <w:t>　　　　二、医用胶布项目投资注意事项</w:t>
      </w:r>
      <w:r>
        <w:rPr>
          <w:rFonts w:hint="eastAsia"/>
        </w:rPr>
        <w:br/>
      </w:r>
      <w:r>
        <w:rPr>
          <w:rFonts w:hint="eastAsia"/>
        </w:rPr>
        <w:t>　　　　三、医用胶布生产开发注意事项</w:t>
      </w:r>
      <w:r>
        <w:rPr>
          <w:rFonts w:hint="eastAsia"/>
        </w:rPr>
        <w:br/>
      </w:r>
      <w:r>
        <w:rPr>
          <w:rFonts w:hint="eastAsia"/>
        </w:rPr>
        <w:t>　　　　四、医用胶布销售注意事项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医用胶布行业历程</w:t>
      </w:r>
      <w:r>
        <w:rPr>
          <w:rFonts w:hint="eastAsia"/>
        </w:rPr>
        <w:br/>
      </w:r>
      <w:r>
        <w:rPr>
          <w:rFonts w:hint="eastAsia"/>
        </w:rPr>
        <w:t>　　图表 医用胶布行业生命周期</w:t>
      </w:r>
      <w:r>
        <w:rPr>
          <w:rFonts w:hint="eastAsia"/>
        </w:rPr>
        <w:br/>
      </w:r>
      <w:r>
        <w:rPr>
          <w:rFonts w:hint="eastAsia"/>
        </w:rPr>
        <w:t>　　图表 医用胶布行业产业链分析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2020-2025年医用胶布行业市场容量分析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2020-2025年中国医用胶布市场需求量及增速统计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2026年中国医用胶布行业需求领域分布格局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2020-2025年中国医用胶布出口金额分析</w:t>
      </w:r>
      <w:r>
        <w:rPr>
          <w:rFonts w:hint="eastAsia"/>
        </w:rPr>
        <w:br/>
      </w:r>
      <w:r>
        <w:rPr>
          <w:rFonts w:hint="eastAsia"/>
        </w:rPr>
        <w:t>　　图表 2026年中国医用胶布进口国家及地区分析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2026年中国医用胶布出口国家及地区分析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2020-2025年中国医用胶布行业企业平均规模情况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**地区医用胶布市场规模及增长情况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**地区医用胶布行业市场需求情况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2026-2032年中国医用胶布行业产能预测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2026-2032年中国医用胶布行业产量预测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2026-2032年中国医用胶布市场需求量预测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2026-2032年中国医用胶布行业供需平衡预测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2026-2032年中国医用胶布行业市场容量预测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2026-2032年中国医用胶布行业市场规模预测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2026年中国医用胶布市场前景分析</w:t>
      </w:r>
      <w:r>
        <w:rPr>
          <w:rFonts w:hint="eastAsia"/>
        </w:rPr>
        <w:br/>
      </w:r>
      <w:r>
        <w:rPr>
          <w:rFonts w:hint="eastAsia"/>
        </w:rPr>
        <w:t>　　图表 2026年中国医用胶布发展趋势预测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5ab890bd74c1c" w:history="1">
        <w:r>
          <w:rPr>
            <w:rStyle w:val="Hyperlink"/>
          </w:rPr>
          <w:t>2026-2032年中国医用胶布行业调研及未来趋势分析报告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15ab890bd74c1c" w:history="1">
        <w:r>
          <w:rPr>
            <w:rStyle w:val="Hyperlink"/>
          </w:rPr>
          <w:t>https://www.20087.com/5/1A/YiYongJiaoBuHangYeDiaoYanBaoGao.html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热点：医院用的胶布叫什么、医用胶布的胶粘在皮肤上怎么去除、去除医用胶布残留胶、医用胶布图片、医用胶布贴、医用胶布成分、医用白胶布、医用胶布有几种、医用宽胶布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128303a94b29" w:history="1">
      <w:r>
        <w:rPr>
          <w:rStyle w:val="Hyperlink"/>
        </w:rPr>
        <w:t>2026-2032年中国医用胶布行业调研及未来趋势分析报告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YiYongJiaoBuHangYeDiaoYanBaoGao.html" TargetMode="External" Id="Rbb15ab890bd7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YiYongJiaoBuHangYeDiaoYanBaoGao.html" TargetMode="External" Id="R7167128303a9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2025-07-30T02:33:00Z</dcterms:created>
  <dcterms:modified xsi:type="dcterms:W3CDTF">2025-07-30T03:33:00Z</dcterms:modified>
  <dc:subject>2026-2032年中国医用胶布行业调研及未来趋势分析报告</dc:subject>
  <dc:title>2026-2032年中国医用胶布行业调研及未来趋势分析报告</dc:title>
  <cp:keywords>2026-2032年中国医用胶布行业调研及未来趋势分析报告</cp:keywords>
  <dc:description>2026-2032年中国医用胶布行业调研及未来趋势分析报告</dc:description>
</cp:coreProperties>
</file>