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2030b93b4ef9" w:history="1">
              <w:r>
                <w:rPr>
                  <w:rStyle w:val="Hyperlink"/>
                </w:rPr>
                <w:t>中国腹膜透析液（乳酸盐）市场调研及投资前景分析报告（2025-2031年）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2030b93b4ef9" w:history="1">
              <w:r>
                <w:rPr>
                  <w:rStyle w:val="Hyperlink"/>
                </w:rPr>
                <w:t>中国腹膜透析液（乳酸盐）市场调研及投资前景分析报告（2025-2031年）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2030b93b4ef9" w:history="1">
                <w:r>
                  <w:rPr>
                    <w:rStyle w:val="Hyperlink"/>
                  </w:rPr>
                  <w:t>https://www.20087.com/9/AA/FuMoTouXiYe-RuSuanYan-HangYeFenXiBaoGao.html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（乳酸盐）作为肾脏替代治疗的重要药物，其发展正受到全球肾脏疾病患者数量增长的驱动。随着人口老龄化和生活方式的改变，肾脏疾病发病率逐年上升，腹膜透析液（乳酸盐）的市场需求也随之增加。目前，腹膜透析液（乳酸盐）已经实现了规模化生产，产品质量和疗效得到了广泛认可。</w:t>
      </w:r>
      <w:r>
        <w:rPr>
          <w:rFonts w:hint="eastAsia"/>
        </w:rPr>
        <w:br/>
      </w:r>
      <w:r>
        <w:rPr>
          <w:rFonts w:hint="eastAsia"/>
        </w:rPr>
        <w:t>　　未来，腹膜透析液（乳酸盐）将继续朝着更加安全、有效、舒适的方向发展。通过优化处方和工艺，降低腹膜透析液（乳酸盐）的副作用和并发症风险。同时，加强患者教育和培训，提高患者的自我管理能力，提升腹膜透析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2030b93b4ef9" w:history="1">
        <w:r>
          <w:rPr>
            <w:rStyle w:val="Hyperlink"/>
          </w:rPr>
          <w:t>中国腹膜透析液（乳酸盐）市场调研及投资前景分析报告（2025-2031年）</w:t>
        </w:r>
      </w:hyperlink>
      <w:r>
        <w:rPr>
          <w:rFonts w:hint="eastAsia"/>
        </w:rPr>
        <w:t>》基于国家统计局、相关协会等权威数据，结合专业团队对腹膜透析液（乳酸盐）行业的长期监测，全面分析了腹膜透析液（乳酸盐）行业的市场规模、技术现状、发展趋势及竞争格局。报告详细梳理了腹膜透析液（乳酸盐）市场需求、进出口情况、上下游产业链、重点区域分布及主要企业动态，并通过SWOT分析揭示了腹膜透析液（乳酸盐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腹膜透析液（乳酸盐）行业发展综述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腹膜透析液（乳酸盐）行业特征分析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2、腹膜透析液（乳酸盐）行业生命周期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最近3-5年中国腹膜透析液（乳酸盐）行业经济指标分析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我国腹膜透析液（乳酸盐）行业运行分析</w:t>
      </w:r>
      <w:r>
        <w:rPr>
          <w:rFonts w:hint="eastAsia"/>
        </w:rPr>
        <w:br/>
      </w:r>
      <w:r>
        <w:rPr>
          <w:rFonts w:hint="eastAsia"/>
        </w:rPr>
        <w:t>　　第一节 我国腹膜透析液（乳酸盐）行业发展状况分析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一、我国腹膜透析液（乳酸盐）行业发展阶段</w:t>
      </w:r>
      <w:r>
        <w:rPr>
          <w:rFonts w:hint="eastAsia"/>
        </w:rPr>
        <w:br/>
      </w:r>
      <w:r>
        <w:rPr>
          <w:rFonts w:hint="eastAsia"/>
        </w:rPr>
        <w:t>　　　　二、我国腹膜透析液（乳酸盐）行业发展总体概况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三、我国腹膜透析液（乳酸盐）行业发展特点分析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四、我国腹膜透析液（乳酸盐）行业商业模式分析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2024-2025年腹膜透析液（乳酸盐）行业发展现状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一、2024-2025年我国腹膜透析液（乳酸盐）行业市场规模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二、2024-2025年我国腹膜透析液（乳酸盐）行业发展分析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三、2024-2025年中国腹膜透析液（乳酸盐）企业发展分析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腹膜透析液（乳酸盐）细分产品市场分析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腹膜透析液（乳酸盐）产品价格分析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一、2024-2025年腹膜透析液（乳酸盐）价格走势</w:t>
      </w:r>
      <w:r>
        <w:rPr>
          <w:rFonts w:hint="eastAsia"/>
        </w:rPr>
        <w:br/>
      </w:r>
      <w:r>
        <w:rPr>
          <w:rFonts w:hint="eastAsia"/>
        </w:rPr>
        <w:t>　　　　二、影响腹膜透析液（乳酸盐）产品价格的关键因素分析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三、2025-2031年腹膜透析液（乳酸盐）产品价格变化趋势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四、主要腹膜透析液（乳酸盐）企业价位及价格策略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我国腹膜透析液（乳酸盐）行业整体运行指标分析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2024-2025年中国腹膜透析液（乳酸盐）行业总体规模分析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2024-2025年中国腹膜透析液（乳酸盐）行业产销情况分析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一、我国腹膜透析液（乳酸盐）行业工业总产值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二、我国腹膜透析液（乳酸盐）行业工业销售产值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三、我国腹膜透析液（乳酸盐）行业产销率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2024-2025年中国腹膜透析液（乳酸盐）行业财务指标总体分析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我国腹膜透析液（乳酸盐）行业供需形势分析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一、2024-2025年腹膜透析液（乳酸盐）行业生产规模及增速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二、2025-2031年腹膜透析液（乳酸盐）行业产量产能变化趋势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2024-2025年我国腹膜透析液（乳酸盐）行业需求情况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一、腹膜透析液（乳酸盐）行业需求市场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二、腹膜透析液（乳酸盐）行业客户结构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三、腹膜透析液（乳酸盐）行业需求的地区差异</w:t>
      </w:r>
      <w:r>
        <w:rPr>
          <w:rFonts w:hint="eastAsia"/>
        </w:rPr>
        <w:br/>
      </w:r>
      <w:r>
        <w:rPr>
          <w:rFonts w:hint="eastAsia"/>
        </w:rPr>
        <w:t>　　第三节 腹膜透析液（乳酸盐）产品市场应用及需求预测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1、腹膜透析液（乳酸盐）产品应用市场需求特征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2、腹膜透析液（乳酸盐）产品应用市场需求总规模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二、2025-2031年腹膜透析液（乳酸盐）行业领域需求量预测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1、2025-2031年腹膜透析液（乳酸盐）行业领域需求产品功能预测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2、2025-2031年腹膜透析液（乳酸盐）行业领域需求产品市场格局预测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三、重点行业腹膜透析液（乳酸盐）产品需求分析预测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我国腹膜透析液（乳酸盐）行业进出口结构分析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1、中国腹膜透析液（乳酸盐）进出口的特点分析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2、中国腹膜透析液（乳酸盐）进出口地区分布状况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3、中国腹膜透析液（乳酸盐）进出口的贸易方式及经营企业分析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4、中国腹膜透析液（乳酸盐）进出口政策与国际化经营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中国腹膜透析液（乳酸盐）进出口面临的挑战及对策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一、中国腹膜透析液（乳酸盐）进出口面临的挑战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二、中国腹膜透析液（乳酸盐）行业未来进出口展望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三、中国腹膜透析液（乳酸盐）产品进出口对策</w:t>
      </w:r>
      <w:r>
        <w:rPr>
          <w:rFonts w:hint="eastAsia"/>
        </w:rPr>
        <w:br/>
      </w:r>
      <w:r>
        <w:rPr>
          <w:rFonts w:hint="eastAsia"/>
        </w:rPr>
        <w:t>　　　　四、腹膜透析液（乳酸盐）行业进出口前景及建议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腹膜透析液（乳酸盐）行业产业结构分析</w:t>
      </w:r>
      <w:r>
        <w:rPr>
          <w:rFonts w:hint="eastAsia"/>
        </w:rPr>
        <w:br/>
      </w:r>
      <w:r>
        <w:rPr>
          <w:rFonts w:hint="eastAsia"/>
        </w:rPr>
        <w:t>　　第一节 腹膜透析液（乳酸盐）产业结构分析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三、中国腹膜透析液（乳酸盐）行业参与国际竞争的战略市场定位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我国腹膜透析液（乳酸盐）行业产业链分析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腹膜透析液（乳酸盐）上游行业分析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四、上游供给对腹膜透析液（乳酸盐）行业的影响</w:t>
      </w:r>
      <w:r>
        <w:rPr>
          <w:rFonts w:hint="eastAsia"/>
        </w:rPr>
        <w:br/>
      </w:r>
      <w:r>
        <w:rPr>
          <w:rFonts w:hint="eastAsia"/>
        </w:rPr>
        <w:t>　　第三节 腹膜透析液（乳酸盐）下游行业分析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四、下游需求对腹膜透析液（乳酸盐）行业的影响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我国腹膜透析液（乳酸盐）行业渠道分析及策略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二、各类渠道对腹膜透析液（乳酸盐）行业的影响</w:t>
      </w:r>
      <w:r>
        <w:rPr>
          <w:rFonts w:hint="eastAsia"/>
        </w:rPr>
        <w:br/>
      </w:r>
      <w:r>
        <w:rPr>
          <w:rFonts w:hint="eastAsia"/>
        </w:rPr>
        <w:t>　　　　三、主要腹膜透析液（乳酸盐）企业渠道策略研究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腹膜透析液（乳酸盐）行业用户分析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腹膜透析液（乳酸盐）行业营销策略分析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一、中国腹膜透析液（乳酸盐）营销概况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二、腹膜透析液（乳酸盐）营销策略探讨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我国腹膜透析液（乳酸盐）行业竞争形势及策略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三、腹膜透析液（乳酸盐）行业集中度分析</w:t>
      </w:r>
      <w:r>
        <w:rPr>
          <w:rFonts w:hint="eastAsia"/>
        </w:rPr>
        <w:br/>
      </w:r>
      <w:r>
        <w:rPr>
          <w:rFonts w:hint="eastAsia"/>
        </w:rPr>
        <w:t>　　　　四、腹膜透析液（乳酸盐）行业swot分析</w:t>
      </w:r>
      <w:r>
        <w:rPr>
          <w:rFonts w:hint="eastAsia"/>
        </w:rPr>
        <w:br/>
      </w:r>
      <w:r>
        <w:rPr>
          <w:rFonts w:hint="eastAsia"/>
        </w:rPr>
        <w:t>　　第二节 中国腹膜透析液（乳酸盐）行业竞争格局综述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1、中国腹膜透析液（乳酸盐）行业竞争格局</w:t>
      </w:r>
      <w:r>
        <w:rPr>
          <w:rFonts w:hint="eastAsia"/>
        </w:rPr>
        <w:br/>
      </w:r>
      <w:r>
        <w:rPr>
          <w:rFonts w:hint="eastAsia"/>
        </w:rPr>
        <w:t>　　　　　　2、腹膜透析液（乳酸盐）行业未来竞争格局和特点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3、腹膜透析液（乳酸盐）市场进入及竞争对手分析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二、中国腹膜透析液（乳酸盐）行业竞争力分析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1、我国腹膜透析液（乳酸盐）行业竞争力剖析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2、我国腹膜透析液（乳酸盐）企业市场竞争的优势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3、国内腹膜透析液（乳酸盐）企业竞争能力提升途径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腹膜透析液（乳酸盐）行业领先企业经营形势分析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2025-2031年腹膜透析液（乳酸盐）行业投资前景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2025-2031年腹膜透析液（乳酸盐）市场发展前景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一、2025-2031年腹膜透析液（乳酸盐）市场发展潜力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二、2025-2031年腹膜透析液（乳酸盐）市场发展前景展望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三、2025-2031年腹膜透析液（乳酸盐）细分行业发展前景分析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2025-2031年腹膜透析液（乳酸盐）市场发展趋势预测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一、2025-2031年腹膜透析液（乳酸盐）行业发展趋势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二、2025-2031年腹膜透析液（乳酸盐）市场规模预测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三、2025-2031年腹膜透析液（乳酸盐）行业应用趋势预测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2025-2031年中国腹膜透析液（乳酸盐）行业供需预测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一、2025-2031年中国腹膜透析液（乳酸盐）行业供给预测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二、2025-2031年中国腹膜透析液（乳酸盐）行业产量预测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三、2025-2031年中国腹膜透析液（乳酸盐）市场销量预测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四、2025-2031年中国腹膜透析液（乳酸盐）行业需求预测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2025-2031年腹膜透析液（乳酸盐）行业投资环境分析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腹膜透析液（乳酸盐）行业经济环境分析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腹膜透析液（乳酸盐）行业社会环境分析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腹膜透析液（乳酸盐）行业技术环境分析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一、腹膜透析液（乳酸盐）技术分析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2025-2031年腹膜透析液（乳酸盐）行业投资机会与风险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2025-2031年腹膜透析液（乳酸盐）行业投资机会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2025-2031年腹膜透析液（乳酸盐）行业投资风险及防范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腹膜透析液（乳酸盐）行业投资战略研究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对我国腹膜透析液（乳酸盐）品牌的战略思考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三、腹膜透析液（乳酸盐）企业品牌的现状分析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四、我国腹膜透析液（乳酸盐）企业的品牌战略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五、腹膜透析液（乳酸盐）品牌战略管理的策略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腹膜透析液（乳酸盐）经营策略分析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一、腹膜透析液（乳酸盐）市场细分策略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二、腹膜透析液（乳酸盐）市场创新策略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四、腹膜透析液（乳酸盐）新产品差异化战略</w:t>
      </w:r>
      <w:r>
        <w:rPr>
          <w:rFonts w:hint="eastAsia"/>
        </w:rPr>
        <w:br/>
      </w:r>
      <w:r>
        <w:rPr>
          <w:rFonts w:hint="eastAsia"/>
        </w:rPr>
        <w:t>　　第四节 腹膜透析液（乳酸盐）行业投资战略研究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一、2025年腹膜透析液（乳酸盐）行业投资战略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二、2025-2031年腹膜透析液（乳酸盐）行业投资战略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腹膜透析液（乳酸盐）行业研究结论</w:t>
      </w:r>
      <w:r>
        <w:rPr>
          <w:rFonts w:hint="eastAsia"/>
        </w:rPr>
        <w:br/>
      </w:r>
      <w:r>
        <w:rPr>
          <w:rFonts w:hint="eastAsia"/>
        </w:rPr>
        <w:t>　　第二节 腹膜透析液（乳酸盐）行业投资价值评估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中^智^林^腹膜透析液（乳酸盐）行业投资建议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腹膜透析液（乳酸盐）行业生命周期</w:t>
      </w:r>
      <w:r>
        <w:rPr>
          <w:rFonts w:hint="eastAsia"/>
        </w:rPr>
        <w:br/>
      </w:r>
      <w:r>
        <w:rPr>
          <w:rFonts w:hint="eastAsia"/>
        </w:rPr>
        <w:t>　　图表 腹膜透析液（乳酸盐）行业产业链结构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2024-2025年全球腹膜透析液（乳酸盐）行业市场规模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2024-2025年中国腹膜透析液（乳酸盐）行业市场规模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2024-2025年中国腹膜透析液（乳酸盐）市场占全球份额比较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2024-2025年腹膜透析液（乳酸盐）行业销售收入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2024-2025年腹膜透析液（乳酸盐）行业利润总额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2024-2025年腹膜透析液（乳酸盐）行业资产总计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2024-2025年腹膜透析液（乳酸盐）行业负债总计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2024-2025年腹膜透析液（乳酸盐）市场价格走势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2024-2025年腹膜透析液（乳酸盐）行业需求分析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2024-2025年腹膜透析液（乳酸盐）行业集中度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2030b93b4ef9" w:history="1">
        <w:r>
          <w:rPr>
            <w:rStyle w:val="Hyperlink"/>
          </w:rPr>
          <w:t>中国腹膜透析液（乳酸盐）市场调研及投资前景分析报告（2025-2031年）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2030b93b4ef9" w:history="1">
        <w:r>
          <w:rPr>
            <w:rStyle w:val="Hyperlink"/>
          </w:rPr>
          <w:t>https://www.20087.com/9/AA/FuMoTouXiYe-RuSuanYan-HangYeFenXiBaoGao.html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钙腹膜透析液的用途、腹膜透析液乳酸盐是啥、乳酸盐正常值、腹膜透析液（乳酸盐）是干嘛用的、腹膜透析液属于什么剂型、腹膜透析液乳酸盐-G1.5%、乳酸盐可以灌肠吗、腹膜透析液乳酸盐说明书、乳酸盐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3a9ca5044bd6" w:history="1">
      <w:r>
        <w:rPr>
          <w:rStyle w:val="Hyperlink"/>
        </w:rPr>
        <w:t>中国腹膜透析液（乳酸盐）市场调研及投资前景分析报告（2025-2031年）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FuMoTouXiYe-RuSuanYan-HangYeFenXiBaoGao.html" TargetMode="External" Id="R75bf2030b93b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FuMoTouXiYe-RuSuanYan-HangYeFenXiBaoGao.html" TargetMode="External" Id="R9c853a9ca50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2025-02-12T06:56:00Z</dcterms:created>
  <dcterms:modified xsi:type="dcterms:W3CDTF">2025-02-12T07:56:00Z</dcterms:modified>
  <dc:subject>中国腹膜透析液（乳酸盐）市场调研及投资前景分析报告（2025-2031年）</dc:subject>
  <dc:title>中国腹膜透析液（乳酸盐）市场调研及投资前景分析报告（2025-2031年）</dc:title>
  <cp:keywords>中国腹膜透析液（乳酸盐）市场调研及投资前景分析报告（2025-2031年）</cp:keywords>
  <dc:description>中国腹膜透析液（乳酸盐）市场调研及投资前景分析报告（2025-2031年）</dc:description>
</cp:coreProperties>
</file>